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8E9" w:rsidRDefault="00EE5D2B">
      <w:pPr>
        <w:pStyle w:val="Naslov"/>
      </w:pPr>
      <w:bookmarkStart w:id="0" w:name="_GoBack"/>
      <w:bookmarkEnd w:id="0"/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5357201</wp:posOffset>
                </wp:positionV>
                <wp:extent cx="6350" cy="533527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50" cy="5335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50" h="5335270">
                              <a:moveTo>
                                <a:pt x="6305" y="0"/>
                              </a:moveTo>
                              <a:lnTo>
                                <a:pt x="0" y="4433"/>
                              </a:lnTo>
                              <a:lnTo>
                                <a:pt x="0" y="5334801"/>
                              </a:lnTo>
                              <a:lnTo>
                                <a:pt x="6305" y="5334801"/>
                              </a:lnTo>
                              <a:lnTo>
                                <a:pt x="63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0A9B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FD6921" id="Graphic 4" o:spid="_x0000_s1026" style="position:absolute;margin-left:0;margin-top:421.85pt;width:.5pt;height:420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350,5335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4x4OgIAAOEEAAAOAAAAZHJzL2Uyb0RvYy54bWysVMGO0zAQvSPxD5bvNGnTlhI1XS1b7Qpp&#10;tay0RZxdx2kiHI+x3Sb794yduC0gIYG4uOPM8/i9eeOub/pWkpMwtgFV0OkkpUQoDmWjDgX9srt/&#10;t6LEOqZKJkGJgr4KS282b9+sO52LGdQgS2EIFlE273RBa+d0niSW16JldgJaKExWYFrmcGsOSWlY&#10;h9VbmczSdJl0YEptgAtr8et2SNJNqF9VgrvPVWWFI7KgyM2F1YR179dks2b5wTBdN3ykwf6BRcsa&#10;hZeeS22ZY+Romt9KtQ03YKFyEw5tAlXVcBE0oJpp+oual5ppEbRgc6w+t8n+v7L86fRsSFMWdE6J&#10;Yi1a9DB2Y+6b02mbI+ZFPxsvz+pH4N8sJpKfMn5jR0xfmdZjURzpQ6dfz50WvSMcPy6zBbrBMbHI&#10;ssXsfTAiYXk8y4/WPQgIddjp0brBpzJGrI4R71UMDbrtfZbBZ0cJ+mwoQZ/3g8+aOX/Ok/Mh6SKR&#10;+sLDJ1s4iR0EmPMSllm6oCSqQJoXgFTXQNSEqPk8y/yFCIzp+KtDvQGGyuerdPpH5PnmvwLHbsZb&#10;uQQrBkJed2B27gWyvO62BdmU942UXr41h/2dNOTEsK2r9PbDx+1I9woWJmEw34/BHspXHKkOp6ig&#10;9vuRGUGJ/KRwaP0DjIGJwT4Gxsk7CM80dN5Yt+u/MqOJxrCgDmfnCeKTYHkcC+TvAQPWn1Rwe3RQ&#10;NX5mAreB0bjBdxT0j2/eP9TrfUBd/pk2PwAAAP//AwBQSwMEFAAGAAgAAAAhAKivn9zcAAAABwEA&#10;AA8AAABkcnMvZG93bnJldi54bWxMj8FOwzAQRO9I/IO1SFwQdSCQpiFOhZAqcUJq4APceJsE7HUU&#10;u0n692xPcBqNZjXzttwuzooJx9B7UvCwSkAgNd701Cr4+tzd5yBC1GS09YQKzhhgW11flbowfqY9&#10;TnVsBZdQKLSCLsahkDI0HTodVn5A4uzoR6cj27GVZtQzlzsrH5Mkk073xAudHvCtw+anPjkFwUx3&#10;s0yz7/Rj2uzeW1tn8vms1O3N8voCIuIS/47hgs/oUDHTwZ/IBGEV8CNRQf6UrkFcYvYHlixPNyCr&#10;Uv7nr34BAAD//wMAUEsBAi0AFAAGAAgAAAAhALaDOJL+AAAA4QEAABMAAAAAAAAAAAAAAAAAAAAA&#10;AFtDb250ZW50X1R5cGVzXS54bWxQSwECLQAUAAYACAAAACEAOP0h/9YAAACUAQAACwAAAAAAAAAA&#10;AAAAAAAvAQAAX3JlbHMvLnJlbHNQSwECLQAUAAYACAAAACEAvB+MeDoCAADhBAAADgAAAAAAAAAA&#10;AAAAAAAuAgAAZHJzL2Uyb0RvYy54bWxQSwECLQAUAAYACAAAACEAqK+f3NwAAAAHAQAADwAAAAAA&#10;AAAAAAAAAACUBAAAZHJzL2Rvd25yZXYueG1sUEsFBgAAAAAEAAQA8wAAAJ0FAAAAAA==&#10;" path="m6305,l,4433,,5334801r6305,l6305,xe" fillcolor="#80a9bd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3E7C94"/>
          <w:spacing w:val="-5"/>
        </w:rPr>
        <w:t>1.</w:t>
      </w:r>
    </w:p>
    <w:p w:rsidR="008068E9" w:rsidRDefault="00EE5D2B">
      <w:pPr>
        <w:spacing w:before="11" w:line="220" w:lineRule="auto"/>
        <w:ind w:left="1700"/>
        <w:rPr>
          <w:sz w:val="84"/>
        </w:rPr>
      </w:pPr>
      <w:r>
        <w:rPr>
          <w:color w:val="3E7C94"/>
          <w:sz w:val="84"/>
        </w:rPr>
        <w:t>UVODNIK</w:t>
      </w:r>
      <w:r>
        <w:rPr>
          <w:color w:val="3E7C94"/>
          <w:spacing w:val="-36"/>
          <w:sz w:val="84"/>
        </w:rPr>
        <w:t xml:space="preserve"> </w:t>
      </w:r>
      <w:r>
        <w:rPr>
          <w:color w:val="3E7C94"/>
          <w:sz w:val="84"/>
        </w:rPr>
        <w:t>VARUHA</w:t>
      </w:r>
      <w:r>
        <w:rPr>
          <w:color w:val="3E7C94"/>
          <w:spacing w:val="-36"/>
          <w:sz w:val="84"/>
        </w:rPr>
        <w:t xml:space="preserve"> </w:t>
      </w:r>
      <w:r>
        <w:rPr>
          <w:color w:val="3E7C94"/>
          <w:sz w:val="84"/>
        </w:rPr>
        <w:t xml:space="preserve">IN </w:t>
      </w:r>
      <w:r>
        <w:rPr>
          <w:color w:val="3E7C94"/>
          <w:spacing w:val="-2"/>
          <w:sz w:val="84"/>
        </w:rPr>
        <w:t>PREDSTAVITEV</w:t>
      </w:r>
    </w:p>
    <w:p w:rsidR="008068E9" w:rsidRDefault="00EE5D2B">
      <w:pPr>
        <w:spacing w:line="978" w:lineRule="exact"/>
        <w:ind w:left="1700"/>
        <w:rPr>
          <w:sz w:val="84"/>
        </w:rPr>
      </w:pPr>
      <w:r>
        <w:rPr>
          <w:color w:val="3E7C94"/>
          <w:sz w:val="84"/>
        </w:rPr>
        <w:t xml:space="preserve">DELA V LETU </w:t>
      </w:r>
      <w:r>
        <w:rPr>
          <w:color w:val="3E7C94"/>
          <w:spacing w:val="-4"/>
          <w:sz w:val="84"/>
        </w:rPr>
        <w:t>2021</w:t>
      </w:r>
    </w:p>
    <w:p w:rsidR="008068E9" w:rsidRDefault="008068E9">
      <w:pPr>
        <w:pStyle w:val="Telobesedila"/>
        <w:spacing w:before="1037"/>
        <w:rPr>
          <w:b w:val="0"/>
          <w:sz w:val="84"/>
        </w:rPr>
      </w:pPr>
    </w:p>
    <w:p w:rsidR="008068E9" w:rsidRDefault="00EE5D2B">
      <w:pPr>
        <w:spacing w:line="256" w:lineRule="auto"/>
        <w:ind w:left="3301" w:right="2577" w:firstLine="1140"/>
        <w:jc w:val="right"/>
        <w:rPr>
          <w:sz w:val="32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1084263</wp:posOffset>
                </wp:positionH>
                <wp:positionV relativeFrom="paragraph">
                  <wp:posOffset>-133636</wp:posOffset>
                </wp:positionV>
                <wp:extent cx="661670" cy="58420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1670" cy="584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1670" h="584200">
                              <a:moveTo>
                                <a:pt x="133438" y="0"/>
                              </a:moveTo>
                              <a:lnTo>
                                <a:pt x="0" y="80645"/>
                              </a:lnTo>
                              <a:lnTo>
                                <a:pt x="140766" y="299135"/>
                              </a:lnTo>
                              <a:lnTo>
                                <a:pt x="5867" y="505879"/>
                              </a:lnTo>
                              <a:lnTo>
                                <a:pt x="133438" y="583603"/>
                              </a:lnTo>
                              <a:lnTo>
                                <a:pt x="325526" y="293268"/>
                              </a:lnTo>
                              <a:lnTo>
                                <a:pt x="133438" y="0"/>
                              </a:lnTo>
                              <a:close/>
                            </a:path>
                            <a:path w="661670" h="584200">
                              <a:moveTo>
                                <a:pt x="469226" y="0"/>
                              </a:moveTo>
                              <a:lnTo>
                                <a:pt x="335788" y="80645"/>
                              </a:lnTo>
                              <a:lnTo>
                                <a:pt x="476554" y="299135"/>
                              </a:lnTo>
                              <a:lnTo>
                                <a:pt x="341655" y="505879"/>
                              </a:lnTo>
                              <a:lnTo>
                                <a:pt x="469226" y="583603"/>
                              </a:lnTo>
                              <a:lnTo>
                                <a:pt x="661314" y="293268"/>
                              </a:lnTo>
                              <a:lnTo>
                                <a:pt x="469226" y="0"/>
                              </a:lnTo>
                              <a:close/>
                            </a:path>
                          </a:pathLst>
                        </a:custGeom>
                        <a:ln w="6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D60E4D" id="Graphic 5" o:spid="_x0000_s1026" style="position:absolute;margin-left:85.4pt;margin-top:-10.5pt;width:52.1pt;height:4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1670,58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qoGrAIAAOIGAAAOAAAAZHJzL2Uyb0RvYy54bWysVdtu2zAMfR+wfxD0vvruOEadYmjRYkCx&#10;FWiHPSuyHBuTLU1S4vTvR8lWkm7rZcPyIFPmEUUe0ifnF/ueox1TuhNDhaOzECM2UFF3w6bCXx+u&#10;PxQYaUOGmnAxsAo/Mo0vVu/fnY+yZLFoBa+ZQhBk0OUoK9waI8sg0LRlPdFnQrIBnI1QPTGwVZug&#10;VmSE6D0P4jDMg1GoWipBmdbw9mpy4pWL3zSMmi9No5lBvMKQm3GrcuvarsHqnJQbRWTb0TkN8g9Z&#10;9KQb4NJDqCtiCNqq7rdQfUeV0KIxZ1T0gWiajjJXA1QThb9Uc98SyVwtQI6WB5r0/wtLP+/uFOrq&#10;CmcYDaSHFt3MbGSWnFHqEjD38k7Z8rS8FfS7BkfwxGM3esbsG9VbLBSH9o7pxwPTbG8QhZd5HuUL&#10;6AcFV1ak0El7WUBKf5hutblhwgUiu1ttpkbV3iKtt+h+8KaCdttGc9dogxE0WmEEjV5PjZbE2HM2&#10;O2ui8ZhJe0jEenuxYw/C4YwtIkqSNIFR9pVApkcIH06hUBWgijBPHYGA9H7/lFPINFzkuQPHy2WU&#10;vIzOinzhsFmYFYvlzJaP6J9z5GOyWZHkYfIiOomzLPZ5JHFevIj+AxH+csqFZlMXLbl/T3KaL+M5&#10;Ez8Oz5GcJNmimPrxOtPpIs+y9K1MJ2kE8LdyfZLzG7iGsU8in8mrXJ/E9nw8yzWM2WG4wT79fPjg&#10;5jwKC6dQWvCuvu44tw3SarO+5ArtiNVH95vb/wQmlTZXRLcTzrkOUzJLwfT1Wx1Yi/oRNGUEGamw&#10;/rElimHEPw2gWlaBvaG8sfaGMvxSOJ12swN3Puy/ESWRvb7CBsTjs/CaSEovC7b0A9aeHMTHrRFN&#10;ZzXDydSU0bwBIXVKM4u+VerTvUMd/5pWPwEAAP//AwBQSwMEFAAGAAgAAAAhAPC+Dx/hAAAACgEA&#10;AA8AAABkcnMvZG93bnJldi54bWxMj09Lw0AQxe+C32GZghdpN43ESMymiNBDS7H0D3jdZsckNDsb&#10;stsm9dM7nvQ2b+bx5vfyxWhbccXeN44UzGcRCKTSmYYqBcfDcvoCwgdNRreOUMENPSyK+7tcZ8YN&#10;tMPrPlSCQ8hnWkEdQpdJ6csarfYz1yHx7cv1VgeWfSVNrwcOt62Mo+hZWt0Qf6h1h+81luf9xSrY&#10;fg5Pt5023cf36nGdJMfNsDxslHqYjG+vIAKO4c8Mv/iMDgUzndyFjBct6zRi9KBgGs+5FDviNOHh&#10;pCDlhSxy+b9C8QMAAP//AwBQSwECLQAUAAYACAAAACEAtoM4kv4AAADhAQAAEwAAAAAAAAAAAAAA&#10;AAAAAAAAW0NvbnRlbnRfVHlwZXNdLnhtbFBLAQItABQABgAIAAAAIQA4/SH/1gAAAJQBAAALAAAA&#10;AAAAAAAAAAAAAC8BAABfcmVscy8ucmVsc1BLAQItABQABgAIAAAAIQDM+qoGrAIAAOIGAAAOAAAA&#10;AAAAAAAAAAAAAC4CAABkcnMvZTJvRG9jLnhtbFBLAQItABQABgAIAAAAIQDwvg8f4QAAAAoBAAAP&#10;AAAAAAAAAAAAAAAAAAYFAABkcnMvZG93bnJldi54bWxQSwUGAAAAAAQABADzAAAAFAYAAAAA&#10;" path="m133438,l,80645,140766,299135,5867,505879r127571,77724l325526,293268,133438,xem469226,l335788,80645,476554,299135,341655,505879r127571,77724l661314,293268,469226,xe" filled="f" strokeweight=".16967mm">
                <v:path arrowok="t"/>
                <w10:wrap anchorx="page"/>
              </v:shape>
            </w:pict>
          </mc:Fallback>
        </mc:AlternateContent>
      </w:r>
      <w:r>
        <w:rPr>
          <w:sz w:val="32"/>
        </w:rPr>
        <w:t>COVID-19</w:t>
      </w:r>
      <w:r>
        <w:rPr>
          <w:spacing w:val="-15"/>
          <w:sz w:val="32"/>
        </w:rPr>
        <w:t xml:space="preserve"> </w:t>
      </w:r>
      <w:r>
        <w:rPr>
          <w:sz w:val="32"/>
        </w:rPr>
        <w:t>je</w:t>
      </w:r>
      <w:r>
        <w:rPr>
          <w:spacing w:val="-15"/>
          <w:sz w:val="32"/>
        </w:rPr>
        <w:t xml:space="preserve"> </w:t>
      </w:r>
      <w:r>
        <w:rPr>
          <w:sz w:val="32"/>
        </w:rPr>
        <w:t>bil</w:t>
      </w:r>
      <w:r>
        <w:rPr>
          <w:spacing w:val="-15"/>
          <w:sz w:val="32"/>
        </w:rPr>
        <w:t xml:space="preserve"> </w:t>
      </w:r>
      <w:r>
        <w:rPr>
          <w:sz w:val="32"/>
        </w:rPr>
        <w:t>preizkusni</w:t>
      </w:r>
      <w:r>
        <w:rPr>
          <w:spacing w:val="-15"/>
          <w:sz w:val="32"/>
        </w:rPr>
        <w:t xml:space="preserve"> </w:t>
      </w:r>
      <w:r>
        <w:rPr>
          <w:sz w:val="32"/>
        </w:rPr>
        <w:t>kamen</w:t>
      </w:r>
      <w:r>
        <w:rPr>
          <w:spacing w:val="-15"/>
          <w:sz w:val="32"/>
        </w:rPr>
        <w:t xml:space="preserve"> </w:t>
      </w:r>
      <w:r>
        <w:rPr>
          <w:sz w:val="32"/>
        </w:rPr>
        <w:t>za odločnost sistema varstva temeljnih pravic</w:t>
      </w:r>
      <w:r>
        <w:rPr>
          <w:spacing w:val="40"/>
          <w:sz w:val="32"/>
        </w:rPr>
        <w:t xml:space="preserve"> </w:t>
      </w:r>
      <w:r>
        <w:rPr>
          <w:sz w:val="32"/>
        </w:rPr>
        <w:t>v EU. Vlade morajo vzpostaviti trajne strukture</w:t>
      </w:r>
      <w:r>
        <w:rPr>
          <w:spacing w:val="-11"/>
          <w:sz w:val="32"/>
        </w:rPr>
        <w:t xml:space="preserve"> </w:t>
      </w:r>
      <w:r>
        <w:rPr>
          <w:sz w:val="32"/>
        </w:rPr>
        <w:t>za</w:t>
      </w:r>
      <w:r>
        <w:rPr>
          <w:spacing w:val="-11"/>
          <w:sz w:val="32"/>
        </w:rPr>
        <w:t xml:space="preserve"> </w:t>
      </w:r>
      <w:r>
        <w:rPr>
          <w:sz w:val="32"/>
        </w:rPr>
        <w:t>boj</w:t>
      </w:r>
      <w:r>
        <w:rPr>
          <w:spacing w:val="-11"/>
          <w:sz w:val="32"/>
        </w:rPr>
        <w:t xml:space="preserve"> </w:t>
      </w:r>
      <w:r>
        <w:rPr>
          <w:sz w:val="32"/>
        </w:rPr>
        <w:t>proti</w:t>
      </w:r>
      <w:r>
        <w:rPr>
          <w:spacing w:val="-11"/>
          <w:sz w:val="32"/>
        </w:rPr>
        <w:t xml:space="preserve"> </w:t>
      </w:r>
      <w:r>
        <w:rPr>
          <w:sz w:val="32"/>
        </w:rPr>
        <w:t>neenakosti,</w:t>
      </w:r>
      <w:r>
        <w:rPr>
          <w:spacing w:val="-11"/>
          <w:sz w:val="32"/>
        </w:rPr>
        <w:t xml:space="preserve"> </w:t>
      </w:r>
      <w:r>
        <w:rPr>
          <w:sz w:val="32"/>
        </w:rPr>
        <w:t>rasizmu</w:t>
      </w:r>
      <w:r>
        <w:rPr>
          <w:spacing w:val="-11"/>
          <w:sz w:val="32"/>
        </w:rPr>
        <w:t xml:space="preserve"> </w:t>
      </w:r>
      <w:r>
        <w:rPr>
          <w:sz w:val="32"/>
        </w:rPr>
        <w:t>in izključenosti. Samo s pristopom, ki temelji na upoštevanju pravic, lahko vlade zgradijo</w:t>
      </w:r>
    </w:p>
    <w:p w:rsidR="008068E9" w:rsidRDefault="00EE5D2B">
      <w:pPr>
        <w:spacing w:line="401" w:lineRule="exact"/>
        <w:ind w:right="2577"/>
        <w:jc w:val="right"/>
        <w:rPr>
          <w:sz w:val="32"/>
        </w:rPr>
      </w:pPr>
      <w:r>
        <w:rPr>
          <w:sz w:val="32"/>
        </w:rPr>
        <w:t>vključujoče</w:t>
      </w:r>
      <w:r>
        <w:rPr>
          <w:spacing w:val="-5"/>
          <w:sz w:val="32"/>
        </w:rPr>
        <w:t xml:space="preserve"> </w:t>
      </w:r>
      <w:r>
        <w:rPr>
          <w:spacing w:val="-2"/>
          <w:sz w:val="32"/>
        </w:rPr>
        <w:t>družbe.«</w:t>
      </w:r>
    </w:p>
    <w:p w:rsidR="008068E9" w:rsidRDefault="008068E9">
      <w:pPr>
        <w:pStyle w:val="Telobesedila"/>
        <w:spacing w:before="396"/>
        <w:rPr>
          <w:b w:val="0"/>
          <w:sz w:val="32"/>
        </w:rPr>
      </w:pPr>
    </w:p>
    <w:p w:rsidR="008068E9" w:rsidRDefault="00EE5D2B">
      <w:pPr>
        <w:spacing w:before="1" w:line="271" w:lineRule="auto"/>
        <w:ind w:left="3466" w:right="2577" w:hanging="45"/>
        <w:jc w:val="right"/>
        <w:rPr>
          <w:sz w:val="26"/>
        </w:rPr>
      </w:pPr>
      <w:r>
        <w:rPr>
          <w:sz w:val="26"/>
        </w:rPr>
        <w:t>(Michael</w:t>
      </w:r>
      <w:r>
        <w:rPr>
          <w:spacing w:val="-12"/>
          <w:sz w:val="26"/>
        </w:rPr>
        <w:t xml:space="preserve"> </w:t>
      </w:r>
      <w:r>
        <w:rPr>
          <w:sz w:val="26"/>
        </w:rPr>
        <w:t>O’Flaherty,</w:t>
      </w:r>
      <w:r>
        <w:rPr>
          <w:spacing w:val="-12"/>
          <w:sz w:val="26"/>
        </w:rPr>
        <w:t xml:space="preserve"> </w:t>
      </w:r>
      <w:r>
        <w:rPr>
          <w:sz w:val="26"/>
        </w:rPr>
        <w:t>direktor</w:t>
      </w:r>
      <w:r>
        <w:rPr>
          <w:spacing w:val="-12"/>
          <w:sz w:val="26"/>
        </w:rPr>
        <w:t xml:space="preserve"> </w:t>
      </w:r>
      <w:r>
        <w:rPr>
          <w:sz w:val="26"/>
        </w:rPr>
        <w:t>Agencije</w:t>
      </w:r>
      <w:r>
        <w:rPr>
          <w:spacing w:val="-12"/>
          <w:sz w:val="26"/>
        </w:rPr>
        <w:t xml:space="preserve"> </w:t>
      </w:r>
      <w:r>
        <w:rPr>
          <w:sz w:val="26"/>
        </w:rPr>
        <w:t>EU</w:t>
      </w:r>
      <w:r>
        <w:rPr>
          <w:spacing w:val="-12"/>
          <w:sz w:val="26"/>
        </w:rPr>
        <w:t xml:space="preserve"> </w:t>
      </w:r>
      <w:r>
        <w:rPr>
          <w:sz w:val="26"/>
        </w:rPr>
        <w:t>za</w:t>
      </w:r>
      <w:r>
        <w:rPr>
          <w:spacing w:val="-12"/>
          <w:sz w:val="26"/>
        </w:rPr>
        <w:t xml:space="preserve"> </w:t>
      </w:r>
      <w:r>
        <w:rPr>
          <w:sz w:val="26"/>
        </w:rPr>
        <w:t>temeljne pravice (FRA), izjava za javnost z dne 10. junija 2021 ob</w:t>
      </w:r>
      <w:r>
        <w:rPr>
          <w:spacing w:val="-6"/>
          <w:sz w:val="26"/>
        </w:rPr>
        <w:t xml:space="preserve"> </w:t>
      </w:r>
      <w:r>
        <w:rPr>
          <w:sz w:val="26"/>
        </w:rPr>
        <w:t>izidu</w:t>
      </w:r>
      <w:r>
        <w:rPr>
          <w:spacing w:val="-6"/>
          <w:sz w:val="26"/>
        </w:rPr>
        <w:t xml:space="preserve"> </w:t>
      </w:r>
      <w:r>
        <w:rPr>
          <w:sz w:val="26"/>
        </w:rPr>
        <w:t>poročila</w:t>
      </w:r>
      <w:r>
        <w:rPr>
          <w:spacing w:val="-6"/>
          <w:sz w:val="26"/>
        </w:rPr>
        <w:t xml:space="preserve"> </w:t>
      </w:r>
      <w:r>
        <w:rPr>
          <w:sz w:val="26"/>
        </w:rPr>
        <w:t>»Na</w:t>
      </w:r>
      <w:r>
        <w:rPr>
          <w:spacing w:val="-6"/>
          <w:sz w:val="26"/>
        </w:rPr>
        <w:t xml:space="preserve"> </w:t>
      </w:r>
      <w:r>
        <w:rPr>
          <w:sz w:val="26"/>
        </w:rPr>
        <w:t>poti</w:t>
      </w:r>
      <w:r>
        <w:rPr>
          <w:spacing w:val="-6"/>
          <w:sz w:val="26"/>
        </w:rPr>
        <w:t xml:space="preserve"> </w:t>
      </w:r>
      <w:r>
        <w:rPr>
          <w:sz w:val="26"/>
        </w:rPr>
        <w:t>do</w:t>
      </w:r>
      <w:r>
        <w:rPr>
          <w:spacing w:val="-6"/>
          <w:sz w:val="26"/>
        </w:rPr>
        <w:t xml:space="preserve"> </w:t>
      </w:r>
      <w:r>
        <w:rPr>
          <w:sz w:val="26"/>
        </w:rPr>
        <w:t>okrevanja</w:t>
      </w:r>
      <w:r>
        <w:rPr>
          <w:spacing w:val="-6"/>
          <w:sz w:val="26"/>
        </w:rPr>
        <w:t xml:space="preserve"> </w:t>
      </w:r>
      <w:r>
        <w:rPr>
          <w:sz w:val="26"/>
        </w:rPr>
        <w:t>po</w:t>
      </w:r>
      <w:r>
        <w:rPr>
          <w:spacing w:val="-6"/>
          <w:sz w:val="26"/>
        </w:rPr>
        <w:t xml:space="preserve"> </w:t>
      </w:r>
      <w:r>
        <w:rPr>
          <w:sz w:val="26"/>
        </w:rPr>
        <w:t>pandemiji bolezni COVID-19 ob upoštevanju temeljnih pravic«)</w:t>
      </w:r>
    </w:p>
    <w:p w:rsidR="008068E9" w:rsidRDefault="008068E9">
      <w:pPr>
        <w:spacing w:line="271" w:lineRule="auto"/>
        <w:jc w:val="right"/>
        <w:rPr>
          <w:sz w:val="26"/>
        </w:rPr>
        <w:sectPr w:rsidR="008068E9">
          <w:footerReference w:type="even" r:id="rId7"/>
          <w:footerReference w:type="default" r:id="rId8"/>
          <w:type w:val="continuous"/>
          <w:pgSz w:w="11910" w:h="16840"/>
          <w:pgMar w:top="1700" w:right="0" w:bottom="720" w:left="0" w:header="0" w:footer="537" w:gutter="0"/>
          <w:pgNumType w:start="13"/>
          <w:cols w:space="708"/>
        </w:sectPr>
      </w:pPr>
    </w:p>
    <w:p w:rsidR="008068E9" w:rsidRDefault="00EE5D2B">
      <w:pPr>
        <w:spacing w:before="829" w:line="1076" w:lineRule="exact"/>
        <w:ind w:right="1698"/>
        <w:jc w:val="right"/>
        <w:rPr>
          <w:b/>
          <w:sz w:val="80"/>
        </w:rPr>
      </w:pPr>
      <w:r>
        <w:rPr>
          <w:noProof/>
          <w:lang w:eastAsia="sl-SI"/>
        </w:rPr>
        <w:lastRenderedPageBreak/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-11290</wp:posOffset>
                </wp:positionV>
                <wp:extent cx="450215" cy="178244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B73073" id="Graphic 6" o:spid="_x0000_s1026" style="position:absolute;margin-left:0;margin-top:-.9pt;width:35.45pt;height:140.3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HCrOwIAAOgEAAAOAAAAZHJzL2Uyb0RvYy54bWysVMFu2zAMvQ/YPwi6L3YyJ22NOMWQrsWA&#10;oivQDDsrshwbk0VNUmL370fJVuJ1pw3zQabMJ4p8fPT6tm8lOQljG1AFnc9SSoTiUDbqUNBvu/sP&#10;15RYx1TJJChR0Fdh6e3m/bt1p3OxgBpkKQzBIMrmnS5o7ZzOk8TyWrTMzkALhc4KTMscbs0hKQ3r&#10;MHork0WarpIOTKkNcGEtfr0bnHQT4leV4O5rVVnhiCwo5ubCasK692uyWbP8YJiuGz6mwf4hi5Y1&#10;Ci89h7pjjpGjaf4I1TbcgIXKzTi0CVRVw0WoAauZp2+qeamZFqEWJMfqM032/4XlT6dnQ5qyoCtK&#10;FGuxRQ8jGytPTqdtjpgX/Wx8eVY/Av9h0ZH85vEbO2L6yrQei8WRPjD9emZa9I5w/Jgt08V8SQlH&#10;1/zqepFlS39bwvJ4mh+texAQIrHTo3VDp8posTpavFfRNNhv32kZOu0owU4bSrDT+6HTmjl/zqfn&#10;TdJdUqkvmXh3CyexgwB0vowsu8GHklgLpnqBSDWFos4mqOiLbx3CDRhfepoGFWK8iIjvATm5+C/h&#10;b+NyCVYMLPviA91nQvD+KeUWZFPeN1J6Bqw57LfSkBNDbj9+vtreZGO3JrAgiEEDXg17KF9RWR2K&#10;qaD255EZQYn8olC7fg6jYaKxj4ZxcgthWgP5xrpd/50ZTTSaBXUooSeIk8HyqA3M3wMGrD+p4NPR&#10;QdV44YTchozGDY5TqH8cfT+v031AXX5Qm18AAAD//wMAUEsDBBQABgAIAAAAIQDgu8Zo3AAAAAYB&#10;AAAPAAAAZHJzL2Rvd25yZXYueG1sTM/BTsMwDAbgOxLvEBmJ25asB7qVuhMgJi5oEgXBNW1MW2ic&#10;0mRbeHvCCY7Wb/3+XG6jHcWRZj84RlgtFQji1pmBO4SX591iDcIHzUaPjgnhmzxsq/OzUhfGnfiJ&#10;jnXoRCphX2iEPoSpkNK3PVntl24iTtm7m60OaZw7aWZ9SuV2lJlSV9LqgdOFXk9011P7WR8sQszy&#10;+vb1g9/k7iE2j/J+r9zXHvHyIt5cgwgUw98y/PITHapkatyBjRcjQnokICxWyZ/SXG1ANAhZvt6A&#10;rEr5n1/9AAAA//8DAFBLAQItABQABgAIAAAAIQC2gziS/gAAAOEBAAATAAAAAAAAAAAAAAAAAAAA&#10;AABbQ29udGVudF9UeXBlc10ueG1sUEsBAi0AFAAGAAgAAAAhADj9If/WAAAAlAEAAAsAAAAAAAAA&#10;AAAAAAAALwEAAF9yZWxzLy5yZWxzUEsBAi0AFAAGAAgAAAAhAA7gcKs7AgAA6AQAAA4AAAAAAAAA&#10;AAAAAAAALgIAAGRycy9lMm9Eb2MueG1sUEsBAi0AFAAGAAgAAAAhAOC7xmjcAAAABgEAAA8AAAAA&#10;AAAAAAAAAAAAlQQAAGRycy9kb3ducmV2LnhtbFBLBQYAAAAABAAEAPMAAACe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656056</wp:posOffset>
                </wp:positionV>
                <wp:extent cx="139700" cy="44767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left:0;text-align:left;margin-left:11.15pt;margin-top:51.65pt;width:11pt;height:35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/eFsAEAAE0DAAAOAAAAZHJzL2Uyb0RvYy54bWysU8Fu1DAQvSPxD5bvbNKlNBBttqKtQEgV&#10;ILV8gOPYG6uxx3i8m+zfM3ay2wpuqJeJk3l+897MZHM92YEdVEADruEXq5Iz5SR0xu0a/uvxy7uP&#10;nGEUrhMDONXwo0J+vX37ZjP6Wq2hh6FTgRGJw3r0De9j9HVRoOyVFbgCrxwlNQQrIr2GXdEFMRK7&#10;HYp1WV4VI4TOB5AKkb7ezUm+zfxaKxl/aI0qsqHhpC3mGHJsUyy2G1HvgvC9kYsM8R8qrDCOip6p&#10;7kQUbB/MP1TWyAAIOq4k2AK0NlJlD+TmovzLzUMvvMpeqDnoz23C16OV3w8/AzNdwyvOnLA0okc1&#10;xRYmVqXmjB5rwjx4QsXpBiYacjaK/h7kExKkeIGZLyChUzMmHWx6kk1GF6n/x3PPqQiTie39p6qk&#10;jKTU5WV1VX1IZYvnyz5g/KrAsnRoeKCRZgHicI9xhp4gi5a5fFIVp3ZaTLTQHckDrSqRpLiuqOpI&#10;k284/t6LoDgbvjlqbVqT0yGcDu3pEOJwC3mZkjMHn/cRtMlCUsW5zCKEZpatLPuVluLle0Y9/wXb&#10;PwAAAP//AwBQSwMEFAAGAAgAAAAhADbyStLdAAAACQEAAA8AAABkcnMvZG93bnJldi54bWxMj0FP&#10;wzAMhe9I+w+RkbixlLYapTSdpiHQbtXGDhyzxrSFxqmadCv/Hu8EJ9vPT8+fi/Vse3HG0XeOFDws&#10;IxBItTMdNQqO76/3GQgfNBndO0IFP+hhXS5uCp0bd6E9ng+hERxCPtcK2hCGXEpft2i1X7oBiXef&#10;brQ68Dg20oz6wuG2l3EUraTVHfGFVg+4bbH+PkxWwXR82zzZr5d0l1UJSdPsqqn6UOrudt48gwg4&#10;hz8zXPEZHUpmOrmJjBe9gjhO2Ml6lHDDhjTlemLhMclAloX8/0H5CwAA//8DAFBLAQItABQABgAI&#10;AAAAIQC2gziS/gAAAOEBAAATAAAAAAAAAAAAAAAAAAAAAABbQ29udGVudF9UeXBlc10ueG1sUEsB&#10;Ai0AFAAGAAgAAAAhADj9If/WAAAAlAEAAAsAAAAAAAAAAAAAAAAALwEAAF9yZWxzLy5yZWxzUEsB&#10;Ai0AFAAGAAgAAAAhAAuH94WwAQAATQMAAA4AAAAAAAAAAAAAAAAALgIAAGRycy9lMm9Eb2MueG1s&#10;UEsBAi0AFAAGAAgAAAAhADbyStLdAAAACQEAAA8AAAAAAAAAAAAAAAAACgQAAGRycy9kb3ducmV2&#10;LnhtbFBLBQYAAAAABAAEAPMAAAAU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3E7C94"/>
          <w:spacing w:val="-5"/>
          <w:sz w:val="80"/>
        </w:rPr>
        <w:t>1.1</w:t>
      </w:r>
    </w:p>
    <w:p w:rsidR="008068E9" w:rsidRDefault="00EE5D2B">
      <w:pPr>
        <w:spacing w:before="77" w:line="192" w:lineRule="auto"/>
        <w:ind w:left="4607" w:right="1691" w:firstLine="610"/>
        <w:rPr>
          <w:b/>
          <w:sz w:val="60"/>
        </w:rPr>
      </w:pPr>
      <w:r>
        <w:rPr>
          <w:b/>
          <w:color w:val="3E7C94"/>
          <w:sz w:val="60"/>
        </w:rPr>
        <w:t>UVODNIK</w:t>
      </w:r>
      <w:r>
        <w:rPr>
          <w:b/>
          <w:color w:val="3E7C94"/>
          <w:spacing w:val="-33"/>
          <w:sz w:val="60"/>
        </w:rPr>
        <w:t xml:space="preserve"> </w:t>
      </w:r>
      <w:r>
        <w:rPr>
          <w:b/>
          <w:color w:val="3E7C94"/>
          <w:sz w:val="60"/>
        </w:rPr>
        <w:t xml:space="preserve">VARUHA </w:t>
      </w:r>
      <w:r>
        <w:rPr>
          <w:b/>
          <w:color w:val="3E7C94"/>
          <w:spacing w:val="-2"/>
          <w:sz w:val="60"/>
        </w:rPr>
        <w:t>ČLOVEKOVIH</w:t>
      </w:r>
      <w:r>
        <w:rPr>
          <w:b/>
          <w:color w:val="3E7C94"/>
          <w:spacing w:val="-24"/>
          <w:sz w:val="60"/>
        </w:rPr>
        <w:t xml:space="preserve"> </w:t>
      </w:r>
      <w:r>
        <w:rPr>
          <w:b/>
          <w:color w:val="3E7C94"/>
          <w:spacing w:val="-5"/>
          <w:sz w:val="60"/>
        </w:rPr>
        <w:t>PRAVIC</w:t>
      </w: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2"/>
      </w:pPr>
    </w:p>
    <w:p w:rsidR="008068E9" w:rsidRDefault="00EE5D2B">
      <w:pPr>
        <w:ind w:left="2267"/>
        <w:rPr>
          <w:sz w:val="24"/>
        </w:rPr>
      </w:pPr>
      <w:r>
        <w:rPr>
          <w:spacing w:val="-2"/>
          <w:sz w:val="24"/>
        </w:rPr>
        <w:t>Spoštovani,</w:t>
      </w:r>
    </w:p>
    <w:p w:rsidR="008068E9" w:rsidRDefault="00EE5D2B">
      <w:pPr>
        <w:spacing w:before="196" w:line="232" w:lineRule="auto"/>
        <w:ind w:left="2267" w:right="1698"/>
        <w:jc w:val="both"/>
        <w:rPr>
          <w:sz w:val="24"/>
        </w:rPr>
      </w:pPr>
      <w:r>
        <w:rPr>
          <w:sz w:val="24"/>
        </w:rPr>
        <w:t>pred</w:t>
      </w:r>
      <w:r>
        <w:rPr>
          <w:spacing w:val="-10"/>
          <w:sz w:val="24"/>
        </w:rPr>
        <w:t xml:space="preserve"> </w:t>
      </w:r>
      <w:r>
        <w:rPr>
          <w:sz w:val="24"/>
        </w:rPr>
        <w:t>vami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27.</w:t>
      </w:r>
      <w:r>
        <w:rPr>
          <w:spacing w:val="-10"/>
          <w:sz w:val="24"/>
        </w:rPr>
        <w:t xml:space="preserve"> </w:t>
      </w:r>
      <w:r>
        <w:rPr>
          <w:sz w:val="24"/>
        </w:rPr>
        <w:t>poročilo</w:t>
      </w:r>
      <w:r>
        <w:rPr>
          <w:spacing w:val="-10"/>
          <w:sz w:val="24"/>
        </w:rPr>
        <w:t xml:space="preserve"> </w:t>
      </w:r>
      <w:r>
        <w:rPr>
          <w:sz w:val="24"/>
        </w:rPr>
        <w:t>Varuha</w:t>
      </w:r>
      <w:r>
        <w:rPr>
          <w:spacing w:val="-10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10"/>
          <w:sz w:val="24"/>
        </w:rPr>
        <w:t xml:space="preserve"> </w:t>
      </w:r>
      <w:r>
        <w:rPr>
          <w:sz w:val="24"/>
        </w:rPr>
        <w:t>pravic</w:t>
      </w:r>
      <w:r>
        <w:rPr>
          <w:spacing w:val="-10"/>
          <w:sz w:val="24"/>
        </w:rPr>
        <w:t xml:space="preserve"> </w:t>
      </w:r>
      <w:r>
        <w:rPr>
          <w:sz w:val="24"/>
        </w:rPr>
        <w:t>Republike</w:t>
      </w:r>
      <w:r>
        <w:rPr>
          <w:spacing w:val="-10"/>
          <w:sz w:val="24"/>
        </w:rPr>
        <w:t xml:space="preserve"> </w:t>
      </w:r>
      <w:r>
        <w:rPr>
          <w:sz w:val="24"/>
        </w:rPr>
        <w:t>Slovenije.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skla- du z Zakonom o varuhu človekovih pravic Varuh človekovih pravic Republike Slovenije</w:t>
      </w:r>
      <w:r>
        <w:rPr>
          <w:spacing w:val="-1"/>
          <w:sz w:val="24"/>
        </w:rPr>
        <w:t xml:space="preserve"> </w:t>
      </w:r>
      <w:r>
        <w:rPr>
          <w:sz w:val="24"/>
        </w:rPr>
        <w:t>(Varuh)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svojem</w:t>
      </w:r>
      <w:r>
        <w:rPr>
          <w:spacing w:val="-1"/>
          <w:sz w:val="24"/>
        </w:rPr>
        <w:t xml:space="preserve"> </w:t>
      </w:r>
      <w:r>
        <w:rPr>
          <w:sz w:val="24"/>
        </w:rPr>
        <w:t>delu,</w:t>
      </w:r>
      <w:r>
        <w:rPr>
          <w:spacing w:val="-1"/>
          <w:sz w:val="24"/>
        </w:rPr>
        <w:t xml:space="preserve"> </w:t>
      </w:r>
      <w:r>
        <w:rPr>
          <w:sz w:val="24"/>
        </w:rPr>
        <w:t>ugotovitvah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stopnji</w:t>
      </w:r>
      <w:r>
        <w:rPr>
          <w:spacing w:val="-1"/>
          <w:sz w:val="24"/>
        </w:rPr>
        <w:t xml:space="preserve"> </w:t>
      </w:r>
      <w:r>
        <w:rPr>
          <w:sz w:val="24"/>
        </w:rPr>
        <w:t>spoštovanja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človekovih pravic in temeljnih svoboščin ter o pravni varnosti državljanov Republike Slo- venije poroča Državnemu zboru Republike Slovenije z rednimi ali posebnimi </w:t>
      </w:r>
      <w:r>
        <w:rPr>
          <w:spacing w:val="-2"/>
          <w:sz w:val="24"/>
        </w:rPr>
        <w:t>poročili.</w:t>
      </w:r>
    </w:p>
    <w:p w:rsidR="008068E9" w:rsidRDefault="00EE5D2B">
      <w:pPr>
        <w:spacing w:before="196" w:line="232" w:lineRule="auto"/>
        <w:ind w:left="2267" w:right="1698"/>
        <w:jc w:val="both"/>
        <w:rPr>
          <w:sz w:val="24"/>
        </w:rPr>
      </w:pPr>
      <w:r>
        <w:rPr>
          <w:sz w:val="24"/>
        </w:rPr>
        <w:t>Po polovici mandata, ki ga izvajam kot peti varuh človekovih pravic Republi- ke Slovenije, moram opozoriti, da se po eni strani krepi zavedanje o pome- nu neodvisnih državnih institucij, kot smo Varuh, Ustavno sodišče, Računsko sodišče, Komisija za prepreč</w:t>
      </w:r>
      <w:r>
        <w:rPr>
          <w:sz w:val="24"/>
        </w:rPr>
        <w:t>evanje korupcije, Zagovornik načela enakosti in Informacijska pooblaščenka, za delovanje demokratične države in družbe v sistemu</w:t>
      </w:r>
      <w:r>
        <w:rPr>
          <w:spacing w:val="-8"/>
          <w:sz w:val="24"/>
        </w:rPr>
        <w:t xml:space="preserve"> </w:t>
      </w:r>
      <w:r>
        <w:rPr>
          <w:sz w:val="24"/>
        </w:rPr>
        <w:t>zavor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ravnovesij,</w:t>
      </w:r>
      <w:r>
        <w:rPr>
          <w:spacing w:val="-8"/>
          <w:sz w:val="24"/>
        </w:rPr>
        <w:t xml:space="preserve"> </w:t>
      </w:r>
      <w:r>
        <w:rPr>
          <w:sz w:val="24"/>
        </w:rPr>
        <w:t>vendar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8"/>
          <w:sz w:val="24"/>
        </w:rPr>
        <w:t xml:space="preserve"> </w:t>
      </w:r>
      <w:r>
        <w:rPr>
          <w:sz w:val="24"/>
        </w:rPr>
        <w:t>po</w:t>
      </w:r>
      <w:r>
        <w:rPr>
          <w:spacing w:val="-8"/>
          <w:sz w:val="24"/>
        </w:rPr>
        <w:t xml:space="preserve"> </w:t>
      </w:r>
      <w:r>
        <w:rPr>
          <w:sz w:val="24"/>
        </w:rPr>
        <w:t>drugi</w:t>
      </w:r>
      <w:r>
        <w:rPr>
          <w:spacing w:val="-8"/>
          <w:sz w:val="24"/>
        </w:rPr>
        <w:t xml:space="preserve"> </w:t>
      </w:r>
      <w:r>
        <w:rPr>
          <w:sz w:val="24"/>
        </w:rPr>
        <w:t>strani</w:t>
      </w:r>
      <w:r>
        <w:rPr>
          <w:spacing w:val="-8"/>
          <w:sz w:val="24"/>
        </w:rPr>
        <w:t xml:space="preserve"> </w:t>
      </w:r>
      <w:r>
        <w:rPr>
          <w:sz w:val="24"/>
        </w:rPr>
        <w:t>kot</w:t>
      </w:r>
      <w:r>
        <w:rPr>
          <w:spacing w:val="-8"/>
          <w:sz w:val="24"/>
        </w:rPr>
        <w:t xml:space="preserve"> </w:t>
      </w:r>
      <w:r>
        <w:rPr>
          <w:sz w:val="24"/>
        </w:rPr>
        <w:t>družba</w:t>
      </w:r>
      <w:r>
        <w:rPr>
          <w:spacing w:val="-8"/>
          <w:sz w:val="24"/>
        </w:rPr>
        <w:t xml:space="preserve"> </w:t>
      </w:r>
      <w:r>
        <w:rPr>
          <w:sz w:val="24"/>
        </w:rPr>
        <w:t>hkrati</w:t>
      </w:r>
      <w:r>
        <w:rPr>
          <w:spacing w:val="-8"/>
          <w:sz w:val="24"/>
        </w:rPr>
        <w:t xml:space="preserve"> </w:t>
      </w:r>
      <w:r>
        <w:rPr>
          <w:sz w:val="24"/>
        </w:rPr>
        <w:t>nema- lokrat soočamo tudi s spodkopavanjem dela teh institucij</w:t>
      </w:r>
      <w:r>
        <w:rPr>
          <w:sz w:val="24"/>
        </w:rPr>
        <w:t>, predvsem s strani oblasti</w:t>
      </w:r>
      <w:r>
        <w:rPr>
          <w:spacing w:val="-12"/>
          <w:sz w:val="24"/>
        </w:rPr>
        <w:t xml:space="preserve"> </w:t>
      </w:r>
      <w:r>
        <w:rPr>
          <w:sz w:val="24"/>
        </w:rPr>
        <w:t>oziroma</w:t>
      </w:r>
      <w:r>
        <w:rPr>
          <w:spacing w:val="-12"/>
          <w:sz w:val="24"/>
        </w:rPr>
        <w:t xml:space="preserve"> </w:t>
      </w:r>
      <w:r>
        <w:rPr>
          <w:sz w:val="24"/>
        </w:rPr>
        <w:t>odločevalcev,</w:t>
      </w:r>
      <w:r>
        <w:rPr>
          <w:spacing w:val="-12"/>
          <w:sz w:val="24"/>
        </w:rPr>
        <w:t xml:space="preserve"> </w:t>
      </w:r>
      <w:r>
        <w:rPr>
          <w:sz w:val="24"/>
        </w:rPr>
        <w:t>ko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če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naše</w:t>
      </w:r>
      <w:r>
        <w:rPr>
          <w:spacing w:val="-12"/>
          <w:sz w:val="24"/>
        </w:rPr>
        <w:t xml:space="preserve"> </w:t>
      </w:r>
      <w:r>
        <w:rPr>
          <w:sz w:val="24"/>
        </w:rPr>
        <w:t>delovanje,</w:t>
      </w:r>
      <w:r>
        <w:rPr>
          <w:spacing w:val="-12"/>
          <w:sz w:val="24"/>
        </w:rPr>
        <w:t xml:space="preserve"> </w:t>
      </w:r>
      <w:r>
        <w:rPr>
          <w:sz w:val="24"/>
        </w:rPr>
        <w:t>odločitve</w:t>
      </w:r>
      <w:r>
        <w:rPr>
          <w:spacing w:val="-12"/>
          <w:sz w:val="24"/>
        </w:rPr>
        <w:t xml:space="preserve"> </w:t>
      </w:r>
      <w:r>
        <w:rPr>
          <w:sz w:val="24"/>
        </w:rPr>
        <w:t>ali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priporo- čila ne skladajo z njihovimi političnimi cilji. Takšni poskusi politizacije neod- visnih državnih institucij kažejo na nerazumevanje, da so te institucije </w:t>
      </w:r>
      <w:r>
        <w:rPr>
          <w:sz w:val="24"/>
        </w:rPr>
        <w:t>zunaj tradicionalnih</w:t>
      </w:r>
      <w:r>
        <w:rPr>
          <w:spacing w:val="-1"/>
          <w:sz w:val="24"/>
        </w:rPr>
        <w:t xml:space="preserve"> </w:t>
      </w:r>
      <w:r>
        <w:rPr>
          <w:sz w:val="24"/>
        </w:rPr>
        <w:t>treh</w:t>
      </w:r>
      <w:r>
        <w:rPr>
          <w:spacing w:val="-1"/>
          <w:sz w:val="24"/>
        </w:rPr>
        <w:t xml:space="preserve"> </w:t>
      </w:r>
      <w:r>
        <w:rPr>
          <w:sz w:val="24"/>
        </w:rPr>
        <w:t>vej</w:t>
      </w:r>
      <w:r>
        <w:rPr>
          <w:spacing w:val="-1"/>
          <w:sz w:val="24"/>
        </w:rPr>
        <w:t xml:space="preserve"> </w:t>
      </w:r>
      <w:r>
        <w:rPr>
          <w:sz w:val="24"/>
        </w:rPr>
        <w:t>oblasti.</w:t>
      </w:r>
      <w:r>
        <w:rPr>
          <w:spacing w:val="-1"/>
          <w:sz w:val="24"/>
        </w:rPr>
        <w:t xml:space="preserve"> </w:t>
      </w:r>
      <w:r>
        <w:rPr>
          <w:sz w:val="24"/>
        </w:rPr>
        <w:t>Zavedati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moramo,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so</w:t>
      </w:r>
      <w:r>
        <w:rPr>
          <w:spacing w:val="-1"/>
          <w:sz w:val="24"/>
        </w:rPr>
        <w:t xml:space="preserve"> </w:t>
      </w:r>
      <w:r>
        <w:rPr>
          <w:sz w:val="24"/>
        </w:rPr>
        <w:t>te</w:t>
      </w:r>
      <w:r>
        <w:rPr>
          <w:spacing w:val="-1"/>
          <w:sz w:val="24"/>
        </w:rPr>
        <w:t xml:space="preserve"> </w:t>
      </w:r>
      <w:r>
        <w:rPr>
          <w:sz w:val="24"/>
        </w:rPr>
        <w:t>institucije</w:t>
      </w:r>
      <w:r>
        <w:rPr>
          <w:spacing w:val="-1"/>
          <w:sz w:val="24"/>
        </w:rPr>
        <w:t xml:space="preserve"> </w:t>
      </w:r>
      <w:r>
        <w:rPr>
          <w:sz w:val="24"/>
        </w:rPr>
        <w:t>nepo- grešljive za delovanje sodobne demokratične države.</w:t>
      </w:r>
    </w:p>
    <w:p w:rsidR="008068E9" w:rsidRDefault="00EE5D2B">
      <w:pPr>
        <w:spacing w:before="191" w:line="232" w:lineRule="auto"/>
        <w:ind w:left="2267" w:right="1698"/>
        <w:jc w:val="both"/>
        <w:rPr>
          <w:sz w:val="24"/>
        </w:rPr>
      </w:pPr>
      <w:r>
        <w:rPr>
          <w:sz w:val="24"/>
        </w:rPr>
        <w:t>Tudi</w:t>
      </w:r>
      <w:r>
        <w:rPr>
          <w:spacing w:val="-10"/>
          <w:sz w:val="24"/>
        </w:rPr>
        <w:t xml:space="preserve"> </w:t>
      </w:r>
      <w:r>
        <w:rPr>
          <w:sz w:val="24"/>
        </w:rPr>
        <w:t>leto</w:t>
      </w:r>
      <w:r>
        <w:rPr>
          <w:spacing w:val="-10"/>
          <w:sz w:val="24"/>
        </w:rPr>
        <w:t xml:space="preserve"> </w:t>
      </w:r>
      <w:r>
        <w:rPr>
          <w:sz w:val="24"/>
        </w:rPr>
        <w:t>2021,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katerem</w:t>
      </w:r>
      <w:r>
        <w:rPr>
          <w:spacing w:val="-10"/>
          <w:sz w:val="24"/>
        </w:rPr>
        <w:t xml:space="preserve"> </w:t>
      </w:r>
      <w:r>
        <w:rPr>
          <w:sz w:val="24"/>
        </w:rPr>
        <w:t>poročamo,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tako</w:t>
      </w:r>
      <w:r>
        <w:rPr>
          <w:spacing w:val="-10"/>
          <w:sz w:val="24"/>
        </w:rPr>
        <w:t xml:space="preserve"> </w:t>
      </w:r>
      <w:r>
        <w:rPr>
          <w:sz w:val="24"/>
        </w:rPr>
        <w:t>kot</w:t>
      </w:r>
      <w:r>
        <w:rPr>
          <w:spacing w:val="-10"/>
          <w:sz w:val="24"/>
        </w:rPr>
        <w:t xml:space="preserve"> </w:t>
      </w:r>
      <w:r>
        <w:rPr>
          <w:sz w:val="24"/>
        </w:rPr>
        <w:t>leto</w:t>
      </w:r>
      <w:r>
        <w:rPr>
          <w:spacing w:val="-10"/>
          <w:sz w:val="24"/>
        </w:rPr>
        <w:t xml:space="preserve"> </w:t>
      </w:r>
      <w:r>
        <w:rPr>
          <w:sz w:val="24"/>
        </w:rPr>
        <w:t>prej</w:t>
      </w:r>
      <w:r>
        <w:rPr>
          <w:spacing w:val="-10"/>
          <w:sz w:val="24"/>
        </w:rPr>
        <w:t xml:space="preserve"> </w:t>
      </w:r>
      <w:r>
        <w:rPr>
          <w:sz w:val="24"/>
        </w:rPr>
        <w:t>zaznamovala</w:t>
      </w:r>
      <w:r>
        <w:rPr>
          <w:spacing w:val="-10"/>
          <w:sz w:val="24"/>
        </w:rPr>
        <w:t xml:space="preserve"> </w:t>
      </w:r>
      <w:r>
        <w:rPr>
          <w:sz w:val="24"/>
        </w:rPr>
        <w:t>pande- mija koronavirusne bolezni covid-19. Skozi vse leto smo se srečevali z različ- nimi ukrepi za zaščito življenj in zdravja, ki so močno posegli v naša življenja, v</w:t>
      </w:r>
      <w:r>
        <w:rPr>
          <w:spacing w:val="-2"/>
          <w:sz w:val="24"/>
        </w:rPr>
        <w:t xml:space="preserve"> </w:t>
      </w:r>
      <w:r>
        <w:rPr>
          <w:sz w:val="24"/>
        </w:rPr>
        <w:t>naš</w:t>
      </w:r>
      <w:r>
        <w:rPr>
          <w:spacing w:val="-2"/>
          <w:sz w:val="24"/>
        </w:rPr>
        <w:t xml:space="preserve"> </w:t>
      </w:r>
      <w:r>
        <w:rPr>
          <w:sz w:val="24"/>
        </w:rPr>
        <w:t>način</w:t>
      </w:r>
      <w:r>
        <w:rPr>
          <w:spacing w:val="-2"/>
          <w:sz w:val="24"/>
        </w:rPr>
        <w:t xml:space="preserve"> </w:t>
      </w:r>
      <w:r>
        <w:rPr>
          <w:sz w:val="24"/>
        </w:rPr>
        <w:t>življenja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nenazadnje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naše</w:t>
      </w:r>
      <w:r>
        <w:rPr>
          <w:spacing w:val="-2"/>
          <w:sz w:val="24"/>
        </w:rPr>
        <w:t xml:space="preserve"> </w:t>
      </w:r>
      <w:r>
        <w:rPr>
          <w:sz w:val="24"/>
        </w:rPr>
        <w:t>pravice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svoboščine</w:t>
      </w:r>
      <w:r>
        <w:rPr>
          <w:spacing w:val="-2"/>
          <w:sz w:val="24"/>
        </w:rPr>
        <w:t xml:space="preserve"> </w:t>
      </w:r>
      <w:r>
        <w:rPr>
          <w:sz w:val="24"/>
        </w:rPr>
        <w:t>ter</w:t>
      </w:r>
      <w:r>
        <w:rPr>
          <w:spacing w:val="-2"/>
          <w:sz w:val="24"/>
        </w:rPr>
        <w:t xml:space="preserve"> </w:t>
      </w:r>
      <w:r>
        <w:rPr>
          <w:sz w:val="24"/>
        </w:rPr>
        <w:t>jih</w:t>
      </w:r>
      <w:r>
        <w:rPr>
          <w:spacing w:val="-2"/>
          <w:sz w:val="24"/>
        </w:rPr>
        <w:t xml:space="preserve"> </w:t>
      </w:r>
      <w:r>
        <w:rPr>
          <w:sz w:val="24"/>
        </w:rPr>
        <w:t>močno omejevali</w:t>
      </w:r>
      <w:r>
        <w:rPr>
          <w:sz w:val="24"/>
        </w:rPr>
        <w:t>.</w:t>
      </w:r>
      <w:r>
        <w:rPr>
          <w:spacing w:val="-9"/>
          <w:sz w:val="24"/>
        </w:rPr>
        <w:t xml:space="preserve"> </w:t>
      </w:r>
      <w:r>
        <w:rPr>
          <w:sz w:val="24"/>
        </w:rPr>
        <w:t>Glede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klice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pobude</w:t>
      </w:r>
      <w:r>
        <w:rPr>
          <w:spacing w:val="-9"/>
          <w:sz w:val="24"/>
        </w:rPr>
        <w:t xml:space="preserve"> </w:t>
      </w:r>
      <w:r>
        <w:rPr>
          <w:sz w:val="24"/>
        </w:rPr>
        <w:t>posameznic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posameznikov,</w:t>
      </w:r>
      <w:r>
        <w:rPr>
          <w:spacing w:val="-9"/>
          <w:sz w:val="24"/>
        </w:rPr>
        <w:t xml:space="preserve"> </w:t>
      </w:r>
      <w:r>
        <w:rPr>
          <w:sz w:val="24"/>
        </w:rPr>
        <w:t>ki</w:t>
      </w:r>
      <w:r>
        <w:rPr>
          <w:spacing w:val="-9"/>
          <w:sz w:val="24"/>
        </w:rPr>
        <w:t xml:space="preserve"> </w:t>
      </w:r>
      <w:r>
        <w:rPr>
          <w:sz w:val="24"/>
        </w:rPr>
        <w:t>jih</w:t>
      </w:r>
      <w:r>
        <w:rPr>
          <w:spacing w:val="-9"/>
          <w:sz w:val="24"/>
        </w:rPr>
        <w:t xml:space="preserve"> </w:t>
      </w:r>
      <w:r>
        <w:rPr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z w:val="24"/>
        </w:rPr>
        <w:t>bilo v letu 2021 5 % več kot leta 2020, ko jih je bilo precej več kot v preteklih letih, želim izpostaviti, da to kaže, da je pandemija koronavirusne bolezni posegla</w:t>
      </w:r>
      <w:r>
        <w:rPr>
          <w:spacing w:val="40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življenja</w:t>
      </w:r>
      <w:r>
        <w:rPr>
          <w:spacing w:val="-1"/>
          <w:sz w:val="24"/>
        </w:rPr>
        <w:t xml:space="preserve"> </w:t>
      </w:r>
      <w:r>
        <w:rPr>
          <w:sz w:val="24"/>
        </w:rPr>
        <w:t>posameznikov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družbe</w:t>
      </w:r>
      <w:r>
        <w:rPr>
          <w:spacing w:val="-1"/>
          <w:sz w:val="24"/>
        </w:rPr>
        <w:t xml:space="preserve"> </w:t>
      </w:r>
      <w:r>
        <w:rPr>
          <w:sz w:val="24"/>
        </w:rPr>
        <w:t>precej</w:t>
      </w:r>
      <w:r>
        <w:rPr>
          <w:spacing w:val="-1"/>
          <w:sz w:val="24"/>
        </w:rPr>
        <w:t xml:space="preserve"> </w:t>
      </w:r>
      <w:r>
        <w:rPr>
          <w:sz w:val="24"/>
        </w:rPr>
        <w:t>globlje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dolgoročneje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šte- vilnih področjih povečala stiske ljudi. Zato je nedopustno, da država z nespo- štovanjem in kršenjem človekovih pravic in temeljnih svoboščin ta položaj še poslabšuje. Da bi prispevali k preprečevanju širjenja okužb z novim korona- virusom, smo pri Va</w:t>
      </w:r>
      <w:r>
        <w:rPr>
          <w:sz w:val="24"/>
        </w:rPr>
        <w:t>ruhu tudi v letu 2021 ravnali odgovorno in smo ustrezno prilagodili svoje poslovanje. Začasno smo prenehali sprejemati pobudnike in opravljati terenske obiske, namesto tega pa smo bili na voljo po e-pošti, obi- čajni</w:t>
      </w:r>
      <w:r>
        <w:rPr>
          <w:spacing w:val="-8"/>
          <w:sz w:val="24"/>
        </w:rPr>
        <w:t xml:space="preserve"> </w:t>
      </w:r>
      <w:r>
        <w:rPr>
          <w:sz w:val="24"/>
        </w:rPr>
        <w:t>pošti,</w:t>
      </w:r>
      <w:r>
        <w:rPr>
          <w:spacing w:val="-8"/>
          <w:sz w:val="24"/>
        </w:rPr>
        <w:t xml:space="preserve"> </w:t>
      </w:r>
      <w:r>
        <w:rPr>
          <w:sz w:val="24"/>
        </w:rPr>
        <w:t>brezplačnem</w:t>
      </w:r>
      <w:r>
        <w:rPr>
          <w:spacing w:val="-8"/>
          <w:sz w:val="24"/>
        </w:rPr>
        <w:t xml:space="preserve"> </w:t>
      </w:r>
      <w:r>
        <w:rPr>
          <w:sz w:val="24"/>
        </w:rPr>
        <w:t>telefonu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družabni</w:t>
      </w:r>
      <w:r>
        <w:rPr>
          <w:sz w:val="24"/>
        </w:rPr>
        <w:t>h</w:t>
      </w:r>
      <w:r>
        <w:rPr>
          <w:spacing w:val="-8"/>
          <w:sz w:val="24"/>
        </w:rPr>
        <w:t xml:space="preserve"> </w:t>
      </w:r>
      <w:r>
        <w:rPr>
          <w:sz w:val="24"/>
        </w:rPr>
        <w:t>omrežjih.</w:t>
      </w:r>
      <w:r>
        <w:rPr>
          <w:spacing w:val="-8"/>
          <w:sz w:val="24"/>
        </w:rPr>
        <w:t xml:space="preserve"> </w:t>
      </w:r>
      <w:r>
        <w:rPr>
          <w:sz w:val="24"/>
        </w:rPr>
        <w:t>Večina</w:t>
      </w:r>
      <w:r>
        <w:rPr>
          <w:spacing w:val="-8"/>
          <w:sz w:val="24"/>
        </w:rPr>
        <w:t xml:space="preserve"> </w:t>
      </w:r>
      <w:r>
        <w:rPr>
          <w:sz w:val="24"/>
        </w:rPr>
        <w:t>zaposlenih</w:t>
      </w:r>
      <w:r>
        <w:rPr>
          <w:spacing w:val="-8"/>
          <w:sz w:val="24"/>
        </w:rPr>
        <w:t xml:space="preserve"> </w:t>
      </w:r>
      <w:r>
        <w:rPr>
          <w:sz w:val="24"/>
        </w:rPr>
        <w:t>je tudi v letu 2021 še naprej delala od doma.</w:t>
      </w:r>
    </w:p>
    <w:p w:rsidR="008068E9" w:rsidRDefault="008068E9">
      <w:pPr>
        <w:spacing w:line="232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9"/>
        <w:rPr>
          <w:b w:val="0"/>
        </w:rPr>
      </w:pPr>
    </w:p>
    <w:p w:rsidR="008068E9" w:rsidRDefault="00EE5D2B">
      <w:pPr>
        <w:spacing w:line="225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-683450</wp:posOffset>
                </wp:positionV>
                <wp:extent cx="450215" cy="178244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C302D" id="Graphic 8" o:spid="_x0000_s1026" style="position:absolute;margin-left:559.85pt;margin-top:-53.8pt;width:35.45pt;height:140.3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dcuOgIAAOgEAAAOAAAAZHJzL2Uyb0RvYy54bWysVMFu2zAMvQ/YPwi6L3YyZ02NOMWQrsWA&#10;oi3QDDsrshwbk0VNUmL370fJVuJ1pw3zQabMJ4p8fPT6pm8lOQljG1AFnc9SSoTiUDbqUNBvu7sP&#10;K0qsY6pkEpQo6Kuw9Gbz/t2607lYQA2yFIZgEGXzThe0dk7nSWJ5LVpmZ6CFQmcFpmUOt+aQlIZ1&#10;GL2VySJNPyUdmFIb4MJa/Ho7OOkmxK8qwd1TVVnhiCwo5ubCasK692uyWbP8YJiuGz6mwf4hi5Y1&#10;Ci89h7pljpGjaf4I1TbcgIXKzTi0CVRVw0WoAauZp2+qeamZFqEWJMfqM032/4Xlj6dnQ5qyoNgo&#10;xVps0f3IxsqT02mbI+ZFPxtfntUPwH9YdCS/efzGjpi+Mq3HYnGkD0y/npkWvSMcP2bLdDFfUsLR&#10;Nb9aLbJs6W9LWB5P86N19wJCJHZ6sG7oVBktVkeL9yqaBvvtOy1Dpx0l2GlDCXZ6P3RaM+fP+fS8&#10;SbpLKvUlE+9u4SR2EIDOl5Fl1/hQEmvBVC8QqaZQ1NkEFX3xrUO4AeNLT9OgQowXEfE9ICcX/yX8&#10;bVwuwYqBZV98oPtMCN4/pdyCbMq7RkrPgDWH/VYacmLI7ccvV9vrbOzWBBYEMWjAq2EP5Ssqq0Mx&#10;FdT+PDIjKJFfFWrXz2E0TDT20TBObiFMayDfWLfrvzOjiUazoA4l9AhxMlgetYH5e8CA9ScVfD46&#10;qBovnJDbkNG4wXEK9Y+j7+d1ug+oyw9q8wsAAP//AwBQSwMEFAAGAAgAAAAhAGiuyt7hAAAADgEA&#10;AA8AAABkcnMvZG93bnJldi54bWxMj8FOwzAQRO9I/IO1SNxa20VqaBqnAkTFBVUiIHp1YpME4nWI&#10;3db8PdsT3Ga0T7MzxSa5gR3tFHqPCuRcALPYeNNjq+DtdTu7BRaiRqMHj1bBjw2wKS8vCp0bf8IX&#10;e6xiyygEQ64VdDGOOeeh6azTYe5Hi3T78JPTkezUcjPpE4W7gS+EWHKne6QPnR7tQ2ebr+rgFKRF&#10;Vt2/f+Keb59S/cwfd8J/75S6vkp3a2DRpvgHw7k+VYeSOtX+gCawgbyUq4xYBTMpsiWwMyNXglRN&#10;KruRwMuC/59R/gIAAP//AwBQSwECLQAUAAYACAAAACEAtoM4kv4AAADhAQAAEwAAAAAAAAAAAAAA&#10;AAAAAAAAW0NvbnRlbnRfVHlwZXNdLnhtbFBLAQItABQABgAIAAAAIQA4/SH/1gAAAJQBAAALAAAA&#10;AAAAAAAAAAAAAC8BAABfcmVscy8ucmVsc1BLAQItABQABgAIAAAAIQCPndcuOgIAAOgEAAAOAAAA&#10;AAAAAAAAAAAAAC4CAABkcnMvZTJvRG9jLnhtbFBLAQItABQABgAIAAAAIQBorsre4QAAAA4BAAAP&#10;AAAAAAAAAAAAAAAAAJQEAABkcnMvZG93bnJldi54bWxQSwUGAAAAAAQABADzAAAAog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-16103</wp:posOffset>
                </wp:positionV>
                <wp:extent cx="139700" cy="44767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" o:spid="_x0000_s1027" type="#_x0000_t202" style="position:absolute;left:0;text-align:left;margin-left:572.2pt;margin-top:-1.25pt;width:11pt;height:35.2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jaswEAAFQDAAAOAAAAZHJzL2Uyb0RvYy54bWysU8Fu2zAMvQ/YPwi6L3ayrlmMOMW2YsOA&#10;Yh3Q9gNkWYqFWaImKrHz96PkOC22W7ELLZtPj++R9PZmtD07qoAGXM2Xi5Iz5SS0xu1r/vT49d1H&#10;zjAK14oenKr5SSG/2b19sx18pVbQQd+qwIjEYTX4mncx+qooUHbKClyAV46SGoIVkV7DvmiDGIjd&#10;9sWqLK+LAULrA0iFSF9vpyTfZX6tlYz3WqOKrK85aYs5hhybFIvdVlT7IHxn5FmGeIUKK4yjoheq&#10;WxEFOwTzD5U1MgCCjgsJtgCtjVTZA7lZln+5eeiEV9kLNQf9pU34/2jlj+PPwExb8w1nTlga0aMa&#10;YwMj26TmDB4rwjx4QsXxM4w05GwU/R3IX0iQ4gVmuoCETs0YdbDpSTYZXaT+ny49pyJMJrb3m3VJ&#10;GUmpq6v19fpDKls8X/YB4zcFlqVDzQONNAsQxzuME3SGnLVM5ZOqODZjNrecvTTQnsgKbSxxpbha&#10;U/GBFqDm+PsgguKs/+6ow2lb5kOYD818CLH/AnmnkkEHnw4RtMl6UuGpzFkPjS47Oq9Z2o2X7xn1&#10;/DPs/gAAAP//AwBQSwMEFAAGAAgAAAAhANz1jTbfAAAACwEAAA8AAABkcnMvZG93bnJldi54bWxM&#10;j8FOg0AQhu9NfIfNmHhrFyoliCxNo9H0Rqw9eNyyI6DsLGGXFt/e6UmP/8yXf74ptrPtxRlH3zlS&#10;EK8iEEi1Mx01Co7vL8sMhA+ajO4doYIf9LAtbxaFzo270BueD6ERXEI+1wraEIZcSl+3aLVfuQGJ&#10;d59utDpwHBtpRn3hctvLdRSl0uqO+EKrB3xqsf4+TFbBdHzdPdiv52SfVfckTbOvpupDqbvbefcI&#10;IuAc/mC46rM6lOx0chMZL3rOcZIkzCpYrjcgrkScpjw5KUizCGRZyP8/lL8AAAD//wMAUEsBAi0A&#10;FAAGAAgAAAAhALaDOJL+AAAA4QEAABMAAAAAAAAAAAAAAAAAAAAAAFtDb250ZW50X1R5cGVzXS54&#10;bWxQSwECLQAUAAYACAAAACEAOP0h/9YAAACUAQAACwAAAAAAAAAAAAAAAAAvAQAAX3JlbHMvLnJl&#10;bHNQSwECLQAUAAYACAAAACEAKIY42rMBAABUAwAADgAAAAAAAAAAAAAAAAAuAgAAZHJzL2Uyb0Rv&#10;Yy54bWxQSwECLQAUAAYACAAAACEA3PWNNt8AAAALAQAADwAAAAAAAAAAAAAAAAAN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Medtem ko sem lani v uvodniku največ pozornosti namenil prav aktivnostim Varuha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zvezi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epidemijo</w:t>
      </w:r>
      <w:r>
        <w:rPr>
          <w:spacing w:val="-1"/>
          <w:sz w:val="24"/>
        </w:rPr>
        <w:t xml:space="preserve"> </w:t>
      </w:r>
      <w:r>
        <w:rPr>
          <w:sz w:val="24"/>
        </w:rPr>
        <w:t>covida-19,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močno</w:t>
      </w:r>
      <w:r>
        <w:rPr>
          <w:spacing w:val="-1"/>
          <w:sz w:val="24"/>
        </w:rPr>
        <w:t xml:space="preserve"> </w:t>
      </w:r>
      <w:r>
        <w:rPr>
          <w:sz w:val="24"/>
        </w:rPr>
        <w:t>zaznamovala</w:t>
      </w:r>
      <w:r>
        <w:rPr>
          <w:spacing w:val="-1"/>
          <w:sz w:val="24"/>
        </w:rPr>
        <w:t xml:space="preserve"> </w:t>
      </w:r>
      <w:r>
        <w:rPr>
          <w:sz w:val="24"/>
        </w:rPr>
        <w:t>naše</w:t>
      </w:r>
      <w:r>
        <w:rPr>
          <w:spacing w:val="-1"/>
          <w:sz w:val="24"/>
        </w:rPr>
        <w:t xml:space="preserve"> </w:t>
      </w:r>
      <w:r>
        <w:rPr>
          <w:sz w:val="24"/>
        </w:rPr>
        <w:t>življe</w:t>
      </w:r>
      <w:r>
        <w:rPr>
          <w:sz w:val="24"/>
        </w:rPr>
        <w:t xml:space="preserve">nje in tudi pravice in svoboščine v letu 2020, pa </w:t>
      </w:r>
      <w:r>
        <w:rPr>
          <w:b/>
          <w:sz w:val="24"/>
        </w:rPr>
        <w:t>se bom letos kljub temu, da je bila situacija podobna, v uvodniku osredotočil predvsem na bistvene sis- temske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izzive,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čakajo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reševanje,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nekatere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pozitivne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sistem- ske premike. Ta sistemska vprašanja večinoma niso neposredno povezana z epidemijo 2021, je pa pandemija dokončno razgalila marsikateri, sicer že prej obstoječi problem, ki ga moramo kot družba in država čim prej rešiti</w:t>
      </w:r>
      <w:r>
        <w:rPr>
          <w:sz w:val="24"/>
        </w:rPr>
        <w:t>. Vstopamo v t. i. post-covidn</w:t>
      </w:r>
      <w:r>
        <w:rPr>
          <w:sz w:val="24"/>
        </w:rPr>
        <w:t>o obdobje, v katerem so prišle še bolj do izraza številne pomanjkljivosti glede spoštovanja človekovih pravic v naši družbi. Za primer</w:t>
      </w:r>
      <w:r>
        <w:rPr>
          <w:spacing w:val="-12"/>
          <w:sz w:val="24"/>
        </w:rPr>
        <w:t xml:space="preserve"> </w:t>
      </w:r>
      <w:r>
        <w:rPr>
          <w:sz w:val="24"/>
        </w:rPr>
        <w:t>novih</w:t>
      </w:r>
      <w:r>
        <w:rPr>
          <w:spacing w:val="-12"/>
          <w:sz w:val="24"/>
        </w:rPr>
        <w:t xml:space="preserve"> </w:t>
      </w:r>
      <w:r>
        <w:rPr>
          <w:sz w:val="24"/>
        </w:rPr>
        <w:t>valov</w:t>
      </w:r>
      <w:r>
        <w:rPr>
          <w:spacing w:val="-12"/>
          <w:sz w:val="24"/>
        </w:rPr>
        <w:t xml:space="preserve"> </w:t>
      </w:r>
      <w:r>
        <w:rPr>
          <w:sz w:val="24"/>
        </w:rPr>
        <w:t>epidemije</w:t>
      </w:r>
      <w:r>
        <w:rPr>
          <w:spacing w:val="-12"/>
          <w:sz w:val="24"/>
        </w:rPr>
        <w:t xml:space="preserve"> </w:t>
      </w:r>
      <w:r>
        <w:rPr>
          <w:sz w:val="24"/>
        </w:rPr>
        <w:t>kot</w:t>
      </w:r>
      <w:r>
        <w:rPr>
          <w:spacing w:val="-12"/>
          <w:sz w:val="24"/>
        </w:rPr>
        <w:t xml:space="preserve"> </w:t>
      </w:r>
      <w:r>
        <w:rPr>
          <w:sz w:val="24"/>
        </w:rPr>
        <w:t>že</w:t>
      </w:r>
      <w:r>
        <w:rPr>
          <w:spacing w:val="-12"/>
          <w:sz w:val="24"/>
        </w:rPr>
        <w:t xml:space="preserve"> </w:t>
      </w:r>
      <w:r>
        <w:rPr>
          <w:sz w:val="24"/>
        </w:rPr>
        <w:t>tolikokrat</w:t>
      </w:r>
      <w:r>
        <w:rPr>
          <w:spacing w:val="-12"/>
          <w:sz w:val="24"/>
        </w:rPr>
        <w:t xml:space="preserve"> </w:t>
      </w:r>
      <w:r>
        <w:rPr>
          <w:sz w:val="24"/>
        </w:rPr>
        <w:t>prej</w:t>
      </w:r>
      <w:r>
        <w:rPr>
          <w:spacing w:val="-12"/>
          <w:sz w:val="24"/>
        </w:rPr>
        <w:t xml:space="preserve"> </w:t>
      </w:r>
      <w:r>
        <w:rPr>
          <w:sz w:val="24"/>
        </w:rPr>
        <w:t>tudi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z w:val="24"/>
        </w:rPr>
        <w:t>tem</w:t>
      </w:r>
      <w:r>
        <w:rPr>
          <w:spacing w:val="-12"/>
          <w:sz w:val="24"/>
        </w:rPr>
        <w:t xml:space="preserve"> </w:t>
      </w:r>
      <w:r>
        <w:rPr>
          <w:sz w:val="24"/>
        </w:rPr>
        <w:t>mestu</w:t>
      </w:r>
      <w:r>
        <w:rPr>
          <w:spacing w:val="-12"/>
          <w:sz w:val="24"/>
        </w:rPr>
        <w:t xml:space="preserve"> </w:t>
      </w:r>
      <w:r>
        <w:rPr>
          <w:sz w:val="24"/>
        </w:rPr>
        <w:t>ponovno opozarjam, da je pri sprejetih ukrepih (ali odsotn</w:t>
      </w:r>
      <w:r>
        <w:rPr>
          <w:sz w:val="24"/>
        </w:rPr>
        <w:t>osti le-teh) treba upošteva- ti določene standarde in sicer, da morajo biti ukrepi sorazmerni, nediskrimi- natorni, nujni za dosego določenega cilja, strokovno utemeljeni, zakoniti (ter sprejeti transparentno, po ustreznem postopku) in časovno omejeni – to</w:t>
      </w:r>
      <w:r>
        <w:rPr>
          <w:sz w:val="24"/>
        </w:rPr>
        <w:t>rej legitimni. Že ob začetku epidemije, marca 2020, smo izpostavili tudi pomen vzpostavljanja</w:t>
      </w:r>
      <w:r>
        <w:rPr>
          <w:spacing w:val="-4"/>
          <w:sz w:val="24"/>
        </w:rPr>
        <w:t xml:space="preserve"> </w:t>
      </w:r>
      <w:r>
        <w:rPr>
          <w:sz w:val="24"/>
        </w:rPr>
        <w:t>splošnega</w:t>
      </w:r>
      <w:r>
        <w:rPr>
          <w:spacing w:val="-4"/>
          <w:sz w:val="24"/>
        </w:rPr>
        <w:t xml:space="preserve"> </w:t>
      </w:r>
      <w:r>
        <w:rPr>
          <w:sz w:val="24"/>
        </w:rPr>
        <w:t>zaupanja</w:t>
      </w:r>
      <w:r>
        <w:rPr>
          <w:spacing w:val="-4"/>
          <w:sz w:val="24"/>
        </w:rPr>
        <w:t xml:space="preserve"> </w:t>
      </w:r>
      <w:r>
        <w:rPr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z w:val="24"/>
        </w:rPr>
        <w:t>ravnanje</w:t>
      </w:r>
      <w:r>
        <w:rPr>
          <w:spacing w:val="-4"/>
          <w:sz w:val="24"/>
        </w:rPr>
        <w:t xml:space="preserve"> </w:t>
      </w:r>
      <w:r>
        <w:rPr>
          <w:sz w:val="24"/>
        </w:rPr>
        <w:t>oblasti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mora</w:t>
      </w:r>
      <w:r>
        <w:rPr>
          <w:spacing w:val="-4"/>
          <w:sz w:val="24"/>
        </w:rPr>
        <w:t xml:space="preserve"> </w:t>
      </w:r>
      <w:r>
        <w:rPr>
          <w:sz w:val="24"/>
        </w:rPr>
        <w:t>biti</w:t>
      </w:r>
      <w:r>
        <w:rPr>
          <w:spacing w:val="-4"/>
          <w:sz w:val="24"/>
        </w:rPr>
        <w:t xml:space="preserve"> </w:t>
      </w:r>
      <w:r>
        <w:rPr>
          <w:sz w:val="24"/>
        </w:rPr>
        <w:t>ravnanje oblasti v zvezi s pandemijo ustrezno pojasnjeno, strokovno utemeljeno in ši- roko dostopno.</w:t>
      </w:r>
    </w:p>
    <w:p w:rsidR="008068E9" w:rsidRDefault="00EE5D2B">
      <w:pPr>
        <w:spacing w:before="199" w:line="213" w:lineRule="auto"/>
        <w:ind w:left="1700" w:right="2265"/>
        <w:jc w:val="both"/>
        <w:rPr>
          <w:b/>
          <w:sz w:val="24"/>
        </w:rPr>
      </w:pPr>
      <w:r>
        <w:rPr>
          <w:b/>
          <w:sz w:val="24"/>
        </w:rPr>
        <w:t>Kot var</w:t>
      </w:r>
      <w:r>
        <w:rPr>
          <w:b/>
          <w:sz w:val="24"/>
        </w:rPr>
        <w:t xml:space="preserve">uh sem bil v tem zahtevnem in hkrati občutljivem letu osebno v re- dnih stikih z nosilci različnih vej oblasti in jih opozarjal na pomen spošto- vanja mednarodnih in ustavnih standardov človekovih pravic tudi v času epidemije. </w:t>
      </w:r>
      <w:r>
        <w:rPr>
          <w:sz w:val="24"/>
        </w:rPr>
        <w:t>Tudi v letu 2021 smo veliko p</w:t>
      </w:r>
      <w:r>
        <w:rPr>
          <w:sz w:val="24"/>
        </w:rPr>
        <w:t xml:space="preserve">ozornosti namenjali različnim ran- ljivim skupinam, kot so </w:t>
      </w:r>
      <w:r>
        <w:rPr>
          <w:b/>
          <w:sz w:val="24"/>
        </w:rPr>
        <w:t>otroci, invalidi, starejši, ženske, narodne in etnične skupnosti, zaposleni, brezposelni in tujci</w:t>
      </w:r>
      <w:r>
        <w:rPr>
          <w:sz w:val="24"/>
        </w:rPr>
        <w:t>. Še naprej sem izpostavljal, da je pomembno zavedanje, da človekove pravice niso nek oddaljen ali t</w:t>
      </w:r>
      <w:r>
        <w:rPr>
          <w:sz w:val="24"/>
        </w:rPr>
        <w:t xml:space="preserve">eoretičen, pravniški pojem. Nujno je, da </w:t>
      </w:r>
      <w:r>
        <w:rPr>
          <w:b/>
          <w:sz w:val="24"/>
        </w:rPr>
        <w:t>so posameznikom na razpolago ustrezni me- hanizmi in pravna sredstva, da se kršitve odpravijo.</w:t>
      </w: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5"/>
      </w:pPr>
    </w:p>
    <w:p w:rsidR="008068E9" w:rsidRDefault="00EE5D2B">
      <w:pPr>
        <w:pStyle w:val="Naslov1"/>
        <w:spacing w:before="1" w:line="206" w:lineRule="auto"/>
        <w:ind w:right="4104"/>
      </w:pPr>
      <w:r>
        <w:rPr>
          <w:color w:val="3E7C94"/>
        </w:rPr>
        <w:t>Število</w:t>
      </w:r>
      <w:r>
        <w:rPr>
          <w:color w:val="3E7C94"/>
          <w:spacing w:val="-6"/>
        </w:rPr>
        <w:t xml:space="preserve"> </w:t>
      </w:r>
      <w:r>
        <w:rPr>
          <w:color w:val="3E7C94"/>
        </w:rPr>
        <w:t>obravnavanih</w:t>
      </w:r>
      <w:r>
        <w:rPr>
          <w:color w:val="3E7C94"/>
          <w:spacing w:val="-6"/>
        </w:rPr>
        <w:t xml:space="preserve"> </w:t>
      </w:r>
      <w:r>
        <w:rPr>
          <w:color w:val="3E7C94"/>
        </w:rPr>
        <w:t>zadev,</w:t>
      </w:r>
      <w:r>
        <w:rPr>
          <w:color w:val="3E7C94"/>
          <w:spacing w:val="-6"/>
        </w:rPr>
        <w:t xml:space="preserve"> </w:t>
      </w:r>
      <w:r>
        <w:rPr>
          <w:color w:val="3E7C94"/>
        </w:rPr>
        <w:t>ugotovljene</w:t>
      </w:r>
      <w:r>
        <w:rPr>
          <w:color w:val="3E7C94"/>
          <w:spacing w:val="-6"/>
        </w:rPr>
        <w:t xml:space="preserve"> </w:t>
      </w:r>
      <w:r>
        <w:rPr>
          <w:color w:val="3E7C94"/>
        </w:rPr>
        <w:t>kršitve in nova priporočila</w:t>
      </w:r>
    </w:p>
    <w:p w:rsidR="008068E9" w:rsidRDefault="00EE5D2B">
      <w:pPr>
        <w:spacing w:before="187" w:line="213" w:lineRule="auto"/>
        <w:ind w:left="1700" w:right="2265"/>
        <w:jc w:val="both"/>
        <w:rPr>
          <w:b/>
          <w:sz w:val="24"/>
        </w:rPr>
      </w:pPr>
      <w:r>
        <w:rPr>
          <w:b/>
          <w:sz w:val="24"/>
        </w:rPr>
        <w:t>Tudi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letu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podobno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kot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leto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prej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obravnavo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okoliščinah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proti- </w:t>
      </w:r>
      <w:r>
        <w:rPr>
          <w:b/>
          <w:spacing w:val="-2"/>
          <w:sz w:val="24"/>
        </w:rPr>
        <w:t>koronskih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ukrepov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prejeli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kar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tretjino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več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zadev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kot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pred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letom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2020.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Obrav- </w:t>
      </w:r>
      <w:r>
        <w:rPr>
          <w:b/>
          <w:sz w:val="24"/>
        </w:rPr>
        <w:t>navali smo 6.863 zadev (leta 2020 6.852 zadev, leta 2019 pa 4.600), kar po- meni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več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kot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33-%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povečanje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števila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zadev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glede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obdobje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pojavom </w:t>
      </w:r>
      <w:r>
        <w:rPr>
          <w:b/>
          <w:sz w:val="24"/>
        </w:rPr>
        <w:t>pandemije covida-19</w:t>
      </w:r>
      <w:r>
        <w:rPr>
          <w:sz w:val="24"/>
        </w:rPr>
        <w:t xml:space="preserve">. Obravnavane zadeve so se nanašale tako na ukrepe in </w:t>
      </w:r>
      <w:r>
        <w:rPr>
          <w:spacing w:val="-2"/>
          <w:sz w:val="24"/>
        </w:rPr>
        <w:t>vprašanja,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povezana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epidemijo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covida-19,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kot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druge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covidom-19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nepove- </w:t>
      </w:r>
      <w:r>
        <w:rPr>
          <w:sz w:val="24"/>
        </w:rPr>
        <w:t xml:space="preserve">zane vidike kršenja človekovih pravic in temeljnih svoboščin. </w:t>
      </w:r>
      <w:r>
        <w:rPr>
          <w:b/>
          <w:sz w:val="24"/>
        </w:rPr>
        <w:t>Neposredno na covid-19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letu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2021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nanašalo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skupaj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1179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zadev,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kar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sicer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nekaj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manj kot leta 2020, ko je bilo takšnih zadev 1414 – indeks 21/22 torej znaša nekaj več kot 83 %. </w:t>
      </w:r>
      <w:r>
        <w:rPr>
          <w:sz w:val="24"/>
        </w:rPr>
        <w:t xml:space="preserve">Tudi to letno poročilo zato vsebuje </w:t>
      </w:r>
      <w:r>
        <w:rPr>
          <w:b/>
          <w:sz w:val="24"/>
        </w:rPr>
        <w:t>posebno tretje poglavje, v katerem so ločeno predstavljene naše aktivnosti i</w:t>
      </w:r>
      <w:r>
        <w:rPr>
          <w:b/>
          <w:sz w:val="24"/>
        </w:rPr>
        <w:t>n prizadevanja v zvezi s pandemijo covida-19.</w:t>
      </w:r>
    </w:p>
    <w:p w:rsidR="008068E9" w:rsidRDefault="008068E9">
      <w:pPr>
        <w:spacing w:line="213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8"/>
      </w:pPr>
    </w:p>
    <w:p w:rsidR="008068E9" w:rsidRDefault="00EE5D2B">
      <w:pPr>
        <w:spacing w:line="216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-681901</wp:posOffset>
                </wp:positionV>
                <wp:extent cx="450215" cy="1782445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00989" id="Graphic 10" o:spid="_x0000_s1026" style="position:absolute;margin-left:0;margin-top:-53.7pt;width:35.45pt;height:140.3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882OwIAAOoEAAAOAAAAZHJzL2Uyb0RvYy54bWysVMFu2zAMvQ/YPwi6L3YyZ22NOMWQrsWA&#10;oi3QDDsrshwbk0VNUmLn70fJVuJ1pw3LQabEJ4rvkczqtm8lOQpjG1AFnc9SSoTiUDZqX9Bv2/sP&#10;15RYx1TJJChR0JOw9Hb9/t2q07lYQA2yFIZgEGXzThe0dk7nSWJ5LVpmZ6CFQmcFpmUOt2aflIZ1&#10;GL2VySJNPyUdmFIb4MJaPL0bnHQd4leV4O65qqxwRBYUc3NhNWHd+TVZr1i+N0zXDR/TYP+QRcsa&#10;hY+eQ90xx8jBNH+EahtuwELlZhzaBKqq4SJwQDbz9A2b15ppEbigOFafZbL/Lyx/Or4Y0pRYO5RH&#10;sRZr9DDKgScoT6dtjqhX/WI8Qasfgf+w6Eh+8/iNHTF9ZVqPRXqkD1qfzlqL3hGOh9kyXcyXlHB0&#10;za+uF1m29K8lLI+3+cG6BwEhEjs+WjfUqowWq6PFexVNgxX3tZah1o4SrLWhBGu9G2qtmfP3fHre&#10;JN0llfqSiXe3cBRbCEDnaWTZDf4oiVww1QtEqikUpZygoi9+dQg3YDz1NA1CY7yIiN8BOXn4L+Fv&#10;43IJVgwqe/JB7rMg+P5UcguyKe8bKb0C1ux3G2nIkaG2H79cbW6ysVoTWGiIoQd8N+ygPGFvddhN&#10;BbU/D8wISuRXhd3rJzEaJhq7aBgnNxDmNYhvrNv235nRRKNZUIct9ARxNlgeewPz94AB628q+Hxw&#10;UDW+cUJuQ0bjBgcq8B+H30/sdB9Ql7+o9S8AAAD//wMAUEsDBBQABgAIAAAAIQBqTVPZ3gAAAAgB&#10;AAAPAAAAZHJzL2Rvd25yZXYueG1sTI/BTsMwEETvSPyDtUjcWrstIhDiVICouKBKBARXJ16SQLwO&#10;sduav+9yguNoRjNvinVyg9jjFHpPGhZzBQKp8banVsPry2Z2BSJEQ9YMnlDDDwZYl6cnhcmtP9Az&#10;7qvYCi6hkBsNXYxjLmVoOnQmzP2IxN6Hn5yJLKdW2skcuNwNcqnUpXSmJ17ozIj3HTZf1c5pSMus&#10;unv7pHe5eUz1k3zYKv+91fr8LN3egIiY4l8YfvEZHUpmqv2ObBCDBj4SNcwWKrsAwX6mrkHUnMtW&#10;K5BlIf8fKI8AAAD//wMAUEsBAi0AFAAGAAgAAAAhALaDOJL+AAAA4QEAABMAAAAAAAAAAAAAAAAA&#10;AAAAAFtDb250ZW50X1R5cGVzXS54bWxQSwECLQAUAAYACAAAACEAOP0h/9YAAACUAQAACwAAAAAA&#10;AAAAAAAAAAAvAQAAX3JlbHMvLnJlbHNQSwECLQAUAAYACAAAACEAIwvPNjsCAADqBAAADgAAAAAA&#10;AAAAAAAAAAAuAgAAZHJzL2Uyb0RvYy54bWxQSwECLQAUAAYACAAAACEAak1T2d4AAAAIAQAADwAA&#10;AAAAAAAAAAAAAACVBAAAZHJzL2Rvd25yZXYueG1sUEsFBgAAAAAEAAQA8wAAAKA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-14554</wp:posOffset>
                </wp:positionV>
                <wp:extent cx="139700" cy="4476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" o:spid="_x0000_s1028" type="#_x0000_t202" style="position:absolute;left:0;text-align:left;margin-left:11.15pt;margin-top:-1.15pt;width:11pt;height:35.2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K+1swEAAFYDAAAOAAAAZHJzL2Uyb0RvYy54bWysU8Fu2zAMvQ/oPwi6N3ayrtmMOMXaYsOA&#10;YhvQ9gNkWYqFWaImKrHz96PkOC22W7ELTYlPj3wkvbkZbc8OKqABV/PlouRMOQmtcbuaPz99ufzI&#10;GUbhWtGDUzU/KuQ324t3m8FXagUd9K0KjEgcVoOveRejr4oCZaeswAV45SioIVgR6Rh2RRvEQOy2&#10;L1ZleV0MEFofQCpEur2fgnyb+bVWMv7QGlVkfc2ptphtyLZJtthuRLULwndGnsoQb6jCCuMo6Znq&#10;XkTB9sH8Q2WNDICg40KCLUBrI1XWQGqW5V9qHjvhVdZCzUF/bhP+P1r5/fAzMNPS7JacOWFpRk9q&#10;jA2MjG6oPYPHilCPnnBxvIWRoFkq+geQv5AgxSvM9AAJndox6mDTl4QyekgTOJ67TlmYTGzvP61L&#10;ikgKXV2tr9cfUtri5bEPGL8qsCw5NQ801FyAODxgnKAz5FTLlD5VFcdmzPJWs5YG2iNJoZ0lrmRX&#10;a0o+0ArUHH/vRVCc9d8c9Tjty+yE2WlmJ8T+DvJWJYEOPu8jaJPrSYmnNKd6aHhZ0WnR0na8PmfU&#10;y++w/QMAAP//AwBQSwMEFAAGAAgAAAAhAAaaE+PbAAAABwEAAA8AAABkcnMvZG93bnJldi54bWxM&#10;jkFvgkAUhO9N+h82r0lvuhSJoZSHMW3aeCNVDx5Xdgu07FvCLkr/vc+TniaTmcx8+WqynTiZwbeO&#10;EF7mEQhDldMt1Qj73ecsBeGDIq06Rwbh33hYFY8Pucq0O9O3OW1DLXiEfKYQmhD6TEpfNcYqP3e9&#10;Ic5+3GBVYDvUUg/qzOO2k3EULaVVLfFDo3rz3pjqbztahHH/tX61vx/JJi0XJHW9KcfygPj8NK3f&#10;QAQzhVsZrviMDgUzHd1I2osOIY4X3ESYXZXzJGE9IizTGGSRy3v+4gIAAP//AwBQSwECLQAUAAYA&#10;CAAAACEAtoM4kv4AAADhAQAAEwAAAAAAAAAAAAAAAAAAAAAAW0NvbnRlbnRfVHlwZXNdLnhtbFBL&#10;AQItABQABgAIAAAAIQA4/SH/1gAAAJQBAAALAAAAAAAAAAAAAAAAAC8BAABfcmVscy8ucmVsc1BL&#10;AQItABQABgAIAAAAIQBmqK+1swEAAFYDAAAOAAAAAAAAAAAAAAAAAC4CAABkcnMvZTJvRG9jLnht&#10;bFBLAQItABQABgAIAAAAIQAGmhPj2wAAAAcBAAAPAAAAAAAAAAAAAAAAAA0EAABkcnMvZG93bnJl&#10;di54bWxQSwUGAAAAAAQABADzAAAAFQ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V letu 2021 smo skupaj obravnavali 3.720 pobud, od tega jih je bilo uteme- ljenih 475 ali 14,62 %, med njimi 221 s področja zagovorništva otrok. Med 349 ostalimi utemeljenimi p</w:t>
      </w:r>
      <w:r>
        <w:rPr>
          <w:b/>
          <w:sz w:val="24"/>
        </w:rPr>
        <w:t xml:space="preserve">obudami smo ugotovili 276 kršitev </w:t>
      </w:r>
      <w:r>
        <w:rPr>
          <w:sz w:val="24"/>
        </w:rPr>
        <w:t>človekovih pravic in temeljnih svoboščin in drugih nepravilnosti, kot sta kršitev načela dobrega</w:t>
      </w:r>
      <w:r>
        <w:rPr>
          <w:spacing w:val="-6"/>
          <w:sz w:val="24"/>
        </w:rPr>
        <w:t xml:space="preserve"> </w:t>
      </w:r>
      <w:r>
        <w:rPr>
          <w:sz w:val="24"/>
        </w:rPr>
        <w:t>upravljanja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pravičnosti,</w:t>
      </w:r>
      <w:r>
        <w:rPr>
          <w:spacing w:val="-6"/>
          <w:sz w:val="24"/>
        </w:rPr>
        <w:t xml:space="preserve"> </w:t>
      </w:r>
      <w:r>
        <w:rPr>
          <w:sz w:val="24"/>
        </w:rPr>
        <w:t>kar</w:t>
      </w:r>
      <w:r>
        <w:rPr>
          <w:spacing w:val="-6"/>
          <w:sz w:val="24"/>
        </w:rPr>
        <w:t xml:space="preserve"> </w:t>
      </w:r>
      <w:r>
        <w:rPr>
          <w:sz w:val="24"/>
        </w:rPr>
        <w:t>je</w:t>
      </w:r>
      <w:r>
        <w:rPr>
          <w:spacing w:val="-6"/>
          <w:sz w:val="24"/>
        </w:rPr>
        <w:t xml:space="preserve"> </w:t>
      </w:r>
      <w:r>
        <w:rPr>
          <w:sz w:val="24"/>
        </w:rPr>
        <w:t>sicer</w:t>
      </w:r>
      <w:r>
        <w:rPr>
          <w:spacing w:val="-6"/>
          <w:sz w:val="24"/>
        </w:rPr>
        <w:t xml:space="preserve"> </w:t>
      </w:r>
      <w:r>
        <w:rPr>
          <w:sz w:val="24"/>
        </w:rPr>
        <w:t>občutno</w:t>
      </w:r>
      <w:r>
        <w:rPr>
          <w:spacing w:val="-6"/>
          <w:sz w:val="24"/>
        </w:rPr>
        <w:t xml:space="preserve"> </w:t>
      </w:r>
      <w:r>
        <w:rPr>
          <w:sz w:val="24"/>
        </w:rPr>
        <w:t>manj</w:t>
      </w:r>
      <w:r>
        <w:rPr>
          <w:spacing w:val="-6"/>
          <w:sz w:val="24"/>
        </w:rPr>
        <w:t xml:space="preserve"> </w:t>
      </w:r>
      <w:r>
        <w:rPr>
          <w:sz w:val="24"/>
        </w:rPr>
        <w:t>kot</w:t>
      </w:r>
      <w:r>
        <w:rPr>
          <w:spacing w:val="-6"/>
          <w:sz w:val="24"/>
        </w:rPr>
        <w:t xml:space="preserve"> </w:t>
      </w:r>
      <w:r>
        <w:rPr>
          <w:sz w:val="24"/>
        </w:rPr>
        <w:t>leta</w:t>
      </w:r>
      <w:r>
        <w:rPr>
          <w:spacing w:val="-6"/>
          <w:sz w:val="24"/>
        </w:rPr>
        <w:t xml:space="preserve"> </w:t>
      </w:r>
      <w:r>
        <w:rPr>
          <w:sz w:val="24"/>
        </w:rPr>
        <w:t>2020,</w:t>
      </w:r>
      <w:r>
        <w:rPr>
          <w:spacing w:val="-6"/>
          <w:sz w:val="24"/>
        </w:rPr>
        <w:t xml:space="preserve"> </w:t>
      </w:r>
      <w:r>
        <w:rPr>
          <w:sz w:val="24"/>
        </w:rPr>
        <w:t>ko smo</w:t>
      </w:r>
      <w:r>
        <w:rPr>
          <w:spacing w:val="-4"/>
          <w:sz w:val="24"/>
        </w:rPr>
        <w:t xml:space="preserve"> </w:t>
      </w:r>
      <w:r>
        <w:rPr>
          <w:sz w:val="24"/>
        </w:rPr>
        <w:t>med</w:t>
      </w:r>
      <w:r>
        <w:rPr>
          <w:spacing w:val="-4"/>
          <w:sz w:val="24"/>
        </w:rPr>
        <w:t xml:space="preserve"> </w:t>
      </w:r>
      <w:r>
        <w:rPr>
          <w:sz w:val="24"/>
        </w:rPr>
        <w:t>364</w:t>
      </w:r>
      <w:r>
        <w:rPr>
          <w:spacing w:val="-4"/>
          <w:sz w:val="24"/>
        </w:rPr>
        <w:t xml:space="preserve"> </w:t>
      </w:r>
      <w:r>
        <w:rPr>
          <w:sz w:val="24"/>
        </w:rPr>
        <w:t>utemeljenimi</w:t>
      </w:r>
      <w:r>
        <w:rPr>
          <w:spacing w:val="-4"/>
          <w:sz w:val="24"/>
        </w:rPr>
        <w:t xml:space="preserve"> </w:t>
      </w:r>
      <w:r>
        <w:rPr>
          <w:sz w:val="24"/>
        </w:rPr>
        <w:t>pobudami</w:t>
      </w:r>
      <w:r>
        <w:rPr>
          <w:spacing w:val="-4"/>
          <w:sz w:val="24"/>
        </w:rPr>
        <w:t xml:space="preserve"> </w:t>
      </w:r>
      <w:r>
        <w:rPr>
          <w:sz w:val="24"/>
        </w:rPr>
        <w:t>ugotovili</w:t>
      </w:r>
      <w:r>
        <w:rPr>
          <w:spacing w:val="-4"/>
          <w:sz w:val="24"/>
        </w:rPr>
        <w:t xml:space="preserve"> </w:t>
      </w:r>
      <w:r>
        <w:rPr>
          <w:sz w:val="24"/>
        </w:rPr>
        <w:t>kar</w:t>
      </w:r>
      <w:r>
        <w:rPr>
          <w:spacing w:val="-4"/>
          <w:sz w:val="24"/>
        </w:rPr>
        <w:t xml:space="preserve"> </w:t>
      </w:r>
      <w:r>
        <w:rPr>
          <w:sz w:val="24"/>
        </w:rPr>
        <w:t>473</w:t>
      </w:r>
      <w:r>
        <w:rPr>
          <w:spacing w:val="-4"/>
          <w:sz w:val="24"/>
        </w:rPr>
        <w:t xml:space="preserve"> </w:t>
      </w:r>
      <w:r>
        <w:rPr>
          <w:sz w:val="24"/>
        </w:rPr>
        <w:t>kršitev.</w:t>
      </w:r>
      <w:r>
        <w:rPr>
          <w:spacing w:val="-4"/>
          <w:sz w:val="24"/>
        </w:rPr>
        <w:t xml:space="preserve"> </w:t>
      </w:r>
      <w:r>
        <w:rPr>
          <w:sz w:val="24"/>
        </w:rPr>
        <w:t>Število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ugoto- vljenih kršitev je torej upadlo, vendar je vsaka kršitev nedopustna in odveč. </w:t>
      </w:r>
      <w:r>
        <w:rPr>
          <w:b/>
          <w:sz w:val="24"/>
        </w:rPr>
        <w:t>V pobudah smo ugotovili največ kršitev načela dobrega upravljanja iz 3. čle- 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varuhu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človekovih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pravic,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sicer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88.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Posebej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želim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izpostaviti </w:t>
      </w:r>
      <w:r>
        <w:rPr>
          <w:b/>
          <w:sz w:val="24"/>
        </w:rPr>
        <w:t>še 25 kršitev enakosti pred zakonom, 20 kršitev pravic invalidov, 18 kršitev enakega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varstva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pravic,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14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kršitev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načela,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Slovenija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pravna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socialna država,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kršitev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načela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pravičnosti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člena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varuhu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človekovih </w:t>
      </w:r>
      <w:r>
        <w:rPr>
          <w:b/>
          <w:spacing w:val="-2"/>
          <w:sz w:val="24"/>
        </w:rPr>
        <w:t>pravic,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kršitev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sodelovanja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pri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upravljanju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javnih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zadev,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kršitev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pravice </w:t>
      </w:r>
      <w:r>
        <w:rPr>
          <w:b/>
          <w:sz w:val="24"/>
        </w:rPr>
        <w:t>do socialne varnosti, 9 kršitev pravice do pravnega sredstva in po 8 kršitev pravice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zdravstvenega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varstva,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pravice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zdravega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življenjskega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okolja in neupravičeno zavlačevanje postopkov iz 2</w:t>
      </w:r>
      <w:r>
        <w:rPr>
          <w:b/>
          <w:sz w:val="24"/>
        </w:rPr>
        <w:t>4. člena Zakona o varuhu člo- vekovih pravic.</w:t>
      </w:r>
    </w:p>
    <w:p w:rsidR="008068E9" w:rsidRDefault="00EE5D2B">
      <w:pPr>
        <w:spacing w:before="181" w:line="220" w:lineRule="auto"/>
        <w:ind w:left="2267" w:right="1698"/>
        <w:jc w:val="both"/>
        <w:rPr>
          <w:sz w:val="24"/>
        </w:rPr>
      </w:pPr>
      <w:r>
        <w:rPr>
          <w:sz w:val="24"/>
        </w:rPr>
        <w:t xml:space="preserve">Med obravnavanimi organi smo v letu 2021 </w:t>
      </w:r>
      <w:r>
        <w:rPr>
          <w:b/>
          <w:sz w:val="24"/>
        </w:rPr>
        <w:t>največ kršitev ugotovili s strani Ministrstva za delo, družino, socialne zadeve in enake možnosti (MDDSZ), bilo jih je kar 63, temu sledijo Ministrstvo za okolje in pros</w:t>
      </w:r>
      <w:r>
        <w:rPr>
          <w:b/>
          <w:sz w:val="24"/>
        </w:rPr>
        <w:t>tor (MOP) s 25 kršitvami,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Ministrstvo</w:t>
      </w:r>
      <w:r>
        <w:rPr>
          <w:spacing w:val="-10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notranje</w:t>
      </w:r>
      <w:r>
        <w:rPr>
          <w:spacing w:val="-10"/>
          <w:sz w:val="24"/>
        </w:rPr>
        <w:t xml:space="preserve"> </w:t>
      </w:r>
      <w:r>
        <w:rPr>
          <w:sz w:val="24"/>
        </w:rPr>
        <w:t>zadeve</w:t>
      </w:r>
      <w:r>
        <w:rPr>
          <w:spacing w:val="-10"/>
          <w:sz w:val="24"/>
        </w:rPr>
        <w:t xml:space="preserve"> </w:t>
      </w:r>
      <w:r>
        <w:rPr>
          <w:sz w:val="24"/>
        </w:rPr>
        <w:t>(MNZ)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Ministrstvo</w:t>
      </w:r>
      <w:r>
        <w:rPr>
          <w:spacing w:val="-10"/>
          <w:sz w:val="24"/>
        </w:rPr>
        <w:t xml:space="preserve"> </w:t>
      </w:r>
      <w:r>
        <w:rPr>
          <w:sz w:val="24"/>
        </w:rPr>
        <w:t>za</w:t>
      </w:r>
      <w:r>
        <w:rPr>
          <w:spacing w:val="-10"/>
          <w:sz w:val="24"/>
        </w:rPr>
        <w:t xml:space="preserve"> </w:t>
      </w:r>
      <w:r>
        <w:rPr>
          <w:sz w:val="24"/>
        </w:rPr>
        <w:t>zdravje</w:t>
      </w:r>
      <w:r>
        <w:rPr>
          <w:spacing w:val="-10"/>
          <w:sz w:val="24"/>
        </w:rPr>
        <w:t xml:space="preserve"> </w:t>
      </w:r>
      <w:r>
        <w:rPr>
          <w:sz w:val="24"/>
        </w:rPr>
        <w:t>(MZ) vsak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18</w:t>
      </w:r>
      <w:r>
        <w:rPr>
          <w:spacing w:val="-8"/>
          <w:sz w:val="24"/>
        </w:rPr>
        <w:t xml:space="preserve"> </w:t>
      </w:r>
      <w:r>
        <w:rPr>
          <w:sz w:val="24"/>
        </w:rPr>
        <w:t>kršitvami,</w:t>
      </w:r>
      <w:r>
        <w:rPr>
          <w:spacing w:val="-8"/>
          <w:sz w:val="24"/>
        </w:rPr>
        <w:t xml:space="preserve"> </w:t>
      </w:r>
      <w:r>
        <w:rPr>
          <w:sz w:val="24"/>
        </w:rPr>
        <w:t>Zavod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pokojninsko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invalidsko</w:t>
      </w:r>
      <w:r>
        <w:rPr>
          <w:spacing w:val="-8"/>
          <w:sz w:val="24"/>
        </w:rPr>
        <w:t xml:space="preserve"> </w:t>
      </w:r>
      <w:r>
        <w:rPr>
          <w:sz w:val="24"/>
        </w:rPr>
        <w:t>zavarovanje</w:t>
      </w:r>
      <w:r>
        <w:rPr>
          <w:spacing w:val="-8"/>
          <w:sz w:val="24"/>
        </w:rPr>
        <w:t xml:space="preserve"> </w:t>
      </w:r>
      <w:r>
        <w:rPr>
          <w:sz w:val="24"/>
        </w:rPr>
        <w:t>(ZPIZ)</w:t>
      </w:r>
      <w:r>
        <w:rPr>
          <w:spacing w:val="-8"/>
          <w:sz w:val="24"/>
        </w:rPr>
        <w:t xml:space="preserve"> </w:t>
      </w:r>
      <w:r>
        <w:rPr>
          <w:sz w:val="24"/>
        </w:rPr>
        <w:t>s</w:t>
      </w:r>
      <w:r>
        <w:rPr>
          <w:spacing w:val="-8"/>
          <w:sz w:val="24"/>
        </w:rPr>
        <w:t xml:space="preserve"> </w:t>
      </w:r>
      <w:r>
        <w:rPr>
          <w:sz w:val="24"/>
        </w:rPr>
        <w:t>16 kršitvami, Vlada Republike Slovenije (Vlada) s 16 kršitvami in druga ministr- stva. Ugotovili smo tudi 6 kršitev s strani Inšpektorata RS za okolje, 5 kršitev</w:t>
      </w:r>
      <w:r>
        <w:rPr>
          <w:spacing w:val="40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strani</w:t>
      </w:r>
      <w:r>
        <w:rPr>
          <w:spacing w:val="-2"/>
          <w:sz w:val="24"/>
        </w:rPr>
        <w:t xml:space="preserve"> </w:t>
      </w:r>
      <w:r>
        <w:rPr>
          <w:sz w:val="24"/>
        </w:rPr>
        <w:t>Finančne</w:t>
      </w:r>
      <w:r>
        <w:rPr>
          <w:spacing w:val="-2"/>
          <w:sz w:val="24"/>
        </w:rPr>
        <w:t xml:space="preserve"> </w:t>
      </w:r>
      <w:r>
        <w:rPr>
          <w:sz w:val="24"/>
        </w:rPr>
        <w:t>uprave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kršitev</w:t>
      </w:r>
      <w:r>
        <w:rPr>
          <w:spacing w:val="-2"/>
          <w:sz w:val="24"/>
        </w:rPr>
        <w:t xml:space="preserve"> </w:t>
      </w:r>
      <w:r>
        <w:rPr>
          <w:sz w:val="24"/>
        </w:rPr>
        <w:t>s</w:t>
      </w:r>
      <w:r>
        <w:rPr>
          <w:spacing w:val="-2"/>
          <w:sz w:val="24"/>
        </w:rPr>
        <w:t xml:space="preserve"> </w:t>
      </w:r>
      <w:r>
        <w:rPr>
          <w:sz w:val="24"/>
        </w:rPr>
        <w:t>strani</w:t>
      </w:r>
      <w:r>
        <w:rPr>
          <w:spacing w:val="-2"/>
          <w:sz w:val="24"/>
        </w:rPr>
        <w:t xml:space="preserve"> </w:t>
      </w:r>
      <w:r>
        <w:rPr>
          <w:sz w:val="24"/>
        </w:rPr>
        <w:t>lokalne</w:t>
      </w:r>
      <w:r>
        <w:rPr>
          <w:spacing w:val="-2"/>
          <w:sz w:val="24"/>
        </w:rPr>
        <w:t xml:space="preserve"> </w:t>
      </w:r>
      <w:r>
        <w:rPr>
          <w:sz w:val="24"/>
        </w:rPr>
        <w:t>samouprave,</w:t>
      </w:r>
      <w:r>
        <w:rPr>
          <w:spacing w:val="-2"/>
          <w:sz w:val="24"/>
        </w:rPr>
        <w:t xml:space="preserve"> </w:t>
      </w:r>
      <w:r>
        <w:rPr>
          <w:sz w:val="24"/>
        </w:rPr>
        <w:t>torej</w:t>
      </w:r>
      <w:r>
        <w:rPr>
          <w:spacing w:val="-2"/>
          <w:sz w:val="24"/>
        </w:rPr>
        <w:t xml:space="preserve"> </w:t>
      </w:r>
      <w:r>
        <w:rPr>
          <w:sz w:val="24"/>
        </w:rPr>
        <w:t>občin.</w:t>
      </w:r>
    </w:p>
    <w:p w:rsidR="008068E9" w:rsidRDefault="00EE5D2B">
      <w:pPr>
        <w:spacing w:before="209" w:line="232" w:lineRule="auto"/>
        <w:ind w:left="2267" w:right="1698"/>
        <w:jc w:val="both"/>
        <w:rPr>
          <w:sz w:val="24"/>
        </w:rPr>
      </w:pPr>
      <w:r>
        <w:rPr>
          <w:sz w:val="24"/>
        </w:rPr>
        <w:t>Na podlagi vse</w:t>
      </w:r>
      <w:r>
        <w:rPr>
          <w:sz w:val="24"/>
        </w:rPr>
        <w:t>h svojih dejavnosti v letu 2021, torej obravnavanja pobud, od- piranja širših vsebinskih vprašanj (v letu 2021 smo na lastno pobudo odprli 6 pobud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77</w:t>
      </w:r>
      <w:r>
        <w:rPr>
          <w:spacing w:val="-5"/>
          <w:sz w:val="24"/>
        </w:rPr>
        <w:t xml:space="preserve"> </w:t>
      </w:r>
      <w:r>
        <w:rPr>
          <w:sz w:val="24"/>
        </w:rPr>
        <w:t>širših</w:t>
      </w:r>
      <w:r>
        <w:rPr>
          <w:spacing w:val="-5"/>
          <w:sz w:val="24"/>
        </w:rPr>
        <w:t xml:space="preserve"> </w:t>
      </w:r>
      <w:r>
        <w:rPr>
          <w:sz w:val="24"/>
        </w:rPr>
        <w:t>vprašanj),</w:t>
      </w:r>
      <w:r>
        <w:rPr>
          <w:spacing w:val="-5"/>
          <w:sz w:val="24"/>
        </w:rPr>
        <w:t xml:space="preserve"> </w:t>
      </w:r>
      <w:r>
        <w:rPr>
          <w:sz w:val="24"/>
        </w:rPr>
        <w:t>delovanja</w:t>
      </w:r>
      <w:r>
        <w:rPr>
          <w:spacing w:val="-5"/>
          <w:sz w:val="24"/>
        </w:rPr>
        <w:t xml:space="preserve"> </w:t>
      </w:r>
      <w:r>
        <w:rPr>
          <w:sz w:val="24"/>
        </w:rPr>
        <w:t>različnih</w:t>
      </w:r>
      <w:r>
        <w:rPr>
          <w:spacing w:val="-5"/>
          <w:sz w:val="24"/>
        </w:rPr>
        <w:t xml:space="preserve"> </w:t>
      </w:r>
      <w:r>
        <w:rPr>
          <w:sz w:val="24"/>
        </w:rPr>
        <w:t>organizacijskih</w:t>
      </w:r>
      <w:r>
        <w:rPr>
          <w:spacing w:val="-5"/>
          <w:sz w:val="24"/>
        </w:rPr>
        <w:t xml:space="preserve"> </w:t>
      </w:r>
      <w:r>
        <w:rPr>
          <w:sz w:val="24"/>
        </w:rPr>
        <w:t>enot,</w:t>
      </w:r>
      <w:r>
        <w:rPr>
          <w:spacing w:val="-5"/>
          <w:sz w:val="24"/>
        </w:rPr>
        <w:t xml:space="preserve"> </w:t>
      </w:r>
      <w:r>
        <w:rPr>
          <w:sz w:val="24"/>
        </w:rPr>
        <w:t>obiskov, priprave</w:t>
      </w:r>
      <w:r>
        <w:rPr>
          <w:spacing w:val="-3"/>
          <w:sz w:val="24"/>
        </w:rPr>
        <w:t xml:space="preserve"> </w:t>
      </w:r>
      <w:r>
        <w:rPr>
          <w:sz w:val="24"/>
        </w:rPr>
        <w:t>strokovnih</w:t>
      </w:r>
      <w:r>
        <w:rPr>
          <w:spacing w:val="-3"/>
          <w:sz w:val="24"/>
        </w:rPr>
        <w:t xml:space="preserve"> </w:t>
      </w:r>
      <w:r>
        <w:rPr>
          <w:sz w:val="24"/>
        </w:rPr>
        <w:t>analiz,</w:t>
      </w:r>
      <w:r>
        <w:rPr>
          <w:spacing w:val="-3"/>
          <w:sz w:val="24"/>
        </w:rPr>
        <w:t xml:space="preserve"> </w:t>
      </w:r>
      <w:r>
        <w:rPr>
          <w:sz w:val="24"/>
        </w:rPr>
        <w:t>študij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zaznavanj,</w:t>
      </w:r>
      <w:r>
        <w:rPr>
          <w:spacing w:val="-3"/>
          <w:sz w:val="24"/>
        </w:rPr>
        <w:t xml:space="preserve"> </w:t>
      </w:r>
      <w:r>
        <w:rPr>
          <w:sz w:val="24"/>
        </w:rPr>
        <w:t>dajemo</w:t>
      </w:r>
      <w:r>
        <w:rPr>
          <w:spacing w:val="-3"/>
          <w:sz w:val="24"/>
        </w:rPr>
        <w:t xml:space="preserve"> </w:t>
      </w:r>
      <w:r>
        <w:rPr>
          <w:sz w:val="24"/>
        </w:rPr>
        <w:t>tokrat</w:t>
      </w:r>
      <w:r>
        <w:rPr>
          <w:spacing w:val="-3"/>
          <w:sz w:val="24"/>
        </w:rPr>
        <w:t xml:space="preserve"> </w:t>
      </w:r>
      <w:r>
        <w:rPr>
          <w:sz w:val="24"/>
        </w:rPr>
        <w:t>skupaj</w:t>
      </w:r>
      <w:r>
        <w:rPr>
          <w:spacing w:val="-3"/>
          <w:sz w:val="24"/>
        </w:rPr>
        <w:t xml:space="preserve"> </w:t>
      </w:r>
      <w:r>
        <w:rPr>
          <w:sz w:val="24"/>
        </w:rPr>
        <w:t>86</w:t>
      </w:r>
      <w:r>
        <w:rPr>
          <w:spacing w:val="-3"/>
          <w:sz w:val="24"/>
        </w:rPr>
        <w:t xml:space="preserve"> </w:t>
      </w:r>
      <w:r>
        <w:rPr>
          <w:sz w:val="24"/>
        </w:rPr>
        <w:t>novih priporočil, od tega:</w:t>
      </w:r>
    </w:p>
    <w:p w:rsidR="008068E9" w:rsidRDefault="00EE5D2B">
      <w:pPr>
        <w:pStyle w:val="Odstavekseznama"/>
        <w:numPr>
          <w:ilvl w:val="0"/>
          <w:numId w:val="2"/>
        </w:numPr>
        <w:tabs>
          <w:tab w:val="left" w:pos="2987"/>
        </w:tabs>
        <w:spacing w:line="220" w:lineRule="auto"/>
        <w:rPr>
          <w:sz w:val="24"/>
        </w:rPr>
      </w:pPr>
      <w:r>
        <w:rPr>
          <w:b/>
          <w:sz w:val="24"/>
        </w:rPr>
        <w:t>52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priporočil,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splošno,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pogosto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sistemski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ravni</w:t>
      </w:r>
      <w:r>
        <w:rPr>
          <w:sz w:val="24"/>
        </w:rPr>
        <w:t>,</w:t>
      </w:r>
      <w:r>
        <w:rPr>
          <w:spacing w:val="-12"/>
          <w:sz w:val="24"/>
        </w:rPr>
        <w:t xml:space="preserve"> </w:t>
      </w:r>
      <w:r>
        <w:rPr>
          <w:sz w:val="24"/>
        </w:rPr>
        <w:t>zadevajo družbo in spoštovanje človekovih pravic v njej,</w:t>
      </w:r>
    </w:p>
    <w:p w:rsidR="008068E9" w:rsidRDefault="00EE5D2B">
      <w:pPr>
        <w:pStyle w:val="Odstavekseznama"/>
        <w:numPr>
          <w:ilvl w:val="0"/>
          <w:numId w:val="2"/>
        </w:numPr>
        <w:tabs>
          <w:tab w:val="left" w:pos="2987"/>
        </w:tabs>
        <w:spacing w:before="201" w:line="220" w:lineRule="auto"/>
        <w:rPr>
          <w:sz w:val="24"/>
        </w:rPr>
      </w:pPr>
      <w:r>
        <w:rPr>
          <w:sz w:val="24"/>
        </w:rPr>
        <w:t>še</w:t>
      </w:r>
      <w:r>
        <w:rPr>
          <w:spacing w:val="-8"/>
          <w:sz w:val="24"/>
        </w:rPr>
        <w:t xml:space="preserve"> </w:t>
      </w:r>
      <w:r>
        <w:rPr>
          <w:sz w:val="24"/>
        </w:rPr>
        <w:t>dodatno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25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priporočil</w:t>
      </w:r>
      <w:r>
        <w:rPr>
          <w:sz w:val="24"/>
        </w:rPr>
        <w:t>,</w:t>
      </w:r>
      <w:r>
        <w:rPr>
          <w:spacing w:val="-8"/>
          <w:sz w:val="24"/>
        </w:rPr>
        <w:t xml:space="preserve"> </w:t>
      </w:r>
      <w:r>
        <w:rPr>
          <w:sz w:val="24"/>
        </w:rPr>
        <w:t>ki</w:t>
      </w:r>
      <w:r>
        <w:rPr>
          <w:spacing w:val="-8"/>
          <w:sz w:val="24"/>
        </w:rPr>
        <w:t xml:space="preserve"> </w:t>
      </w:r>
      <w:r>
        <w:rPr>
          <w:sz w:val="24"/>
        </w:rPr>
        <w:t>predstavljajo</w:t>
      </w:r>
      <w:r>
        <w:rPr>
          <w:spacing w:val="-13"/>
          <w:sz w:val="24"/>
        </w:rPr>
        <w:t xml:space="preserve"> </w:t>
      </w:r>
      <w:r>
        <w:rPr>
          <w:b/>
          <w:sz w:val="24"/>
        </w:rPr>
        <w:t>stalne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naloge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različnih</w:t>
      </w:r>
      <w:r>
        <w:rPr>
          <w:spacing w:val="-8"/>
          <w:sz w:val="24"/>
        </w:rPr>
        <w:t xml:space="preserve"> </w:t>
      </w:r>
      <w:r>
        <w:rPr>
          <w:sz w:val="24"/>
        </w:rPr>
        <w:t>orga- nov in</w:t>
      </w:r>
    </w:p>
    <w:p w:rsidR="008068E9" w:rsidRDefault="00EE5D2B">
      <w:pPr>
        <w:pStyle w:val="Odstavekseznama"/>
        <w:numPr>
          <w:ilvl w:val="0"/>
          <w:numId w:val="2"/>
        </w:numPr>
        <w:tabs>
          <w:tab w:val="left" w:pos="2987"/>
        </w:tabs>
        <w:spacing w:before="191" w:line="230" w:lineRule="auto"/>
        <w:rPr>
          <w:sz w:val="24"/>
        </w:rPr>
      </w:pPr>
      <w:r>
        <w:rPr>
          <w:b/>
          <w:sz w:val="24"/>
        </w:rPr>
        <w:t xml:space="preserve">9 covid-19 priporočil </w:t>
      </w:r>
      <w:r>
        <w:rPr>
          <w:sz w:val="24"/>
        </w:rPr>
        <w:t>– torej priporočil, ki se neposredno nanašajo na ukrepe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zvezi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covidom-19</w:t>
      </w:r>
      <w:r>
        <w:rPr>
          <w:spacing w:val="-6"/>
          <w:sz w:val="24"/>
        </w:rPr>
        <w:t xml:space="preserve"> </w:t>
      </w:r>
      <w:r>
        <w:rPr>
          <w:sz w:val="24"/>
        </w:rPr>
        <w:t>(številna</w:t>
      </w:r>
      <w:r>
        <w:rPr>
          <w:spacing w:val="-6"/>
          <w:sz w:val="24"/>
        </w:rPr>
        <w:t xml:space="preserve"> </w:t>
      </w:r>
      <w:r>
        <w:rPr>
          <w:sz w:val="24"/>
        </w:rPr>
        <w:t>priporočila,</w:t>
      </w:r>
      <w:r>
        <w:rPr>
          <w:spacing w:val="-6"/>
          <w:sz w:val="24"/>
        </w:rPr>
        <w:t xml:space="preserve"> </w:t>
      </w:r>
      <w:r>
        <w:rPr>
          <w:sz w:val="24"/>
        </w:rPr>
        <w:t>dana</w:t>
      </w:r>
      <w:r>
        <w:rPr>
          <w:spacing w:val="-6"/>
          <w:sz w:val="24"/>
        </w:rPr>
        <w:t xml:space="preserve"> </w:t>
      </w:r>
      <w:r>
        <w:rPr>
          <w:sz w:val="24"/>
        </w:rPr>
        <w:t>med</w:t>
      </w:r>
      <w:r>
        <w:rPr>
          <w:spacing w:val="-6"/>
          <w:sz w:val="24"/>
        </w:rPr>
        <w:t xml:space="preserve"> </w:t>
      </w:r>
      <w:r>
        <w:rPr>
          <w:sz w:val="24"/>
        </w:rPr>
        <w:t>letom</w:t>
      </w:r>
      <w:r>
        <w:rPr>
          <w:spacing w:val="-6"/>
          <w:sz w:val="24"/>
        </w:rPr>
        <w:t xml:space="preserve"> </w:t>
      </w:r>
      <w:r>
        <w:rPr>
          <w:sz w:val="24"/>
        </w:rPr>
        <w:t>gle- de ukrepov, povezanih s covidom-19, pa tudi niso več aktualna, saj so se predpisi in ukrepi v zvezi z zajezitvijo in obvladovanjem epidemije covida-19 zelo hitro spreminjali, zato jih ponovno ne navajamo).</w:t>
      </w:r>
    </w:p>
    <w:p w:rsidR="008068E9" w:rsidRDefault="00EE5D2B">
      <w:pPr>
        <w:spacing w:before="204" w:line="211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175157</wp:posOffset>
                </wp:positionV>
                <wp:extent cx="333375" cy="33337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3465F8" id="Graphic 12" o:spid="_x0000_s1026" style="position:absolute;margin-left:66.65pt;margin-top:13.8pt;width:26.25pt;height:26.2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xvwIAAIwGAAAOAAAAZHJzL2Uyb0RvYy54bWysVV1v2yAUfZ+0/4B4X/0ZO46aVFOqVpOq&#10;rlIz7ZlgHFvDhgGJ03+/C5i03TQ/TMuDfTGHw7mfub459xydmNKdGNY4uYoxYgMVdTcc1vjb7u7T&#10;EiNtyFATLga2xi9M45vNxw/Xo1yxVLSC10whIBn0apRr3BojV1Gkact6oq+EZANsNkL1xMBSHaJa&#10;kRHYex6lcVxEo1C1VIIyreHrrd/EG8ffNIyar02jmUF8jUGbcU/lnnv7jDbXZHVQRLYdnWSQf1DR&#10;k26ASy9Ut8QQdFTdH1R9R5XQojFXVPSRaJqOMucDeJPEv3nz3BLJnC8QHC0vYdL/j5Y+np4U6mrI&#10;XYrRQHrI0f0UDvgC4RmlXgHqWT4p66CWD4L+0LARvduxCz1hzo3qLRbcQ2cX65dLrNnZIAofM/iV&#10;C4wobE225SSrcJgetblnwhGR04M2PlV1sEgbLHoegqkg4TbV3KXaYASpVhhBqvc+1ZIYe86qsyYa&#10;L7ej9mLa3V6c2E44nLFOpMUyL0CvlZuWeZZYPpD7iuPDWzyAqgWEFPBpUVZ5PuEDKrylZ8/iZFk6&#10;dFLGSVnNoiFeSQrVDNxFmebFLDgtFssyd2BX7qA53B3eXkNSpFXuWZM4rbJslrbIqqV3D4xyFpon&#10;E22RJfG82CTO8oUXC3JycNJHOSgNb6/Yi50cnAP6KLnc+dDNgSEBZTxRp1VRzCv+W10EpZQLzfx1&#10;tuBczVyKEHLxtsz5YOsRymbhZokWvKvvOs5tFWp12G+5QicC5b1dLpJsO8XmHUwqbW6Jbj3ObV1C&#10;OLWs71Lbr3tRv0D3j9Dva6x/HoliGPEvA8wX8N8EQwVjHwxl+Fa4ieoaBO7cnb8TJZG9fo0NNPmj&#10;CNOLrEL7grsW4LH25CA+H41oOtvbbpx4RdMCRp4L1zSe7Ux9u3ao1z+RzS8AAAD//wMAUEsDBBQA&#10;BgAIAAAAIQCFWmpV4gAAAAkBAAAPAAAAZHJzL2Rvd25yZXYueG1sTI/BTsMwEETvSPyDtUhcEHXa&#10;QAkhTgVIFaoKErQc4LaN3SQQryPbbcPfsz3BcbRPs2+K2WA7sTc+tI4UjEcJCEOV0y3VCt7X88sM&#10;RIhIGjtHRsGPCTArT08KzLU70JvZr2ItuIRCjgqaGPtcylA1xmIYud4Q37bOW4wcfS21xwOX205O&#10;kmQqLbbEHxrszWNjqu/Vziq43X758LR+WOLVxeL1s1pk84+XZ6XOz4b7OxDRDPEPhqM+q0PJThu3&#10;Ix1ExzlNU0YVTG6mII5Ads1bNgqyZAyyLOT/BeUvAAAA//8DAFBLAQItABQABgAIAAAAIQC2gziS&#10;/gAAAOEBAAATAAAAAAAAAAAAAAAAAAAAAABbQ29udGVudF9UeXBlc10ueG1sUEsBAi0AFAAGAAgA&#10;AAAhADj9If/WAAAAlAEAAAsAAAAAAAAAAAAAAAAALwEAAF9yZWxzLy5yZWxzUEsBAi0AFAAGAAgA&#10;AAAhAKLQefG/AgAAjAYAAA4AAAAAAAAAAAAAAAAALgIAAGRycy9lMm9Eb2MueG1sUEsBAi0AFAAG&#10;AAgAAAAhAIVaalXiAAAACQEAAA8AAAAAAAAAAAAAAAAAGQUAAGRycy9kb3ducmV2LnhtbFBLBQYA&#10;AAAABAAEAPMAAAAoBgAAAAA=&#10;" path="m268465,327431r59487,-59487l230187,170179,333120,67246,265874,,162940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Letos dajemo manj novih priporočil kot v pre</w:t>
      </w:r>
      <w:r>
        <w:rPr>
          <w:sz w:val="24"/>
        </w:rPr>
        <w:t xml:space="preserve">teklem letu. Vendar je </w:t>
      </w:r>
      <w:r>
        <w:rPr>
          <w:b/>
          <w:color w:val="C8513C"/>
          <w:sz w:val="24"/>
        </w:rPr>
        <w:t>glede na zelo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veliko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število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neuresničenih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vedno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aktualnih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preteklih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Varuhovih priporočil pred pristojnimi organi v prihodnje še ogromno dela.</w:t>
      </w:r>
    </w:p>
    <w:p w:rsidR="008068E9" w:rsidRDefault="008068E9">
      <w:pPr>
        <w:spacing w:line="211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sz w:val="28"/>
        </w:rPr>
      </w:pPr>
    </w:p>
    <w:p w:rsidR="008068E9" w:rsidRDefault="008068E9">
      <w:pPr>
        <w:pStyle w:val="Telobesedila"/>
        <w:spacing w:before="267"/>
        <w:rPr>
          <w:sz w:val="28"/>
        </w:rPr>
      </w:pPr>
    </w:p>
    <w:p w:rsidR="008068E9" w:rsidRDefault="00EE5D2B">
      <w:pPr>
        <w:pStyle w:val="Naslov1"/>
        <w:spacing w:line="206" w:lineRule="auto"/>
        <w:ind w:right="3078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-683653</wp:posOffset>
                </wp:positionV>
                <wp:extent cx="450215" cy="1782445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17AA40" id="Graphic 13" o:spid="_x0000_s1026" style="position:absolute;margin-left:559.85pt;margin-top:-53.85pt;width:35.45pt;height:140.3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ZMlPAIAAOoEAAAOAAAAZHJzL2Uyb0RvYy54bWysVMFu2zAMvQ/YPwi6L3ZSZ22NOMWQrsWA&#10;oivQDDsrshwbk0VNUmLn70fJVuJ1pw3LQabEJ4p8fMzqrm8lOQpjG1AFnc9SSoTiUDZqX9Bv24cP&#10;N5RYx1TJJChR0JOw9G79/t2q07lYQA2yFIZgEGXzThe0dk7nSWJ5LVpmZ6CFQmcFpmUOt2aflIZ1&#10;GL2VySJNPyYdmFIb4MJaPL0fnHQd4leV4O5rVVnhiCwo5ubCasK682uyXrF8b5iuGz6mwf4hi5Y1&#10;Ch89h7pnjpGDaf4I1TbcgIXKzTi0CVRVw0WoAauZp2+qea2ZFqEWJMfqM032/4Xlz8cXQ5oSe3dF&#10;iWIt9uhxpANPkJ5O2xxRr/rF+AKtfgL+w6Ij+c3jN3bE9JVpPRbLI33g+nTmWvSOcDzMlulivqSE&#10;o2t+fbPIsqV/LWF5vM0P1j0KCJHY8cm6oVdltFgdLd6raBrsuO+1DL12lGCvDSXY693Qa82cv+fT&#10;8ybpLqnUl0y8u4Wj2EIAOl9Glt3ij5JYC6Z6gUg1haLSJqjoi18dwg0YX3qaBh1ivIiI3wE5efgv&#10;4W/jcglWDCz74gPdZ0Lw/SnlFmRTPjRSegas2e820pAjQ26vPl9vbrOxWxNYEMSgAa+GHZQn1FaH&#10;aiqo/XlgRlAivyhUr5/EaJho7KJhnNxAmNdAvrFu239nRhONZkEdSugZ4mywPGoD8/eAAetvKvh0&#10;cFA1XjghtyGjcYMDFeofh99P7HQfUJe/qPUvAAAA//8DAFBLAwQUAAYACAAAACEA0tOghOEAAAAO&#10;AQAADwAAAGRycy9kb3ducmV2LnhtbEyPwU7DMBBE70j8g7VI3FrbRWpoGqcCRMUFVSIgenVikwTi&#10;dYjd1vw92xPcZrRPszPFJrmBHe0Ueo8K5FwAs9h402Or4O11O7sFFqJGowePVsGPDbApLy8KnRt/&#10;whd7rGLLKARDrhV0MY4556HprNNh7keLdPvwk9OR7NRyM+kThbuBL4RYcqd7pA+dHu1DZ5uv6uAU&#10;pEVW3b9/4p5vn1L9zB93wn/vlLq+SndrYNGm+AfDuT5Vh5I61f6AJrCBvJSrjFgFMykyUmdGrsQS&#10;WE0quxHAy4L/n1H+AgAA//8DAFBLAQItABQABgAIAAAAIQC2gziS/gAAAOEBAAATAAAAAAAAAAAA&#10;AAAAAAAAAABbQ29udGVudF9UeXBlc10ueG1sUEsBAi0AFAAGAAgAAAAhADj9If/WAAAAlAEAAAsA&#10;AAAAAAAAAAAAAAAALwEAAF9yZWxzLy5yZWxzUEsBAi0AFAAGAAgAAAAhADwVkyU8AgAA6gQAAA4A&#10;AAAAAAAAAAAAAAAALgIAAGRycy9lMm9Eb2MueG1sUEsBAi0AFAAGAAgAAAAhANLToIThAAAADgEA&#10;AA8AAAAAAAAAAAAAAAAAlgQAAGRycy9kb3ducmV2LnhtbFBLBQYAAAAABAAEAPMAAACk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-16306</wp:posOffset>
                </wp:positionV>
                <wp:extent cx="139700" cy="447675"/>
                <wp:effectExtent l="0" t="0" r="0" b="0"/>
                <wp:wrapNone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" o:spid="_x0000_s1029" type="#_x0000_t202" style="position:absolute;left:0;text-align:left;margin-left:572.2pt;margin-top:-1.3pt;width:11pt;height:35.2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nRswEAAFYDAAAOAAAAZHJzL2Uyb0RvYy54bWysU8Fu2zAMvQ/YPwi6L3bTrOmMOMXaYsOA&#10;Yi3Q7gNkWYqFWaImKrHz96PkOC2227ALTYlPj3wkvbkZbc8OKqABV/OLRcmZchJa43Y1//Hy5cM1&#10;ZxiFa0UPTtX8qJDfbN+/2wy+UkvooG9VYETisBp8zbsYfVUUKDtlBS7AK0dBDcGKSMewK9ogBmK3&#10;fbEsy6tigND6AFIh0u39FOTbzK+1kvFRa1SR9TWn2mK2Idsm2WK7EdUuCN8ZeSpD/EMVVhhHSc9U&#10;9yIKtg/mLyprZAAEHRcSbAFaG6myBlJzUf6h5rkTXmUt1Bz05zbh/6OV3w9PgZmWZrfizAlLM3pR&#10;Y2xgZHRD7Rk8VoR69oSL4y2MBM1S0T+A/IkEKd5gpgdI6NSOUQebviSU0UOawPHcdcrCZGK7/LQu&#10;KSIptFqtr9YfU9ri9bEPGL8qsCw5NQ801FyAODxgnKAz5FTLlD5VFcdmzPIuZy0NtEeSQjtLXMku&#10;15R8oBWoOf7ai6A467856nHal9kJs9PMToj9HeStSgIdfN5H0CbXkxJPaU710PCyotOipe14e86o&#10;199h+xsAAP//AwBQSwMEFAAGAAgAAAAhAEAnMM7fAAAACwEAAA8AAABkcnMvZG93bnJldi54bWxM&#10;j8FOwzAMhu9IvENkJG5b2lGVrTSdJhBot2pjB45Z47UdjVM16VbeHu8Ex9/+9Ptzvp5sJy44+NaR&#10;gngegUCqnGmpVnD4fJ8tQfigyejOESr4QQ/r4v4u15lxV9rhZR9qwSXkM62gCaHPpPRVg1b7ueuR&#10;eHdyg9WB41BLM+grl9tOLqIolVa3xBca3eNrg9X3frQKxsPHZmXPb8l2WT6RNPW2HMsvpR4fps0L&#10;iIBT+IPhps/qULDT0Y1kvOg4x0mSMKtgtkhB3Ig4TXlyVJA+r0AWufz/Q/ELAAD//wMAUEsBAi0A&#10;FAAGAAgAAAAhALaDOJL+AAAA4QEAABMAAAAAAAAAAAAAAAAAAAAAAFtDb250ZW50X1R5cGVzXS54&#10;bWxQSwECLQAUAAYACAAAACEAOP0h/9YAAACUAQAACwAAAAAAAAAAAAAAAAAvAQAAX3JlbHMvLnJl&#10;bHNQSwECLQAUAAYACAAAACEAMR1Z0bMBAABWAwAADgAAAAAAAAAAAAAAAAAuAgAAZHJzL2Uyb0Rv&#10;Yy54bWxQSwECLQAUAAYACAAAACEAQCcwzt8AAAALAQAADwAAAAAAAAAAAAAAAAAN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E7C94"/>
        </w:rPr>
        <w:t>Pomen</w:t>
      </w:r>
      <w:r>
        <w:rPr>
          <w:color w:val="3E7C94"/>
          <w:spacing w:val="-9"/>
        </w:rPr>
        <w:t xml:space="preserve"> </w:t>
      </w:r>
      <w:r>
        <w:rPr>
          <w:color w:val="3E7C94"/>
        </w:rPr>
        <w:t>uresničevanja</w:t>
      </w:r>
      <w:r>
        <w:rPr>
          <w:color w:val="3E7C94"/>
          <w:spacing w:val="-9"/>
        </w:rPr>
        <w:t xml:space="preserve"> </w:t>
      </w:r>
      <w:r>
        <w:rPr>
          <w:color w:val="3E7C94"/>
        </w:rPr>
        <w:t>priporočil</w:t>
      </w:r>
      <w:r>
        <w:rPr>
          <w:color w:val="3E7C94"/>
          <w:spacing w:val="-9"/>
        </w:rPr>
        <w:t xml:space="preserve"> </w:t>
      </w:r>
      <w:r>
        <w:rPr>
          <w:color w:val="3E7C94"/>
        </w:rPr>
        <w:t>Varuha</w:t>
      </w:r>
      <w:r>
        <w:rPr>
          <w:color w:val="3E7C94"/>
          <w:spacing w:val="-9"/>
        </w:rPr>
        <w:t xml:space="preserve"> </w:t>
      </w:r>
      <w:r>
        <w:rPr>
          <w:color w:val="3E7C94"/>
        </w:rPr>
        <w:t>in</w:t>
      </w:r>
      <w:r>
        <w:rPr>
          <w:color w:val="3E7C94"/>
          <w:spacing w:val="-9"/>
        </w:rPr>
        <w:t xml:space="preserve"> </w:t>
      </w:r>
      <w:r>
        <w:rPr>
          <w:color w:val="3E7C94"/>
        </w:rPr>
        <w:t>odločitev drugih neodvisnih institucij</w:t>
      </w:r>
    </w:p>
    <w:p w:rsidR="008068E9" w:rsidRDefault="00EE5D2B">
      <w:pPr>
        <w:spacing w:before="185" w:line="216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6382641</wp:posOffset>
                </wp:positionH>
                <wp:positionV relativeFrom="paragraph">
                  <wp:posOffset>356068</wp:posOffset>
                </wp:positionV>
                <wp:extent cx="415290" cy="36830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5889"/>
                              </a:moveTo>
                              <a:lnTo>
                                <a:pt x="75158" y="110731"/>
                              </a:lnTo>
                              <a:lnTo>
                                <a:pt x="184086" y="0"/>
                              </a:lnTo>
                              <a:lnTo>
                                <a:pt x="252666" y="66205"/>
                              </a:lnTo>
                              <a:lnTo>
                                <a:pt x="179857" y="131648"/>
                              </a:lnTo>
                              <a:lnTo>
                                <a:pt x="414909" y="131648"/>
                              </a:lnTo>
                              <a:lnTo>
                                <a:pt x="414909" y="225247"/>
                              </a:lnTo>
                              <a:lnTo>
                                <a:pt x="174256" y="225247"/>
                              </a:lnTo>
                              <a:lnTo>
                                <a:pt x="253377" y="296532"/>
                              </a:lnTo>
                              <a:lnTo>
                                <a:pt x="182130" y="368020"/>
                              </a:lnTo>
                              <a:lnTo>
                                <a:pt x="66484" y="252387"/>
                              </a:lnTo>
                              <a:lnTo>
                                <a:pt x="0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9511F" id="Graphic 15" o:spid="_x0000_s1026" style="position:absolute;margin-left:502.55pt;margin-top:28.05pt;width:32.7pt;height:29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sggsgIAAF4GAAAOAAAAZHJzL2Uyb0RvYy54bWysVdtq3DAQfS/0H4TeG98va7IbStKEQkgD&#10;SemzVpbXprKlStpL/r4jydpNWlhK6Is98hyPz8yZGV9eHUaOdkzpQUxLnFzEGLGJinaYNkv8/fn2&#10;U42RNmRqCRcTW+IXpvHV6uOHy71sWCp6wVumEASZdLOXS9wbI5so0rRnI9EXQrIJnJ1QIzFwVJuo&#10;VWQP0UcepXFcRnuhWqkEZVrD0xvvxCsXv+sYNd+6TjOD+BIDN+Ouyl3X9hqtLkmzUUT2A51pkHew&#10;GMkwwUePoW6IIWirhr9CjQNVQovOXFAxRqLrBspcDpBNEv+RzVNPJHO5QHG0PJZJ/7+w9GH3qNDQ&#10;gnYFRhMZQaO7uRzwBMqzl7oB1JN8VDZBLe8F/anBEb3x2IOeMYdOjRYL6aGDq/XLsdbsYBCFh3lS&#10;pAtQhIIrK+ssdlpEpAkv0602d0y4QGR3r42Xqg0W6YNFD1MwFQhupeZOaoMRSK0wAqnXXmpJjH3P&#10;srMm2p+Y9Eci1juKHXsWDmdOSSR1UdcLGwqYniB8eg2tiqSAtofEkiSusmSGB1C4Sxc3qfO4Lh06&#10;VCAAwt0D0yItSw8syzR22gCJAAr3OWq1qIvKc8iSMq/PcsiTfBEv3oFOgVRenY2dVHlaeNr/gE6L&#10;LKs873RRFll6PnadJhn0kG+hOD1fwBLKkDswsM7q87R91DdyhwpTLjTzHWBbyLXCsa1AkdeNyyfb&#10;YWVWxG47aMGH9nbg3PaVVpv1NVdoR6Bhsy/V9SKfs30Dk0qbG6J7j3OuY1HmIfRzZydwLdoXmOc9&#10;TPAS619bohhG/OsEG8Nuv2CoYKyDoQy/Fm5HupaHbz4ffhAlkf38EhsY2wcR9hFpwkBCuhbgsfbN&#10;SXzeGtENdlrdgvCM5gMsMVeueeHaLfn67FCn38LqNwAAAP//AwBQSwMEFAAGAAgAAAAhAJ7DAQXe&#10;AAAADAEAAA8AAABkcnMvZG93bnJldi54bWxMj0FPwzAMhe9I/IfIk7ixpBUdU2k6TUgcOLJVIG5Z&#10;E9pqiVPV2db9e7wTnOyn9/T8udrMwYuzm2iIqCFbKhAO22gH7DQ0+7fHNQhKBq3xEZ2GqyPY1Pd3&#10;lSltvOCHO+9SJ7gEqTQa+pTGUkpqexcMLePokL2fOAWTWE6dtJO5cHnwMldqJYMZkC/0ZnSvvWuP&#10;u1PQQHnz3nic1/vr9Bm+iy2Zr5y0fljM2xcQyc3pLww3fEaHmpkO8YSWhGetVJFxVkOx4nlLqGdV&#10;gDjwlj1lIOtK/n+i/gUAAP//AwBQSwECLQAUAAYACAAAACEAtoM4kv4AAADhAQAAEwAAAAAAAAAA&#10;AAAAAAAAAAAAW0NvbnRlbnRfVHlwZXNdLnhtbFBLAQItABQABgAIAAAAIQA4/SH/1gAAAJQBAAAL&#10;AAAAAAAAAAAAAAAAAC8BAABfcmVscy8ucmVsc1BLAQItABQABgAIAAAAIQBjDsggsgIAAF4GAAAO&#10;AAAAAAAAAAAAAAAAAC4CAABkcnMvZTJvRG9jLnhtbFBLAQItABQABgAIAAAAIQCewwEF3gAAAAwB&#10;AAAPAAAAAAAAAAAAAAAAAAwFAABkcnMvZG93bnJldi54bWxQSwUGAAAAAAQABADzAAAAFwYAAAAA&#10;" path="m,185889l75158,110731,184086,r68580,66205l179857,131648r235052,l414909,225247r-240653,l253377,296532r-71247,71488l66484,252387,,185889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 xml:space="preserve">Izpostavljamo okoli 150 najbolj aktualnih preteklih priporočil, ki ostajajo bodisi neuresničena bodisi delno neuresničena. </w:t>
      </w:r>
      <w:r>
        <w:rPr>
          <w:b/>
          <w:color w:val="3E7C94"/>
          <w:sz w:val="24"/>
        </w:rPr>
        <w:t>Med drugim kot stalno na- logo Varuh ponavlja lanskoletno priporočilo (stalno nalogo) št. 1 (</w:t>
      </w:r>
      <w:r>
        <w:rPr>
          <w:b/>
          <w:color w:val="3E7C94"/>
          <w:sz w:val="24"/>
        </w:rPr>
        <w:t>2020), s katerim je Vladi Republike Slovenije predlagal, naj v svojem odzivnem po- ročilu prouči in pojasni razloge, zaradi katerih Varuhova pretekla priporo- čila, ki so izpostavljana v tem letnem poročilu, niso bila uresničena. Vlada Republike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Slovenije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naj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zagotovi,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da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bodo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pristojni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organi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začeli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učinkovito uresničevati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vsebinsko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neuresničena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priporočila,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ki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jih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poudarjamo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že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vrsto let,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bodo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med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sabo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v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ta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namen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sodelovali,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kadar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je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to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 xml:space="preserve">potrebno. </w:t>
      </w:r>
      <w:r>
        <w:rPr>
          <w:sz w:val="24"/>
        </w:rPr>
        <w:t>Pričaku- jem,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bodo</w:t>
      </w:r>
      <w:r>
        <w:rPr>
          <w:spacing w:val="-4"/>
          <w:sz w:val="24"/>
        </w:rPr>
        <w:t xml:space="preserve"> </w:t>
      </w:r>
      <w:r>
        <w:rPr>
          <w:sz w:val="24"/>
        </w:rPr>
        <w:t>pristojni</w:t>
      </w:r>
      <w:r>
        <w:rPr>
          <w:spacing w:val="-4"/>
          <w:sz w:val="24"/>
        </w:rPr>
        <w:t xml:space="preserve"> </w:t>
      </w:r>
      <w:r>
        <w:rPr>
          <w:sz w:val="24"/>
        </w:rPr>
        <w:t>organi</w:t>
      </w:r>
      <w:r>
        <w:rPr>
          <w:spacing w:val="-4"/>
          <w:sz w:val="24"/>
        </w:rPr>
        <w:t xml:space="preserve"> </w:t>
      </w:r>
      <w:r>
        <w:rPr>
          <w:sz w:val="24"/>
        </w:rPr>
        <w:t>tudi</w:t>
      </w:r>
      <w:r>
        <w:rPr>
          <w:spacing w:val="-4"/>
          <w:sz w:val="24"/>
        </w:rPr>
        <w:t xml:space="preserve"> </w:t>
      </w:r>
      <w:r>
        <w:rPr>
          <w:sz w:val="24"/>
        </w:rPr>
        <w:t>preko</w:t>
      </w:r>
      <w:r>
        <w:rPr>
          <w:spacing w:val="-4"/>
          <w:sz w:val="24"/>
        </w:rPr>
        <w:t xml:space="preserve"> </w:t>
      </w:r>
      <w:r>
        <w:rPr>
          <w:sz w:val="24"/>
        </w:rPr>
        <w:t>doslednejšega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hitrejšega</w:t>
      </w:r>
      <w:r>
        <w:rPr>
          <w:spacing w:val="-4"/>
          <w:sz w:val="24"/>
        </w:rPr>
        <w:t xml:space="preserve"> </w:t>
      </w:r>
      <w:r>
        <w:rPr>
          <w:sz w:val="24"/>
        </w:rPr>
        <w:t>uresniče- vanja</w:t>
      </w:r>
      <w:r>
        <w:rPr>
          <w:spacing w:val="-15"/>
          <w:sz w:val="24"/>
        </w:rPr>
        <w:t xml:space="preserve"> </w:t>
      </w:r>
      <w:r>
        <w:rPr>
          <w:sz w:val="24"/>
        </w:rPr>
        <w:t>naših</w:t>
      </w:r>
      <w:r>
        <w:rPr>
          <w:spacing w:val="-15"/>
          <w:sz w:val="24"/>
        </w:rPr>
        <w:t xml:space="preserve"> </w:t>
      </w:r>
      <w:r>
        <w:rPr>
          <w:sz w:val="24"/>
        </w:rPr>
        <w:t>priporočil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Sloveniji</w:t>
      </w:r>
      <w:r>
        <w:rPr>
          <w:spacing w:val="-15"/>
          <w:sz w:val="24"/>
        </w:rPr>
        <w:t xml:space="preserve"> </w:t>
      </w:r>
      <w:r>
        <w:rPr>
          <w:sz w:val="24"/>
        </w:rPr>
        <w:t>dvignili</w:t>
      </w:r>
      <w:r>
        <w:rPr>
          <w:spacing w:val="-15"/>
          <w:sz w:val="24"/>
        </w:rPr>
        <w:t xml:space="preserve"> </w:t>
      </w:r>
      <w:r>
        <w:rPr>
          <w:sz w:val="24"/>
        </w:rPr>
        <w:t>raven</w:t>
      </w:r>
      <w:r>
        <w:rPr>
          <w:spacing w:val="-14"/>
          <w:sz w:val="24"/>
        </w:rPr>
        <w:t xml:space="preserve"> </w:t>
      </w:r>
      <w:r>
        <w:rPr>
          <w:sz w:val="24"/>
        </w:rPr>
        <w:t>spoštovanja</w:t>
      </w:r>
      <w:r>
        <w:rPr>
          <w:spacing w:val="-15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15"/>
          <w:sz w:val="24"/>
        </w:rPr>
        <w:t xml:space="preserve"> </w:t>
      </w:r>
      <w:r>
        <w:rPr>
          <w:sz w:val="24"/>
        </w:rPr>
        <w:t>pravic</w:t>
      </w:r>
      <w:r>
        <w:rPr>
          <w:spacing w:val="-14"/>
          <w:sz w:val="24"/>
        </w:rPr>
        <w:t xml:space="preserve"> </w:t>
      </w:r>
      <w:r>
        <w:rPr>
          <w:sz w:val="24"/>
        </w:rPr>
        <w:t>in temeljnih svoboščin za vse.</w:t>
      </w:r>
    </w:p>
    <w:p w:rsidR="008068E9" w:rsidRDefault="00EE5D2B">
      <w:pPr>
        <w:pStyle w:val="Telobesedila"/>
        <w:spacing w:before="218" w:line="211" w:lineRule="auto"/>
        <w:ind w:left="1700" w:right="2265"/>
        <w:jc w:val="both"/>
      </w:pPr>
      <w:r>
        <w:t>Opozarjamo</w:t>
      </w:r>
      <w:r>
        <w:rPr>
          <w:spacing w:val="-5"/>
        </w:rPr>
        <w:t xml:space="preserve"> </w:t>
      </w:r>
      <w:r>
        <w:t>tudi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pomen</w:t>
      </w:r>
      <w:r>
        <w:rPr>
          <w:spacing w:val="-5"/>
        </w:rPr>
        <w:t xml:space="preserve"> </w:t>
      </w:r>
      <w:r>
        <w:t>uresničevanja</w:t>
      </w:r>
      <w:r>
        <w:rPr>
          <w:spacing w:val="-5"/>
        </w:rPr>
        <w:t xml:space="preserve"> </w:t>
      </w:r>
      <w:r>
        <w:t>oziroma</w:t>
      </w:r>
      <w:r>
        <w:rPr>
          <w:spacing w:val="-5"/>
        </w:rPr>
        <w:t xml:space="preserve"> </w:t>
      </w:r>
      <w:r>
        <w:t>izvrševanja</w:t>
      </w:r>
      <w:r>
        <w:rPr>
          <w:spacing w:val="-5"/>
        </w:rPr>
        <w:t xml:space="preserve"> </w:t>
      </w:r>
      <w:r>
        <w:t>sodb</w:t>
      </w:r>
      <w:r>
        <w:rPr>
          <w:spacing w:val="-5"/>
        </w:rPr>
        <w:t xml:space="preserve"> </w:t>
      </w:r>
      <w:r>
        <w:t xml:space="preserve">Ustav- nega sodišča Republike Slovenije in Evropskega sodišča za človekove pra- </w:t>
      </w:r>
      <w:r>
        <w:rPr>
          <w:spacing w:val="-4"/>
        </w:rPr>
        <w:t>vice:</w:t>
      </w:r>
    </w:p>
    <w:p w:rsidR="008068E9" w:rsidRDefault="00EE5D2B">
      <w:pPr>
        <w:spacing w:before="190" w:line="223" w:lineRule="auto"/>
        <w:ind w:left="2126" w:right="2265" w:hanging="360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179153</wp:posOffset>
                </wp:positionV>
                <wp:extent cx="374015" cy="37655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396E6" id="Graphic 16" o:spid="_x0000_s1026" style="position:absolute;margin-left:502.25pt;margin-top:14.1pt;width:29.45pt;height:29.6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XhQlAIAAIwGAAAOAAAAZHJzL2Uyb0RvYy54bWysVdtu3CAQfa/Uf0C8N76tvbEVb9QmSlQp&#10;SiMlVZ9ZjNdWMVBg15u/74DN5qZIm6ovBjzHw5kzF5+d7weOdkybXooaJycxRkxQ2fRiU+OfD1df&#10;TjEyloiGcClYjR+Zweerz5/ORlWxVHaSN0wjcCJMNaoad9aqKooM7dhAzIlUTICxlXogFo56EzWa&#10;jOB94FEax0U0St0oLSkzBt5eTka88v7bllH7o20Ns4jXGLhZ/9T+uXbPaHVGqo0mquvpTIP8A4uB&#10;9AIuPbi6JJagre7fuBp6qqWRrT2hcohk2/aU+RggmiR+Fc19RxTzsYA4Rh1kMv/PLb3d3WnUN5C7&#10;AiNBBsjR9SwHvAF5RmUqQN2rO+0CNOpG0t8GDNELizuYGbNv9eCwEB7ae60fD1qzvUUUXmbLRZzk&#10;GFEwZcsiz3N3WUSq8DHdGnvNpHdEdjfGTqlqwo50YUf3Imw1JNylmvtUW4wg1RojSPV6SrUi1n3n&#10;2LktGp+YdAcizjrIHXuQHmddENkyO00SjIBumpZFmc50n3BcvINPFnleLGd8QIVVee9pBgKU3vvH&#10;0L6CQbXgLqyT22QRL4rUuz0aeMT9eQxdDUIcAYWee61YoBjWN1Rf6BtQYX2DzpZ5WfpKfVeGZ+p+&#10;DH0Ek/fqIvClXBo2VbYrOF/ihyIExs/LnAtXj2We5n6WGMn75qrn3FWh0Zv1BddoR6C8F9+WRVbO&#10;FfUCprSxl8R0E86bDoU3t+zUpa5f17J5hO4fod9rbP5siWYY8e8C5oublWGjw2YdNtryC+knqm8Q&#10;uPNh/4tohdz1NbbQ5LcyTC9ShfaFcB1gwrovhfy6tbLtXW/7cTIxmg8w8rxc83h2M/X52aOefiKr&#10;vwAAAP//AwBQSwMEFAAGAAgAAAAhAINI6CreAAAACwEAAA8AAABkcnMvZG93bnJldi54bWxMj8FO&#10;wzAQRO9I/QdrK3GjNqFNozRO1SIB4kYLvbvxJo6I11HsNuHvcU9wHO3TzNtiO9mOXXHwrSMJjwsB&#10;DKlyuqVGwtfny0MGzAdFWnWOUMIPetiWs7tC5dqNdMDrMTQslpDPlQQTQp9z7iuDVvmF65HirXaD&#10;VSHGoeF6UGMstx1PhEi5VS3FBaN6fDZYfR8vVkKdvjX76TCKD/6e4Vgn5nV9MlLez6fdBljAKfzB&#10;cNOP6lBGp7O7kPasi1mI5SqyEpIsAXYjRPq0BHaWkK1XwMuC//+h/AUAAP//AwBQSwECLQAUAAYA&#10;CAAAACEAtoM4kv4AAADhAQAAEwAAAAAAAAAAAAAAAAAAAAAAW0NvbnRlbnRfVHlwZXNdLnhtbFBL&#10;AQItABQABgAIAAAAIQA4/SH/1gAAAJQBAAALAAAAAAAAAAAAAAAAAC8BAABfcmVscy8ucmVsc1BL&#10;AQItABQABgAIAAAAIQBkoXhQlAIAAIwGAAAOAAAAAAAAAAAAAAAAAC4CAABkcnMvZTJvRG9jLnht&#10;bFBLAQItABQABgAIAAAAIQCDSOgq3gAAAAsBAAAPAAAAAAAAAAAAAAAAAO4EAABkcnMvZG93bnJl&#10;di54bWxQSwUGAAAAAAQABADzAAAA+QUAAAAA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6380730</wp:posOffset>
                </wp:positionH>
                <wp:positionV relativeFrom="paragraph">
                  <wp:posOffset>788529</wp:posOffset>
                </wp:positionV>
                <wp:extent cx="333375" cy="33337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190061" id="Graphic 17" o:spid="_x0000_s1026" style="position:absolute;margin-left:502.4pt;margin-top:62.1pt;width:26.25pt;height:26.2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18CwQIAAIwGAAAOAAAAZHJzL2Uyb0RvYy54bWysVVtv2yAYfZ+0/4B4X32NnUR1qilVq0lV&#10;V6mt9kwwjq1hw4Bc+u/3AcZtN9UP0/Jgf5jD4XzXXF6de46OTOlODBVOLmKM2EBF3Q37Cj8/3XxZ&#10;YqQNGWrCxcAq/MI0vtp8/nR5kmuWilbwmikEJINen2SFW2PkOoo0bVlP9IWQbIDNRqieGFiqfVQr&#10;cgL2nkdpHBfRSahaKkGZ1vD12m/ijeNvGkbN96bRzCBeYdBm3FO5584+o80lWe8VkW1HRxnkH1T0&#10;pBvg0onqmhiCDqr7i6rvqBJaNOaCij4STdNR5nwAb5L4D28eWyKZ8wWCo+UUJv3/aOn98UGhrobc&#10;lRgNpIcc3Y7hgC8QnpPUa0A9ygdlHdTyTtCfGjaidzt2oUfMuVG9xYJ76Oxi/TLFmp0NovAxg1+5&#10;wIjC1mhbTrIOh+lBm1smHBE53mnjU1UHi7TBouchmAoSblPNXaoNRpBqhRGkeudTLYmx56w6a6LT&#10;dDtqJ9Pu9uLInoTDGetEWizzAvRauWmZZ4nlA7mvOD68xQNotUgdPi3KVZ6P+IAKb+nZszhZQgKA&#10;PSnjpFzNoiFeSZo4dFGmeTELTovFsswd2JU7aA53h7fXkBTpKvesSZyusmyWtshWS+8eGK5QPiTO&#10;kxxaD1wrsiSeF5vEWb7wYkFOns4r9qyjgz4dwaXw9q75KLnc2dDNs0ICynikTldFMa/4o7oIAigX&#10;mnlttuBczUxFCCF7W+Z8sPUIZbNws0QL3tU3Hee2CrXa77ZcoSOB8t4uF0m2HfPzDiaVNtdEtx7n&#10;tqY0ji3ru9T2607UL9D9J+j3CutfB6IYRvzbAPPFzspgqGDsgqEM3wo3UV2DwJ1P5x9ESWSvr7CB&#10;Jr8XYXqRdWhfcNcCPNaeHMTXgxFNZ3vbjROvaFzAyHPhGseznalv1w71+iey+Q0AAP//AwBQSwME&#10;FAAGAAgAAAAhAEvzKDXkAAAADQEAAA8AAABkcnMvZG93bnJldi54bWxMj8FOwzAQRO9I/IO1SFxQ&#10;axNCU0KcCpAqVBWk0nKAmxu7SSBeR7bbhr9ne4LbjHY0+6aYDbZjB+ND61DC9VgAM1g53WIt4X0z&#10;H02BhahQq86hkfBjAszK87NC5dod8c0c1rFmVIIhVxKaGPuc81A1xqowdr1Buu2ctyqS9TXXXh2p&#10;3HY8EWLCrWqRPjSqN0+Nqb7Xeyvhbvflw/PmcanSq8Xqs1pM5x+vL1JeXgwP98CiGeJfGE74hA4l&#10;MW3dHnVgHXkhUmKPpJI0AXaKiNvsBtiWVDbJgJcF/7+i/AUAAP//AwBQSwECLQAUAAYACAAAACEA&#10;toM4kv4AAADhAQAAEwAAAAAAAAAAAAAAAAAAAAAAW0NvbnRlbnRfVHlwZXNdLnhtbFBLAQItABQA&#10;BgAIAAAAIQA4/SH/1gAAAJQBAAALAAAAAAAAAAAAAAAAAC8BAABfcmVscy8ucmVsc1BLAQItABQA&#10;BgAIAAAAIQA/h18CwQIAAIwGAAAOAAAAAAAAAAAAAAAAAC4CAABkcnMvZTJvRG9jLnhtbFBLAQIt&#10;ABQABgAIAAAAIQBL8yg15AAAAA0BAAAPAAAAAAAAAAAAAAAAABsFAABkcnMvZG93bnJldi54bWxQ&#10;SwUGAAAAAAQABADzAAAALAYAAAAA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6387716</wp:posOffset>
                </wp:positionH>
                <wp:positionV relativeFrom="paragraph">
                  <wp:posOffset>5021869</wp:posOffset>
                </wp:positionV>
                <wp:extent cx="415290" cy="36830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5889"/>
                              </a:moveTo>
                              <a:lnTo>
                                <a:pt x="75158" y="110731"/>
                              </a:lnTo>
                              <a:lnTo>
                                <a:pt x="184086" y="0"/>
                              </a:lnTo>
                              <a:lnTo>
                                <a:pt x="252666" y="66205"/>
                              </a:lnTo>
                              <a:lnTo>
                                <a:pt x="179857" y="131648"/>
                              </a:lnTo>
                              <a:lnTo>
                                <a:pt x="414909" y="131648"/>
                              </a:lnTo>
                              <a:lnTo>
                                <a:pt x="414909" y="225247"/>
                              </a:lnTo>
                              <a:lnTo>
                                <a:pt x="174256" y="225247"/>
                              </a:lnTo>
                              <a:lnTo>
                                <a:pt x="253377" y="296532"/>
                              </a:lnTo>
                              <a:lnTo>
                                <a:pt x="182130" y="368020"/>
                              </a:lnTo>
                              <a:lnTo>
                                <a:pt x="66484" y="252387"/>
                              </a:lnTo>
                              <a:lnTo>
                                <a:pt x="0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9DFFDB" id="Graphic 18" o:spid="_x0000_s1026" style="position:absolute;margin-left:502.95pt;margin-top:395.4pt;width:32.7pt;height:29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DUBsQIAAF4GAAAOAAAAZHJzL2Uyb0RvYy54bWysVU1vnDAQvVfqf7C4N3yzgMJGVdJElaI2&#10;UlL17DVmQTXYtb3L5t93bOPdpJW2VdQLjJnH8GbezHB5dRgZ2lOpBj41QXwRBYhOhLfDtG2Cb0+3&#10;H8oAKY2nFjM+0SZ4piq4Wr9/dzmLmia856ylEkGQSdWzaIJea1GHoSI9HbG64IJO4Oy4HLGGo9yG&#10;rcQzRB9ZmERREc5ctkJyQpWCpzfOGaxt/K6jRH/tOkU1Yk0A3LS9SnvdmGu4vsT1VmLRD2Shgd/A&#10;YsTDBB89hrrBGqOdHP4INQ5EcsU7fUH4GPKuGwi1OUA2cfRbNo89FtTmAsVR4lgm9f/Cki/7B4mG&#10;FrQDpSY8gkZ3SzngCZRnFqoG1KN4kCZBJe45+aHAEb7ymINaMIdOjgYL6aGDrfXzsdb0oBGBh1mc&#10;JxUoQsCVFmUaWS1CXPuXyU7pO8ptILy/V9pJ1XoL994ih8mbEgQ3UjMrtQ4QSC0DBFJvnNQCa/Oe&#10;YWdMNJ+Y9EcixjvyPX3iFqdPScRlXpaVCQVMTxA2vYSu8jiHYkJicRyt0niBe5C/Cxs3LrOoLCza&#10;V8AD/N0BkzwpCgcsiiTKz0ddVWW+chzSuMiskkDZh/R3FzqLsyqq3oBOgFS2+guTLMkd7X9AJ3ma&#10;rhzvpCryNDkfu0ziFHrItVCUnC9gAWXILBhYp+V52i7qK7l9zQjjiroOMC1kW+HYVlDjl43LJtNh&#10;RZpHdjsozob2dmDM9JWS2801k2iPoWHTT6vrKluyfQUTUukbrHqHs65jUZYhdHNnJnDD22eY5xkm&#10;uAnUzx2WNEDs8wQbw2w/b0hvbLwhNbvmdkfalodvPh2+YymQ+XwTaBjbL9zvI1z7gYR0DcBhzZsT&#10;/7jTvBvMtNoF4RgtB1hitlzLwjVb8uXZok6/hfUvAAAA//8DAFBLAwQUAAYACAAAACEAAVDlHt8A&#10;AAANAQAADwAAAGRycy9kb3ducmV2LnhtbEyPwU7DMBBE70j8g7VI3KjdQKkb4lQVEgeOtBGImxub&#10;JMJeR7bbpn/P9kSPo32afVOtJ+/Y0cY0BFQwnwlgFttgBuwUNLu3BwksZY1Gu4BWwdkmWNe3N5Uu&#10;TTjhhz1uc8eoBFOpFfQ5jyXnqe2t12kWRot0+wnR60wxdtxEfaJy73ghxDP3ekD60OvRvva2/d0e&#10;vIJUNO+Nw0nuzvHTfy82SX8VSan7u2nzAizbKf/DcNEndajJaR8OaBJzlIVYrIhVsFwJGnFBxHL+&#10;CGyvQD5JCbyu+PWK+g8AAP//AwBQSwECLQAUAAYACAAAACEAtoM4kv4AAADhAQAAEwAAAAAAAAAA&#10;AAAAAAAAAAAAW0NvbnRlbnRfVHlwZXNdLnhtbFBLAQItABQABgAIAAAAIQA4/SH/1gAAAJQBAAAL&#10;AAAAAAAAAAAAAAAAAC8BAABfcmVscy8ucmVsc1BLAQItABQABgAIAAAAIQChXDUBsQIAAF4GAAAO&#10;AAAAAAAAAAAAAAAAAC4CAABkcnMvZTJvRG9jLnhtbFBLAQItABQABgAIAAAAIQABUOUe3wAAAA0B&#10;AAAPAAAAAAAAAAAAAAAAAAsFAABkcnMvZG93bnJldi54bWxQSwUGAAAAAAQABADzAAAAFwYAAAAA&#10;" path="m,185889l75158,110731,184086,r68580,66205l179857,131648r235052,l414909,225247r-240653,l253377,296532r-71247,71488l66484,252387,,185889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color w:val="4B7639"/>
          <w:sz w:val="24"/>
        </w:rPr>
        <w:t>-</w:t>
      </w:r>
      <w:r>
        <w:rPr>
          <w:color w:val="4B7639"/>
          <w:spacing w:val="80"/>
          <w:sz w:val="24"/>
        </w:rPr>
        <w:t xml:space="preserve"> </w:t>
      </w:r>
      <w:r>
        <w:rPr>
          <w:b/>
          <w:color w:val="4B7639"/>
          <w:sz w:val="24"/>
        </w:rPr>
        <w:t>Kot smo že pisali tudi v preteklih letnih poročilih, je bil v zadnjih letih narejen viden napredek glede uresničevanja sodb Evropskega sodišča za človekove pravice (</w:t>
      </w:r>
      <w:r>
        <w:rPr>
          <w:b/>
          <w:color w:val="4B7639"/>
          <w:sz w:val="24"/>
        </w:rPr>
        <w:t xml:space="preserve">ESČP), tako da je ostalo konec leta 2021 le 5 ne- izvršenih sodb ESČP. </w:t>
      </w:r>
      <w:r>
        <w:rPr>
          <w:b/>
          <w:color w:val="C8513C"/>
          <w:sz w:val="24"/>
        </w:rPr>
        <w:t>Vendar Varuh izpostavlja, da tudi v primerih, ko</w:t>
      </w:r>
      <w:r>
        <w:rPr>
          <w:b/>
          <w:color w:val="C8513C"/>
          <w:spacing w:val="40"/>
          <w:sz w:val="24"/>
        </w:rPr>
        <w:t xml:space="preserve"> </w:t>
      </w:r>
      <w:r>
        <w:rPr>
          <w:b/>
          <w:color w:val="C8513C"/>
          <w:sz w:val="24"/>
        </w:rPr>
        <w:t>je že bila sprejeta zaključna resolucija Odbora ministrov Sveta Evro- pe, še vedno obstaja obveznost države, da nadaljuje z uresničevanj</w:t>
      </w:r>
      <w:r>
        <w:rPr>
          <w:b/>
          <w:color w:val="C8513C"/>
          <w:sz w:val="24"/>
        </w:rPr>
        <w:t>em sodb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ESČP.</w:t>
      </w:r>
      <w:r>
        <w:rPr>
          <w:b/>
          <w:color w:val="C8513C"/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13"/>
          <w:sz w:val="24"/>
        </w:rPr>
        <w:t xml:space="preserve"> </w:t>
      </w:r>
      <w:r>
        <w:rPr>
          <w:sz w:val="24"/>
        </w:rPr>
        <w:t>letu</w:t>
      </w:r>
      <w:r>
        <w:rPr>
          <w:spacing w:val="-13"/>
          <w:sz w:val="24"/>
        </w:rPr>
        <w:t xml:space="preserve"> </w:t>
      </w:r>
      <w:r>
        <w:rPr>
          <w:sz w:val="24"/>
        </w:rPr>
        <w:t>2021</w:t>
      </w:r>
      <w:r>
        <w:rPr>
          <w:spacing w:val="-13"/>
          <w:sz w:val="24"/>
        </w:rPr>
        <w:t xml:space="preserve"> </w:t>
      </w:r>
      <w:r>
        <w:rPr>
          <w:sz w:val="24"/>
        </w:rPr>
        <w:t>je</w:t>
      </w:r>
      <w:r>
        <w:rPr>
          <w:spacing w:val="-13"/>
          <w:sz w:val="24"/>
        </w:rPr>
        <w:t xml:space="preserve"> </w:t>
      </w:r>
      <w:r>
        <w:rPr>
          <w:sz w:val="24"/>
        </w:rPr>
        <w:t>Varuh</w:t>
      </w:r>
      <w:r>
        <w:rPr>
          <w:spacing w:val="-13"/>
          <w:sz w:val="24"/>
        </w:rPr>
        <w:t xml:space="preserve"> </w:t>
      </w:r>
      <w:r>
        <w:rPr>
          <w:color w:val="212529"/>
          <w:sz w:val="24"/>
        </w:rPr>
        <w:t>obravnaval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pobudo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osebe,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ki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ji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Zavod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 xml:space="preserve">za pokojninsko in invalidsko zavarovanje Slovenije (ZPIZ) zavrnil zahtevo za izplačilo usklajenega zneska nadomestila iz invalidskega zavarovanja na </w:t>
      </w:r>
      <w:r>
        <w:rPr>
          <w:color w:val="212529"/>
          <w:spacing w:val="-2"/>
          <w:sz w:val="24"/>
        </w:rPr>
        <w:t>podlagi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drugega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odstavka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121.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člena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Zakona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o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spremembah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in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 xml:space="preserve">dopolnitvah </w:t>
      </w:r>
      <w:r>
        <w:rPr>
          <w:color w:val="212529"/>
          <w:sz w:val="24"/>
        </w:rPr>
        <w:t>Zakona o pokojninskem in invalidskem zavarovanju (ZPIZ-2G). Navede- no določbo je zakonodajalec sprejel z namenom implementacije sodbe Krajnc proti Sloveniji, s katero je Evropsko sodišče za človekove pravice (ESČP)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odločilo,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da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Slovenija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z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bistvenim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znižanjem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nadomestila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za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in- validnost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tožniku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kršila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njegove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pravice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po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1.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členu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protokola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št.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1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 xml:space="preserve">Evropske </w:t>
      </w:r>
      <w:r>
        <w:rPr>
          <w:color w:val="212529"/>
          <w:spacing w:val="-2"/>
          <w:sz w:val="24"/>
        </w:rPr>
        <w:t>konvencije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o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človekovih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pravicah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(varstvo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premoženja).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>Omenjena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pacing w:val="-2"/>
          <w:sz w:val="24"/>
        </w:rPr>
        <w:t xml:space="preserve">določba </w:t>
      </w:r>
      <w:r>
        <w:rPr>
          <w:color w:val="212529"/>
          <w:sz w:val="24"/>
        </w:rPr>
        <w:t>ZPIZ-2G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ureja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prevedbo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prej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pridobljenih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pravic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le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ob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pogoju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istovrstnosti pravice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in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delovnopravnega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statusa.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Varuh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opozarja,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da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>omenjena</w:t>
      </w:r>
      <w:r>
        <w:rPr>
          <w:color w:val="212529"/>
          <w:spacing w:val="-4"/>
          <w:sz w:val="24"/>
        </w:rPr>
        <w:t xml:space="preserve"> </w:t>
      </w:r>
      <w:r>
        <w:rPr>
          <w:color w:val="212529"/>
          <w:sz w:val="24"/>
        </w:rPr>
        <w:t xml:space="preserve">določ- ba ni skladna z </w:t>
      </w:r>
      <w:r>
        <w:rPr>
          <w:b/>
          <w:color w:val="212529"/>
          <w:sz w:val="24"/>
        </w:rPr>
        <w:t>odločitvijo ESČP v zadevi Krajnc proti Sloveniji</w:t>
      </w:r>
      <w:r>
        <w:rPr>
          <w:color w:val="212529"/>
          <w:sz w:val="24"/>
        </w:rPr>
        <w:t>, ker ne naslavlja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pravne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praznine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v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397.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členu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ZPIZ-1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(ter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vsebinsko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enak</w:t>
      </w:r>
      <w:r>
        <w:rPr>
          <w:color w:val="212529"/>
          <w:sz w:val="24"/>
        </w:rPr>
        <w:t>emu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396. členu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ZPIZ-2),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na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to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pa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opozoril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tudi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MDDSZ.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Glede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na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to,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da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po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30</w:t>
      </w:r>
      <w:r>
        <w:rPr>
          <w:color w:val="212529"/>
          <w:spacing w:val="-8"/>
          <w:sz w:val="24"/>
        </w:rPr>
        <w:t xml:space="preserve"> </w:t>
      </w:r>
      <w:r>
        <w:rPr>
          <w:color w:val="212529"/>
          <w:sz w:val="24"/>
        </w:rPr>
        <w:t>letih od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izbrisa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še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več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oseb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nima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urejenega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ustreznega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statusa,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aktualno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tudi vprašanje,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ali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bila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ustrezno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oziroma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v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celoti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izvršena</w:t>
      </w:r>
      <w:r>
        <w:rPr>
          <w:color w:val="212529"/>
          <w:spacing w:val="-9"/>
          <w:sz w:val="24"/>
        </w:rPr>
        <w:t xml:space="preserve"> </w:t>
      </w:r>
      <w:r>
        <w:rPr>
          <w:color w:val="212529"/>
          <w:sz w:val="24"/>
        </w:rPr>
        <w:t>tudi</w:t>
      </w:r>
      <w:r>
        <w:rPr>
          <w:color w:val="212529"/>
          <w:spacing w:val="-9"/>
          <w:sz w:val="24"/>
        </w:rPr>
        <w:t xml:space="preserve"> </w:t>
      </w:r>
      <w:r>
        <w:rPr>
          <w:b/>
          <w:color w:val="212529"/>
          <w:sz w:val="24"/>
        </w:rPr>
        <w:t>pilotna</w:t>
      </w:r>
      <w:r>
        <w:rPr>
          <w:b/>
          <w:color w:val="212529"/>
          <w:spacing w:val="-8"/>
          <w:sz w:val="24"/>
        </w:rPr>
        <w:t xml:space="preserve"> </w:t>
      </w:r>
      <w:r>
        <w:rPr>
          <w:b/>
          <w:color w:val="212529"/>
          <w:sz w:val="24"/>
        </w:rPr>
        <w:t>sodba ESČP v zadevi Kurić in drugi proti Sloveniji</w:t>
      </w:r>
      <w:r>
        <w:rPr>
          <w:color w:val="212529"/>
          <w:sz w:val="24"/>
        </w:rPr>
        <w:t xml:space="preserve">. </w:t>
      </w:r>
      <w:r>
        <w:rPr>
          <w:b/>
          <w:color w:val="4B7639"/>
          <w:sz w:val="24"/>
        </w:rPr>
        <w:t>Za koordinacijo dela različ- nih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vladnih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(in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drugih)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organov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glede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izvrševanja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sodb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ESČP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tudi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pre- glednega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obveščanja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javnosti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tem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preko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posebne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spletne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strani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gredo pohvale</w:t>
      </w:r>
      <w:r>
        <w:rPr>
          <w:b/>
          <w:color w:val="4B7639"/>
          <w:spacing w:val="9"/>
          <w:sz w:val="24"/>
        </w:rPr>
        <w:t xml:space="preserve"> </w:t>
      </w:r>
      <w:r>
        <w:rPr>
          <w:b/>
          <w:color w:val="4B7639"/>
          <w:sz w:val="24"/>
        </w:rPr>
        <w:t>predvsem</w:t>
      </w:r>
      <w:r>
        <w:rPr>
          <w:b/>
          <w:color w:val="4B7639"/>
          <w:spacing w:val="9"/>
          <w:sz w:val="24"/>
        </w:rPr>
        <w:t xml:space="preserve"> </w:t>
      </w:r>
      <w:r>
        <w:rPr>
          <w:b/>
          <w:color w:val="4B7639"/>
          <w:sz w:val="24"/>
        </w:rPr>
        <w:t>Ministrstvu</w:t>
      </w:r>
      <w:r>
        <w:rPr>
          <w:b/>
          <w:color w:val="4B7639"/>
          <w:spacing w:val="9"/>
          <w:sz w:val="24"/>
        </w:rPr>
        <w:t xml:space="preserve"> </w:t>
      </w:r>
      <w:r>
        <w:rPr>
          <w:b/>
          <w:color w:val="4B7639"/>
          <w:sz w:val="24"/>
        </w:rPr>
        <w:t>za</w:t>
      </w:r>
      <w:r>
        <w:rPr>
          <w:b/>
          <w:color w:val="4B7639"/>
          <w:spacing w:val="9"/>
          <w:sz w:val="24"/>
        </w:rPr>
        <w:t xml:space="preserve"> </w:t>
      </w:r>
      <w:r>
        <w:rPr>
          <w:b/>
          <w:color w:val="4B7639"/>
          <w:sz w:val="24"/>
        </w:rPr>
        <w:t>pravosodje.</w:t>
      </w:r>
      <w:r>
        <w:rPr>
          <w:b/>
          <w:color w:val="4B7639"/>
          <w:spacing w:val="18"/>
          <w:sz w:val="24"/>
        </w:rPr>
        <w:t xml:space="preserve"> </w:t>
      </w:r>
      <w:r>
        <w:rPr>
          <w:b/>
          <w:color w:val="3E7C94"/>
          <w:sz w:val="24"/>
        </w:rPr>
        <w:t>Ob</w:t>
      </w:r>
      <w:r>
        <w:rPr>
          <w:b/>
          <w:color w:val="3E7C94"/>
          <w:spacing w:val="9"/>
          <w:sz w:val="24"/>
        </w:rPr>
        <w:t xml:space="preserve"> </w:t>
      </w:r>
      <w:r>
        <w:rPr>
          <w:b/>
          <w:color w:val="3E7C94"/>
          <w:sz w:val="24"/>
        </w:rPr>
        <w:t>tem</w:t>
      </w:r>
      <w:r>
        <w:rPr>
          <w:b/>
          <w:color w:val="3E7C94"/>
          <w:spacing w:val="10"/>
          <w:sz w:val="24"/>
        </w:rPr>
        <w:t xml:space="preserve"> </w:t>
      </w:r>
      <w:r>
        <w:rPr>
          <w:b/>
          <w:color w:val="3E7C94"/>
          <w:sz w:val="24"/>
        </w:rPr>
        <w:t>priporočamo,</w:t>
      </w:r>
      <w:r>
        <w:rPr>
          <w:b/>
          <w:color w:val="3E7C94"/>
          <w:spacing w:val="10"/>
          <w:sz w:val="24"/>
        </w:rPr>
        <w:t xml:space="preserve"> </w:t>
      </w:r>
      <w:r>
        <w:rPr>
          <w:b/>
          <w:color w:val="3E7C94"/>
          <w:spacing w:val="-5"/>
          <w:sz w:val="24"/>
        </w:rPr>
        <w:t>da</w:t>
      </w:r>
    </w:p>
    <w:p w:rsidR="008068E9" w:rsidRDefault="008068E9">
      <w:pPr>
        <w:spacing w:line="223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pStyle w:val="Telobesedila"/>
        <w:spacing w:line="211" w:lineRule="auto"/>
        <w:ind w:left="2693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766601</wp:posOffset>
                </wp:positionH>
                <wp:positionV relativeFrom="paragraph">
                  <wp:posOffset>54265</wp:posOffset>
                </wp:positionV>
                <wp:extent cx="415290" cy="36830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5889"/>
                              </a:moveTo>
                              <a:lnTo>
                                <a:pt x="339750" y="110731"/>
                              </a:lnTo>
                              <a:lnTo>
                                <a:pt x="230822" y="0"/>
                              </a:lnTo>
                              <a:lnTo>
                                <a:pt x="162242" y="66205"/>
                              </a:lnTo>
                              <a:lnTo>
                                <a:pt x="235051" y="131648"/>
                              </a:lnTo>
                              <a:lnTo>
                                <a:pt x="0" y="131648"/>
                              </a:lnTo>
                              <a:lnTo>
                                <a:pt x="0" y="225247"/>
                              </a:lnTo>
                              <a:lnTo>
                                <a:pt x="240652" y="225247"/>
                              </a:lnTo>
                              <a:lnTo>
                                <a:pt x="161531" y="296532"/>
                              </a:lnTo>
                              <a:lnTo>
                                <a:pt x="232778" y="368020"/>
                              </a:lnTo>
                              <a:lnTo>
                                <a:pt x="348424" y="252387"/>
                              </a:lnTo>
                              <a:lnTo>
                                <a:pt x="414909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68BE4D" id="Graphic 19" o:spid="_x0000_s1026" style="position:absolute;margin-left:60.35pt;margin-top:4.25pt;width:32.7pt;height:29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hzBsgIAAGAGAAAOAAAAZHJzL2Uyb0RvYy54bWysVdtu2zAMfR+wfxD0vtqWL3GMOsXQrsWA&#10;oivQDntWZDk2JluapFz696NkK203LCuGvTiUeUyR55DM+cVhEGjHtenlWOPkLMaIj0w2/bip8dfH&#10;6w8lRsbSsaFCjrzGT9zgi9X7d+d7VXEiOykarhEEGU21VzXurFVVFBnW8YGaM6n4CM5W6oFaOOpN&#10;1Gi6h+iDiEgcF9Fe6kZpybgx8PZqcuKVj9+2nNkvbWu4RaLGkJv1T+2fa/eMVue02miqup7NadB/&#10;yGKg/QiXHkNdUUvRVve/hRp6pqWRrT1jcohk2/aM+xqgmiT+pZqHjiruawFyjDrSZP5fWHa3u9eo&#10;b0C7JUYjHUCjm5kOeAP07JWpAPWg7rUr0Khbyb4bcESvPO5gZsyh1YPDQnno4Ll+OnLNDxYxeJkl&#10;OVmCIgxcaVGmsdciolX4mG2NveHSB6K7W2MnqZpg0S5Y7DAGU4PgTmrhpbYYgdQaI5B6PUmtqHXf&#10;ueycifbPmXTHRJx3kDv+KD3OuiKyJFvGQBGkm5R5WXpuIN1nnBhf4tN0ucihPodP4kWauPsBH1Dh&#10;V/noJI1LQjw68BAA4XcCJgUh2QQsChLnf4max3ky5ZAmRVaeRM/JvhVISE6yxcmIJIuLfEr2Deik&#10;SHKgyTFGlkWektOxU7JYwHKZ2icmp2lLszIj2RQ7J2l5Ou8/aR2kYEIaPsnpmsjremws0Phl64rR&#10;9ViRQi+4ZjJS9M11L4Q/6M36Umi0o9Cy6afF5TKba34FU9rYK2q6CeddR2rmMZwmz83gWjZPMNF7&#10;mOEamx9bqjlG4vMIO8Ptv2DoYKyDoa24lH5L+qaHOx8P36hWyF1fYwuDeyfDRqJVGEko1wEmrPty&#10;lB+3Vra9m1e/IqaM5gOsMU/XvHLdnnx59qjnP4bVTwAAAP//AwBQSwMEFAAGAAgAAAAhALaO8u/b&#10;AAAACAEAAA8AAABkcnMvZG93bnJldi54bWxMj8FqwzAQRO+F/oPYQm+NHINd41oOodBDj01MQ2+K&#10;tbVNpZXRKonz91VO7XGYYeZNs1mcFWcMPHlSsF5lIJB6byYaFHT7t6cKBEdNRltPqOCKDJv2/q7R&#10;tfEX+sDzLg4ilRDXWsEY41xLyf2ITvPKz0jJ+/bB6ZhkGKQJ+pLKnZV5lpXS6YnSwqhnfB2x/9md&#10;nALOu/fO0lLtr+HTfRVb1oeclXp8WLYvICIu8S8MN/yEDm1iOvoTGRY26Tx7TlEFVQHi5lflGsRR&#10;QVkWINtG/j/Q/gIAAP//AwBQSwECLQAUAAYACAAAACEAtoM4kv4AAADhAQAAEwAAAAAAAAAAAAAA&#10;AAAAAAAAW0NvbnRlbnRfVHlwZXNdLnhtbFBLAQItABQABgAIAAAAIQA4/SH/1gAAAJQBAAALAAAA&#10;AAAAAAAAAAAAAC8BAABfcmVscy8ucmVsc1BLAQItABQABgAIAAAAIQDovhzBsgIAAGAGAAAOAAAA&#10;AAAAAAAAAAAAAC4CAABkcnMvZTJvRG9jLnhtbFBLAQItABQABgAIAAAAIQC2jvLv2wAAAAgBAAAP&#10;AAAAAAAAAAAAAAAAAAwFAABkcnMvZG93bnJldi54bWxQSwUGAAAAAAQABADzAAAAFAYAAAAA&#10;" path="m414909,185889l339750,110731,230822,,162242,66205r72809,65443l,131648r,93599l240652,225247r-79121,71285l232778,368020,348424,252387r66485,-66498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617645</wp:posOffset>
                </wp:positionV>
                <wp:extent cx="333375" cy="333375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59810E" id="Graphic 20" o:spid="_x0000_s1026" style="position:absolute;margin-left:66.65pt;margin-top:48.65pt;width:26.25pt;height:26.2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9qvwQIAAIwGAAAOAAAAZHJzL2Uyb0RvYy54bWysVVtv2yAUfp+0/4B4X32NnVh1qilVq0lV&#10;V6mt9kwwjq1hw4Bc+u93AOO2m5qHaXkwB/P545zvXHJ5dRo4OjClezHWOLmIMWIjFU0/7mr8/HTz&#10;ZYmRNmRsCBcjq/EL0/hq/fnT5VFWLBWd4A1TCEhGXR1ljTtjZBVFmnZsIPpCSDbCYSvUQAxs1S5q&#10;FDkC+8CjNI6L6ChUI5WgTGt4e+0P8drxty2j5nvbamYQrzH4ZtxTuefWPqP1Jal2isiup5Mb5B+8&#10;GEg/wqUz1TUxBO1V/xfV0FMltGjNBRVDJNq2p8zFANEk8R/RPHZEMhcLiKPlLJP+f7T0/vCgUN/U&#10;OAV5RjJAjm4nOeANyHOUugLUo3xQNkAt7wT9qeEgendiN3rCnFo1WCyEh05O65dZa3YyiMLLDH7l&#10;AiMKR5NtOUkVPqZ7bW6ZcETkcKeNT1UTLNIFi57GYCpIuE01d6k2GEGqFUaQ6q1PtSTGfme9syY6&#10;zrejbjbt6SAO7Ek4nLFBpMUyL8Bf625a5lli+cDdVxwf3+IBtFqkDp8W5SrPJ3xAhVV69ixOlqVD&#10;JyWYTnlgD6iwejToldh0gS9FmebFeepisSxzBz7PmhTpKvesSZyusuwsbZGtlj48MMqz0DyZaIss&#10;ic87m8RZvvDOgju5r8APdfDOpj5An44gVFi9YF4llzsrXchdAIXVgyEBZTxRp6uiOO/xR3UROCkX&#10;mnnfbMG5mpmLECJ7W+Z8tPUIZbNws0QL3jc3Pee2CrXabTdcoQOB8t4sF0m2mUR/B5NKm2uiO49z&#10;R3Nuppb1XWr7dSuaF+j+I/R7jfWvPVEMI/5thPkC8ZtgqGBsg6EM3wg3UV2DwJ1Ppx9ESWSvr7GB&#10;Jr8XYXqRKrQvhGsBHmu/HMXXvRFtb3vbjRPv0bSBkefkmsaznalv9w71+iey/g0AAP//AwBQSwME&#10;FAAGAAgAAAAhAOto04niAAAACgEAAA8AAABkcnMvZG93bnJldi54bWxMj0FPwzAMhe9I/IfISFzQ&#10;lkLH6ErTCZAmNAESbBzg5jVZW2icKsm28u/xTnCyn/z0/L1iPthO7I0PrSMFl+MEhKHK6ZZqBe/r&#10;xSgDESKSxs6RUfBjAszL05MCc+0O9Gb2q1gLDqGQo4Imxj6XMlSNsRjGrjfEt63zFiNLX0vt8cDh&#10;tpNXSTKVFlviDw325qEx1fdqZxXMtl8+PK7vn3BysXz9rJbZ4uPlWanzs+HuFkQ0Q/wzwxGf0aFk&#10;po3bkQ6iY52mKVs57Ibn0ZBdc5cNL5NZBrIs5P8K5S8AAAD//wMAUEsBAi0AFAAGAAgAAAAhALaD&#10;OJL+AAAA4QEAABMAAAAAAAAAAAAAAAAAAAAAAFtDb250ZW50X1R5cGVzXS54bWxQSwECLQAUAAYA&#10;CAAAACEAOP0h/9YAAACUAQAACwAAAAAAAAAAAAAAAAAvAQAAX3JlbHMvLnJlbHNQSwECLQAUAAYA&#10;CAAAACEAtYPar8ECAACMBgAADgAAAAAAAAAAAAAAAAAuAgAAZHJzL2Uyb0RvYy54bWxQSwECLQAU&#10;AAYACAAAACEA62jTieIAAAAKAQAADwAAAAAAAAAAAAAAAAAbBQAAZHJzL2Rvd25yZXYueG1sUEsF&#10;BgAAAAAEAAQA8wAAACo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E429B" id="Graphic 21" o:spid="_x0000_s1026" style="position:absolute;margin-left:0;margin-top:-53.95pt;width:35.45pt;height:140.3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x+1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MWc&#10;EsVa7NHDSAeeID2dtjmiXvWL8QVa/Qj8h0VH8pvHb+yI6SvTeiyWR/rA9enMtegd4XiYLdPFfEkJ&#10;R9f86nqRZUv/WsLyeJsfrHsQECKx46N1Q6/KaLE6WrxX0TTYcd9rGXrtKMFeG0qw17uh15o5f8+n&#10;503SXVKpL5l4dwtHsYUAdL6MLLvBHyWxFkz1ApFqCkWlTVDRF786hBswvvQ0DTrEeBERvwNy8vBf&#10;wt/G5RKsGFj2xQe6z4Tg+1PKLcimvG+k9AxYs99tpCFHhtx+/HK1ucnGbk1gQRCDBrwadlCeUFsd&#10;qqmg9ueBGUGJ/KpQvX4So2GisYuGcXIDYV4D+ca6bf+dGU00mgV1KKEniLPB8qgNzN8DBqy/qeDz&#10;wUHVeOGE3IaMxg0OVKh/HH4/sdN9QF3+ota/AAAA//8DAFBLAwQUAAYACAAAACEALNBDy90AAAAI&#10;AQAADwAAAGRycy9kb3ducmV2LnhtbEyPwU7DMBBE70j8g7VI3Fq7OZAS4lSAqLigSgQEVydekkC8&#10;DrHbmr9nOZXTajSj2TflJrlRHHAOgycNq6UCgdR6O1Cn4fVlu1iDCNGQNaMn1PCDATbV+VlpCuuP&#10;9IyHOnaCSygURkMf41RIGdoenQlLPyGx9+FnZyLLuZN2Nkcud6PMlLqSzgzEH3oz4X2P7Ve9dxpS&#10;ltd3b5/0LrePqXmSDzvlv3daX16k2xsQEVM8heEPn9GhYqbG78kGMWrgIVHDYqXyaxDs54pvw7k8&#10;W4OsSvl/QPULAAD//wMAUEsBAi0AFAAGAAgAAAAhALaDOJL+AAAA4QEAABMAAAAAAAAAAAAAAAAA&#10;AAAAAFtDb250ZW50X1R5cGVzXS54bWxQSwECLQAUAAYACAAAACEAOP0h/9YAAACUAQAACwAAAAAA&#10;AAAAAAAAAAAvAQAAX3JlbHMvLnJlbHNQSwECLQAUAAYACAAAACEAPa8ftTwCAADqBAAADgAAAAAA&#10;AAAAAAAAAAAuAgAAZHJzL2Uyb0RvYy54bWxQSwECLQAUAAYACAAAACEALNBDy90AAAAIAQAADwAA&#10;AAAAAAAAAAAAAACWBAAAZHJzL2Rvd25yZXYueG1sUEsFBgAAAAAEAAQA8wAAAKA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2" o:spid="_x0000_s1030" type="#_x0000_t202" style="position:absolute;left:0;text-align:left;margin-left:11.15pt;margin-top:-1.4pt;width:11pt;height:35.2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cMntAEAAFYDAAAOAAAAZHJzL2Uyb0RvYy54bWysU1Fv0zAQfkfiP1h+p8lCWSFqOgETCGkC&#10;pG0/wHHsxiL2GZ/bpP+es9N0E7xNvFzOvs/f3Xd32d5MdmBHFdCAa/jVquRMOQmdcfuGPz58efOe&#10;M4zCdWIApxp+Ushvdq9fbUdfqwp6GDoVGJE4rEff8D5GXxcFyl5ZgSvwylFQQ7Ai0jHsiy6Ikdjt&#10;UFRleV2MEDofQCpEur2dg3yX+bVWMv7QGlVkQ8OptphtyLZNtthtRb0PwvdGnssQL6jCCuMo6YXq&#10;VkTBDsH8Q2WNDICg40qCLUBrI1XWQGquyr/U3PfCq6yFmoP+0ib8f7Ty+/FnYKZreFVx5oSlGT2o&#10;KbYwMbqh9owea0Lde8LF6RNMNOYsFf0dyF9IkOIZZn6AhE7tmHSw6UtCGT2kCZwuXacsTCa2tx82&#10;JUUkhdbrzfXmXUpbPD32AeNXBZYlp+GBhpoLEMc7jDN0gZxrmdOnquLUTlneetHSQnciKbSzxJVs&#10;taHkI61Aw/H3QQTF2fDNUY/TvixOWJx2cUIcPkPeqiTQwcdDBG1yPSnxnOZcDw0vKzovWtqO5+eM&#10;evoddn8AAAD//wMAUEsDBBQABgAIAAAAIQCB+JDg3AAAAAcBAAAPAAAAZHJzL2Rvd25yZXYueG1s&#10;TI/BTsMwEETvSPyDtUjcWoc0akvIpqpAoN4qSg8c3XhJAvE6ip02/D3LCY6jGc28KTaT69SZhtB6&#10;RribJ6CIK29brhGOb8+zNagQDVvTeSaEbwqwKa+vCpNbf+FXOh9iraSEQ24Qmhj7XOtQNeRMmPue&#10;WLwPPzgTRQ61toO5SLnrdJokS+1My7LQmJ4eG6q+DqNDGI8v23v3+ZTt1vsFa1vv9uP+HfH2Zto+&#10;gIo0xb8w/OILOpTCdPIj26A6hDRdSBJhlsoD8bNM9AlhuVqBLgv9n7/8AQAA//8DAFBLAQItABQA&#10;BgAIAAAAIQC2gziS/gAAAOEBAAATAAAAAAAAAAAAAAAAAAAAAABbQ29udGVudF9UeXBlc10ueG1s&#10;UEsBAi0AFAAGAAgAAAAhADj9If/WAAAAlAEAAAsAAAAAAAAAAAAAAAAALwEAAF9yZWxzLy5yZWxz&#10;UEsBAi0AFAAGAAgAAAAhAAg5wye0AQAAVgMAAA4AAAAAAAAAAAAAAAAALgIAAGRycy9lMm9Eb2Mu&#10;eG1sUEsBAi0AFAAGAAgAAAAhAIH4kODcAAAABwEAAA8AAAAAAAAAAAAAAAAADg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E7C94"/>
        </w:rPr>
        <w:t>so akcijski načrti in akcijska poročila, ki jih Vlada oziroma ministrstvo posreduje Odboru ministrov Sveta Evrope, javno dostopna tudi v slo- venskem jeziku.</w:t>
      </w:r>
    </w:p>
    <w:p w:rsidR="008068E9" w:rsidRDefault="00EE5D2B">
      <w:pPr>
        <w:pStyle w:val="Telobesedila"/>
        <w:spacing w:before="200" w:line="213" w:lineRule="auto"/>
        <w:ind w:left="2693" w:right="1698" w:hanging="360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766601</wp:posOffset>
                </wp:positionH>
                <wp:positionV relativeFrom="paragraph">
                  <wp:posOffset>2405494</wp:posOffset>
                </wp:positionV>
                <wp:extent cx="415290" cy="36830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5889"/>
                              </a:moveTo>
                              <a:lnTo>
                                <a:pt x="339750" y="110731"/>
                              </a:lnTo>
                              <a:lnTo>
                                <a:pt x="230822" y="0"/>
                              </a:lnTo>
                              <a:lnTo>
                                <a:pt x="162242" y="66205"/>
                              </a:lnTo>
                              <a:lnTo>
                                <a:pt x="235051" y="131648"/>
                              </a:lnTo>
                              <a:lnTo>
                                <a:pt x="0" y="131648"/>
                              </a:lnTo>
                              <a:lnTo>
                                <a:pt x="0" y="225247"/>
                              </a:lnTo>
                              <a:lnTo>
                                <a:pt x="240652" y="225247"/>
                              </a:lnTo>
                              <a:lnTo>
                                <a:pt x="161531" y="296532"/>
                              </a:lnTo>
                              <a:lnTo>
                                <a:pt x="232778" y="368020"/>
                              </a:lnTo>
                              <a:lnTo>
                                <a:pt x="348424" y="252387"/>
                              </a:lnTo>
                              <a:lnTo>
                                <a:pt x="414909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3D2CD9" id="Graphic 23" o:spid="_x0000_s1026" style="position:absolute;margin-left:60.35pt;margin-top:189.4pt;width:32.7pt;height:29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WU7sQIAAGAGAAAOAAAAZHJzL2Uyb0RvYy54bWysVdtunDAQfa/Uf7D83gDmsrAKG1VJE1WK&#10;0khJ1WevMQuqwa7tveTvOzZ4k7TqNqr6AmPmMJyZMzOcXxwGgXZcm16ONU7OYoz4yGTTj5saf328&#10;/lBiZCwdGyrkyGv8xA2+WL1/d75XS05kJ0XDNYIgo1nuVY07a9Uyigzr+EDNmVR8BGcr9UAtHPUm&#10;ajTdQ/RBRCSOi2gvdaO0ZNwYeHo1OfHKx29bzuyXtjXcIlFj4Gb9Vfvr2l2j1TldbjRVXc9mGvQf&#10;WAy0H+Gjx1BX1FK01f1voYaeaWlka8+YHCLZtj3jPgfIJol/yeaho4r7XKA4Rh3LZP5fWHa3u9eo&#10;b2pMUoxGOoBGN3M54AmUZ6/MElAP6l67BI26ley7AUf0yuMOZsYcWj04LKSHDr7WT8da84NFDB5m&#10;SU4qUISBKy3KNPZaRHQZXmZbY2+49IHo7tbYSaomWLQLFjuMwdQguJNaeKktRiC1xgikXk9SK2rd&#10;e46dM9H+mUl3JOK8g9zxR+lx1iWRJVkVVxgB3aTMy7Jy8YDuM06ML/FpWi1yyM/hk3iRJjM+oMJd&#10;+egkjUtCPDrUIQDCfQImBSHZBCwKEud/iZrHeTJxSJMiK0+iZ7JvBRKSk2xxMiLJ4iKfyL4BnRRJ&#10;DmVyFSNVkafkdOyULBawXKb2icnpsqVZmZFsip2TtDzN+09aBymYkIZP8rsm8n1wbCzoiZetK0bX&#10;Y0UKveCayUjRN9e9EP6gN+tLodGOQsumnxaXVTbn/AqmtLFX1HQTzruOpZnHcJo8N4Nr2TzBRO9h&#10;hmtsfmyp5hiJzyPsDLf/gqGDsQ6GtuJS+i3pmx6++Xj4RrVC7vM1tjC4dzJsJLoMIwnpOsCEdW+O&#10;8uPWyrZ38+pXxMRoPsAa8+WaV67bky/PHvX8Y1j9BAAA//8DAFBLAwQUAAYACAAAACEAnhOvs94A&#10;AAALAQAADwAAAGRycy9kb3ducmV2LnhtbEyPwU7DMBBE70j8g7VI3KjTFFIrxKkqJA4caSMQt21s&#10;koh4Hdlum/492xMcR/s0+6bazG4UJxvi4EnDcpGBsNR6M1Cnodm/PigQMSEZHD1ZDRcbYVPf3lRY&#10;Gn+md3vapU5wCcUSNfQpTaWUse2tw7jwkyW+ffvgMHEMnTQBz1zuRplnWSEdDsQfepzsS2/bn93R&#10;aYh589aMNKv9JXy4r6dtxM88an1/N2+fQSQ7pz8YrvqsDjU7HfyRTBQj5zxbM6phtVa84UqoYgni&#10;oOFxVSiQdSX/b6h/AQAA//8DAFBLAQItABQABgAIAAAAIQC2gziS/gAAAOEBAAATAAAAAAAAAAAA&#10;AAAAAAAAAABbQ29udGVudF9UeXBlc10ueG1sUEsBAi0AFAAGAAgAAAAhADj9If/WAAAAlAEAAAsA&#10;AAAAAAAAAAAAAAAALwEAAF9yZWxzLy5yZWxzUEsBAi0AFAAGAAgAAAAhAKuNZTuxAgAAYAYAAA4A&#10;AAAAAAAAAAAAAAAALgIAAGRycy9lMm9Eb2MueG1sUEsBAi0AFAAGAAgAAAAhAJ4Tr7PeAAAACwEA&#10;AA8AAAAAAAAAAAAAAAAACwUAAGRycy9kb3ducmV2LnhtbFBLBQYAAAAABAAEAPMAAAAWBgAAAAA=&#10;" path="m414909,185889l339750,110731,230822,,162242,66205r72809,65443l,131648r,93599l240652,225247r-79121,71285l232778,368020,348424,252387r66485,-66498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b w:val="0"/>
          <w:color w:val="C8513C"/>
        </w:rPr>
        <w:t>-</w:t>
      </w:r>
      <w:r>
        <w:rPr>
          <w:b w:val="0"/>
          <w:color w:val="C8513C"/>
          <w:spacing w:val="80"/>
        </w:rPr>
        <w:t xml:space="preserve"> </w:t>
      </w:r>
      <w:r>
        <w:rPr>
          <w:color w:val="C8513C"/>
        </w:rPr>
        <w:t>Drugačno je stanje glede izvrševanja odločb Ustavnega sodišča Repu- blike Slovenije (Ustavnega sodišča), pri čemer število neizvršenih za- dev zadnja leta neprestano narašča in je konec leta 2021 znašalo 23 nespoštovanih ugotovitvenih odločb Ustavnega sodi</w:t>
      </w:r>
      <w:r>
        <w:rPr>
          <w:color w:val="C8513C"/>
        </w:rPr>
        <w:t xml:space="preserve">šča, </w:t>
      </w:r>
      <w:r>
        <w:t xml:space="preserve">izdanih na podlagi 48. člena Zakona o Ustavnem sodišču </w:t>
      </w:r>
      <w:r>
        <w:rPr>
          <w:b w:val="0"/>
        </w:rPr>
        <w:t xml:space="preserve">(konec leta 2020 je bilo takih odločb 18, konec leta 2019 pa 13). </w:t>
      </w:r>
      <w:r>
        <w:t>Ustavno sodišče v ugotovitvenih odločbah določi rok za odpravo ugotovljene protiustavnosti oziroma nezakonitosti in pričakovali bi</w:t>
      </w:r>
      <w:r>
        <w:t xml:space="preserve">, da pristojni organi odločitve Ustavnega sodišča, ki so dokončne in obvezujoče, uresničijo v postavljenem roku. </w:t>
      </w:r>
      <w:r>
        <w:rPr>
          <w:b w:val="0"/>
        </w:rPr>
        <w:t>Spoštovanje odločitev Ustavnega sodišča je tudi pomemben pokazatelj stanja</w:t>
      </w:r>
      <w:r>
        <w:rPr>
          <w:b w:val="0"/>
          <w:spacing w:val="-15"/>
        </w:rPr>
        <w:t xml:space="preserve"> </w:t>
      </w:r>
      <w:r>
        <w:rPr>
          <w:b w:val="0"/>
        </w:rPr>
        <w:t>pravne</w:t>
      </w:r>
      <w:r>
        <w:rPr>
          <w:b w:val="0"/>
          <w:spacing w:val="-15"/>
        </w:rPr>
        <w:t xml:space="preserve"> </w:t>
      </w:r>
      <w:r>
        <w:rPr>
          <w:b w:val="0"/>
        </w:rPr>
        <w:t>države.</w:t>
      </w:r>
      <w:r>
        <w:rPr>
          <w:b w:val="0"/>
          <w:spacing w:val="-15"/>
        </w:rPr>
        <w:t xml:space="preserve"> </w:t>
      </w:r>
      <w:r>
        <w:t>Posebej</w:t>
      </w:r>
      <w:r>
        <w:rPr>
          <w:spacing w:val="-13"/>
        </w:rPr>
        <w:t xml:space="preserve"> </w:t>
      </w:r>
      <w:r>
        <w:t>izpostavljamo</w:t>
      </w:r>
      <w:r>
        <w:rPr>
          <w:spacing w:val="-13"/>
        </w:rPr>
        <w:t xml:space="preserve"> </w:t>
      </w:r>
      <w:r>
        <w:t>tudi</w:t>
      </w:r>
      <w:r>
        <w:rPr>
          <w:spacing w:val="-13"/>
        </w:rPr>
        <w:t xml:space="preserve"> </w:t>
      </w:r>
      <w:r>
        <w:t>neimplementirane</w:t>
      </w:r>
      <w:r>
        <w:rPr>
          <w:spacing w:val="-13"/>
        </w:rPr>
        <w:t xml:space="preserve"> </w:t>
      </w:r>
      <w:r>
        <w:t>od- ločbe</w:t>
      </w:r>
      <w:r>
        <w:t xml:space="preserve"> Ustavnega sodišča v zvezi z ukrepi, sprejetimi zaradi pandemije covida-19. </w:t>
      </w:r>
      <w:r>
        <w:rPr>
          <w:b w:val="0"/>
        </w:rPr>
        <w:t xml:space="preserve">Varuh ponavlja svoje </w:t>
      </w:r>
      <w:r>
        <w:rPr>
          <w:color w:val="3E7C94"/>
        </w:rPr>
        <w:t>priporočilo (stalno nalogo) št. 2 (2020)</w:t>
      </w:r>
      <w:r>
        <w:rPr>
          <w:b w:val="0"/>
          <w:color w:val="3E7C94"/>
        </w:rPr>
        <w:t xml:space="preserve">, </w:t>
      </w:r>
      <w:r>
        <w:rPr>
          <w:color w:val="3E7C94"/>
        </w:rPr>
        <w:t>da Vlada po zgledu mehanizma za izvrševanje sodb ESČP vzpostavi še poseben mehanizem, ki bo nudil strokovno podporo g</w:t>
      </w:r>
      <w:r>
        <w:rPr>
          <w:color w:val="3E7C94"/>
        </w:rPr>
        <w:t>lede uresničeva- nja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t.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i.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ugotovitvenih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odločb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Ustavnega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sodišča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in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o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stanju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uresničenih odločb na pregleden način obveščal javnost, tudi glede dejavnosti pri- stojnih organov za njihovo uresničitev.</w:t>
      </w:r>
    </w:p>
    <w:p w:rsidR="008068E9" w:rsidRDefault="00EE5D2B">
      <w:pPr>
        <w:pStyle w:val="Telobesedila"/>
        <w:spacing w:before="191"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178706</wp:posOffset>
                </wp:positionV>
                <wp:extent cx="333375" cy="333375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C756E" id="Graphic 24" o:spid="_x0000_s1026" style="position:absolute;margin-left:66.65pt;margin-top:14.05pt;width:26.25pt;height:26.2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/7wwAIAAIwGAAAOAAAAZHJzL2Uyb0RvYy54bWysVVtv2yAUfp+0/4B4X32NnVh1qilVq0lV&#10;V6mt9kwwjq1hw4Bc+u93AJO2m+qHaXmwD+bj8J3vXHJ5dRo4OjClezHWOLmIMWIjFU0/7mr8/HTz&#10;ZYmRNmRsCBcjq/EL0/hq/fnT5VFWLBWd4A1TCJyMujrKGnfGyCqKNO3YQPSFkGyEzVaogRhYql3U&#10;KHIE7wOP0jguoqNQjVSCMq3h67XfxGvnv20ZNd/bVjODeI2Bm3FP5Z5b+4zWl6TaKSK7nk40yD+w&#10;GEg/wqVnV9fEELRX/V+uhp4qoUVrLqgYItG2PWUuBogmif+I5rEjkrlYQBwtzzLp/+eW3h8eFOqb&#10;Gqc5RiMZIEe3kxzwBeQ5Sl0B6lE+KBuglneC/tSwEb3bsQs9YU6tGiwWwkMnp/XLWWt2MojCxwx+&#10;5QIjCluTbX2SKhyme21umXCOyOFOG5+qJlikCxY9jcFUkHCbau5SbTCCVCuMINVbn2pJjD1n2VkT&#10;Hc+3o+5s2t1BHNiTcDhjg0iLZV4AX0s3LfMssf6A7iuOj2/xAFotUodPi3KVOy0BH1DhLb33LE6W&#10;pUMnZZyUq8l7QIW3R4NeSQrVDFyKMs2LWXBaLJYl5Dak4EMOSZGucu81idNVls26LbLV0ocHRjkL&#10;zZPJbZEl8TzZJM7yhScLdHII0qsc4g9vr4MnOwU4B/Qqudx56ebAkIAynlynq6KYZ/xRXQSmlAvN&#10;/HW24FzNnIsQcvG2zPlo6xHKZuFmiRa8b256zm0VarXbbrhCBwLlvVkukmwzafMOJpU210R3Hue2&#10;zhJOLeu71PbrVjQv0P1H6Pca6197ohhG/NsI8wXiN8FQwdgGQxm+EW6iugaBO59OP4iSyF5fYwNN&#10;fi/C9CJVaF8I1wI81p4cxde9EW1ve9uNE89oWsDIc3JN49nO1Ldrh3r9E1n/BgAA//8DAFBLAwQU&#10;AAYACAAAACEABjZwq+EAAAAJAQAADwAAAGRycy9kb3ducmV2LnhtbEyPQUvDQBCF74L/YRnBi7Sb&#10;NlrWmE1RoUhRwbYe9LZNpkk0Oxt2t238905PenzMx5vv5fPBduKAPrSONEzGCQik0lUt1RreN4uR&#10;AhGiocp0jlDDDwaYF+dnuckqd6QVHtaxFlxCITMamhj7TMpQNmhNGLseiW87562JHH0tK2+OXG47&#10;OU2SmbSmJf7QmB4fGyy/13ur4Xb35cPT5uHZXF8t3z7LpVp8vL5ofXkx3N+BiDjEPxhO+qwOBTtt&#10;3Z6qIDrOaZoyqmGqJiBOgLrhLVsNKpmBLHL5f0HxCwAA//8DAFBLAQItABQABgAIAAAAIQC2gziS&#10;/gAAAOEBAAATAAAAAAAAAAAAAAAAAAAAAABbQ29udGVudF9UeXBlc10ueG1sUEsBAi0AFAAGAAgA&#10;AAAhADj9If/WAAAAlAEAAAsAAAAAAAAAAAAAAAAALwEAAF9yZWxzLy5yZWxzUEsBAi0AFAAGAAgA&#10;AAAhAJFj/vDAAgAAjAYAAA4AAAAAAAAAAAAAAAAALgIAAGRycy9lMm9Eb2MueG1sUEsBAi0AFAAG&#10;AAgAAAAhAAY2cKvhAAAACQEAAA8AAAAAAAAAAAAAAAAAGgUAAGRycy9kb3ducmV2LnhtbFBLBQYA&#10;AAAABAAEAPMAAAAoBgAAAAA=&#10;" path="m268465,327431r59487,-59487l230187,170179,333120,67246,265874,,162940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color w:val="C8513C"/>
        </w:rPr>
        <w:t>Neuresničeno ostaja tudi naše priporočilo oziroma pozi</w:t>
      </w:r>
      <w:r>
        <w:rPr>
          <w:color w:val="C8513C"/>
        </w:rPr>
        <w:t>v vsem pristojnim organom (Ministrstvu za finance, Vladi in Državnemu zboru), da pripravijo in v roku sprejmejo zakonske rešitve, ki bodo ustrezno implementirale od- ločitev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Ustavnega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sodišča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št.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U-I474/18-17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z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dne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10.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12.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2020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glede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finančne avtonomije štirih neodvisnih državnih institucij v zvezi z ugotovljeno ne- ustavnostjo določenih določb Zakona o javnih financah.</w:t>
      </w:r>
    </w:p>
    <w:p w:rsidR="008068E9" w:rsidRDefault="008068E9">
      <w:pPr>
        <w:pStyle w:val="Telobesedila"/>
        <w:spacing w:before="329"/>
      </w:pPr>
    </w:p>
    <w:p w:rsidR="008068E9" w:rsidRDefault="00EE5D2B">
      <w:pPr>
        <w:pStyle w:val="Naslov1"/>
        <w:ind w:left="2267"/>
        <w:jc w:val="both"/>
      </w:pPr>
      <w:r>
        <w:rPr>
          <w:color w:val="3E7C94"/>
        </w:rPr>
        <w:t>Ranljive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skupine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in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vsebinska</w:t>
      </w:r>
      <w:r>
        <w:rPr>
          <w:color w:val="3E7C94"/>
          <w:spacing w:val="-3"/>
        </w:rPr>
        <w:t xml:space="preserve"> </w:t>
      </w:r>
      <w:r>
        <w:rPr>
          <w:color w:val="3E7C94"/>
          <w:spacing w:val="-2"/>
        </w:rPr>
        <w:t>področja</w:t>
      </w:r>
    </w:p>
    <w:p w:rsidR="008068E9" w:rsidRDefault="00EE5D2B">
      <w:pPr>
        <w:spacing w:before="174" w:line="216" w:lineRule="auto"/>
        <w:ind w:left="2267" w:right="1698" w:hanging="1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2083818</wp:posOffset>
                </wp:positionV>
                <wp:extent cx="374015" cy="376555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6AD74" id="Graphic 25" o:spid="_x0000_s1026" style="position:absolute;margin-left:63.6pt;margin-top:164.1pt;width:29.45pt;height:29.6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4ziwIAAIwGAAAOAAAAZHJzL2Uyb0RvYy54bWysVVtv2yAUfp+0/4B4X32Lndq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qc5&#10;RoIMkKPrORxwAuEZlakAda/utHPQqBtJfxtQRC80bmNmzL7Vg8OCe2jvY/14iDXbW0ThMFsu4gSe&#10;pKDKlkWe+8ciUoXLdGvsNZPeENndGDulqgkS6YJE9yKIGhLuUs19qi1GkGqNEaR6PaVaEevuOXZO&#10;ROMTk+5AxGkHuWMP0uOscyJbZqdJghHQTdOyKFNnD+g+4bh4B58s8rxYzviACqvy1tMMAlB66x9D&#10;+woGGsFcWCezySJeFBPpo4FHvJ/Hy2OpQs+9jligGNY3VF/EN6DC+gadLfOyLI6N7sfQRzB5ry4C&#10;X8qlYVOpuILzNXMoQkjc8zLnwtVjmUPjucIzkvfNVc+53+jN+oJrtCNQ3otvyyIrZ59fwJQ29pKY&#10;bsJ51SE0c8tOXer6dS2bR+j+Efq9xubPlmiGEf8uYL64WRkEHYR1ELTlF9JPVN8g8ObD/hfRCrnn&#10;a2yhyW9lmF6kCu0L7jrAhHU3hfy6tbLtXW/7cTIxmjcw8ny45vHsZurzvUc9/URWfwEAAP//AwBQ&#10;SwMEFAAGAAgAAAAhAIh7hv/dAAAACwEAAA8AAABkcnMvZG93bnJldi54bWxMj8FOwzAQRO9I/IO1&#10;SNyoUyMSK41TARIgbrTA3Y03cdTYjmK3CX/P9gS3nd3R7Jtqu7iBnXGKffAK1qsMGPommN53Cr4+&#10;X+4ksJi0N3oIHhX8YIRtfX1V6dKE2e/wvE8doxAfS63ApjSWnMfGotNxFUb0dGvD5HQiOXXcTHqm&#10;cDdwkWU5d7r39MHqEZ8tNsf9ySlo87fuadnN2Qd/lzi3wr4W31ap25vlcQMs4ZL+zHDBJ3SoiekQ&#10;Tt5ENpAWhSCrgnshabg4ZL4GdqCNLB6A1xX/36H+BQAA//8DAFBLAQItABQABgAIAAAAIQC2gziS&#10;/gAAAOEBAAATAAAAAAAAAAAAAAAAAAAAAABbQ29udGVudF9UeXBlc10ueG1sUEsBAi0AFAAGAAgA&#10;AAAhADj9If/WAAAAlAEAAAsAAAAAAAAAAAAAAAAALwEAAF9yZWxzLy5yZWxzUEsBAi0AFAAGAAgA&#10;AAAhABzNHjOLAgAAjAYAAA4AAAAAAAAAAAAAAAAALgIAAGRycy9lMm9Eb2MueG1sUEsBAi0AFAAG&#10;AAgAAAAhAIh7hv/dAAAACwEAAA8AAAAAAAAAAAAAAAAA5QQAAGRycy9kb3ducmV2LnhtbFBLBQYA&#10;AAAABAAEAPMAAADvBQAAAAA=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b/>
          <w:color w:val="3E7C94"/>
          <w:sz w:val="24"/>
        </w:rPr>
        <w:t xml:space="preserve">Položaj otrok </w:t>
      </w:r>
      <w:r>
        <w:rPr>
          <w:sz w:val="24"/>
        </w:rPr>
        <w:t xml:space="preserve">je v letu 2021 </w:t>
      </w:r>
      <w:r>
        <w:rPr>
          <w:b/>
          <w:sz w:val="24"/>
        </w:rPr>
        <w:t>ostal občutljiv</w:t>
      </w:r>
      <w:r>
        <w:rPr>
          <w:sz w:val="24"/>
        </w:rPr>
        <w:t xml:space="preserve">, saj je pandemija covida-19 še </w:t>
      </w:r>
      <w:r>
        <w:rPr>
          <w:sz w:val="24"/>
        </w:rPr>
        <w:t xml:space="preserve">po- sebej vplivala na to ranljivo skupino. </w:t>
      </w:r>
      <w:r>
        <w:rPr>
          <w:b/>
          <w:color w:val="C8513C"/>
          <w:sz w:val="24"/>
        </w:rPr>
        <w:t>Ob tem izpostavljamo položaj družin, saj bi se morale vse družine v družbi počutiti enakovredne in sprejete. Va- ruh se pogosto srečuje s problemi socialne izključenosti in s posledicami revščine, medvrstniškega i</w:t>
      </w:r>
      <w:r>
        <w:rPr>
          <w:b/>
          <w:color w:val="C8513C"/>
          <w:sz w:val="24"/>
        </w:rPr>
        <w:t xml:space="preserve">n spletnega nasilja, pereča so dolgotrajna rejni- štva in številne težave, ki so posledica ločitev staršev. </w:t>
      </w:r>
      <w:r>
        <w:rPr>
          <w:sz w:val="24"/>
        </w:rPr>
        <w:t xml:space="preserve">Izpostavljamo, da je </w:t>
      </w:r>
      <w:r>
        <w:rPr>
          <w:spacing w:val="-2"/>
          <w:sz w:val="24"/>
        </w:rPr>
        <w:t>treba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še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krepiti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zavedanje,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b/>
          <w:spacing w:val="-2"/>
          <w:sz w:val="24"/>
        </w:rPr>
        <w:t>Evropska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konvencija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uresničevanju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otrokovih </w:t>
      </w:r>
      <w:r>
        <w:rPr>
          <w:b/>
          <w:sz w:val="24"/>
        </w:rPr>
        <w:t>pravic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iz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leta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1996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opredeljuje</w:t>
      </w:r>
      <w:r>
        <w:rPr>
          <w:spacing w:val="-9"/>
          <w:sz w:val="24"/>
        </w:rPr>
        <w:t xml:space="preserve"> </w:t>
      </w:r>
      <w:r>
        <w:rPr>
          <w:sz w:val="24"/>
        </w:rPr>
        <w:t>tudi</w:t>
      </w:r>
      <w:r>
        <w:rPr>
          <w:spacing w:val="-9"/>
          <w:sz w:val="24"/>
        </w:rPr>
        <w:t xml:space="preserve"> </w:t>
      </w:r>
      <w:r>
        <w:rPr>
          <w:sz w:val="24"/>
        </w:rPr>
        <w:t>minimalno</w:t>
      </w:r>
      <w:r>
        <w:rPr>
          <w:spacing w:val="-9"/>
          <w:sz w:val="24"/>
        </w:rPr>
        <w:t xml:space="preserve"> </w:t>
      </w:r>
      <w:r>
        <w:rPr>
          <w:sz w:val="24"/>
        </w:rPr>
        <w:t>procesno</w:t>
      </w:r>
      <w:r>
        <w:rPr>
          <w:spacing w:val="-9"/>
          <w:sz w:val="24"/>
        </w:rPr>
        <w:t xml:space="preserve"> </w:t>
      </w:r>
      <w:r>
        <w:rPr>
          <w:sz w:val="24"/>
        </w:rPr>
        <w:t>varstvo</w:t>
      </w:r>
      <w:r>
        <w:rPr>
          <w:spacing w:val="-9"/>
          <w:sz w:val="24"/>
        </w:rPr>
        <w:t xml:space="preserve"> </w:t>
      </w:r>
      <w:r>
        <w:rPr>
          <w:sz w:val="24"/>
        </w:rPr>
        <w:t>otrok,</w:t>
      </w:r>
      <w:r>
        <w:rPr>
          <w:spacing w:val="-9"/>
          <w:sz w:val="24"/>
        </w:rPr>
        <w:t xml:space="preserve"> </w:t>
      </w:r>
      <w:r>
        <w:rPr>
          <w:sz w:val="24"/>
        </w:rPr>
        <w:t>ob</w:t>
      </w:r>
      <w:r>
        <w:rPr>
          <w:spacing w:val="-9"/>
          <w:sz w:val="24"/>
        </w:rPr>
        <w:t xml:space="preserve"> </w:t>
      </w:r>
      <w:r>
        <w:rPr>
          <w:sz w:val="24"/>
        </w:rPr>
        <w:t>tem pa države spodbuja k še dodatnim procesnim pravicam otrok, kot so pravi-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ca zaprositi za zaupnika, pravica do posebnega zastopnika in pravica do pri- znanja nekaterih ali vseh pravic stranke v postopku. </w:t>
      </w:r>
      <w:r>
        <w:rPr>
          <w:b/>
          <w:color w:val="4B7639"/>
          <w:sz w:val="24"/>
        </w:rPr>
        <w:t xml:space="preserve">Pozdravljamo napredek </w:t>
      </w:r>
      <w:r>
        <w:rPr>
          <w:b/>
          <w:color w:val="4B7639"/>
          <w:sz w:val="24"/>
        </w:rPr>
        <w:t xml:space="preserve">glede vzpostavljanja hiše za otroke, saj je bil marca 2021 sprejet </w:t>
      </w:r>
      <w:r>
        <w:rPr>
          <w:b/>
          <w:sz w:val="24"/>
        </w:rPr>
        <w:t>Zakon o zaščiti otrok v kazenskem postopku in njihovi celostni obravnavi v hiši za otroke</w:t>
      </w:r>
      <w:r>
        <w:rPr>
          <w:sz w:val="24"/>
        </w:rPr>
        <w:t>,</w:t>
      </w:r>
      <w:r>
        <w:rPr>
          <w:spacing w:val="14"/>
          <w:sz w:val="24"/>
        </w:rPr>
        <w:t xml:space="preserve"> </w:t>
      </w:r>
      <w:r>
        <w:rPr>
          <w:sz w:val="24"/>
        </w:rPr>
        <w:t>katerega</w:t>
      </w:r>
      <w:r>
        <w:rPr>
          <w:spacing w:val="14"/>
          <w:sz w:val="24"/>
        </w:rPr>
        <w:t xml:space="preserve"> </w:t>
      </w:r>
      <w:r>
        <w:rPr>
          <w:sz w:val="24"/>
        </w:rPr>
        <w:t>pripravo</w:t>
      </w:r>
      <w:r>
        <w:rPr>
          <w:spacing w:val="14"/>
          <w:sz w:val="24"/>
        </w:rPr>
        <w:t xml:space="preserve"> </w:t>
      </w:r>
      <w:r>
        <w:rPr>
          <w:sz w:val="24"/>
        </w:rPr>
        <w:t>in</w:t>
      </w:r>
      <w:r>
        <w:rPr>
          <w:spacing w:val="15"/>
          <w:sz w:val="24"/>
        </w:rPr>
        <w:t xml:space="preserve"> </w:t>
      </w:r>
      <w:r>
        <w:rPr>
          <w:sz w:val="24"/>
        </w:rPr>
        <w:t>sprejem</w:t>
      </w:r>
      <w:r>
        <w:rPr>
          <w:spacing w:val="14"/>
          <w:sz w:val="24"/>
        </w:rPr>
        <w:t xml:space="preserve"> </w:t>
      </w:r>
      <w:r>
        <w:rPr>
          <w:sz w:val="24"/>
        </w:rPr>
        <w:t>je</w:t>
      </w:r>
      <w:r>
        <w:rPr>
          <w:spacing w:val="14"/>
          <w:sz w:val="24"/>
        </w:rPr>
        <w:t xml:space="preserve"> </w:t>
      </w:r>
      <w:r>
        <w:rPr>
          <w:sz w:val="24"/>
        </w:rPr>
        <w:t>Varuh</w:t>
      </w:r>
      <w:r>
        <w:rPr>
          <w:spacing w:val="14"/>
          <w:sz w:val="24"/>
        </w:rPr>
        <w:t xml:space="preserve"> </w:t>
      </w:r>
      <w:r>
        <w:rPr>
          <w:sz w:val="24"/>
        </w:rPr>
        <w:t>ves</w:t>
      </w:r>
      <w:r>
        <w:rPr>
          <w:spacing w:val="15"/>
          <w:sz w:val="24"/>
        </w:rPr>
        <w:t xml:space="preserve"> </w:t>
      </w:r>
      <w:r>
        <w:rPr>
          <w:sz w:val="24"/>
        </w:rPr>
        <w:t>čas</w:t>
      </w:r>
      <w:r>
        <w:rPr>
          <w:spacing w:val="14"/>
          <w:sz w:val="24"/>
        </w:rPr>
        <w:t xml:space="preserve"> </w:t>
      </w:r>
      <w:r>
        <w:rPr>
          <w:sz w:val="24"/>
        </w:rPr>
        <w:t>podpiral.</w:t>
      </w:r>
      <w:r>
        <w:rPr>
          <w:spacing w:val="14"/>
          <w:sz w:val="24"/>
        </w:rPr>
        <w:t xml:space="preserve"> </w:t>
      </w:r>
      <w:r>
        <w:rPr>
          <w:sz w:val="24"/>
        </w:rPr>
        <w:t>Nujno</w:t>
      </w:r>
      <w:r>
        <w:rPr>
          <w:spacing w:val="14"/>
          <w:sz w:val="24"/>
        </w:rPr>
        <w:t xml:space="preserve"> </w:t>
      </w:r>
      <w:r>
        <w:rPr>
          <w:sz w:val="24"/>
        </w:rPr>
        <w:t>je,</w:t>
      </w:r>
      <w:r>
        <w:rPr>
          <w:spacing w:val="15"/>
          <w:sz w:val="24"/>
        </w:rPr>
        <w:t xml:space="preserve"> </w:t>
      </w:r>
      <w:r>
        <w:rPr>
          <w:spacing w:val="-5"/>
          <w:sz w:val="24"/>
        </w:rPr>
        <w:t>da</w:t>
      </w:r>
    </w:p>
    <w:p w:rsidR="008068E9" w:rsidRDefault="008068E9">
      <w:pPr>
        <w:spacing w:line="216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4"/>
        <w:rPr>
          <w:b w:val="0"/>
        </w:rPr>
      </w:pPr>
    </w:p>
    <w:p w:rsidR="008068E9" w:rsidRDefault="00EE5D2B">
      <w:pPr>
        <w:spacing w:line="218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2358955</wp:posOffset>
                </wp:positionV>
                <wp:extent cx="374015" cy="37655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B7FA22" id="Graphic 26" o:spid="_x0000_s1026" style="position:absolute;margin-left:502.25pt;margin-top:185.75pt;width:29.45pt;height:29.6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oK5lAIAAIwGAAAOAAAAZHJzL2Uyb0RvYy54bWysVdtu3CAQfa/Uf0C8N76tvbEVb9QmSlQp&#10;SiMlVZ9ZjNdWMVBg15u/74DN5qZIm6ovBjzHw5kzF5+d7weOdkybXooaJycxRkxQ2fRiU+OfD1df&#10;TjEyloiGcClYjR+Zweerz5/ORlWxVHaSN0wjcCJMNaoad9aqKooM7dhAzIlUTICxlXogFo56EzWa&#10;jOB94FEax0U0St0oLSkzBt5eTka88v7bllH7o20Ns4jXGLhZ/9T+uXbPaHVGqo0mquvpTIP8A4uB&#10;9AIuPbi6JJagre7fuBp6qqWRrT2hcohk2/aU+RggmiR+Fc19RxTzsYA4Rh1kMv/PLb3d3WnUNzVO&#10;C4wEGSBH17Mc8AbkGZWpAHWv7rQL0KgbSX8bMEQvLO5gZsy+1YPDQnho77V+PGjN9hZReJktF3GS&#10;Y0TBlC2LPM/dZRGpwsd0a+w1k94R2d0YO6WqCTvShR3di7DVkHCXau5TbTGCVGuMINXrKdWKWPed&#10;Y+e2aHxi0h2IOOsgd+xBepx1QWTL7DRJMAK6aVoWZTrTfcJx8Q4+WeR5sZzxARVW5b2nGQhQeu8f&#10;Q/sKBtWCu7BObpNFvChS7/Zo4BH35zF0NQhxBBR67rVigWJY31B9oW9AhfUNOlvmZekr9V0Znqn7&#10;MfQRTN6ri8CXcmnYVNmu4HyJH4oQGD8vcy5cPZZ5mvtZYiTvm6uec1eFRm/WF1yjHYHyXnxbFlk5&#10;V9QLmNLGXhLTTThvOhTe3LJTl7p+XcvmEbp/hH6vsfmzJZphxL8LmC9uVoaNDpt12GjLL6SfqL5B&#10;4M6H/S+iFXLX19hCk9/KML1IFdoXwnWACeu+FPLr1sq2d73tx8nEaD7AyPNyzePZzdTnZ496+oms&#10;/gIAAP//AwBQSwMEFAAGAAgAAAAhAGZvB1XfAAAADQEAAA8AAABkcnMvZG93bnJldi54bWxMj8FO&#10;wzAMhu9IvENkJG4s2Vq6qms6ARIgbmzAPWvcplqTVE22lrfHO7Gbf/nT78/ldrY9O+MYOu8kLBcC&#10;GLra6861Er6/Xh9yYCEqp1XvHUr4xQDb6vamVIX2k9vheR9bRiUuFEqCiXEoOA+1QavCwg/oaNf4&#10;0apIcWy5HtVE5bbnKyEyblXn6IJRA74YrI/7k5XQZO/t87ybxCf/yHFqVuZt/WOkvL+bnzbAIs7x&#10;H4aLPqlDRU4Hf3I6sJ6yEOkjsRKS9ZKGCyKyJAV2kJAmIgdelfz6i+oPAAD//wMAUEsBAi0AFAAG&#10;AAgAAAAhALaDOJL+AAAA4QEAABMAAAAAAAAAAAAAAAAAAAAAAFtDb250ZW50X1R5cGVzXS54bWxQ&#10;SwECLQAUAAYACAAAACEAOP0h/9YAAACUAQAACwAAAAAAAAAAAAAAAAAvAQAAX3JlbHMvLnJlbHNQ&#10;SwECLQAUAAYACAAAACEAGoKCuZQCAACMBgAADgAAAAAAAAAAAAAAAAAuAgAAZHJzL2Uyb0RvYy54&#10;bWxQSwECLQAUAAYACAAAACEAZm8HVd8AAAANAQAADwAAAAAAAAAAAAAAAADuBAAAZHJzL2Rvd25y&#10;ZXYueG1sUEsFBgAAAAAEAAQA8wAAAPoFAAAAAA==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6380730</wp:posOffset>
                </wp:positionH>
                <wp:positionV relativeFrom="paragraph">
                  <wp:posOffset>1895858</wp:posOffset>
                </wp:positionV>
                <wp:extent cx="333375" cy="333375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B6BC15" id="Graphic 27" o:spid="_x0000_s1026" style="position:absolute;margin-left:502.4pt;margin-top:149.3pt;width:26.25pt;height:26.2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cEwAIAAIwGAAAOAAAAZHJzL2Uyb0RvYy54bWysVV1v2yAUfZ+0/4B4X/0ZO4nqVFOqVpOq&#10;rlJb7ZlgHFvDhgGJ03+/C5i03VQ/TMuDfTGHw7mfubw69RwdmdKdGCqcXMQYsYGKuhv2FX5+uvmy&#10;xEgbMtSEi4FV+IVpfLX5/OlylGuWilbwmikEJINej7LCrTFyHUWatqwn+kJINsBmI1RPDCzVPqoV&#10;GYG951Eax0U0ClVLJSjTGr5e+028cfxNw6j53jSaGcQrDNqMeyr33NlntLkk670isu3oJIP8g4qe&#10;dANceqa6Joagg+r+ouo7qoQWjbmgoo9E03SUOR/AmyT+w5vHlkjmfIHgaHkOk/5/tPT++KBQV1c4&#10;LTEaSA85up3CAV8gPKPUa0A9ygdlHdTyTtCfGjaidzt2oSfMqVG9xYJ76ORi/XKONTsZROFjBr9y&#10;gRGFrcm2nGQdDtODNrdMOCJyvNPGp6oOFmmDRU9DMBUk3Kaau1QbjCDVCiNI9c6nWhJjz1l11kTj&#10;+XbUnk2724sjexIOZ6wTabHMC9Br5aZlniWWD+S+4vjwFg+g1SJ1+LQoV3k+4QMqvKVnz+JkCQkA&#10;9qQE0xUmsAdUeHs0xCtJE4cuyjQv5qmLxbLMHXieNSnSVe5ZkzhdZdksbZGtlt49MFyhfCg3T3Jo&#10;PXCtyJJ4XmwSZ/nCiwU5eTqv2LOm3kGfjhCo8PYB81FyufOhmwNDAsp4ok5XRTGv+KO6CAIoF5r5&#10;62zBuZo5FyGE7G2Z88HWI5TNws0SLXhX33Sc2yrUar/bcoWOBMp7u1wk2XbKzzuYVNpcE916nNs6&#10;p3FqWd+ltl93on6B7h+h3yusfx2IYhjxbwPMFzsrg6GCsQuGMnwr3ER1DQJ3Pp1+ECWRvb7CBpr8&#10;XoTpRdahfcFdC/BYe3IQXw9GNJ3tbTdOvKJpASPPhWsaz3amvl071OufyOY3AAAA//8DAFBLAwQU&#10;AAYACAAAACEAxpKck+UAAAANAQAADwAAAGRycy9kb3ducmV2LnhtbEyPzU7DMBCE70i8g7VIXFBr&#10;p3+kIU4FSBWqoBK0HODmxtskEK8j223D2+Oe4Dia0cw3+aI3LTui840lCclQAEMqrW6okvC+XQ5S&#10;YD4o0qq1hBJ+0MOiuLzIVabtid7wuAkViyXkMyWhDqHLOPdljUb5oe2Qore3zqgQpau4duoUy03L&#10;R0LMuFENxYVadfhYY/m9ORgJ8/2X80/bh2c1uVm9fpardPmxfpHy+qq/vwMWsA9/YTjjR3QoItPO&#10;Hkh71kYtxCSyBwmjeToDdo6I6e0Y2E7CeJokwIuc/39R/AIAAP//AwBQSwECLQAUAAYACAAAACEA&#10;toM4kv4AAADhAQAAEwAAAAAAAAAAAAAAAAAAAAAAW0NvbnRlbnRfVHlwZXNdLnhtbFBLAQItABQA&#10;BgAIAAAAIQA4/SH/1gAAAJQBAAALAAAAAAAAAAAAAAAAAC8BAABfcmVscy8ucmVsc1BLAQItABQA&#10;BgAIAAAAIQATpNcEwAIAAIwGAAAOAAAAAAAAAAAAAAAAAC4CAABkcnMvZTJvRG9jLnhtbFBLAQIt&#10;ABQABgAIAAAAIQDGkpyT5QAAAA0BAAAPAAAAAAAAAAAAAAAAABoFAABkcnMvZG93bnJldi54bWxQ&#10;SwUGAAAAAAQABADzAAAALAYAAAAA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-680275</wp:posOffset>
                </wp:positionV>
                <wp:extent cx="450215" cy="1782445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466D93" id="Graphic 28" o:spid="_x0000_s1026" style="position:absolute;margin-left:559.85pt;margin-top:-53.55pt;width:35.45pt;height:140.3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YvN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AV2&#10;SrEWe/Qw0oEnSE+nbY6oV/1ifIFWPwL/YdGR/ObxGzti+sq0HovlkT5wfTpzLXpHOB5my3QxX1LC&#10;0TW/ul5k2dK/lrA83uYH6x4EhEjs+Gjd0KsyWqyOFu9VNA123Pdahl47SrDXhhLs9W7otWbO3/Pp&#10;eZN0l1TqSybe3cJRbCEAnS8jy27wR0msBVO9QKSaQlFpE1T0xa8O4QaMLz1Ngw4xXkTE74CcPPyX&#10;8LdxuQQrBpZ98YHuMyH4/pRyC7Ip7xspPQPW7HcbaciRIbcfv1xtbrKxWxNYEMSgAa+GHZQn1FaH&#10;aiqo/XlgRlAivypUr5/EaJho7KJhnNxAmNdAvrFu239nRhONZkEdSugJ4mywPGoD8/eAAetvKvh8&#10;cFA1XjghtyGjcYMDFeofh99P7HQfUJe/qPUvAAAA//8DAFBLAwQUAAYACAAAACEAD9isguEAAAAO&#10;AQAADwAAAGRycy9kb3ducmV2LnhtbEyPwU7DMAyG70i8Q2QkbluSIbWsNJ0AMXFBkygIrmlj2kLj&#10;lCbbwtuTneDmX/70+3O5iXZkB5z94EiBXApgSK0zA3UKXl+2i2tgPmgyenSECn7Qw6Y6Pyt1YdyR&#10;nvFQh46lEvKFVtCHMBWc+7ZHq/3STUhp9+Fmq0OKc8fNrI+p3I58JUTGrR4oXej1hPc9tl/13iqI&#10;q7y+e/ukd759jM0Tf9gJ971T6vIi3t4ACxjDHwwn/aQOVXJq3J6MZ2PKUq7zxCpYSJFLYCdGrkUG&#10;rElTfpUBr0r+/43qFwAA//8DAFBLAQItABQABgAIAAAAIQC2gziS/gAAAOEBAAATAAAAAAAAAAAA&#10;AAAAAAAAAABbQ29udGVudF9UeXBlc10ueG1sUEsBAi0AFAAGAAgAAAAhADj9If/WAAAAlAEAAAsA&#10;AAAAAAAAAAAAAAAALwEAAF9yZWxzLy5yZWxzUEsBAi0AFAAGAAgAAAAhAGD1i808AgAA6gQAAA4A&#10;AAAAAAAAAAAAAAAALgIAAGRycy9lMm9Eb2MueG1sUEsBAi0AFAAGAAgAAAAhAA/YrILhAAAADgEA&#10;AA8AAAAAAAAAAAAAAAAAlgQAAGRycy9kb3ducmV2LnhtbFBLBQYAAAAABAAEAPMAAACk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-12928</wp:posOffset>
                </wp:positionV>
                <wp:extent cx="139700" cy="447675"/>
                <wp:effectExtent l="0" t="0" r="0" b="0"/>
                <wp:wrapNone/>
                <wp:docPr id="29" name="Text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9" o:spid="_x0000_s1031" type="#_x0000_t202" style="position:absolute;left:0;text-align:left;margin-left:572.2pt;margin-top:-1pt;width:11pt;height:35.2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e8swEAAFYDAAAOAAAAZHJzL2Uyb0RvYy54bWysU9tu2zAMfR/QfxD03sjNumY14hRriw0D&#10;inVAuw+QZSkWZomaqMTO349SbsX2NuyFpsSjQx6SXt5NbmBbHdGCb/jVrOJMewWd9euG/3j9fPmR&#10;M0zSd3IArxu+08jvVhfvlmOo9Rx6GDodGZF4rMfQ8D6lUAuBqtdO4gyC9hQ0EJ1MdIxr0UU5Ersb&#10;xLyqbsQIsQsRlEak28d9kK8KvzFapWdjUCc2NJxqS8XGYttsxWop63WUobfqUIb8hyqctJ6Snqge&#10;ZZJsE+1fVM6qCAgmzRQ4AcZYpYsGUnNV/aHmpZdBFy3UHAynNuH/o1Xftt8js13D57eceeloRq96&#10;Si1MjG6oPWPAmlAvgXBpuoeJxlykYngC9RMJIt5g9g+Q0Lkdk4kuf0koo4c0gd2p65SFqcz2/nZR&#10;UURR6Pp6cbP4kNOK8+MQMX3R4Fh2Gh5pqKUAuX3CtIceIYda9ulzVWlqpyKvkOabFrodSaGdJa5s&#10;5wtKPtIKNBx/bWTUnA1fPfU478vRiUenPToxDQ9QtioL9PBpk8DYUs85zaEeGl5RdFi0vB1vzwV1&#10;/h1WvwEAAP//AwBQSwMEFAAGAAgAAAAhAMY5pObfAAAACwEAAA8AAABkcnMvZG93bnJldi54bWxM&#10;j0FPg0AQhe9N/A+bMfHWLlRKEFmaRqPpjVh78LhlR0DZWcIuLf57pyc9vjdf3rxXbGfbizOOvnOk&#10;IF5FIJBqZzpqFBzfX5YZCB80Gd07QgU/6GFb3iwKnRt3oTc8H0IjOIR8rhW0IQy5lL5u0Wq/cgMS&#10;3z7daHVgOTbSjPrC4baX6yhKpdUd8YdWD/jUYv19mKyC6fi6e7Bfz8k+q+5JmmZfTdWHUne38+4R&#10;RMA5/MFwrc/VoeROJzeR8aJnHSdJwqyC5ZpHXYk4Tdk5KUizDciykP83lL8AAAD//wMAUEsBAi0A&#10;FAAGAAgAAAAhALaDOJL+AAAA4QEAABMAAAAAAAAAAAAAAAAAAAAAAFtDb250ZW50X1R5cGVzXS54&#10;bWxQSwECLQAUAAYACAAAACEAOP0h/9YAAACUAQAACwAAAAAAAAAAAAAAAAAvAQAAX3JlbHMvLnJl&#10;bHNQSwECLQAUAAYACAAAACEAS8qXvLMBAABWAwAADgAAAAAAAAAAAAAAAAAuAgAAZHJzL2Uyb0Rv&#10;Yy54bWxQSwECLQAUAAYACAAAACEAxjmk5t8AAAALAQAADwAAAAAAAAAAAAAAAAAN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 xml:space="preserve">slovenski barnahus čim prej začne delovati, </w:t>
      </w:r>
      <w:r>
        <w:rPr>
          <w:b/>
          <w:sz w:val="24"/>
        </w:rPr>
        <w:t>od pristojnih tožilcev in sodišč pa Varuh pričakuje, da bodo zakon, ki preprečuje sekundarno viktimizacijo otrok žrtev spolnih in drugih najhujših kaznivih dejanj, čim prej začeli upo- rabljati.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Zaznavamo</w:t>
      </w:r>
      <w:r>
        <w:rPr>
          <w:spacing w:val="-14"/>
          <w:sz w:val="24"/>
        </w:rPr>
        <w:t xml:space="preserve"> </w:t>
      </w:r>
      <w:r>
        <w:rPr>
          <w:sz w:val="24"/>
        </w:rPr>
        <w:t>tudi</w:t>
      </w:r>
      <w:r>
        <w:rPr>
          <w:spacing w:val="-14"/>
          <w:sz w:val="24"/>
        </w:rPr>
        <w:t xml:space="preserve"> </w:t>
      </w:r>
      <w:r>
        <w:rPr>
          <w:sz w:val="24"/>
        </w:rPr>
        <w:t>vse</w:t>
      </w:r>
      <w:r>
        <w:rPr>
          <w:spacing w:val="-14"/>
          <w:sz w:val="24"/>
        </w:rPr>
        <w:t xml:space="preserve"> </w:t>
      </w:r>
      <w:r>
        <w:rPr>
          <w:sz w:val="24"/>
        </w:rPr>
        <w:t>več</w:t>
      </w:r>
      <w:r>
        <w:rPr>
          <w:spacing w:val="-14"/>
          <w:sz w:val="24"/>
        </w:rPr>
        <w:t xml:space="preserve"> </w:t>
      </w:r>
      <w:r>
        <w:rPr>
          <w:sz w:val="24"/>
        </w:rPr>
        <w:t>verbalnega</w:t>
      </w:r>
      <w:r>
        <w:rPr>
          <w:spacing w:val="-14"/>
          <w:sz w:val="24"/>
        </w:rPr>
        <w:t xml:space="preserve"> </w:t>
      </w:r>
      <w:r>
        <w:rPr>
          <w:sz w:val="24"/>
        </w:rPr>
        <w:t>nasilja</w:t>
      </w:r>
      <w:r>
        <w:rPr>
          <w:spacing w:val="-14"/>
          <w:sz w:val="24"/>
        </w:rPr>
        <w:t xml:space="preserve"> </w:t>
      </w:r>
      <w:r>
        <w:rPr>
          <w:sz w:val="24"/>
        </w:rPr>
        <w:t>nad</w:t>
      </w:r>
      <w:r>
        <w:rPr>
          <w:spacing w:val="-14"/>
          <w:sz w:val="24"/>
        </w:rPr>
        <w:t xml:space="preserve"> </w:t>
      </w:r>
      <w:r>
        <w:rPr>
          <w:sz w:val="24"/>
        </w:rPr>
        <w:t>otroki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apeliramo</w:t>
      </w:r>
      <w:r>
        <w:rPr>
          <w:spacing w:val="-14"/>
          <w:sz w:val="24"/>
        </w:rPr>
        <w:t xml:space="preserve"> </w:t>
      </w:r>
      <w:r>
        <w:rPr>
          <w:sz w:val="24"/>
        </w:rPr>
        <w:t>na pristojne</w:t>
      </w:r>
      <w:r>
        <w:rPr>
          <w:spacing w:val="-3"/>
          <w:sz w:val="24"/>
        </w:rPr>
        <w:t xml:space="preserve"> </w:t>
      </w:r>
      <w:r>
        <w:rPr>
          <w:sz w:val="24"/>
        </w:rPr>
        <w:t>organe,</w:t>
      </w:r>
      <w:r>
        <w:rPr>
          <w:spacing w:val="-3"/>
          <w:sz w:val="24"/>
        </w:rPr>
        <w:t xml:space="preserve"> </w:t>
      </w:r>
      <w:r>
        <w:rPr>
          <w:sz w:val="24"/>
        </w:rPr>
        <w:t>kot</w:t>
      </w:r>
      <w:r>
        <w:rPr>
          <w:spacing w:val="-3"/>
          <w:sz w:val="24"/>
        </w:rPr>
        <w:t xml:space="preserve"> </w:t>
      </w:r>
      <w:r>
        <w:rPr>
          <w:sz w:val="24"/>
        </w:rPr>
        <w:t>so</w:t>
      </w:r>
      <w:r>
        <w:rPr>
          <w:spacing w:val="-3"/>
          <w:sz w:val="24"/>
        </w:rPr>
        <w:t xml:space="preserve"> </w:t>
      </w:r>
      <w:r>
        <w:rPr>
          <w:sz w:val="24"/>
        </w:rPr>
        <w:t>centri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socialno</w:t>
      </w:r>
      <w:r>
        <w:rPr>
          <w:spacing w:val="-3"/>
          <w:sz w:val="24"/>
        </w:rPr>
        <w:t xml:space="preserve"> </w:t>
      </w:r>
      <w:r>
        <w:rPr>
          <w:sz w:val="24"/>
        </w:rPr>
        <w:t>delo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policija,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pravočasno</w:t>
      </w:r>
      <w:r>
        <w:rPr>
          <w:spacing w:val="-3"/>
          <w:sz w:val="24"/>
        </w:rPr>
        <w:t xml:space="preserve"> </w:t>
      </w:r>
      <w:r>
        <w:rPr>
          <w:sz w:val="24"/>
        </w:rPr>
        <w:t>rea- girajo in ustrezno ukrepajo. Varuh opozarja tudi na pomen hitrega odločanja v vseh zadevah, v katerih so u</w:t>
      </w:r>
      <w:r>
        <w:rPr>
          <w:sz w:val="24"/>
        </w:rPr>
        <w:t>deleženi otroci, pri tem še posebej opozarjamo na ravnanje centrov za socialno delo, ki morajo delovati posebej skrbno. Za- vedati se moramo, da je otroke treba slišati in ustrezno nagovoriti. O njihovih značilnih</w:t>
      </w:r>
      <w:r>
        <w:rPr>
          <w:spacing w:val="-7"/>
          <w:sz w:val="24"/>
        </w:rPr>
        <w:t xml:space="preserve"> </w:t>
      </w:r>
      <w:r>
        <w:rPr>
          <w:sz w:val="24"/>
        </w:rPr>
        <w:t>potrebah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>zagotavljanju</w:t>
      </w:r>
      <w:r>
        <w:rPr>
          <w:spacing w:val="-7"/>
          <w:sz w:val="24"/>
        </w:rPr>
        <w:t xml:space="preserve"> </w:t>
      </w:r>
      <w:r>
        <w:rPr>
          <w:sz w:val="24"/>
        </w:rPr>
        <w:t>največjih</w:t>
      </w:r>
      <w:r>
        <w:rPr>
          <w:spacing w:val="-7"/>
          <w:sz w:val="24"/>
        </w:rPr>
        <w:t xml:space="preserve"> </w:t>
      </w:r>
      <w:r>
        <w:rPr>
          <w:sz w:val="24"/>
        </w:rPr>
        <w:t>korist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otroka</w:t>
      </w:r>
      <w:r>
        <w:rPr>
          <w:spacing w:val="-7"/>
          <w:sz w:val="24"/>
        </w:rPr>
        <w:t xml:space="preserve"> </w:t>
      </w:r>
      <w:r>
        <w:rPr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z w:val="24"/>
        </w:rPr>
        <w:t>treba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ozaveščati relevantne ustanove, tudi šole. </w:t>
      </w:r>
      <w:r>
        <w:rPr>
          <w:b/>
          <w:sz w:val="24"/>
        </w:rPr>
        <w:t xml:space="preserve">Zaskrbljen sem zaradi slabega uresničeva- nja preteklih priporočil, ki se nanašajo na pravice otrok. </w:t>
      </w:r>
      <w:r>
        <w:rPr>
          <w:b/>
          <w:color w:val="C8513C"/>
          <w:sz w:val="24"/>
        </w:rPr>
        <w:t>Tako na primer še ni sprejeta ustrezna zakonska ureditev, ki bi urejala pregled šolskih torb i</w:t>
      </w:r>
      <w:r>
        <w:rPr>
          <w:b/>
          <w:color w:val="C8513C"/>
          <w:sz w:val="24"/>
        </w:rPr>
        <w:t xml:space="preserve">n preizkus prisotnosti drog ali alkohola v šolah. </w:t>
      </w:r>
      <w:r>
        <w:rPr>
          <w:b/>
          <w:color w:val="4B7639"/>
          <w:sz w:val="24"/>
        </w:rPr>
        <w:t>Sem pa zadovoljen, da je bi- lo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spremembo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Zakona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zdravstvenem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varstvu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zavarovanju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uresničeno naše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priporočilo,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da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se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na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18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let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dvigne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starostna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meja,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do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katere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se</w:t>
      </w:r>
      <w:r>
        <w:rPr>
          <w:b/>
          <w:color w:val="4B7639"/>
          <w:spacing w:val="-4"/>
          <w:sz w:val="24"/>
        </w:rPr>
        <w:t xml:space="preserve"> </w:t>
      </w:r>
      <w:r>
        <w:rPr>
          <w:b/>
          <w:color w:val="4B7639"/>
          <w:sz w:val="24"/>
        </w:rPr>
        <w:t>enemu od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staršev,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ki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sobiva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z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otrokom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v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bolnišnici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ali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zdravilišču,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zagotovi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pravico do denarnega nadomestila za čas začasnega zadržanja od dela.</w:t>
      </w:r>
    </w:p>
    <w:p w:rsidR="008068E9" w:rsidRDefault="00EE5D2B">
      <w:pPr>
        <w:spacing w:before="317" w:line="216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6351916</wp:posOffset>
                </wp:positionH>
                <wp:positionV relativeFrom="paragraph">
                  <wp:posOffset>1506730</wp:posOffset>
                </wp:positionV>
                <wp:extent cx="415290" cy="36830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5889"/>
                              </a:moveTo>
                              <a:lnTo>
                                <a:pt x="75158" y="110731"/>
                              </a:lnTo>
                              <a:lnTo>
                                <a:pt x="184086" y="0"/>
                              </a:lnTo>
                              <a:lnTo>
                                <a:pt x="252666" y="66205"/>
                              </a:lnTo>
                              <a:lnTo>
                                <a:pt x="179857" y="131648"/>
                              </a:lnTo>
                              <a:lnTo>
                                <a:pt x="414909" y="131648"/>
                              </a:lnTo>
                              <a:lnTo>
                                <a:pt x="414909" y="225247"/>
                              </a:lnTo>
                              <a:lnTo>
                                <a:pt x="174256" y="225247"/>
                              </a:lnTo>
                              <a:lnTo>
                                <a:pt x="253377" y="296532"/>
                              </a:lnTo>
                              <a:lnTo>
                                <a:pt x="182130" y="368020"/>
                              </a:lnTo>
                              <a:lnTo>
                                <a:pt x="66484" y="252387"/>
                              </a:lnTo>
                              <a:lnTo>
                                <a:pt x="0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FF6F9B" id="Graphic 30" o:spid="_x0000_s1026" style="position:absolute;margin-left:500.15pt;margin-top:118.65pt;width:32.7pt;height:29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MErAIAAF4GAAAOAAAAZHJzL2Uyb0RvYy54bWysVdtu2zAMfR+wfxD0vvp+SVCnGNq1GFB0&#10;Bdphz4osx8ZkS5OUS/9+lGQl7QYEQ7EXhzKPqUPykLm8Oowc7ZjSg5ganFzEGLGJinaYNg3+/nz7&#10;qcZIGzK1hIuJNfiFaXy1+vjhci+XLBW94C1TCIJMermXDe6Nkcso0rRnI9EXQrIJnJ1QIzFwVJuo&#10;VWQP0UcepXFcRnuhWqkEZVrD2xvvxCsXv+sYNd+6TjODeIOBm3FP5Z5r+4xWl2S5UUT2A51pkHew&#10;GMkwwaXHUDfEELRVw1+hxoEqoUVnLqgYI9F1A2UuB8gmif/I5qknkrlcoDhaHsuk/19Y+rB7VGho&#10;G5xBeSYyQo/u5nLAGyjPXuoloJ7ko7IJankv6E8NjuiNxx70jDl0arRYSA8dXK1fjrVmB4MovMyT&#10;Il3AlRRcWVlnsbssIsvwMd1qc8eEC0R299r4VrXBIn2w6GEKpoKG21Zz12qDEbRaYQStXvtWS2Ls&#10;d5adNdH+xKQ/ErHeUezYs3A4c0oiqYu6XthQwPQE4dNraFUkBcgeEkuSuMqSGR5A4Ve6uEmdx3Xp&#10;0KECARB+PTAt0rL0wLJM4+J81GpRF5XnkCVlXp9F50m+iBfvQKdAKq/Oxk6qPC087X9Ap0WWVZ53&#10;uiiLLD0fu04TK1svoTg9X8ASypA7MLDO6vO0fdQ37Q7toFxo5hVgJeSkcJQVyOK1cPlkFVZmRey2&#10;gxZ8aG8Hzq2utNqsr7lCOwKCzb5U14t8zvYNTCptbojuPc65jkWZh9DPnZ3AtWhfYJ73MMEN1r+2&#10;RDGM+NcJNgZkZIKhgrEOhjL8Wrgd6SQPdz4ffhAlkb2+wQbG9kGEfUSWYSAhXQvwWPvlJD5vjegG&#10;O61uQXhG8wGWmCvXvHDtlnx9dqjT38LqNwAAAP//AwBQSwMEFAAGAAgAAAAhAEp0kX3fAAAADQEA&#10;AA8AAABkcnMvZG93bnJldi54bWxMj0FPwzAMhe9I/IfISNxYQqtuozSdJiQOHNkqELesCW1F4lR1&#10;tnX/Hu8ENz/76fl71WYOXpzcRENEDY8LBcJhG+2AnYZm//qwBkHJoDU+otNwcQSb+vamMqWNZ3x3&#10;p13qBIcglUZDn9JYSklt74KhRRwd8u07TsEkllMn7WTOHB68zJRaymAG5A+9Gd1L79qf3TFooKx5&#10;azzO6/1l+ghfxZbMZ0Za39/N22cQyc3pzwxXfEaHmpkO8YiWhGetlMrZqyHLVzxcLWpZrEAcePVU&#10;5CDrSv5vUf8CAAD//wMAUEsBAi0AFAAGAAgAAAAhALaDOJL+AAAA4QEAABMAAAAAAAAAAAAAAAAA&#10;AAAAAFtDb250ZW50X1R5cGVzXS54bWxQSwECLQAUAAYACAAAACEAOP0h/9YAAACUAQAACwAAAAAA&#10;AAAAAAAAAAAvAQAAX3JlbHMvLnJlbHNQSwECLQAUAAYACAAAACEAYBSTBKwCAABeBgAADgAAAAAA&#10;AAAAAAAAAAAuAgAAZHJzL2Uyb0RvYy54bWxQSwECLQAUAAYACAAAACEASnSRfd8AAAANAQAADwAA&#10;AAAAAAAAAAAAAAAGBQAAZHJzL2Rvd25yZXYueG1sUEsFBgAAAAAEAAQA8wAAABIGAAAAAA==&#10;" path="m,185889l75158,110731,184086,r68580,66205l179857,131648r235052,l414909,225247r-240653,l253377,296532r-71247,71488l66484,252387,,185889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6380730</wp:posOffset>
                </wp:positionH>
                <wp:positionV relativeFrom="paragraph">
                  <wp:posOffset>579009</wp:posOffset>
                </wp:positionV>
                <wp:extent cx="333375" cy="33337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9BA04D" id="Graphic 31" o:spid="_x0000_s1026" style="position:absolute;margin-left:502.4pt;margin-top:45.6pt;width:26.25pt;height:26.2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XFbuAIAAIwGAAAOAAAAZHJzL2Uyb0RvYy54bWysVU1P3DAQvVfqf7B8L/ncZBORRdUiUCVE&#10;kQD17HWcTVQndm3vB/++YzsJ0IocqnII48zL+M28mdnLq3PP0ZEp3YmhwtFFiBEbqKi7YV/h56eb&#10;L2uMtCFDTbgYWIVfmMZXm8+fLk+yZLFoBa+ZQhBk0OVJVrg1RpZBoGnLeqIvhGQDOBuhemLgqPZB&#10;rcgJovc8iMMwC05C1VIJyrSGt9feiTcuftMwar43jWYG8QoDN+Oeyj139hlsLkm5V0S2HR1pkH9g&#10;0ZNugEvnUNfEEHRQ3V+h+o4qoUVjLqjoA9E0HWUuB8gmCv/I5rElkrlcoDhazmXS/y8svT8+KNTV&#10;FU4ijAbSg0a3YzngDZTnJHUJqEf5oGyCWt4J+lODI3jnsQc9Ys6N6i0W0kNnV+uXudbsbBCFlwn8&#10;5SuMKLhG28Yk5fQxPWhzy4QLRI532nip6ski7WTR8zCZCgS3UnMntcEIpFYYgdQ7L7Ukxn5n2VkT&#10;nebbUTub1tuLI3sSDmdsEnG2TjPga+nGeeprA3RfcXx4iwdQsYodPs7yIk3t/YCfUNN/6aMnYbTO&#10;HTrKwygvFtFQrygGuYBLlsdptgiOs9U6Tx3YtfuHHKIsLlIfNQrjIkkWw2ZJsfbpgZEvQtMohdGz&#10;ZJMoXCYbhUm68mSBThovM/ZRxwSXyuur5LSzpVuOCgLk4Rg6LrJsmfFHfTHpS7nQzHOzDed6YG5C&#10;0OJtm/PB9iO0zcrtEi14V990nNsu1Gq/23KFjgTae7teRcl2LPo7mFTaXBPdepxzzdqMI+un1M7r&#10;TtQvMP0nmPcK618HohhG/NsA+8XuyslQk7GbDGX4VriN6gYE7nw6/yBKInt9hQ0M+b2Ythcpp/GF&#10;dC3AY+2Xg/h6MKLp7Gy7deIZjQdYea5c43q2O/Xt2aFef0Q2vwEAAP//AwBQSwMEFAAGAAgAAAAh&#10;ANFNrOnkAAAADAEAAA8AAABkcnMvZG93bnJldi54bWxMj8FOwkAQhu8mvsNmTLwY2AUqYO2WqAkx&#10;RE0UPOhtaJe22p1tdheob+9w0tv8mT/ffJMtetuKg/GhcaRhNFQgDBWubKjS8L5ZDuYgQkQqsXVk&#10;NPyYAIv8/CzDtHRHejOHdawEQyikqKGOsUulDEVtLIah6wzxbue8xcjRV7L0eGS4beVYqam02BBf&#10;qLEzD7Upvtd7q+Fm9+XD4+b+CZOr1etnsZovP16etb686O9uQUTTx78ynPRZHXJ22ro9lUG0nJVK&#10;2D0ybTQGcWqo69kExJanZDIDmWfy/xP5LwAAAP//AwBQSwECLQAUAAYACAAAACEAtoM4kv4AAADh&#10;AQAAEwAAAAAAAAAAAAAAAAAAAAAAW0NvbnRlbnRfVHlwZXNdLnhtbFBLAQItABQABgAIAAAAIQA4&#10;/SH/1gAAAJQBAAALAAAAAAAAAAAAAAAAAC8BAABfcmVscy8ucmVsc1BLAQItABQABgAIAAAAIQAm&#10;1XFbuAIAAIwGAAAOAAAAAAAAAAAAAAAAAC4CAABkcnMvZTJvRG9jLnhtbFBLAQItABQABgAIAAAA&#10;IQDRTazp5AAAAAwBAAAPAAAAAAAAAAAAAAAAABIFAABkcnMvZG93bnJldi54bWxQSwUGAAAAAAQA&#10;BADzAAAAIwYAAAAA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color w:val="3E7C94"/>
          <w:sz w:val="24"/>
        </w:rPr>
        <w:t xml:space="preserve">Položaju otrok s posebnimi potrebami </w:t>
      </w:r>
      <w:r>
        <w:rPr>
          <w:sz w:val="24"/>
        </w:rPr>
        <w:t>namenjamo še posebno pozornost, saj se je treba zavedati, da v tem primeru lahko prihaja tudi do inte</w:t>
      </w:r>
      <w:r>
        <w:rPr>
          <w:sz w:val="24"/>
        </w:rPr>
        <w:t xml:space="preserve">rsekcijske </w:t>
      </w:r>
      <w:r>
        <w:rPr>
          <w:spacing w:val="-2"/>
          <w:sz w:val="24"/>
        </w:rPr>
        <w:t>diskriminacije.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Poudarjam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pomen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brezplačnega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prevoza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tako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za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učence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s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po- sebnimi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potrebami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kot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za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predšolske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otroke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s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posebnimi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potrebami</w:t>
      </w:r>
      <w:r>
        <w:rPr>
          <w:spacing w:val="-2"/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kar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tudi </w:t>
      </w:r>
      <w:r>
        <w:rPr>
          <w:b/>
          <w:color w:val="C8513C"/>
          <w:sz w:val="24"/>
        </w:rPr>
        <w:t xml:space="preserve">še vedno ni uresničeno, odgovornost pa drug na drugega prelagajo država, </w:t>
      </w:r>
      <w:r>
        <w:rPr>
          <w:b/>
          <w:color w:val="C8513C"/>
          <w:spacing w:val="-2"/>
          <w:sz w:val="24"/>
        </w:rPr>
        <w:t>občine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in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pacing w:val="-2"/>
          <w:sz w:val="24"/>
        </w:rPr>
        <w:t>šole.</w:t>
      </w:r>
      <w:r>
        <w:rPr>
          <w:b/>
          <w:color w:val="C8513C"/>
          <w:spacing w:val="-7"/>
          <w:sz w:val="24"/>
        </w:rPr>
        <w:t xml:space="preserve"> </w:t>
      </w:r>
      <w:r>
        <w:rPr>
          <w:spacing w:val="-2"/>
          <w:sz w:val="24"/>
        </w:rPr>
        <w:t>Letos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glede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pravic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otrok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posebnimi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potrebami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dajemo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več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no- vih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priporočil.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Med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drugim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predlagamo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spremembo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10.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člena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Zakona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usmer- janju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otrok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posebnimi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potrebami,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bo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vsem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otrokom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posebnimi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potrebami </w:t>
      </w:r>
      <w:r>
        <w:rPr>
          <w:sz w:val="24"/>
        </w:rPr>
        <w:t>omogočil</w:t>
      </w:r>
      <w:r>
        <w:rPr>
          <w:spacing w:val="-13"/>
          <w:sz w:val="24"/>
        </w:rPr>
        <w:t xml:space="preserve"> </w:t>
      </w:r>
      <w:r>
        <w:rPr>
          <w:sz w:val="24"/>
        </w:rPr>
        <w:t>stalnega</w:t>
      </w:r>
      <w:r>
        <w:rPr>
          <w:spacing w:val="-13"/>
          <w:sz w:val="24"/>
        </w:rPr>
        <w:t xml:space="preserve"> </w:t>
      </w:r>
      <w:r>
        <w:rPr>
          <w:sz w:val="24"/>
        </w:rPr>
        <w:t>spremljevalca.</w:t>
      </w:r>
      <w:r>
        <w:rPr>
          <w:spacing w:val="-13"/>
          <w:sz w:val="24"/>
        </w:rPr>
        <w:t xml:space="preserve"> </w:t>
      </w:r>
      <w:r>
        <w:rPr>
          <w:b/>
          <w:color w:val="3E7C94"/>
          <w:sz w:val="24"/>
        </w:rPr>
        <w:t>Še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vedno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neuresničeno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ostaja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lanskoletno priporočilo, naj MDDSZ uvede družinsko asistenco v družinah, ki skrbijo za otroke s posebnimi potrebami, mlajše od 18 let, s ciljem dodatnega zmanj- šanja institucionalizacije otrok s posebnimi potrebami in z namenom ure- sn</w:t>
      </w:r>
      <w:r>
        <w:rPr>
          <w:b/>
          <w:color w:val="3E7C94"/>
          <w:sz w:val="24"/>
        </w:rPr>
        <w:t>ičevanja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pravice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otrok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s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posebnimi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potrebami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do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družinskega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življenja.</w:t>
      </w:r>
      <w:r>
        <w:rPr>
          <w:b/>
          <w:color w:val="3E7C94"/>
          <w:spacing w:val="-6"/>
          <w:sz w:val="24"/>
        </w:rPr>
        <w:t xml:space="preserve"> </w:t>
      </w:r>
      <w:r>
        <w:rPr>
          <w:sz w:val="24"/>
        </w:rPr>
        <w:t xml:space="preserve">Iz enakega razloga smo </w:t>
      </w:r>
      <w:r>
        <w:rPr>
          <w:b/>
          <w:color w:val="3E7C94"/>
          <w:sz w:val="24"/>
        </w:rPr>
        <w:t xml:space="preserve">priporočili tudi, da se družinam, ki skrbijo za otroke s posebnimi potrebami, izgubljeni dohodek odmeri vsaj v znesku minimalne </w:t>
      </w:r>
      <w:r>
        <w:rPr>
          <w:b/>
          <w:color w:val="3E7C94"/>
          <w:spacing w:val="-2"/>
          <w:sz w:val="24"/>
        </w:rPr>
        <w:t>plače,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vendar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je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MDDSZ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odgovorilo,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da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bi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tak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ukrep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potreboval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>celovito</w:t>
      </w:r>
      <w:r>
        <w:rPr>
          <w:b/>
          <w:color w:val="3E7C94"/>
          <w:spacing w:val="-8"/>
          <w:sz w:val="24"/>
        </w:rPr>
        <w:t xml:space="preserve"> </w:t>
      </w:r>
      <w:r>
        <w:rPr>
          <w:b/>
          <w:color w:val="3E7C94"/>
          <w:spacing w:val="-2"/>
          <w:sz w:val="24"/>
        </w:rPr>
        <w:t xml:space="preserve">preu- </w:t>
      </w:r>
      <w:r>
        <w:rPr>
          <w:b/>
          <w:color w:val="3E7C94"/>
          <w:sz w:val="24"/>
        </w:rPr>
        <w:t>čitev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uskladitev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še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z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drugimi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resorji.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Obe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priporočili,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kot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tudi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druga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neure- sničena priporočila glede otrok s posebnimi potrebami, ponavljamo.</w:t>
      </w:r>
    </w:p>
    <w:p w:rsidR="008068E9" w:rsidRDefault="00EE5D2B">
      <w:pPr>
        <w:spacing w:before="299" w:line="211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6351916</wp:posOffset>
                </wp:positionH>
                <wp:positionV relativeFrom="paragraph">
                  <wp:posOffset>1008090</wp:posOffset>
                </wp:positionV>
                <wp:extent cx="415290" cy="3683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5889"/>
                              </a:moveTo>
                              <a:lnTo>
                                <a:pt x="75158" y="110731"/>
                              </a:lnTo>
                              <a:lnTo>
                                <a:pt x="184086" y="0"/>
                              </a:lnTo>
                              <a:lnTo>
                                <a:pt x="252666" y="66205"/>
                              </a:lnTo>
                              <a:lnTo>
                                <a:pt x="179857" y="131648"/>
                              </a:lnTo>
                              <a:lnTo>
                                <a:pt x="414909" y="131648"/>
                              </a:lnTo>
                              <a:lnTo>
                                <a:pt x="414909" y="225247"/>
                              </a:lnTo>
                              <a:lnTo>
                                <a:pt x="174256" y="225247"/>
                              </a:lnTo>
                              <a:lnTo>
                                <a:pt x="253377" y="296532"/>
                              </a:lnTo>
                              <a:lnTo>
                                <a:pt x="182130" y="368020"/>
                              </a:lnTo>
                              <a:lnTo>
                                <a:pt x="66484" y="252387"/>
                              </a:lnTo>
                              <a:lnTo>
                                <a:pt x="0" y="185889"/>
                              </a:lnTo>
                              <a:close/>
                            </a:path>
                          </a:pathLst>
                        </a:custGeom>
                        <a:ln w="6350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79B543" id="Graphic 32" o:spid="_x0000_s1026" style="position:absolute;margin-left:500.15pt;margin-top:79.4pt;width:32.7pt;height:29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ilsAIAAF4GAAAOAAAAZHJzL2Uyb0RvYy54bWysVdtu3CAQfa/Uf0C8N75fdhVvVCVNVClK&#10;IyVVn1mM11axocBe8vcdwOwmrbSqor7Y4DkMZ85cfHl1GDnaMaUHMTU4uYgxYhMV7TBtGvz9+fZT&#10;jZE2ZGoJFxNr8AvT+Gr18cPlXi5ZKnrBW6YQOJn0ci8b3Bsjl1Gkac9Goi+EZBMYO6FGYmCrNlGr&#10;yB68jzxK47iM9kK1UgnKtIavN96IV85/1zFqvnWdZgbxBgM3457KPdf2Ga0uyXKjiOwHOtMg72Ax&#10;kmGCS4+uboghaKuGv1yNA1VCi85cUDFGousGylwMEE0S/xHNU08kc7GAOFoeZdL/zy192D0qNLQN&#10;zlKMJjJCju5mOeALyLOXegmoJ/mobIBa3gv6U4MhemOxGz1jDp0aLRbCQwen9ctRa3YwiMLHPCnS&#10;BWSEgikr6yx2uYjIMhymW23umHCOyO5eG5+qNqxIH1b0MIWlgoTbVHOXaoMRpFphBKle+1RLYuw5&#10;y84u0f7EpD8SsdZR7NizcDhzCiKpi7peWFfA9ATh02toVSQFlD0EliRxlSUzPIDCWzq/SZ3HdenQ&#10;QYEACG8PTIu0LD2wLNO4OO+1WtRF5TlkSZnXZ9F5ki/ixTvQKZDKq7O+kypPC0/7H9BpkWWV550u&#10;ysJXIEgdpAjvoF2aZFBDvoTi9LyAJciQOzCwzurztL3XN+kOd1MuNPMVYEvIlcKxrIDr68Llk62w&#10;MitiNx204EN7O3Bu60qrzfqaK7QjULDZl+p6kc9KvoFJpc0N0b3HOdNR8LkJfd/ZDlyL9gX6eQ8d&#10;3GD9a0sUw4h/nWBi2OkXFios1mGhDL8Wbka6koc7nw8/iJLIXt9gA237IMI8IsvQkBCuBXisPTmJ&#10;z1sjusF2qxsQntG8gSHm5JoHrp2Sr/cOdfotrH4DAAD//wMAUEsDBBQABgAIAAAAIQAM5JE63gAA&#10;AA0BAAAPAAAAZHJzL2Rvd25yZXYueG1sTI89T8MwEIZ3JP6DdUhs1G5QQhTiVBUSAyNtBGK7xiaJ&#10;sM9R7Lbpv+c6wXav7tH7UW8W78TJznEMpGG9UiAsdcGM1Gto968PJYiYkAy6QFbDxUbYNLc3NVYm&#10;nOndnnapF2xCsUINQ0pTJWXsBusxrsJkiX/fYfaYWM69NDOe2dw7mSlVSI8jccKAk30ZbPezO3oN&#10;MWvfWkdLub/MH/4r30b8zKLW93fL9hlEskv6g+Fan6tDw50O4UgmCsdaKfXILF95ySOuiCryJxAH&#10;Ddm6KEE2tfy/ovkFAAD//wMAUEsBAi0AFAAGAAgAAAAhALaDOJL+AAAA4QEAABMAAAAAAAAAAAAA&#10;AAAAAAAAAFtDb250ZW50X1R5cGVzXS54bWxQSwECLQAUAAYACAAAACEAOP0h/9YAAACUAQAACwAA&#10;AAAAAAAAAAAAAAAvAQAAX3JlbHMvLnJlbHNQSwECLQAUAAYACAAAACEA4DbYpbACAABeBgAADgAA&#10;AAAAAAAAAAAAAAAuAgAAZHJzL2Uyb0RvYy54bWxQSwECLQAUAAYACAAAACEADOSROt4AAAANAQAA&#10;DwAAAAAAAAAAAAAAAAAKBQAAZHJzL2Rvd25yZXYueG1sUEsFBgAAAAAEAAQA8wAAABUGAAAAAA==&#10;" path="m,185889l75158,110731,184086,r68580,66205l179857,131648r235052,l414909,225247r-240653,l253377,296532r-71247,71488l66484,252387,,185889xe" filled="f" strokecolor="#3e7c94" strokeweight=".5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6380730</wp:posOffset>
                </wp:positionH>
                <wp:positionV relativeFrom="paragraph">
                  <wp:posOffset>333330</wp:posOffset>
                </wp:positionV>
                <wp:extent cx="333375" cy="333375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584B7" id="Graphic 33" o:spid="_x0000_s1026" style="position:absolute;margin-left:502.4pt;margin-top:26.25pt;width:26.25pt;height:26.2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jsvgIAAIwGAAAOAAAAZHJzL2Uyb0RvYy54bWysVV1v2yAUfZ+0/4B4X/0ZO4nqVFOqVpOq&#10;rlJb7ZlgHFvDhgGJ03+/C5i03VQ/TMuDfTGHw7mfubw69RwdmdKdGCqcXMQYsYGKuhv2FX5+uvmy&#10;xEgbMtSEi4FV+IVpfLX5/OlylGuWilbwmikEJINej7LCrTFyHUWatqwn+kJINsBmI1RPDCzVPqoV&#10;GYG951Eax0U0ClVLJSjTGr5e+028cfxNw6j53jSaGcQrDNqMeyr33NlntLkk670isu3oJIP8g4qe&#10;dANceqa6Joagg+r+ouo7qoQWjbmgoo9E03SUOR/AmyT+w5vHlkjmfIHgaHkOk/5/tPT++KBQV1c4&#10;yzAaSA85up3CAV8gPKPUa0A9ygdlHdTyTtCfGjaidzt2oSfMqVG9xYJ76ORi/XKONTsZROFjBr9y&#10;gRGFrcm2nGQdDtODNrdMOCJyvNPGp6oOFmmDRU9DMBUk3Kaau1QbjCDVCiNI9c6nWhJjz1l11kTj&#10;+XbUnk2724sjexIOZ6wTabHMC9Br5aZlniWWD+S+4vjwFg+g1SJ1+LQoV3k+4QMqvKVnz+JkWTp0&#10;UoLpChPYAyq8PRrilaSJQxdlmhfz1MViWeYOPM+aFOkq96xJnK589j/UUGSrpXcPjHJWQZ7k0HoQ&#10;uCJL4nmxSZzlCy8W5OTpvGLPmnoHfTpCoMLbB8xHyeXOh24ODAko44k6XRXFvOKP6iIIoFxo5q+z&#10;Bedq5lyEEN23Zc4HW49QNgs3S7TgXX3TcW6rUKv9bssVOhIo7+1ykWTbKejvYFJpc01063Fu65yb&#10;qWV9l9p+3Yn6Bbp/hH6vsP51IIphxL8NMF/srAyGCsYuGMrwrXAT1TUI3Pl0+kGURPb6Chto8nsR&#10;phdZh/YFdy3AY+3JQXw9GNF0trfdOPGKpgWMPBeuaTzbmfp27VCvfyKb3wAAAP//AwBQSwMEFAAG&#10;AAgAAAAhAAN8eVrjAAAADAEAAA8AAABkcnMvZG93bnJldi54bWxMj8FOwzAQRO9I/IO1SFxQa1Ma&#10;KCFOBUgVqgAJWg5w28bbJBCvo9htw9/X5UJvM5rR7Nts2ttGbKnztWMNl0MFgrhwpuZSw8dyNpiA&#10;8AHZYOOYNPySh2l+epJhatyO32m7CKWII+xT1FCF0KZS+qIii37oWuKYrV1nMUTbldJ0uIvjtpEj&#10;pa6lxZrjhQpbeqyo+FlsrIbb9Xfnn5YPzzi+mL99FfPJ7PP1Revzs/7+DkSgPvyX4YAf0SGPTCu3&#10;YeNFE71S48geNCSjBMShoZKbKxCrP6VA5pk8fiLfAwAA//8DAFBLAQItABQABgAIAAAAIQC2gziS&#10;/gAAAOEBAAATAAAAAAAAAAAAAAAAAAAAAABbQ29udGVudF9UeXBlc10ueG1sUEsBAi0AFAAGAAgA&#10;AAAhADj9If/WAAAAlAEAAAsAAAAAAAAAAAAAAAAALwEAAF9yZWxzLy5yZWxzUEsBAi0AFAAGAAgA&#10;AAAhAE+lKOy+AgAAjAYAAA4AAAAAAAAAAAAAAAAALgIAAGRycy9lMm9Eb2MueG1sUEsBAi0AFAAG&#10;AAgAAAAhAAN8eVrjAAAADAEAAA8AAAAAAAAAAAAAAAAAGAUAAGRycy9kb3ducmV2LnhtbFBLBQYA&#10;AAAABAAEAPMAAAAoBgAAAAA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 xml:space="preserve">Glede </w:t>
      </w:r>
      <w:r>
        <w:rPr>
          <w:b/>
          <w:color w:val="3E7C94"/>
          <w:sz w:val="24"/>
        </w:rPr>
        <w:t xml:space="preserve">položaja invalidov </w:t>
      </w:r>
      <w:r>
        <w:rPr>
          <w:sz w:val="24"/>
        </w:rPr>
        <w:t>so bili v letu 2021 sicer narejeni dol</w:t>
      </w:r>
      <w:r>
        <w:rPr>
          <w:sz w:val="24"/>
        </w:rPr>
        <w:t>očeni premiki, na</w:t>
      </w:r>
      <w:r>
        <w:rPr>
          <w:spacing w:val="-7"/>
          <w:sz w:val="24"/>
        </w:rPr>
        <w:t xml:space="preserve"> </w:t>
      </w:r>
      <w:r>
        <w:rPr>
          <w:sz w:val="24"/>
        </w:rPr>
        <w:t>splošno</w:t>
      </w:r>
      <w:r>
        <w:rPr>
          <w:spacing w:val="-7"/>
          <w:sz w:val="24"/>
        </w:rPr>
        <w:t xml:space="preserve"> </w:t>
      </w:r>
      <w:r>
        <w:rPr>
          <w:sz w:val="24"/>
        </w:rPr>
        <w:t>pa</w:t>
      </w:r>
      <w:r>
        <w:rPr>
          <w:spacing w:val="-7"/>
          <w:sz w:val="24"/>
        </w:rPr>
        <w:t xml:space="preserve"> </w:t>
      </w:r>
      <w:r>
        <w:rPr>
          <w:sz w:val="24"/>
        </w:rPr>
        <w:t>večina</w:t>
      </w:r>
      <w:r>
        <w:rPr>
          <w:spacing w:val="-7"/>
          <w:sz w:val="24"/>
        </w:rPr>
        <w:t xml:space="preserve"> </w:t>
      </w:r>
      <w:r>
        <w:rPr>
          <w:sz w:val="24"/>
        </w:rPr>
        <w:t>naših</w:t>
      </w:r>
      <w:r>
        <w:rPr>
          <w:spacing w:val="-7"/>
          <w:sz w:val="24"/>
        </w:rPr>
        <w:t xml:space="preserve"> </w:t>
      </w:r>
      <w:r>
        <w:rPr>
          <w:sz w:val="24"/>
        </w:rPr>
        <w:t>priporočil</w:t>
      </w:r>
      <w:r>
        <w:rPr>
          <w:spacing w:val="-7"/>
          <w:sz w:val="24"/>
        </w:rPr>
        <w:t xml:space="preserve"> </w:t>
      </w:r>
      <w:r>
        <w:rPr>
          <w:sz w:val="24"/>
        </w:rPr>
        <w:t>glede</w:t>
      </w:r>
      <w:r>
        <w:rPr>
          <w:spacing w:val="-7"/>
          <w:sz w:val="24"/>
        </w:rPr>
        <w:t xml:space="preserve"> </w:t>
      </w:r>
      <w:r>
        <w:rPr>
          <w:sz w:val="24"/>
        </w:rPr>
        <w:t>invalidov</w:t>
      </w:r>
      <w:r>
        <w:rPr>
          <w:spacing w:val="-7"/>
          <w:sz w:val="24"/>
        </w:rPr>
        <w:t xml:space="preserve"> </w:t>
      </w:r>
      <w:r>
        <w:rPr>
          <w:sz w:val="24"/>
        </w:rPr>
        <w:t>ostaja</w:t>
      </w:r>
      <w:r>
        <w:rPr>
          <w:spacing w:val="-7"/>
          <w:sz w:val="24"/>
        </w:rPr>
        <w:t xml:space="preserve"> </w:t>
      </w:r>
      <w:r>
        <w:rPr>
          <w:sz w:val="24"/>
        </w:rPr>
        <w:t>neuresničenih.</w:t>
      </w:r>
      <w:r>
        <w:rPr>
          <w:spacing w:val="-13"/>
          <w:sz w:val="24"/>
        </w:rPr>
        <w:t xml:space="preserve"> </w:t>
      </w:r>
      <w:r>
        <w:rPr>
          <w:b/>
          <w:color w:val="C8513C"/>
          <w:sz w:val="24"/>
        </w:rPr>
        <w:t>Še vedno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ostaja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primer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neuresničeno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priporočilo,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Vlada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čim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prej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pripravi ustrezen predlog, da Republika Slovenija skladno z drugim odstavkom 33. člena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Konvencije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pravicah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invalidov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(KOPI)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končno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le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vzpostavi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 xml:space="preserve">neodvisno telo za spodbujanje, varovanje in spremljanje izvajanja te konvencije. </w:t>
      </w:r>
      <w:r>
        <w:rPr>
          <w:b/>
          <w:color w:val="3E7C94"/>
          <w:sz w:val="24"/>
        </w:rPr>
        <w:t>Pri- poročilo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z w:val="24"/>
        </w:rPr>
        <w:t>ponavljamo</w:t>
      </w:r>
      <w:r>
        <w:rPr>
          <w:color w:val="3E7C94"/>
          <w:sz w:val="24"/>
        </w:rPr>
        <w:t>,</w:t>
      </w:r>
      <w:r>
        <w:rPr>
          <w:color w:val="3E7C94"/>
          <w:spacing w:val="-6"/>
          <w:sz w:val="24"/>
        </w:rPr>
        <w:t xml:space="preserve"> </w:t>
      </w:r>
      <w:r>
        <w:rPr>
          <w:sz w:val="24"/>
        </w:rPr>
        <w:t>saj</w:t>
      </w:r>
      <w:r>
        <w:rPr>
          <w:spacing w:val="-6"/>
          <w:sz w:val="24"/>
        </w:rPr>
        <w:t xml:space="preserve"> </w:t>
      </w:r>
      <w:r>
        <w:rPr>
          <w:sz w:val="24"/>
        </w:rPr>
        <w:t>trenutno</w:t>
      </w:r>
      <w:r>
        <w:rPr>
          <w:spacing w:val="-6"/>
          <w:sz w:val="24"/>
        </w:rPr>
        <w:t xml:space="preserve"> </w:t>
      </w:r>
      <w:r>
        <w:rPr>
          <w:sz w:val="24"/>
        </w:rPr>
        <w:t>stanje</w:t>
      </w:r>
      <w:r>
        <w:rPr>
          <w:spacing w:val="-6"/>
          <w:sz w:val="24"/>
        </w:rPr>
        <w:t xml:space="preserve"> </w:t>
      </w:r>
      <w:r>
        <w:rPr>
          <w:sz w:val="24"/>
        </w:rPr>
        <w:t>ni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korist</w:t>
      </w:r>
      <w:r>
        <w:rPr>
          <w:spacing w:val="-6"/>
          <w:sz w:val="24"/>
        </w:rPr>
        <w:t xml:space="preserve"> </w:t>
      </w:r>
      <w:r>
        <w:rPr>
          <w:sz w:val="24"/>
        </w:rPr>
        <w:t>invalidov.</w:t>
      </w:r>
      <w:r>
        <w:rPr>
          <w:spacing w:val="-6"/>
          <w:sz w:val="24"/>
        </w:rPr>
        <w:t xml:space="preserve"> </w:t>
      </w:r>
      <w:r>
        <w:rPr>
          <w:sz w:val="24"/>
        </w:rPr>
        <w:t>Tudi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letu</w:t>
      </w:r>
      <w:r>
        <w:rPr>
          <w:spacing w:val="-6"/>
          <w:sz w:val="24"/>
        </w:rPr>
        <w:t xml:space="preserve"> </w:t>
      </w:r>
      <w:r>
        <w:rPr>
          <w:sz w:val="24"/>
        </w:rPr>
        <w:t>2021 smo preko svojega Centra za čl</w:t>
      </w:r>
      <w:r>
        <w:rPr>
          <w:sz w:val="24"/>
        </w:rPr>
        <w:t xml:space="preserve">ovekove pravice </w:t>
      </w:r>
      <w:r>
        <w:rPr>
          <w:b/>
          <w:sz w:val="24"/>
        </w:rPr>
        <w:t>redno na tri mesece informi- rali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javnost</w:t>
      </w:r>
      <w:r>
        <w:rPr>
          <w:b/>
          <w:spacing w:val="26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delu</w:t>
      </w:r>
      <w:r>
        <w:rPr>
          <w:spacing w:val="19"/>
          <w:sz w:val="24"/>
        </w:rPr>
        <w:t xml:space="preserve"> </w:t>
      </w:r>
      <w:r>
        <w:rPr>
          <w:sz w:val="24"/>
        </w:rPr>
        <w:t>Varuha</w:t>
      </w:r>
      <w:r>
        <w:rPr>
          <w:spacing w:val="19"/>
          <w:sz w:val="24"/>
        </w:rPr>
        <w:t xml:space="preserve"> </w:t>
      </w:r>
      <w:r>
        <w:rPr>
          <w:sz w:val="24"/>
        </w:rPr>
        <w:t>na</w:t>
      </w:r>
      <w:r>
        <w:rPr>
          <w:spacing w:val="19"/>
          <w:sz w:val="24"/>
        </w:rPr>
        <w:t xml:space="preserve"> </w:t>
      </w:r>
      <w:r>
        <w:rPr>
          <w:sz w:val="24"/>
        </w:rPr>
        <w:t>področju</w:t>
      </w:r>
      <w:r>
        <w:rPr>
          <w:spacing w:val="19"/>
          <w:sz w:val="24"/>
        </w:rPr>
        <w:t xml:space="preserve"> </w:t>
      </w:r>
      <w:r>
        <w:rPr>
          <w:sz w:val="24"/>
        </w:rPr>
        <w:t>človekovih</w:t>
      </w:r>
      <w:r>
        <w:rPr>
          <w:spacing w:val="19"/>
          <w:sz w:val="24"/>
        </w:rPr>
        <w:t xml:space="preserve"> </w:t>
      </w:r>
      <w:r>
        <w:rPr>
          <w:sz w:val="24"/>
        </w:rPr>
        <w:t>pravic</w:t>
      </w:r>
      <w:r>
        <w:rPr>
          <w:spacing w:val="19"/>
          <w:sz w:val="24"/>
        </w:rPr>
        <w:t xml:space="preserve"> </w:t>
      </w:r>
      <w:r>
        <w:rPr>
          <w:sz w:val="24"/>
        </w:rPr>
        <w:t>invalidov.</w:t>
      </w:r>
      <w:r>
        <w:rPr>
          <w:spacing w:val="20"/>
          <w:sz w:val="24"/>
        </w:rPr>
        <w:t xml:space="preserve"> </w:t>
      </w:r>
      <w:r>
        <w:rPr>
          <w:b/>
          <w:color w:val="C8513C"/>
          <w:sz w:val="24"/>
        </w:rPr>
        <w:t>Že</w:t>
      </w:r>
      <w:r>
        <w:rPr>
          <w:b/>
          <w:color w:val="C8513C"/>
          <w:spacing w:val="17"/>
          <w:sz w:val="24"/>
        </w:rPr>
        <w:t xml:space="preserve"> </w:t>
      </w:r>
      <w:r>
        <w:rPr>
          <w:b/>
          <w:color w:val="C8513C"/>
          <w:spacing w:val="-4"/>
          <w:sz w:val="24"/>
        </w:rPr>
        <w:t>vrsto</w:t>
      </w:r>
    </w:p>
    <w:p w:rsidR="008068E9" w:rsidRDefault="008068E9">
      <w:pPr>
        <w:spacing w:line="211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8"/>
      </w:pPr>
    </w:p>
    <w:p w:rsidR="008068E9" w:rsidRDefault="00EE5D2B">
      <w:pPr>
        <w:spacing w:line="216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4512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1967844</wp:posOffset>
                </wp:positionV>
                <wp:extent cx="374015" cy="376555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E4C407" id="Graphic 34" o:spid="_x0000_s1026" style="position:absolute;margin-left:63.6pt;margin-top:154.95pt;width:29.45pt;height:29.65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xqqjAIAAIwGAAAOAAAAZHJzL2Uyb0RvYy54bWysVVtv2yAUfp+0/4B4X32Lndq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mcL&#10;jAQZIEfXczjgBMIzKlMB6l7daeegUTeS/jagiF5o3MbMmH2rB4cF99Dex/rxEGu2t4jCYbZcxEmO&#10;EQVVtizyPHePRaQKl+nW2GsmvSGyuzF2SlUTJNIFie5FEDUk3KWa+1RbjCDVGiNI9XpKtSLW3XPs&#10;nIjGJybdgYjTDnLHHqTHWedEtsxOkwQjoJumZVGmM90nHBfv4JNFnhfLGR9QYVXeeppBAEpv/WNo&#10;X8EQtWAurJPZZBEvion00cAj3s/j5bFUoedeRyxQDOsbqi/iG1BhfYPOlnlZFsdG92PoI5i8VxeB&#10;L+XSsKmyXcH5Ej8UISTueZlz4eqxzNPczxIjed9c9Zy7KjR6s77gGu0IlPfi27LIytnnFzCljb0k&#10;pptwXnUIzdyyU5e6fl3L5hG6f4R+r7H5syWaYcS/C5gvblYGQQdhHQRt+YX0E9U3CLz5sP9FtELu&#10;+RpbaPJbGaYXqUL7grsOMGHdTSG/bq1se9fbfpxMjOYNjDwfrnk8u5n6fO9RTz+R1V8AAAD//wMA&#10;UEsDBBQABgAIAAAAIQC6z9Lp3QAAAAsBAAAPAAAAZHJzL2Rvd25yZXYueG1sTI/BTsMwDIbvSLxD&#10;ZCRuLFmQurY0nQAJEDc24J41blPRJFWTreXt8U7s+Nuffn+utosb2Amn2AevYL0SwNA3wfS+U/D1&#10;+XKXA4tJe6OH4FHBL0bY1tdXlS5NmP0OT/vUMSrxsdQKbEpjyXlsLDodV2FET7s2TE4nilPHzaRn&#10;KncDl0Jk3One0wWrR3y22Pzsj05Bm711T8tuFh/8Pce5lfZ1822Vur1ZHh+AJVzSPwxnfVKHmpwO&#10;4ehNZANluZGEKrgXRQHsTOTZGtiBJlkhgdcVv/yh/gMAAP//AwBQSwECLQAUAAYACAAAACEAtoM4&#10;kv4AAADhAQAAEwAAAAAAAAAAAAAAAAAAAAAAW0NvbnRlbnRfVHlwZXNdLnhtbFBLAQItABQABgAI&#10;AAAAIQA4/SH/1gAAAJQBAAALAAAAAAAAAAAAAAAAAC8BAABfcmVscy8ucmVsc1BLAQItABQABgAI&#10;AAAAIQALFxqqjAIAAIwGAAAOAAAAAAAAAAAAAAAAAC4CAABkcnMvZTJvRG9jLnhtbFBLAQItABQA&#10;BgAIAAAAIQC6z9Lp3QAAAAsBAAAPAAAAAAAAAAAAAAAAAOYEAABkcnMvZG93bnJldi54bWxQSwUG&#10;AAAAAAQABADzAAAA8AUAAAAA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-681901</wp:posOffset>
                </wp:positionV>
                <wp:extent cx="450215" cy="1782445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816DB4" id="Graphic 35" o:spid="_x0000_s1026" style="position:absolute;margin-left:0;margin-top:-53.7pt;width:35.45pt;height:140.35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lDOgIAAOoEAAAOAAAAZHJzL2Uyb0RvYy54bWysVFFv2yAQfp+0/4B4X+yk7tpacaopXatJ&#10;VVepmfZMMI7RMMeAxO6/34FD4nVPm5YHfHAfx33f3WV5O3SKHIR1EnRF57OcEqE51FLvKvptc//h&#10;mhLnma6ZAi0q+iocvV29f7fsTSkW0IKqhSUYRLuyNxVtvTdlljneio65GRih0dmA7ZjHrd1ltWU9&#10;Ru9Utsjzj1kPtjYWuHAOT+9GJ13F+E0juP/aNE54oiqKufm42rhuw5qtlqzcWWZayY9psH/IomNS&#10;46OnUHfMM7K38o9QneQWHDR+xqHLoGkkF5EDspnnb9i8tMyIyAXFceYkk/t/YfnT4dkSWVf04pIS&#10;zTqs0cNRDjxBeXrjSkS9mGcbCDrzCPyHQ0f2myds3BEzNLYLWKRHhqj160lrMXjC8bC4zBdzfJKj&#10;a351vSiK+FrGynSb751/EBAjscOj82Ot6mSxNll80Mm0WPFQaxVr7SnBWltKsNbbsdaG+XAvpBdM&#10;0p9Tac+ZBHcHB7GBCPSBRlHc4I+SxAVTPUOUnkKx0yao5EtfE8ONmEA9z2MfYryESN8ROXn4L+Fv&#10;43IFToTSjeRPRhQED6eSO1CyvpdKBQWc3W3XypIDQ20vPl+tb4ogJ16ZwGJDjD0QumEL9Sv2Vo/d&#10;VFH3c8+soER90di9YRKTYZOxTYb1ag1xXqP41vnN8J1ZQwyaFfXYQk+QZoOVqTcCqRM23NTwae+h&#10;kaFxYm5jRscNDlQkcBz+MLHTfUSd/6JWvwAAAP//AwBQSwMEFAAGAAgAAAAhAGpNU9neAAAACAEA&#10;AA8AAABkcnMvZG93bnJldi54bWxMj8FOwzAQRO9I/IO1SNxauy0iEOJUgKi4oEoEBFcnXpJAvA6x&#10;25q/73KC42hGM2+KdXKD2OMUek8aFnMFAqnxtqdWw+vLZnYFIkRD1gyeUMMPBliXpyeFya0/0DPu&#10;q9gKLqGQGw1djGMuZWg6dCbM/YjE3oefnIksp1bayRy43A1yqdSldKYnXujMiPcdNl/VzmlIy6y6&#10;e/ukd7l5TPWTfNgq/73V+vws3d6AiJjiXxh+8RkdSmaq/Y5sEIMGPhI1zBYquwDBfqauQdScy1Yr&#10;kGUh/x8ojwAAAP//AwBQSwECLQAUAAYACAAAACEAtoM4kv4AAADhAQAAEwAAAAAAAAAAAAAAAAAA&#10;AAAAW0NvbnRlbnRfVHlwZXNdLnhtbFBLAQItABQABgAIAAAAIQA4/SH/1gAAAJQBAAALAAAAAAAA&#10;AAAAAAAAAC8BAABfcmVscy8ucmVsc1BLAQItABQABgAIAAAAIQCPtelDOgIAAOoEAAAOAAAAAAAA&#10;AAAAAAAAAC4CAABkcnMvZTJvRG9jLnhtbFBLAQItABQABgAIAAAAIQBqTVPZ3gAAAAgBAAAPAAAA&#10;AAAAAAAAAAAAAJQEAABkcnMvZG93bnJldi54bWxQSwUGAAAAAAQABADzAAAAnw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-14554</wp:posOffset>
                </wp:positionV>
                <wp:extent cx="139700" cy="447675"/>
                <wp:effectExtent l="0" t="0" r="0" b="0"/>
                <wp:wrapNone/>
                <wp:docPr id="36" name="Text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6" o:spid="_x0000_s1032" type="#_x0000_t202" style="position:absolute;left:0;text-align:left;margin-left:11.15pt;margin-top:-1.15pt;width:11pt;height:35.2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qR0swEAAFYDAAAOAAAAZHJzL2Uyb0RvYy54bWysU1Fv0zAQfkfiP1h+p8660ULUdAImENLE&#10;kDZ+gOPYjUXsMz63Sf89Z6ftJnhDvFzOvs/f3Xd32dxObmAHHdGCb/jVouJMewWd9buG/3j6/OYd&#10;Z5ik7+QAXjf8qJHfbl+/2oyh1kvoYeh0ZETisR5Dw/uUQi0Eql47iQsI2lPQQHQy0THuRBflSOxu&#10;EMuqWokRYhciKI1It3dzkG8LvzFapQdjUCc2NJxqS8XGYttsxXYj612UobfqVIb8hyqctJ6SXqju&#10;ZJJsH+1fVM6qCAgmLRQ4AcZYpYsGUnNV/aHmsZdBFy3UHAyXNuH/o1XfDt8js13Dr1eceeloRk96&#10;Si1MjG6oPWPAmlCPgXBp+ggTjblIxXAP6icSRLzAzA+Q0Lkdk4kuf0koo4c0geOl65SFqcx2/X5d&#10;UURR6OZmvVq/zWnF8+MQMX3R4Fh2Gh5pqKUAebjHNEPPkFMtc/pcVZraqci7aGmhO5IU2lniyna5&#10;puQjrUDD8ddeRs3Z8NVTj/O+nJ14dtqzE9PwCcpWZYEePuwTGFvqyYnnNKd6aHhF0WnR8na8PBfU&#10;8++w/Q0AAP//AwBQSwMEFAAGAAgAAAAhAAaaE+PbAAAABwEAAA8AAABkcnMvZG93bnJldi54bWxM&#10;jkFvgkAUhO9N+h82r0lvuhSJoZSHMW3aeCNVDx5Xdgu07FvCLkr/vc+TniaTmcx8+WqynTiZwbeO&#10;EF7mEQhDldMt1Qj73ecsBeGDIq06Rwbh33hYFY8Pucq0O9O3OW1DLXiEfKYQmhD6TEpfNcYqP3e9&#10;Ic5+3GBVYDvUUg/qzOO2k3EULaVVLfFDo3rz3pjqbztahHH/tX61vx/JJi0XJHW9KcfygPj8NK3f&#10;QAQzhVsZrviMDgUzHd1I2osOIY4X3ESYXZXzJGE9IizTGGSRy3v+4gIAAP//AwBQSwECLQAUAAYA&#10;CAAAACEAtoM4kv4AAADhAQAAEwAAAAAAAAAAAAAAAAAAAAAAW0NvbnRlbnRfVHlwZXNdLnhtbFBL&#10;AQItABQABgAIAAAAIQA4/SH/1gAAAJQBAAALAAAAAAAAAAAAAAAAAC8BAABfcmVscy8ucmVsc1BL&#10;AQItABQABgAIAAAAIQAWqqR0swEAAFYDAAAOAAAAAAAAAAAAAAAAAC4CAABkcnMvZTJvRG9jLnht&#10;bFBLAQItABQABgAIAAAAIQAGmhPj2wAAAAcBAAAPAAAAAAAAAAAAAAAAAA0EAABkcnMvZG93bnJl&#10;di54bWxQSwUGAAAAAAQABADzAAAAFQ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C8513C"/>
          <w:sz w:val="24"/>
        </w:rPr>
        <w:t>let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izpostavljamo,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invalidnost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treba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razumeti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skladno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KOPI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ne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 xml:space="preserve">sa- movoljno. </w:t>
      </w:r>
      <w:r>
        <w:rPr>
          <w:sz w:val="24"/>
        </w:rPr>
        <w:t xml:space="preserve">Prejeli smo </w:t>
      </w:r>
      <w:r>
        <w:rPr>
          <w:b/>
          <w:sz w:val="24"/>
        </w:rPr>
        <w:t>več pobud, v katerih so pobudniki izrazili nestrinja- nje,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ker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jim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Zavod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pokojninsko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invalidsko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zavarovanje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(ZPIZ)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ni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priznal pravice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invalidnine.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vseh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primerih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šlo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posameznike,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katerih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teles- na okvara je nastala po letu 2013 in to zaradi</w:t>
      </w:r>
      <w:r>
        <w:rPr>
          <w:b/>
          <w:sz w:val="24"/>
        </w:rPr>
        <w:t xml:space="preserve"> bolezni. </w:t>
      </w:r>
      <w:r>
        <w:rPr>
          <w:b/>
          <w:color w:val="212529"/>
          <w:sz w:val="24"/>
        </w:rPr>
        <w:t>Zato smo julija 2021 posebej pozdravili odločitev Državnega zbora, ki je na predlog Državnega sveta s 86 glasovi za in tremi proti sprejel novelo Zakona o pokojninskem in invalidskem zavarovanju, ki izenačuje pravico do prejemanja invalidni- ne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t</w:t>
      </w:r>
      <w:r>
        <w:rPr>
          <w:b/>
          <w:color w:val="212529"/>
          <w:sz w:val="24"/>
        </w:rPr>
        <w:t>udi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za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osebe,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pri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katerih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je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do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invalidnosti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prišlo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zaradi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poškodbe</w:t>
      </w:r>
      <w:r>
        <w:rPr>
          <w:b/>
          <w:color w:val="212529"/>
          <w:spacing w:val="-2"/>
          <w:sz w:val="24"/>
        </w:rPr>
        <w:t xml:space="preserve"> </w:t>
      </w:r>
      <w:r>
        <w:rPr>
          <w:b/>
          <w:color w:val="212529"/>
          <w:sz w:val="24"/>
        </w:rPr>
        <w:t>zunaj dela. Soglasno pa so poslanci podprli zakon, ki odpravlja krivice slepim in slabovidnim otrokom</w:t>
      </w:r>
      <w:r>
        <w:rPr>
          <w:color w:val="212529"/>
          <w:sz w:val="24"/>
        </w:rPr>
        <w:t>. Uspešni smo bili tudi v konkretni zadevi,</w:t>
      </w:r>
      <w:r>
        <w:rPr>
          <w:color w:val="21252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ko je po po- sredovanju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Varuha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pobudnica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v</w:t>
      </w:r>
      <w:r>
        <w:rPr>
          <w:b/>
          <w:color w:val="4B7639"/>
          <w:spacing w:val="-6"/>
          <w:sz w:val="24"/>
        </w:rPr>
        <w:t xml:space="preserve"> </w:t>
      </w:r>
      <w:r>
        <w:rPr>
          <w:b/>
          <w:color w:val="4B7639"/>
          <w:sz w:val="24"/>
        </w:rPr>
        <w:t>pritožbenem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postopku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ZPIZ</w:t>
      </w:r>
      <w:r>
        <w:rPr>
          <w:b/>
          <w:color w:val="4B7639"/>
          <w:spacing w:val="-6"/>
          <w:sz w:val="24"/>
        </w:rPr>
        <w:t xml:space="preserve"> </w:t>
      </w:r>
      <w:r>
        <w:rPr>
          <w:b/>
          <w:color w:val="4B7639"/>
          <w:sz w:val="24"/>
        </w:rPr>
        <w:t>pridobila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 xml:space="preserve">inva- lidsko pokojnino. </w:t>
      </w:r>
      <w:r>
        <w:rPr>
          <w:sz w:val="24"/>
        </w:rPr>
        <w:t>Menimo, da je vprašanje, ali gre za dokončno zdravstveno stanje, pri katerem kljub morebitnemu zdravljenju ni mogoče pričakovati iz- boljšanja zdravstvenega stanja, in nasprotno, ali so pri posame</w:t>
      </w:r>
      <w:r>
        <w:rPr>
          <w:sz w:val="24"/>
        </w:rPr>
        <w:t>zniku še pot- rebni nadaljnje zdravljenje ali ukrepi medicinske stroke, pri katerih je možno pričakovati</w:t>
      </w:r>
      <w:r>
        <w:rPr>
          <w:spacing w:val="-15"/>
          <w:sz w:val="24"/>
        </w:rPr>
        <w:t xml:space="preserve"> </w:t>
      </w:r>
      <w:r>
        <w:rPr>
          <w:sz w:val="24"/>
        </w:rPr>
        <w:t>izboljšanje</w:t>
      </w:r>
      <w:r>
        <w:rPr>
          <w:spacing w:val="-15"/>
          <w:sz w:val="24"/>
        </w:rPr>
        <w:t xml:space="preserve"> </w:t>
      </w:r>
      <w:r>
        <w:rPr>
          <w:sz w:val="24"/>
        </w:rPr>
        <w:t>zdravstvenega</w:t>
      </w:r>
      <w:r>
        <w:rPr>
          <w:spacing w:val="-15"/>
          <w:sz w:val="24"/>
        </w:rPr>
        <w:t xml:space="preserve"> </w:t>
      </w:r>
      <w:r>
        <w:rPr>
          <w:sz w:val="24"/>
        </w:rPr>
        <w:t>stanja,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izključno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strokovno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medicinsko vprašanje,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katero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mora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biti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postopku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jasno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odgovorjeno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dokazi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tudi podkreplj</w:t>
      </w:r>
      <w:r>
        <w:rPr>
          <w:b/>
          <w:sz w:val="24"/>
        </w:rPr>
        <w:t xml:space="preserve">eno. </w:t>
      </w:r>
      <w:r>
        <w:rPr>
          <w:sz w:val="24"/>
        </w:rPr>
        <w:t>Prav to smo v konkretnem postopku pogrešali in predstavlja kršitev</w:t>
      </w:r>
      <w:r>
        <w:rPr>
          <w:spacing w:val="-15"/>
          <w:sz w:val="24"/>
        </w:rPr>
        <w:t xml:space="preserve"> </w:t>
      </w:r>
      <w:r>
        <w:rPr>
          <w:sz w:val="24"/>
        </w:rPr>
        <w:t>Zakona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splošnem</w:t>
      </w:r>
      <w:r>
        <w:rPr>
          <w:spacing w:val="-14"/>
          <w:sz w:val="24"/>
        </w:rPr>
        <w:t xml:space="preserve"> </w:t>
      </w:r>
      <w:r>
        <w:rPr>
          <w:sz w:val="24"/>
        </w:rPr>
        <w:t>upravnem</w:t>
      </w:r>
      <w:r>
        <w:rPr>
          <w:spacing w:val="-15"/>
          <w:sz w:val="24"/>
        </w:rPr>
        <w:t xml:space="preserve"> </w:t>
      </w:r>
      <w:r>
        <w:rPr>
          <w:sz w:val="24"/>
        </w:rPr>
        <w:t>postopku</w:t>
      </w:r>
      <w:r>
        <w:rPr>
          <w:spacing w:val="-15"/>
          <w:sz w:val="24"/>
        </w:rPr>
        <w:t xml:space="preserve"> </w:t>
      </w:r>
      <w:r>
        <w:rPr>
          <w:sz w:val="24"/>
        </w:rPr>
        <w:t>glede</w:t>
      </w:r>
      <w:r>
        <w:rPr>
          <w:spacing w:val="-14"/>
          <w:sz w:val="24"/>
        </w:rPr>
        <w:t xml:space="preserve"> </w:t>
      </w:r>
      <w:r>
        <w:rPr>
          <w:sz w:val="24"/>
        </w:rPr>
        <w:t>ugotavljanja</w:t>
      </w:r>
      <w:r>
        <w:rPr>
          <w:spacing w:val="-15"/>
          <w:sz w:val="24"/>
        </w:rPr>
        <w:t xml:space="preserve"> </w:t>
      </w:r>
      <w:r>
        <w:rPr>
          <w:sz w:val="24"/>
        </w:rPr>
        <w:t>dejanskega stanja,</w:t>
      </w:r>
      <w:r>
        <w:rPr>
          <w:spacing w:val="-12"/>
          <w:sz w:val="24"/>
        </w:rPr>
        <w:t xml:space="preserve"> </w:t>
      </w:r>
      <w:r>
        <w:rPr>
          <w:sz w:val="24"/>
        </w:rPr>
        <w:t>s</w:t>
      </w:r>
      <w:r>
        <w:rPr>
          <w:spacing w:val="-12"/>
          <w:sz w:val="24"/>
        </w:rPr>
        <w:t xml:space="preserve"> </w:t>
      </w:r>
      <w:r>
        <w:rPr>
          <w:sz w:val="24"/>
        </w:rPr>
        <w:t>tem</w:t>
      </w:r>
      <w:r>
        <w:rPr>
          <w:spacing w:val="-12"/>
          <w:sz w:val="24"/>
        </w:rPr>
        <w:t xml:space="preserve"> </w:t>
      </w:r>
      <w:r>
        <w:rPr>
          <w:sz w:val="24"/>
        </w:rPr>
        <w:t>pa</w:t>
      </w:r>
      <w:r>
        <w:rPr>
          <w:spacing w:val="-12"/>
          <w:sz w:val="24"/>
        </w:rPr>
        <w:t xml:space="preserve"> </w:t>
      </w:r>
      <w:r>
        <w:rPr>
          <w:sz w:val="24"/>
        </w:rPr>
        <w:t>so</w:t>
      </w:r>
      <w:r>
        <w:rPr>
          <w:spacing w:val="-12"/>
          <w:sz w:val="24"/>
        </w:rPr>
        <w:t xml:space="preserve"> </w:t>
      </w:r>
      <w:r>
        <w:rPr>
          <w:sz w:val="24"/>
        </w:rPr>
        <w:t>bila</w:t>
      </w:r>
      <w:r>
        <w:rPr>
          <w:spacing w:val="-12"/>
          <w:sz w:val="24"/>
        </w:rPr>
        <w:t xml:space="preserve"> </w:t>
      </w:r>
      <w:r>
        <w:rPr>
          <w:sz w:val="24"/>
        </w:rPr>
        <w:t>kršena</w:t>
      </w:r>
      <w:r>
        <w:rPr>
          <w:spacing w:val="-12"/>
          <w:sz w:val="24"/>
        </w:rPr>
        <w:t xml:space="preserve"> </w:t>
      </w:r>
      <w:r>
        <w:rPr>
          <w:sz w:val="24"/>
        </w:rPr>
        <w:t>tudi</w:t>
      </w:r>
      <w:r>
        <w:rPr>
          <w:spacing w:val="-12"/>
          <w:sz w:val="24"/>
        </w:rPr>
        <w:t xml:space="preserve"> </w:t>
      </w:r>
      <w:r>
        <w:rPr>
          <w:sz w:val="24"/>
        </w:rPr>
        <w:t>določila</w:t>
      </w:r>
      <w:r>
        <w:rPr>
          <w:spacing w:val="-12"/>
          <w:sz w:val="24"/>
        </w:rPr>
        <w:t xml:space="preserve"> </w:t>
      </w:r>
      <w:r>
        <w:rPr>
          <w:sz w:val="24"/>
        </w:rPr>
        <w:t>Zakona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invalidskem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pokojnin- skem zavarovanju in 50. člen Ustave glede pravice do socialne varnosti.</w:t>
      </w:r>
    </w:p>
    <w:p w:rsidR="008068E9" w:rsidRDefault="00EE5D2B">
      <w:pPr>
        <w:spacing w:before="233" w:line="220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4000" behindDoc="0" locked="0" layoutInCell="1" allowOverlap="1">
                <wp:simplePos x="0" y="0"/>
                <wp:positionH relativeFrom="page">
                  <wp:posOffset>766601</wp:posOffset>
                </wp:positionH>
                <wp:positionV relativeFrom="paragraph">
                  <wp:posOffset>1661994</wp:posOffset>
                </wp:positionV>
                <wp:extent cx="415290" cy="3683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5889"/>
                              </a:moveTo>
                              <a:lnTo>
                                <a:pt x="339750" y="110731"/>
                              </a:lnTo>
                              <a:lnTo>
                                <a:pt x="230822" y="0"/>
                              </a:lnTo>
                              <a:lnTo>
                                <a:pt x="162242" y="66205"/>
                              </a:lnTo>
                              <a:lnTo>
                                <a:pt x="235051" y="131648"/>
                              </a:lnTo>
                              <a:lnTo>
                                <a:pt x="0" y="131648"/>
                              </a:lnTo>
                              <a:lnTo>
                                <a:pt x="0" y="225247"/>
                              </a:lnTo>
                              <a:lnTo>
                                <a:pt x="240652" y="225247"/>
                              </a:lnTo>
                              <a:lnTo>
                                <a:pt x="161531" y="296532"/>
                              </a:lnTo>
                              <a:lnTo>
                                <a:pt x="232778" y="368020"/>
                              </a:lnTo>
                              <a:lnTo>
                                <a:pt x="348424" y="252387"/>
                              </a:lnTo>
                              <a:lnTo>
                                <a:pt x="414909" y="18588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545A8" id="Graphic 37" o:spid="_x0000_s1026" style="position:absolute;margin-left:60.35pt;margin-top:130.85pt;width:32.7pt;height:29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qhKtwIAAGAGAAAOAAAAZHJzL2Uyb0RvYy54bWysVdtunDAQfa/Uf7D83gDmsrAKG1VJE1WK&#10;0khJ1WevMQuqwa7tveTvOzZ4k7TqNqr6AmPmMJw5c+H84jAItOPa9HKscXIWY8RHJpt+3NT46+P1&#10;hxIjY+nYUCFHXuMnbvDF6v27871aciI7KRquEQQZzXKvatxZq5ZRZFjHB2rOpOIjOFupB2rhqDdR&#10;o+keog8iInFcRHupG6Ul48bA06vJiVc+fttyZr+0reEWiRoDN+uv2l/X7hqtzulyo6nqejbToP/A&#10;YqD9CB89hrqilqKt7n8LNfRMSyNbe8bkEMm27Rn3OUA2SfxLNg8dVdznAuIYdZTJ/L+w7G53r1Hf&#10;1DhdYDTSAWp0M8sBT0CevTJLQD2oe+0SNOpWsu8GHNErjzuYGXNo9eCwkB46eK2fjlrzg0UMHmZJ&#10;TiqoCANXWpRp7GsR0WV4mW2NveHSB6K7W2OnUjXBol2w2GEMpoaCu1ILX2qLEZRaYwSlXk+lVtS6&#10;9xw7Z6L9M5PuSMR5B7njj9LjrEsiS7IqrjACukmZl2Xl4gHdZ5wYX+LTtFrkkJ/DJ/EiTWZ8QIW7&#10;8tFJGpeEeHTQIQDCfQImBSHZBCwKEud/iZrHeTJxSJMiK0+iZ7JvBRKSk8x3CKgQSIb7nFUWF/lE&#10;9g3opEhykMkpRqoiT8lJtiQliwUsl6l9YnJatjQrM5JNsXOSlqd5/6nWITsmpOFT+V0T+T44Nhao&#10;8bJ1xeh6rMpJ7veDkaJvrnshXGcZvVlfCo12FFo2/bS4rLI551cwpY29oqabcN51lGYew2ny3Ayu&#10;ZfMEE72HGa6x+bGlmmMkPo+wM9z+C4YOxjoY2opL6bekb3r45uPhG9UKuc/X2MLg3smwkegyjCSk&#10;6wAT1r05yo9bK9vezatfEROj+QBrzMs1r1y3J1+ePer5x7D6CQAA//8DAFBLAwQUAAYACAAAACEA&#10;QUKCGd8AAAALAQAADwAAAGRycy9kb3ducmV2LnhtbEyPwU6EMBCG7ya+QzMm3twCGmCRslGjHvRg&#10;3PUBunQWiHSKtCzo0zt70tv8mT/ffFNuFtuLI46+c6QgXkUgkGpnOmoUfOyernIQPmgyuneECr7R&#10;w6Y6Pyt1YdxM73jchkYwhHyhFbQhDIWUvm7Rar9yAxLvDm60OnAcG2lGPTPc9jKJolRa3RFfaPWA&#10;Dy3Wn9vJMsXfLPJnl92/zV/Pr4/0Mh3yNSp1ebHc3YIIuIS/Mpz0WR0qdtq7iYwXPeckyriqIElj&#10;Hk6NPI1B7BVcx+sMZFXK/z9UvwAAAP//AwBQSwECLQAUAAYACAAAACEAtoM4kv4AAADhAQAAEwAA&#10;AAAAAAAAAAAAAAAAAAAAW0NvbnRlbnRfVHlwZXNdLnhtbFBLAQItABQABgAIAAAAIQA4/SH/1gAA&#10;AJQBAAALAAAAAAAAAAAAAAAAAC8BAABfcmVscy8ucmVsc1BLAQItABQABgAIAAAAIQAhCqhKtwIA&#10;AGAGAAAOAAAAAAAAAAAAAAAAAC4CAABkcnMvZTJvRG9jLnhtbFBLAQItABQABgAIAAAAIQBBQoIZ&#10;3wAAAAsBAAAPAAAAAAAAAAAAAAAAABEFAABkcnMvZG93bnJldi54bWxQSwUGAAAAAAQABADzAAAA&#10;HQYAAAAA&#10;" path="m414909,185889l339750,110731,230822,,162242,66205r72809,65443l,131648r,93599l240652,225247r-79121,71285l232778,368020,348424,252387r66485,-66498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5536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2675483</wp:posOffset>
                </wp:positionV>
                <wp:extent cx="333375" cy="333375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FE1AAB" id="Graphic 38" o:spid="_x0000_s1026" style="position:absolute;margin-left:66.65pt;margin-top:210.65pt;width:26.25pt;height:26.25pt;z-index:15745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K9MwAIAAIwGAAAOAAAAZHJzL2Uyb0RvYy54bWysVV1v2yAUfZ+0/4B4X/0ZO4nqVFOqVpOq&#10;rlIz7ZlgHFvDhgGJ03+/Cxi33bQ8TMuDuZjjw7mfub459xydmNKdGCqcXMUYsYGKuhsOFf62u/u0&#10;xEgbMtSEi4FV+IVpfLP5+OF6lGuWilbwmikEJINej7LCrTFyHUWatqwn+kpINsBhI1RPDGzVIaoV&#10;GYG951Eax0U0ClVLJSjTGt7e+kO8cfxNw6j52jSaGcQrDNqMeyr33NtntLkm64Misu3oJIP8g4qe&#10;dANcOlPdEkPQUXV/UPUdVUKLxlxR0UeiaTrKnA/gTRL/5s1zSyRzvkBwtJzDpP8fLX08PSnU1RXO&#10;IFMD6SFH91M44A2EZ5R6Dahn+aSsg1o+CPpDw0H07sRu9IQ5N6q3WHAPnV2sX+ZYs7NBFF5m8CsX&#10;GFE4mmzLSdbhY3rU5p4JR0ROD9r4VNXBIm2w6HkIpoKE21Rzl2qDEaRaYQSp3vtUS2Lsd1adNdE4&#10;347a2bSnvTixnXA4Y51Ii2VegF4rNy3zLLF8IPcVx4e3eACtFqnDp0W5yvMJH1BhlZ49i5Nl6dBJ&#10;CaYrTGAPqLB6NMQrSaGaQUtRpnlxmbpYLMvcgS+zJkW6yj1rEqerLLtIW2SrpXcPjPIiNE8m2iJL&#10;4stikzjLF14syMnBSR/l4H9YfRy82NQ7eAnoo+RyZ0MXchfYwupZIQFlPFGnq6K4rPhvdRE4KRea&#10;eW224FzNzEUIGX5b5nyw9Qhls3CzRAve1Xcd57YKtTrst1yhE4Hy3i4XSbadYvMOJpU2t0S3HueO&#10;5hBOLeu71PbrXtQv0P0j9HuF9c8jUQwj/mWA+QL+m2CoYOyDoQzfCjdRXYPAnbvzd6IkstdX2ECT&#10;P4owvcg6tC+4awEea78cxOejEU1ne9uNE69o2sDIc+GaxrOdqW/3DvX6J7L5BQAA//8DAFBLAwQU&#10;AAYACAAAACEAOqiJw+MAAAALAQAADwAAAGRycy9kb3ducmV2LnhtbEyPQU/DMAyF70j8h8hIXBBL&#10;tw4opekESBOaBhJsHODmNV5baJIqybby7/FOcPOzn56/V8wG04k9+dA6q2A8SkCQrZxuba3gfT2/&#10;zECEiFZj5ywp+KEAs/L0pMBcu4N9o/0q1oJDbMhRQRNjn0sZqoYMhpHryfJt67zByNLXUns8cLjp&#10;5CRJrqXB1vKHBnt6bKj6Xu2Mgtvtlw9P64clTi8Wr5/VIpt/vDwrdX423N+BiDTEPzMc8RkdSmba&#10;uJ3VQXSs0zRlq4LpZMzD0ZFdcZkNb27SDGRZyP8dyl8AAAD//wMAUEsBAi0AFAAGAAgAAAAhALaD&#10;OJL+AAAA4QEAABMAAAAAAAAAAAAAAAAAAAAAAFtDb250ZW50X1R5cGVzXS54bWxQSwECLQAUAAYA&#10;CAAAACEAOP0h/9YAAACUAQAACwAAAAAAAAAAAAAAAAAvAQAAX3JlbHMvLnJlbHNQSwECLQAUAAYA&#10;CAAAACEAMqSvTMACAACMBgAADgAAAAAAAAAAAAAAAAAuAgAAZHJzL2Uyb0RvYy54bWxQSwECLQAU&#10;AAYACAAAACEAOqiJw+MAAAALAQAADwAAAAAAAAAAAAAAAAAaBQAAZHJzL2Rvd25yZXYueG1sUEsF&#10;BgAAAAAEAAQA8wAAACo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Varuh si prizadeva tudi, da se glas oseb in posebej otrok z </w:t>
      </w:r>
      <w:r>
        <w:rPr>
          <w:b/>
          <w:sz w:val="24"/>
        </w:rPr>
        <w:t xml:space="preserve">avtizmom </w:t>
      </w:r>
      <w:r>
        <w:rPr>
          <w:sz w:val="24"/>
        </w:rPr>
        <w:t>krepi, da se njihove pravice uresničujejo. Zavedanje o avtizmu je zaradi dostopnosti informacij in razl</w:t>
      </w:r>
      <w:r>
        <w:rPr>
          <w:sz w:val="24"/>
        </w:rPr>
        <w:t>ičnih programov ozaveščanja nekoliko boljše, a še vedno ne zadostno, ne samo med laično javnostjo, pač pa tudi med tistimi, ki prihajajo v</w:t>
      </w:r>
      <w:r>
        <w:rPr>
          <w:spacing w:val="-8"/>
          <w:sz w:val="24"/>
        </w:rPr>
        <w:t xml:space="preserve"> </w:t>
      </w:r>
      <w:r>
        <w:rPr>
          <w:sz w:val="24"/>
        </w:rPr>
        <w:t>stik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osebami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avtizmom.</w:t>
      </w:r>
      <w:r>
        <w:rPr>
          <w:spacing w:val="-8"/>
          <w:sz w:val="24"/>
        </w:rPr>
        <w:t xml:space="preserve"> </w:t>
      </w:r>
      <w:r>
        <w:rPr>
          <w:sz w:val="24"/>
        </w:rPr>
        <w:t>Varuh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prepričan,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oblikovanje</w:t>
      </w:r>
      <w:r>
        <w:rPr>
          <w:spacing w:val="-8"/>
          <w:sz w:val="24"/>
        </w:rPr>
        <w:t xml:space="preserve"> </w:t>
      </w:r>
      <w:r>
        <w:rPr>
          <w:sz w:val="24"/>
        </w:rPr>
        <w:t>skupnostne skrbi tudi za osebe s spektroavtistično m</w:t>
      </w:r>
      <w:r>
        <w:rPr>
          <w:sz w:val="24"/>
        </w:rPr>
        <w:t xml:space="preserve">otnjo (SAM) nujno. </w:t>
      </w:r>
      <w:r>
        <w:rPr>
          <w:b/>
          <w:sz w:val="24"/>
        </w:rPr>
        <w:t xml:space="preserve">Javni sistemi ne nudijo dovolj storitev, ki bi podprle razvoj otroka. </w:t>
      </w:r>
      <w:r>
        <w:rPr>
          <w:sz w:val="24"/>
        </w:rPr>
        <w:t>Ni pravično, da so lahko otroci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boljšim</w:t>
      </w:r>
      <w:r>
        <w:rPr>
          <w:spacing w:val="-8"/>
          <w:sz w:val="24"/>
        </w:rPr>
        <w:t xml:space="preserve"> </w:t>
      </w:r>
      <w:r>
        <w:rPr>
          <w:sz w:val="24"/>
        </w:rPr>
        <w:t>socialnim</w:t>
      </w:r>
      <w:r>
        <w:rPr>
          <w:spacing w:val="-8"/>
          <w:sz w:val="24"/>
        </w:rPr>
        <w:t xml:space="preserve"> </w:t>
      </w:r>
      <w:r>
        <w:rPr>
          <w:sz w:val="24"/>
        </w:rPr>
        <w:t>statusom</w:t>
      </w:r>
      <w:r>
        <w:rPr>
          <w:spacing w:val="-8"/>
          <w:sz w:val="24"/>
        </w:rPr>
        <w:t xml:space="preserve"> </w:t>
      </w:r>
      <w:r>
        <w:rPr>
          <w:sz w:val="24"/>
        </w:rPr>
        <w:t>svojih</w:t>
      </w:r>
      <w:r>
        <w:rPr>
          <w:spacing w:val="-8"/>
          <w:sz w:val="24"/>
        </w:rPr>
        <w:t xml:space="preserve"> </w:t>
      </w:r>
      <w:r>
        <w:rPr>
          <w:sz w:val="24"/>
        </w:rPr>
        <w:t>staršev</w:t>
      </w:r>
      <w:r>
        <w:rPr>
          <w:spacing w:val="-8"/>
          <w:sz w:val="24"/>
        </w:rPr>
        <w:t xml:space="preserve"> </w:t>
      </w:r>
      <w:r>
        <w:rPr>
          <w:sz w:val="24"/>
        </w:rPr>
        <w:t>deležni</w:t>
      </w:r>
      <w:r>
        <w:rPr>
          <w:spacing w:val="-8"/>
          <w:sz w:val="24"/>
        </w:rPr>
        <w:t xml:space="preserve"> </w:t>
      </w:r>
      <w:r>
        <w:rPr>
          <w:sz w:val="24"/>
        </w:rPr>
        <w:t>pomoči,</w:t>
      </w:r>
      <w:r>
        <w:rPr>
          <w:spacing w:val="-8"/>
          <w:sz w:val="24"/>
        </w:rPr>
        <w:t xml:space="preserve"> </w:t>
      </w:r>
      <w:r>
        <w:rPr>
          <w:sz w:val="24"/>
        </w:rPr>
        <w:t>drugi</w:t>
      </w:r>
      <w:r>
        <w:rPr>
          <w:spacing w:val="-8"/>
          <w:sz w:val="24"/>
        </w:rPr>
        <w:t xml:space="preserve"> </w:t>
      </w:r>
      <w:r>
        <w:rPr>
          <w:sz w:val="24"/>
        </w:rPr>
        <w:t>pa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so </w:t>
      </w:r>
      <w:r>
        <w:rPr>
          <w:spacing w:val="-2"/>
          <w:sz w:val="24"/>
        </w:rPr>
        <w:t>odvisni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od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finančno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omejenih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programov.</w:t>
      </w:r>
      <w:r>
        <w:rPr>
          <w:spacing w:val="-12"/>
          <w:sz w:val="24"/>
        </w:rPr>
        <w:t xml:space="preserve"> </w:t>
      </w:r>
      <w:r>
        <w:rPr>
          <w:b/>
          <w:color w:val="3E7C94"/>
          <w:spacing w:val="-2"/>
          <w:sz w:val="24"/>
        </w:rPr>
        <w:t>Varuh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pacing w:val="-2"/>
          <w:sz w:val="24"/>
        </w:rPr>
        <w:t>zato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pacing w:val="-2"/>
          <w:sz w:val="24"/>
        </w:rPr>
        <w:t>priporoča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pacing w:val="-2"/>
          <w:sz w:val="24"/>
        </w:rPr>
        <w:t>Ministrstvu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pacing w:val="-2"/>
          <w:sz w:val="24"/>
        </w:rPr>
        <w:t xml:space="preserve">za </w:t>
      </w:r>
      <w:r>
        <w:rPr>
          <w:b/>
          <w:color w:val="3E7C94"/>
          <w:sz w:val="24"/>
        </w:rPr>
        <w:t>delo, družino, socialne zadeve in enake možnosti, da sistemsko uredi skrb za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osebe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z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avtizmom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tako,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da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bo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kot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javna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storitev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omogočena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ustrezna</w:t>
      </w:r>
      <w:r>
        <w:rPr>
          <w:b/>
          <w:color w:val="3E7C94"/>
          <w:spacing w:val="-12"/>
          <w:sz w:val="24"/>
        </w:rPr>
        <w:t xml:space="preserve"> </w:t>
      </w:r>
      <w:r>
        <w:rPr>
          <w:b/>
          <w:color w:val="3E7C94"/>
          <w:sz w:val="24"/>
        </w:rPr>
        <w:t>po- moč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vsem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osebam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s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 xml:space="preserve">SAM. </w:t>
      </w:r>
      <w:r>
        <w:rPr>
          <w:b/>
          <w:sz w:val="24"/>
        </w:rPr>
        <w:t>Skrbi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premajhno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število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strokovnjakov,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bi se v naši državi ukv</w:t>
      </w:r>
      <w:r>
        <w:rPr>
          <w:b/>
          <w:sz w:val="24"/>
        </w:rPr>
        <w:t>arjali z avtizmom, na kar Varuh opozarja že leta.</w:t>
      </w:r>
    </w:p>
    <w:p w:rsidR="008068E9" w:rsidRDefault="00EE5D2B">
      <w:pPr>
        <w:spacing w:before="179" w:line="218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5024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1744750</wp:posOffset>
                </wp:positionV>
                <wp:extent cx="374015" cy="376555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E08571" id="Graphic 39" o:spid="_x0000_s1026" style="position:absolute;margin-left:63.6pt;margin-top:137.4pt;width:29.45pt;height:29.6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j1gjQIAAIwGAAAOAAAAZHJzL2Uyb0RvYy54bWysVVtv2yAUfp+0/4B4X32L7ca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mdL&#10;jAQZIEfXczjgBMIzKlMB6l7daeegUTeS/jagiF5o3MbMmH2rB4cF99Dex/rxEGu2t4jCYVYu4iTH&#10;iIIqK4s8z91jEanCZbo19ppJb4jsboydUtUEiXRBonsRRA0Jd6nmPtUWI0i1xghSvZ5SrYh19xw7&#10;J6LxiUl3IOK0g9yxB+lx1jmRldlpkmAEdNN0WSzTme4Tjot38Mkiz4tyxgdUWJW3nmYQAEgAWP8Y&#10;2lcwRC2YC+tkNlnEi2IifTTwiPfzuDyWKvTc64gFimF9Q/VFfAMqrG/QWZkvl8Wx0f0Y+ggm79VF&#10;4Eu5NGyqbFdwvsQPRQiJe17mXLh6XOZp7meJkbxvrnrOXRUavVlfcI12BMp78a0spu4ECy9gSht7&#10;SUw34bzqEJq5Zacudf26ls0jdP8I/V5j82dLNMOIfxcwX9ysDIIOwjoI2vIL6SeqbxB482H/i2iF&#10;3PM1ttDktzJML1KF9gWyDjBh3U0hv26tbHvX236cTIzmDYw8H655PLuZ+nzvUU8/kdVfAAAA//8D&#10;AFBLAwQUAAYACAAAACEA4oPVDd4AAAALAQAADwAAAGRycy9kb3ducmV2LnhtbEyPwU7DMBBE70j8&#10;g7VI3KgTt0qiNE4FSIC40QJ3N97EUeN1FLtN+HvcExxH+zT7ptotdmAXnHzvSEK6SoAhNU731En4&#10;+nx5KID5oEirwRFK+EEPu/r2plKldjPt8XIIHYsl5EslwYQwlpz7xqBVfuVGpHhr3WRViHHquJ7U&#10;HMvtwEWSZNyqnuIHo0Z8NticDmcroc3euqdlPycf/L3AuRXmNf82Ut7fLY9bYAGX8AfDVT+qQx2d&#10;ju5M2rMhZpGLiEoQ+SZuuBJFlgI7SlivNynwuuL/N9S/AAAA//8DAFBLAQItABQABgAIAAAAIQC2&#10;gziS/gAAAOEBAAATAAAAAAAAAAAAAAAAAAAAAABbQ29udGVudF9UeXBlc10ueG1sUEsBAi0AFAAG&#10;AAgAAAAhADj9If/WAAAAlAEAAAsAAAAAAAAAAAAAAAAALwEAAF9yZWxzLy5yZWxzUEsBAi0AFAAG&#10;AAgAAAAhAO0KPWCNAgAAjAYAAA4AAAAAAAAAAAAAAAAALgIAAGRycy9lMm9Eb2MueG1sUEsBAi0A&#10;FAAGAAgAAAAhAOKD1Q3eAAAACwEAAA8AAAAAAAAAAAAAAAAA5wQAAGRycy9kb3ducmV2LnhtbFBL&#10;BQYAAAAABAAEAPMAAADyBQAAAAA=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b/>
          <w:color w:val="C8513C"/>
          <w:sz w:val="24"/>
        </w:rPr>
        <w:t>V letu 2021 je Varuh ponovno obravnaval pritožbe glede zdravljenja in iz- vedbe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posebnih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varovalnih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ukrepov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telesnega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oviranja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s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 xml:space="preserve">pasovi. </w:t>
      </w:r>
      <w:r>
        <w:rPr>
          <w:b/>
          <w:sz w:val="24"/>
        </w:rPr>
        <w:t>Po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Zakonu o duševnem zdravju posebni varovalni ukrepi v psihiatričnih bolnišnicah in socialnovarstvenih zavodih pomenijo hud poseg v človekove pravice, </w:t>
      </w:r>
      <w:r>
        <w:rPr>
          <w:sz w:val="24"/>
        </w:rPr>
        <w:t>za-</w:t>
      </w:r>
      <w:r>
        <w:rPr>
          <w:spacing w:val="80"/>
          <w:sz w:val="24"/>
        </w:rPr>
        <w:t xml:space="preserve"> </w:t>
      </w:r>
      <w:r>
        <w:rPr>
          <w:sz w:val="24"/>
        </w:rPr>
        <w:t>to Varuh ob obravnavi pobud in pri izvajanju DPM poudarja, da je treba pri odločitvi za izvedbo posebni</w:t>
      </w:r>
      <w:r>
        <w:rPr>
          <w:sz w:val="24"/>
        </w:rPr>
        <w:t xml:space="preserve">h varovalnih ukrepov oziroma pri njihovi izvedbi dosledno spoštovati veljavne predpise ter upoštevati standarde in priporočila stroke. </w:t>
      </w:r>
      <w:r>
        <w:rPr>
          <w:b/>
          <w:sz w:val="24"/>
        </w:rPr>
        <w:t>Varuh opozarja, da ostaja vprašanje plačila stroškov oskrbe v pri- meru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neprostovoljne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namestitve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varovani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oddelek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soc</w:t>
      </w:r>
      <w:r>
        <w:rPr>
          <w:b/>
          <w:sz w:val="24"/>
        </w:rPr>
        <w:t>ialnovarstvenega zavoda še vedno nerazrešeno</w:t>
      </w:r>
      <w:r>
        <w:rPr>
          <w:sz w:val="24"/>
        </w:rPr>
        <w:t xml:space="preserve">. </w:t>
      </w:r>
      <w:r>
        <w:rPr>
          <w:b/>
          <w:sz w:val="24"/>
        </w:rPr>
        <w:t>Varuh pozdravlja, da je bil konec leta 2021 sprejet</w:t>
      </w:r>
      <w:r>
        <w:rPr>
          <w:b/>
          <w:spacing w:val="4"/>
          <w:sz w:val="24"/>
        </w:rPr>
        <w:t xml:space="preserve"> </w:t>
      </w:r>
      <w:r>
        <w:rPr>
          <w:b/>
          <w:color w:val="4B7639"/>
          <w:sz w:val="24"/>
        </w:rPr>
        <w:t>Zakon</w:t>
      </w:r>
      <w:r>
        <w:rPr>
          <w:b/>
          <w:color w:val="4B7639"/>
          <w:spacing w:val="4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4"/>
          <w:sz w:val="24"/>
        </w:rPr>
        <w:t xml:space="preserve"> </w:t>
      </w:r>
      <w:r>
        <w:rPr>
          <w:b/>
          <w:color w:val="4B7639"/>
          <w:sz w:val="24"/>
        </w:rPr>
        <w:t>priznanju</w:t>
      </w:r>
      <w:r>
        <w:rPr>
          <w:b/>
          <w:color w:val="4B7639"/>
          <w:spacing w:val="4"/>
          <w:sz w:val="24"/>
        </w:rPr>
        <w:t xml:space="preserve"> </w:t>
      </w:r>
      <w:r>
        <w:rPr>
          <w:b/>
          <w:color w:val="4B7639"/>
          <w:sz w:val="24"/>
        </w:rPr>
        <w:t>nadomestila</w:t>
      </w:r>
      <w:r>
        <w:rPr>
          <w:b/>
          <w:color w:val="4B7639"/>
          <w:spacing w:val="4"/>
          <w:sz w:val="24"/>
        </w:rPr>
        <w:t xml:space="preserve"> </w:t>
      </w:r>
      <w:r>
        <w:rPr>
          <w:b/>
          <w:color w:val="4B7639"/>
          <w:sz w:val="24"/>
        </w:rPr>
        <w:t>za</w:t>
      </w:r>
      <w:r>
        <w:rPr>
          <w:b/>
          <w:color w:val="4B7639"/>
          <w:spacing w:val="4"/>
          <w:sz w:val="24"/>
        </w:rPr>
        <w:t xml:space="preserve"> </w:t>
      </w:r>
      <w:r>
        <w:rPr>
          <w:b/>
          <w:color w:val="4B7639"/>
          <w:sz w:val="24"/>
        </w:rPr>
        <w:t>invalidnost,</w:t>
      </w:r>
      <w:r>
        <w:rPr>
          <w:b/>
          <w:color w:val="4B7639"/>
          <w:spacing w:val="4"/>
          <w:sz w:val="24"/>
        </w:rPr>
        <w:t xml:space="preserve"> </w:t>
      </w:r>
      <w:r>
        <w:rPr>
          <w:sz w:val="24"/>
        </w:rPr>
        <w:t>ki</w:t>
      </w:r>
      <w:r>
        <w:rPr>
          <w:spacing w:val="-2"/>
          <w:sz w:val="24"/>
        </w:rPr>
        <w:t xml:space="preserve"> </w:t>
      </w:r>
      <w:r>
        <w:rPr>
          <w:sz w:val="24"/>
        </w:rPr>
        <w:t>vzpostavlja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zakon-</w:t>
      </w:r>
    </w:p>
    <w:p w:rsidR="008068E9" w:rsidRDefault="008068E9">
      <w:pPr>
        <w:spacing w:line="218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1"/>
        <w:rPr>
          <w:b w:val="0"/>
        </w:rPr>
      </w:pPr>
    </w:p>
    <w:p w:rsidR="008068E9" w:rsidRDefault="00EE5D2B">
      <w:pPr>
        <w:spacing w:before="1" w:line="232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9632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-678370</wp:posOffset>
                </wp:positionV>
                <wp:extent cx="450215" cy="1782445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80AD4D" id="Graphic 40" o:spid="_x0000_s1026" style="position:absolute;margin-left:559.85pt;margin-top:-53.4pt;width:35.45pt;height:140.35pt;z-index:1574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5N6OwIAAOoEAAAOAAAAZHJzL2Uyb0RvYy54bWysVMFu2zAMvQ/YPwi6L3YyZ22NOMWQrsWA&#10;oi3QDDsrshwbk0VNUmLn70fJVuJ1pw3LQabEJ4rvkczqtm8lOQpjG1AFnc9SSoTiUDZqX9Bv2/sP&#10;15RYx1TJJChR0JOw9Hb9/t2q07lYQA2yFIZgEGXzThe0dk7nSWJ5LVpmZ6CFQmcFpmUOt2aflIZ1&#10;GL2VySJNPyUdmFIb4MJaPL0bnHQd4leV4O65qqxwRBYUc3NhNWHd+TVZr1i+N0zXDR/TYP+QRcsa&#10;hY+eQ90xx8jBNH+EahtuwELlZhzaBKqq4SJwQDbz9A2b15ppEbigOFafZbL/Lyx/Or4Y0pQFzVAe&#10;xVqs0cMoB56gPJ22OaJe9YvxBK1+BP7DoiP5zeM3dsT0lWk9FumRPmh9Omstekc4HmbLdDFfUsLR&#10;Nb+6XmTZ0r+WsDze5gfrHgSESOz4aN1QqzJarI4W71U0DVbc11qGWjtKsNaGEqz1bqi1Zs7f8+l5&#10;k3SXVOpLJt7dwlFsIQCdp5FlN/ijJHLBVC8QqaZQlHKCir741SHcgPHU0zQIjfEiIn4H5OThv4S/&#10;jcslWDGo7MkHuc+C4PtTyS3IprxvpPQKWLPfbaQhR4bafvxytbnJxmpNYKEhhh7w3bCD8oS91WE3&#10;FdT+PDAjKJFfFXavn8RomGjsomGc3ECY1yC+sW7bf2dGE41mQR220BPE2WB57A3M3wMGrL+p4PPB&#10;QdX4xgm5DRmNGxyowH8cfj+x031AXf6i1r8AAAD//wMAUEsDBBQABgAIAAAAIQAcQlO14QAAAA4B&#10;AAAPAAAAZHJzL2Rvd25yZXYueG1sTI/LTsMwEEX3SPyDNUjsWttFSkgapwJExQZVIiC6dWKTBOJx&#10;iN02/D3TFezmao7uo9jMbmBHO4XeowK5FMAsNt702Cp4e90uboGFqNHowaNV8GMDbMrLi0Lnxp/w&#10;xR6r2DIywZBrBV2MY855aDrrdFj60SL9PvzkdCQ5tdxM+kTmbuArIRLudI+U0OnRPnS2+aoOTsG8&#10;Sqv790/c8+3TXD/zx53w3zulrq/muzWwaOf4B8O5PlWHkjrV/oAmsIG0lFlKrIKFFAmtODMyEwmw&#10;mq70JgNeFvz/jPIXAAD//wMAUEsBAi0AFAAGAAgAAAAhALaDOJL+AAAA4QEAABMAAAAAAAAAAAAA&#10;AAAAAAAAAFtDb250ZW50X1R5cGVzXS54bWxQSwECLQAUAAYACAAAACEAOP0h/9YAAACUAQAACwAA&#10;AAAAAAAAAAAAAAAvAQAAX3JlbHMvLnJlbHNQSwECLQAUAAYACAAAACEAX/+TejsCAADqBAAADgAA&#10;AAAAAAAAAAAAAAAuAgAAZHJzL2Uyb0RvYy54bWxQSwECLQAUAAYACAAAACEAHEJTteEAAAAOAQAA&#10;DwAAAAAAAAAAAAAAAACVBAAAZHJzL2Rvd25yZXYueG1sUEsFBgAAAAAEAAQA8wAAAKM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0144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-11023</wp:posOffset>
                </wp:positionV>
                <wp:extent cx="139700" cy="447675"/>
                <wp:effectExtent l="0" t="0" r="0" b="0"/>
                <wp:wrapNone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1" o:spid="_x0000_s1033" type="#_x0000_t202" style="position:absolute;left:0;text-align:left;margin-left:572.2pt;margin-top:-.85pt;width:11pt;height:35.25pt;z-index:15750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UUbswEAAFYDAAAOAAAAZHJzL2Uyb0RvYy54bWysU1GP0zAMfkfiP0R5Z+3GuEK17gScQEgn&#10;QLrjB6RpskY0cYiztfv3OOm6O8Eb4sV14i+f/dnu7nayAzupgAZcw9erkjPlJHTGHRr+4/HTq7ec&#10;YRSuEwM41fCzQn67f/liN/pabaCHoVOBEYnDevQN72P0dVGg7JUVuAKvHAU1BCsiHcOh6IIYid0O&#10;xaYsb4oRQucDSIVIt3dzkO8zv9ZKxm9ao4psaDjVFrMN2bbJFvudqA9B+N7ISxniH6qwwjhKeqW6&#10;E1GwYzB/UVkjAyDouJJgC9DaSJU1kJp1+Yeah154lbVQc9Bf24T/j1Z+PX0PzHQN3645c8LSjB7V&#10;FFuYGN1Qe0aPNaEePOHi9AEmGnOWiv4e5E8kSPEMMz9AQqd2TDrY9CWhjB7SBM7XrlMWJhPb63dV&#10;SRFJoe22uqnepLTF02MfMH5WYFlyGh5oqLkAcbrHOEMXyKWWOX2qKk7tlOVVi5YWujNJoZ0lrmQ3&#10;FSUfaQUajr+OIijOhi+Oepz2ZXHC4rSLE+LwEfJWJYEO3h8jaJPrSYnnNJd6aHhZ0WXR0nY8P2fU&#10;0++w/w0AAP//AwBQSwMEFAAGAAgAAAAhAEHAVajfAAAACwEAAA8AAABkcnMvZG93bnJldi54bWxM&#10;j8FOg0AQhu8mvsNmTLy1C0oQKUvTaDS9kdYePG7ZKaDsLGGXFt/e6UmP/8yXf74p1rPtxRlH3zlS&#10;EC8jEEi1Mx01Cg4fb4sMhA+ajO4doYIf9LAub28KnRt3oR2e96ERXEI+1wraEIZcSl+3aLVfugGJ&#10;dyc3Wh04jo00o75wue3lQxSl0uqO+EKrB3xpsf7eT1bBdHjfPNuv12SbVY8kTbOtpupTqfu7ebMC&#10;EXAOfzBc9VkdSnY6uomMFz3nOEkSZhUs4icQVyJOU54cFaRZBrIs5P8fyl8AAAD//wMAUEsBAi0A&#10;FAAGAAgAAAAhALaDOJL+AAAA4QEAABMAAAAAAAAAAAAAAAAAAAAAAFtDb250ZW50X1R5cGVzXS54&#10;bWxQSwECLQAUAAYACAAAACEAOP0h/9YAAACUAQAACwAAAAAAAAAAAAAAAAAvAQAAX3JlbHMvLnJl&#10;bHNQSwECLQAUAAYACAAAACEAjeVFG7MBAABWAwAADgAAAAAAAAAAAAAAAAAuAgAAZHJzL2Uyb0Rv&#10;Yy54bWxQSwECLQAUAAYACAAAACEAQcBVqN8AAAALAQAADwAAAAAAAAAAAAAAAAAN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ske</w:t>
      </w:r>
      <w:r>
        <w:rPr>
          <w:spacing w:val="-5"/>
          <w:sz w:val="24"/>
        </w:rPr>
        <w:t xml:space="preserve"> </w:t>
      </w:r>
      <w:r>
        <w:rPr>
          <w:sz w:val="24"/>
        </w:rPr>
        <w:t>podlage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priznanje</w:t>
      </w:r>
      <w:r>
        <w:rPr>
          <w:spacing w:val="-5"/>
          <w:sz w:val="24"/>
        </w:rPr>
        <w:t xml:space="preserve"> </w:t>
      </w:r>
      <w:r>
        <w:rPr>
          <w:sz w:val="24"/>
        </w:rPr>
        <w:t>nadomestila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invalidnost</w:t>
      </w:r>
      <w:r>
        <w:rPr>
          <w:spacing w:val="-5"/>
          <w:sz w:val="24"/>
        </w:rPr>
        <w:t xml:space="preserve"> </w:t>
      </w:r>
      <w:r>
        <w:rPr>
          <w:sz w:val="24"/>
        </w:rPr>
        <w:t>tistim</w:t>
      </w:r>
      <w:r>
        <w:rPr>
          <w:spacing w:val="-5"/>
          <w:sz w:val="24"/>
        </w:rPr>
        <w:t xml:space="preserve"> </w:t>
      </w:r>
      <w:r>
        <w:rPr>
          <w:sz w:val="24"/>
        </w:rPr>
        <w:t>invalidom,</w:t>
      </w:r>
      <w:r>
        <w:rPr>
          <w:spacing w:val="-5"/>
          <w:sz w:val="24"/>
        </w:rPr>
        <w:t xml:space="preserve"> </w:t>
      </w:r>
      <w:r>
        <w:rPr>
          <w:sz w:val="24"/>
        </w:rPr>
        <w:t>ki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ča- su rednega šolanja med dopolnjenim 18. in 26. letom po ZDVDTP niso imeli priznane te pravice, pridobili pa so jo po zaključku rednega šolanja. S tem je tudi</w:t>
      </w:r>
      <w:r>
        <w:rPr>
          <w:spacing w:val="-4"/>
          <w:sz w:val="24"/>
        </w:rPr>
        <w:t xml:space="preserve"> </w:t>
      </w:r>
      <w:r>
        <w:rPr>
          <w:sz w:val="24"/>
        </w:rPr>
        <w:t>realizirano</w:t>
      </w:r>
      <w:r>
        <w:rPr>
          <w:spacing w:val="-5"/>
          <w:sz w:val="24"/>
        </w:rPr>
        <w:t xml:space="preserve"> </w:t>
      </w:r>
      <w:r>
        <w:rPr>
          <w:sz w:val="24"/>
        </w:rPr>
        <w:t>naše</w:t>
      </w:r>
      <w:r>
        <w:rPr>
          <w:spacing w:val="-4"/>
          <w:sz w:val="24"/>
        </w:rPr>
        <w:t xml:space="preserve"> </w:t>
      </w:r>
      <w:r>
        <w:rPr>
          <w:sz w:val="24"/>
        </w:rPr>
        <w:t>priporočilo,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MDDSZ</w:t>
      </w:r>
      <w:r>
        <w:rPr>
          <w:spacing w:val="-5"/>
          <w:sz w:val="24"/>
        </w:rPr>
        <w:t xml:space="preserve"> </w:t>
      </w:r>
      <w:r>
        <w:rPr>
          <w:sz w:val="24"/>
        </w:rPr>
        <w:t>popravi</w:t>
      </w:r>
      <w:r>
        <w:rPr>
          <w:spacing w:val="-4"/>
          <w:sz w:val="24"/>
        </w:rPr>
        <w:t xml:space="preserve"> </w:t>
      </w:r>
      <w:r>
        <w:rPr>
          <w:sz w:val="24"/>
        </w:rPr>
        <w:t>krivice</w:t>
      </w:r>
      <w:r>
        <w:rPr>
          <w:spacing w:val="-5"/>
          <w:sz w:val="24"/>
        </w:rPr>
        <w:t xml:space="preserve"> </w:t>
      </w:r>
      <w:r>
        <w:rPr>
          <w:sz w:val="24"/>
        </w:rPr>
        <w:t>posameznikom,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ki </w:t>
      </w:r>
      <w:r>
        <w:rPr>
          <w:sz w:val="24"/>
        </w:rPr>
        <w:t>jim</w:t>
      </w:r>
      <w:r>
        <w:rPr>
          <w:spacing w:val="-12"/>
          <w:sz w:val="24"/>
        </w:rPr>
        <w:t xml:space="preserve"> </w:t>
      </w:r>
      <w:r>
        <w:rPr>
          <w:sz w:val="24"/>
        </w:rPr>
        <w:t>status</w:t>
      </w:r>
      <w:r>
        <w:rPr>
          <w:spacing w:val="-12"/>
          <w:sz w:val="24"/>
        </w:rPr>
        <w:t xml:space="preserve"> </w:t>
      </w:r>
      <w:r>
        <w:rPr>
          <w:sz w:val="24"/>
        </w:rPr>
        <w:t>invalida</w:t>
      </w:r>
      <w:r>
        <w:rPr>
          <w:spacing w:val="-12"/>
          <w:sz w:val="24"/>
        </w:rPr>
        <w:t xml:space="preserve"> </w:t>
      </w:r>
      <w:r>
        <w:rPr>
          <w:sz w:val="24"/>
        </w:rPr>
        <w:t>po</w:t>
      </w:r>
      <w:r>
        <w:rPr>
          <w:spacing w:val="-12"/>
          <w:sz w:val="24"/>
        </w:rPr>
        <w:t xml:space="preserve"> </w:t>
      </w:r>
      <w:r>
        <w:rPr>
          <w:sz w:val="24"/>
        </w:rPr>
        <w:t>ZDVDTP</w:t>
      </w:r>
      <w:r>
        <w:rPr>
          <w:spacing w:val="-12"/>
          <w:sz w:val="24"/>
        </w:rPr>
        <w:t xml:space="preserve"> </w:t>
      </w:r>
      <w:r>
        <w:rPr>
          <w:sz w:val="24"/>
        </w:rPr>
        <w:t>ni</w:t>
      </w:r>
      <w:r>
        <w:rPr>
          <w:spacing w:val="-12"/>
          <w:sz w:val="24"/>
        </w:rPr>
        <w:t xml:space="preserve"> </w:t>
      </w:r>
      <w:r>
        <w:rPr>
          <w:sz w:val="24"/>
        </w:rPr>
        <w:t>bil</w:t>
      </w:r>
      <w:r>
        <w:rPr>
          <w:spacing w:val="-12"/>
          <w:sz w:val="24"/>
        </w:rPr>
        <w:t xml:space="preserve"> </w:t>
      </w:r>
      <w:r>
        <w:rPr>
          <w:sz w:val="24"/>
        </w:rPr>
        <w:t>priznan</w:t>
      </w:r>
      <w:r>
        <w:rPr>
          <w:spacing w:val="-12"/>
          <w:sz w:val="24"/>
        </w:rPr>
        <w:t xml:space="preserve"> </w:t>
      </w:r>
      <w:r>
        <w:rPr>
          <w:sz w:val="24"/>
        </w:rPr>
        <w:t>zaradi</w:t>
      </w:r>
      <w:r>
        <w:rPr>
          <w:spacing w:val="-12"/>
          <w:sz w:val="24"/>
        </w:rPr>
        <w:t xml:space="preserve"> </w:t>
      </w:r>
      <w:r>
        <w:rPr>
          <w:sz w:val="24"/>
        </w:rPr>
        <w:t>šolanja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nazaj,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odpravi pravne</w:t>
      </w:r>
      <w:r>
        <w:rPr>
          <w:spacing w:val="-12"/>
          <w:sz w:val="24"/>
        </w:rPr>
        <w:t xml:space="preserve"> </w:t>
      </w:r>
      <w:r>
        <w:rPr>
          <w:sz w:val="24"/>
        </w:rPr>
        <w:t>praznine</w:t>
      </w:r>
      <w:r>
        <w:rPr>
          <w:spacing w:val="-12"/>
          <w:sz w:val="24"/>
        </w:rPr>
        <w:t xml:space="preserve"> </w:t>
      </w:r>
      <w:r>
        <w:rPr>
          <w:sz w:val="24"/>
        </w:rPr>
        <w:t>ZSVI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zvezi</w:t>
      </w:r>
      <w:r>
        <w:rPr>
          <w:spacing w:val="-11"/>
          <w:sz w:val="24"/>
        </w:rPr>
        <w:t xml:space="preserve"> </w:t>
      </w:r>
      <w:r>
        <w:rPr>
          <w:sz w:val="24"/>
        </w:rPr>
        <w:t>s</w:t>
      </w:r>
      <w:r>
        <w:rPr>
          <w:spacing w:val="-12"/>
          <w:sz w:val="24"/>
        </w:rPr>
        <w:t xml:space="preserve"> </w:t>
      </w:r>
      <w:r>
        <w:rPr>
          <w:sz w:val="24"/>
        </w:rPr>
        <w:t>časom</w:t>
      </w:r>
      <w:r>
        <w:rPr>
          <w:spacing w:val="-12"/>
          <w:sz w:val="24"/>
        </w:rPr>
        <w:t xml:space="preserve"> </w:t>
      </w:r>
      <w:r>
        <w:rPr>
          <w:sz w:val="24"/>
        </w:rPr>
        <w:t>priznanja</w:t>
      </w:r>
      <w:r>
        <w:rPr>
          <w:spacing w:val="-12"/>
          <w:sz w:val="24"/>
        </w:rPr>
        <w:t xml:space="preserve"> </w:t>
      </w:r>
      <w:r>
        <w:rPr>
          <w:sz w:val="24"/>
        </w:rPr>
        <w:t>invalidnosti,</w:t>
      </w:r>
      <w:r>
        <w:rPr>
          <w:spacing w:val="-12"/>
          <w:sz w:val="24"/>
        </w:rPr>
        <w:t xml:space="preserve"> </w:t>
      </w:r>
      <w:r>
        <w:rPr>
          <w:sz w:val="24"/>
        </w:rPr>
        <w:t>če</w:t>
      </w:r>
      <w:r>
        <w:rPr>
          <w:spacing w:val="-12"/>
          <w:sz w:val="24"/>
        </w:rPr>
        <w:t xml:space="preserve"> </w:t>
      </w:r>
      <w:r>
        <w:rPr>
          <w:sz w:val="24"/>
        </w:rPr>
        <w:t>je</w:t>
      </w:r>
      <w:r>
        <w:rPr>
          <w:spacing w:val="-12"/>
          <w:sz w:val="24"/>
        </w:rPr>
        <w:t xml:space="preserve"> </w:t>
      </w:r>
      <w:r>
        <w:rPr>
          <w:sz w:val="24"/>
        </w:rPr>
        <w:t>ta</w:t>
      </w:r>
      <w:r>
        <w:rPr>
          <w:spacing w:val="-11"/>
          <w:sz w:val="24"/>
        </w:rPr>
        <w:t xml:space="preserve"> </w:t>
      </w:r>
      <w:r>
        <w:rPr>
          <w:sz w:val="24"/>
        </w:rPr>
        <w:t>nastala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po</w:t>
      </w:r>
    </w:p>
    <w:p w:rsidR="008068E9" w:rsidRDefault="00EE5D2B">
      <w:pPr>
        <w:pStyle w:val="Telobesedila"/>
        <w:spacing w:before="7" w:line="211" w:lineRule="auto"/>
        <w:ind w:left="1700" w:right="2265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8608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9176</wp:posOffset>
                </wp:positionV>
                <wp:extent cx="374015" cy="37655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BCF3FB" id="Graphic 42" o:spid="_x0000_s1026" style="position:absolute;margin-left:502.25pt;margin-top:.7pt;width:29.45pt;height:29.65pt;z-index:15748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lEBkgIAAIwGAAAOAAAAZHJzL2Uyb0RvYy54bWysVdtu3CAQfa/Uf0C8N76tvbEVb9QmSlQp&#10;SiMlVZ9ZjNdWMVBg15u/74DN5qZIm6ovBjzHw5kzF5+d7weOdkybXooaJycxRkxQ2fRiU+OfD1df&#10;TjEyloiGcClYjR+Zweerz5/ORlWxVHaSN0wjcCJMNaoad9aqKooM7dhAzIlUTICxlXogFo56EzWa&#10;jOB94FEax0U0St0oLSkzBt5eTka88v7bllH7o20Ns4jXGLhZ/9T+uXbPaHVGqo0mquvpTIP8A4uB&#10;9AIuPbi6JJagre7fuBp6qqWRrT2hcohk2/aU+RggmiR+Fc19RxTzsYA4Rh1kMv/PLb3d3WnUNzVe&#10;pBgJMkCOrmc54A3IMypTAepe3WkXoFE3kv42YIheWNzBzJh9qweHhfDQ3mv9eNCa7S2i8DJbLuIk&#10;x4iCKVsWeZ67yyJShY/p1thrJr0jsrsxdkpVE3akCzu6F2GrIeEu1dyn2mIEqdYYQarXU6oVse47&#10;x85t0fjEpDsQcdZB7tiD9DjrgsiW2WmSYAR007QsSq8N0H3CcfEOPlnkebGcwwuosCrvPc1AgNJ7&#10;/xjaVzDQCO7COrlNFvGigLwG+Y8BHnF/HkNXg88joNBzrxULFMP6huoLfQMqrG/Q2TIvy+JYdT+G&#10;PoLJe3UR+FIuDZsq2xWcL/FDEUI+npc5F64eyzzN/SwxkvfNVc+5q0KjN+sLrtGOQHkvvi2LrJxj&#10;fgFT2thLYroJ500HaeaWnbrU9etaNo/Q/SP0e43Nny3RDCP+XcB8cbMybHTYrMNGW34h/UT1DQJ3&#10;Pux/Ea2Qu77GFpr8VobpRarQvhCuA0xY96WQX7dWtr3rbT9OJkbzAUael2sez26mPj971NNPZPUX&#10;AAD//wMAUEsDBBQABgAIAAAAIQDiX4fs3AAAAAoBAAAPAAAAZHJzL2Rvd25yZXYueG1sTI/BTsMw&#10;EETvSPyDtUjcqE0paZXGqQAJEDda4O7GmzhqvI5itwl/z/ZEbzPap9mZYjP5TpxwiG0gDfczBQKp&#10;CralRsP31+vdCkRMhqzpAqGGX4ywKa+vCpPbMNIWT7vUCA6hmBsNLqU+lzJWDr2Js9Aj8a0OgzeJ&#10;7dBIO5iRw30n50pl0puW+IMzPb44rA67o9dQZ+/N87Qd1af8WOFYz93b8sdpfXszPa1BJJzSPwzn&#10;+lwdSu60D0eyUXTslVo8MstqAeIMqOyB1V5DppYgy0JeTij/AAAA//8DAFBLAQItABQABgAIAAAA&#10;IQC2gziS/gAAAOEBAAATAAAAAAAAAAAAAAAAAAAAAABbQ29udGVudF9UeXBlc10ueG1sUEsBAi0A&#10;FAAGAAgAAAAhADj9If/WAAAAlAEAAAsAAAAAAAAAAAAAAAAALwEAAF9yZWxzLy5yZWxzUEsBAi0A&#10;FAAGAAgAAAAhANEiUQGSAgAAjAYAAA4AAAAAAAAAAAAAAAAALgIAAGRycy9lMm9Eb2MueG1sUEsB&#10;Ai0AFAAGAAgAAAAhAOJfh+zcAAAACgEAAA8AAAAAAAAAAAAAAAAA7AQAAGRycy9kb3ducmV2Lnht&#10;bFBLBQYAAAAABAAEAPMAAAD1BQAAAAA=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b w:val="0"/>
        </w:rPr>
        <w:t>18.</w:t>
      </w:r>
      <w:r>
        <w:rPr>
          <w:b w:val="0"/>
          <w:spacing w:val="-15"/>
        </w:rPr>
        <w:t xml:space="preserve"> </w:t>
      </w:r>
      <w:r>
        <w:rPr>
          <w:b w:val="0"/>
        </w:rPr>
        <w:t>letu.</w:t>
      </w:r>
      <w:r>
        <w:rPr>
          <w:b w:val="0"/>
          <w:spacing w:val="-15"/>
        </w:rPr>
        <w:t xml:space="preserve"> </w:t>
      </w:r>
      <w:r>
        <w:rPr>
          <w:color w:val="4B7639"/>
        </w:rPr>
        <w:t>Tudi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priporočilo,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s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katerim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Varuh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priporoča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Ministrstvu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za</w:t>
      </w:r>
      <w:r>
        <w:rPr>
          <w:color w:val="4B7639"/>
          <w:spacing w:val="-14"/>
        </w:rPr>
        <w:t xml:space="preserve"> </w:t>
      </w:r>
      <w:r>
        <w:rPr>
          <w:color w:val="4B7639"/>
        </w:rPr>
        <w:t>delo,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dru- žino, socialne zadeve in enake možnosti, naj ob zakonskem urejanju pod- ročja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osebne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asistence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upošteva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pripombe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in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predloge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Varuha,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je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realizira- no,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saj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so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bile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pripombe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Varuha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v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veliki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meri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upoštevane.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Predlog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Zakona</w:t>
      </w:r>
      <w:r>
        <w:rPr>
          <w:color w:val="4B7639"/>
          <w:spacing w:val="-4"/>
        </w:rPr>
        <w:t xml:space="preserve"> </w:t>
      </w:r>
      <w:r>
        <w:rPr>
          <w:color w:val="4B7639"/>
        </w:rPr>
        <w:t>o spremembah</w:t>
      </w:r>
      <w:r>
        <w:rPr>
          <w:color w:val="4B7639"/>
          <w:spacing w:val="-14"/>
        </w:rPr>
        <w:t xml:space="preserve"> </w:t>
      </w:r>
      <w:r>
        <w:rPr>
          <w:color w:val="4B7639"/>
        </w:rPr>
        <w:t>in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dopolnitvah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Zakona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o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osebni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asistenci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je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bil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sprejet</w:t>
      </w:r>
      <w:r>
        <w:rPr>
          <w:color w:val="4B7639"/>
          <w:spacing w:val="-13"/>
        </w:rPr>
        <w:t xml:space="preserve"> </w:t>
      </w:r>
      <w:r>
        <w:rPr>
          <w:color w:val="4B7639"/>
        </w:rPr>
        <w:t>oktobra 2021.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Naše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pripombe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so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bile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v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veliki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meri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upoštevane,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novela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pa</w:t>
      </w:r>
      <w:r>
        <w:rPr>
          <w:color w:val="4B7639"/>
          <w:spacing w:val="-8"/>
        </w:rPr>
        <w:t xml:space="preserve"> </w:t>
      </w:r>
      <w:r>
        <w:rPr>
          <w:color w:val="4B7639"/>
        </w:rPr>
        <w:t>predstavlja potreben korak v pravo smer</w:t>
      </w:r>
      <w:r>
        <w:t>.</w:t>
      </w:r>
    </w:p>
    <w:p w:rsidR="008068E9" w:rsidRDefault="00EE5D2B">
      <w:pPr>
        <w:spacing w:before="210" w:line="220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823066</wp:posOffset>
                </wp:positionV>
                <wp:extent cx="415290" cy="368300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AD2E6B" id="Graphic 43" o:spid="_x0000_s1026" style="position:absolute;margin-left:500.2pt;margin-top:64.8pt;width:32.7pt;height:29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NLJrgIAAF4GAAAOAAAAZHJzL2Uyb0RvYy54bWysVdtu2zAMfR+wfxD0vvp+RZ1iaNdiQLEV&#10;aIc9K7IcG5MtTVIu/ftRspW0GxYMxV4cyjymeHhI5vLqMHK0Y0oPYmpwdBFixCYq2mHaNPjb0+2H&#10;EiNtyNQSLibW4Gem8dXq/bvLvaxZLHrBW6YQBJl0vZcN7o2RdRBo2rOR6Ash2QTOTqiRGDiqTdAq&#10;sofoIw/iMMyDvVCtVIIyreHtzezEKxe/6xg1X7tOM4N4gyE3457KPdf2GawuSb1RRPYDXdIgb8hi&#10;JMMElx5D3RBD0FYNf4QaB6qEFp25oGIMRNcNlDkOwCYKf2Pz2BPJHBcojpbHMun/F5Z+2T0oNLQN&#10;ThOMJjKCRndLOeANlGcvdQ2oR/mgLEEt7wX9ocERvPLYg14wh06NFgv00MHV+vlYa3YwiMLLNMri&#10;ChSh4EryMgmdFgGp/cd0q80dEy4Q2d1rM0vVeov03qKHyZsKBLdScye1wQikVhiB1OtZakmM/c5m&#10;Z020P2XSHxOx3lHs2JNwOHMiEZVxlPhMTxA+vYQWWZRB2wOxOCvisrI3AzEP8r/SxY3KNCxzh4Yy&#10;hLEP7lH+d0bHWZznCzqMyig7H7uoyqyYM0nypIjPotMorcLqDegojYvC9crfWRZpnM15/wM6zpKk&#10;mPMuorQsz6a9SGLLfb52eZ6WqaMXRVmenE8YOhMCvpLbK0G50GyW1LaQ0/bYVlCBl43LJ9thVRZn&#10;bjtowYf2duDc9pVWm/U1V2hHoGGTT8V1lS5EX8Gk0uaG6H7GOdexHssQznNnJ3At2meY5z1McIP1&#10;zy1RDCP+eYKNYbefN5Q31t5Qhl8LtyNdy8OdT4fvRElkr2+wgbH9Ivw+IrUfSKBrATPWfjmJj1sj&#10;usFOq1sQc0bLAZaYK9eycO2WfHl2qNPfwuoXAAAA//8DAFBLAwQUAAYACAAAACEAHsSn/eAAAAAN&#10;AQAADwAAAGRycy9kb3ducmV2LnhtbEyPwU7DMBBE70j8g7VI3KjdqqRpiFMBAg5wQLR8gBtvk6jx&#10;OsROE/h6tie4zWhHs2/yzeRaccI+NJ40zGcKBFLpbUOVhs/d800KIkRD1rSeUMM3BtgUlxe5yawf&#10;6QNP21gJLqGQGQ11jF0mZShrdCbMfIfEt4PvnYls+0ra3oxc7lq5UCqRzjTEH2rT4WON5XE7OG4J&#10;y0n+7FYP7+PXy9sTvQ6HdI1aX19N93cgIk7xLwxnfEaHgpn2fiAbRMteKbXkLKvFOgFxjqjklufs&#10;WaWrBGSRy/8ril8AAAD//wMAUEsBAi0AFAAGAAgAAAAhALaDOJL+AAAA4QEAABMAAAAAAAAAAAAA&#10;AAAAAAAAAFtDb250ZW50X1R5cGVzXS54bWxQSwECLQAUAAYACAAAACEAOP0h/9YAAACUAQAACwAA&#10;AAAAAAAAAAAAAAAvAQAAX3JlbHMvLnJlbHNQSwECLQAUAAYACAAAACEA8dTSya4CAABeBgAADgAA&#10;AAAAAAAAAAAAAAAuAgAAZHJzL2Uyb0RvYy54bWxQSwECLQAUAAYACAAAACEAHsSn/eAAAAANAQAA&#10;DwAAAAAAAAAAAAAAAAAIBQAAZHJzL2Rvd25yZXYueG1sUEsFBgAAAAAEAAQA8wAAABUGAAAAAA=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Pri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Varuhu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poudarjamo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zagovarjamo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medgeneracijsko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sožitje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kot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nujnost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za </w:t>
      </w:r>
      <w:r>
        <w:rPr>
          <w:sz w:val="24"/>
        </w:rPr>
        <w:t>sožitje</w:t>
      </w:r>
      <w:r>
        <w:rPr>
          <w:spacing w:val="-3"/>
          <w:sz w:val="24"/>
        </w:rPr>
        <w:t xml:space="preserve"> </w:t>
      </w:r>
      <w:r>
        <w:rPr>
          <w:sz w:val="24"/>
        </w:rPr>
        <w:t>različnih</w:t>
      </w:r>
      <w:r>
        <w:rPr>
          <w:spacing w:val="-3"/>
          <w:sz w:val="24"/>
        </w:rPr>
        <w:t xml:space="preserve"> </w:t>
      </w:r>
      <w:r>
        <w:rPr>
          <w:sz w:val="24"/>
        </w:rPr>
        <w:t>generacij,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uspešno</w:t>
      </w:r>
      <w:r>
        <w:rPr>
          <w:spacing w:val="-3"/>
          <w:sz w:val="24"/>
        </w:rPr>
        <w:t xml:space="preserve"> </w:t>
      </w:r>
      <w:r>
        <w:rPr>
          <w:sz w:val="24"/>
        </w:rPr>
        <w:t>delovanje</w:t>
      </w:r>
      <w:r>
        <w:rPr>
          <w:spacing w:val="-3"/>
          <w:sz w:val="24"/>
        </w:rPr>
        <w:t xml:space="preserve"> </w:t>
      </w:r>
      <w:r>
        <w:rPr>
          <w:sz w:val="24"/>
        </w:rPr>
        <w:t>institucij</w:t>
      </w:r>
      <w:r>
        <w:rPr>
          <w:spacing w:val="-3"/>
          <w:sz w:val="24"/>
        </w:rPr>
        <w:t xml:space="preserve"> </w:t>
      </w:r>
      <w:r>
        <w:rPr>
          <w:sz w:val="24"/>
        </w:rPr>
        <w:t>pa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je</w:t>
      </w:r>
      <w:r>
        <w:rPr>
          <w:spacing w:val="-3"/>
          <w:sz w:val="24"/>
        </w:rPr>
        <w:t xml:space="preserve"> </w:t>
      </w:r>
      <w:r>
        <w:rPr>
          <w:sz w:val="24"/>
        </w:rPr>
        <w:t>treba</w:t>
      </w:r>
      <w:r>
        <w:rPr>
          <w:spacing w:val="-3"/>
          <w:sz w:val="24"/>
        </w:rPr>
        <w:t xml:space="preserve"> </w:t>
      </w:r>
      <w:r>
        <w:rPr>
          <w:sz w:val="24"/>
        </w:rPr>
        <w:t>prido- biti podporo javnosti. V konkretni zadevi je Varuh izvajalcu institucionalnega varstva podal mnenje, v katerem je opozoril na avtonomijo oseb z motnjami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v duševnem razvoju. </w:t>
      </w:r>
      <w:r>
        <w:rPr>
          <w:b/>
          <w:color w:val="3E7C94"/>
          <w:sz w:val="24"/>
        </w:rPr>
        <w:t>Varuh izvajalcem i</w:t>
      </w:r>
      <w:r>
        <w:rPr>
          <w:b/>
          <w:color w:val="3E7C94"/>
          <w:sz w:val="24"/>
        </w:rPr>
        <w:t>nstitucionalnega varstva priporoča, da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stanovalcev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z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motnjami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v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duševnem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razvoju,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ki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nimajo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odvzete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poslovne sposobnosti, po nepotrebnem ne omejujejo in nadzor nad njimi izvajajo v skladu z načelom sorazmernosti.</w:t>
      </w:r>
    </w:p>
    <w:p w:rsidR="008068E9" w:rsidRDefault="00EE5D2B">
      <w:pPr>
        <w:spacing w:before="194" w:line="223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8096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3202857</wp:posOffset>
                </wp:positionV>
                <wp:extent cx="415290" cy="368300"/>
                <wp:effectExtent l="0" t="0" r="0" b="0"/>
                <wp:wrapNone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03FB4A" id="Graphic 44" o:spid="_x0000_s1026" style="position:absolute;margin-left:500.2pt;margin-top:252.2pt;width:32.7pt;height:29pt;z-index:15748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NuhrwIAAF4GAAAOAAAAZHJzL2Uyb0RvYy54bWysVdtu2zAMfR+wfxD0vtryPUGdYmjXYkDR&#10;FWiGPSuyHBuTLU1SLv37UXKUpBsQDMVeHMo8PiJ5SOb6Zj8ItOXa9HKsMbmKMeIjk00/rmv8fXn/&#10;qcLIWDo2VMiR1/iVG3yz+PjheqfmPJGdFA3XCEhGM9+pGnfWqnkUGdbxgZorqfgIzlbqgVo46nXU&#10;aLoD9kFESRwX0U7qRmnJuDHw9m5y4oXnb1vO7Le2NdwiUWOIzfqn9s+Ve0aLazpfa6q6nh3CoO+I&#10;YqD9CJceqe6opWij+7+ohp5paWRrr5gcItm2PeM+B8iGxH9k89JRxX0uUByjjmUy/4+WPW2fNeqb&#10;GmcZRiMdQKOHQzngDZRnp8wcUC/qWbsEjXqU7KcBR/TG4w7mgNm3enBYSA/tfa1fj7Xme4sYvMxI&#10;nsxAEQautKjS2GsR0Xn4mG2MfeDSE9Hto7GTVE2waBcsth+DqUFwJ7XwUluMQGqNEUi9mqRW1Lrv&#10;XHTORLtTJN0xEOcd5JYvpcfZUxKkSkgaIj1BxHgOLXOSQ9tDYkleJtXM3QyJBVD4VZ6XVFlcFR4N&#10;ZYiTQB5Q4XdCJ3lSFAd0TCqSX+YuZ1VeTpGkRVomF9EZyWbx7B1okiVlmV7kJmWW5FPc/4BO8jQt&#10;p7hLklXVZepJElfuy7UriqyCHgccIXmRXg4YOtMBz+UOSjAhDZ8kdS3ktT22Feh83rhidB02y5Pc&#10;bwcjRd/c90K4vjJ6vboVGm0pNGz6pbyd+XkDhjcwpY29o6abcN51rMdhCKe5cxO4ks0rzPMOJrjG&#10;5teGao6R+DrCxnDbLxg6GKtgaCtupd+RvuXhzuX+B9UKuetrbGFsn2TYR3QeBhKCdYAJ674c5eeN&#10;lW3vptUviCmiwwGWmC/XYeG6LXl+9qjT38LiNwAAAP//AwBQSwMEFAAGAAgAAAAhAMto1MjgAAAA&#10;DQEAAA8AAABkcnMvZG93bnJldi54bWxMj8FOwzAQRO9I/IO1SNyoTZWGNo1TAQIO9IBo+QA33iYR&#10;8TrEThP4erYnuO3sjmbf5JvJteKEfWg8abidKRBIpbcNVRo+9s83SxAhGrKm9YQavjHApri8yE1m&#10;/UjveNrFSnAIhcxoqGPsMilDWaMzYeY7JL4dfe9MZNlX0vZm5HDXyrlSqXSmIf5Qmw4fayw/d4Pj&#10;lJBM8md/9/A2fr1sn+h1OC5XqPX11XS/BhFxin9mOOMzOhTMdPAD2SBa1kqphL0aFirh4WxR6YLr&#10;HHiVzhOQRS7/tyh+AQAA//8DAFBLAQItABQABgAIAAAAIQC2gziS/gAAAOEBAAATAAAAAAAAAAAA&#10;AAAAAAAAAABbQ29udGVudF9UeXBlc10ueG1sUEsBAi0AFAAGAAgAAAAhADj9If/WAAAAlAEAAAsA&#10;AAAAAAAAAAAAAAAALwEAAF9yZWxzLy5yZWxzUEsBAi0AFAAGAAgAAAAhAHAk26GvAgAAXgYAAA4A&#10;AAAAAAAAAAAAAAAALgIAAGRycy9lMm9Eb2MueG1sUEsBAi0AFAAGAAgAAAAhAMto1MjgAAAADQEA&#10;AA8AAAAAAAAAAAAAAAAACQUAAGRycy9kb3ducmV2LnhtbFBLBQYAAAAABAAEAPMAAAAWBgAAAAA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49120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3778854</wp:posOffset>
                </wp:positionV>
                <wp:extent cx="333375" cy="333375"/>
                <wp:effectExtent l="0" t="0" r="0" b="0"/>
                <wp:wrapNone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B86333" id="Graphic 45" o:spid="_x0000_s1026" style="position:absolute;margin-left:501.4pt;margin-top:297.55pt;width:26.25pt;height:26.25pt;z-index:1574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Au7vgIAAIwGAAAOAAAAZHJzL2Uyb0RvYy54bWysVVtv2yAYfZ+0/4B4X32NnVh1qilVq0lV&#10;V6mZ9kwwjq1hw4Bc+u/3ASZtN80P0/Jgf5jD4XzXXN+cB46OTOlejDVOrmKM2EhF04/7Gn/b3n1a&#10;YqQNGRvCxchq/MI0vll//HB9khVLRSd4wxQCklFXJ1njzhhZRZGmHRuIvhKSjbDZCjUQA0u1jxpF&#10;TsA+8CiN4yI6CdVIJSjTGr7e+k28dvxty6j52raaGcRrDNqMeyr33NlntL4m1V4R2fV0kkH+QcVA&#10;+hEuvVDdEkPQQfV/UA09VUKL1lxRMUSibXvKnA/gTRL/5s1zRyRzvkBwtLyESf8/Wvp4fFKob2qc&#10;LzAayQA5up/CAV8gPCepK0A9yydlHdTyQdAfGjaidzt2oSfMuVWDxYJ76Oxi/XKJNTsbROFjBr8S&#10;rqSwNdmWk1ThMD1oc8+EIyLHB218qppgkS5Y9DwGU0HCbaq5S7XBCFKtMIJU73yqJTH2nFVnTXS6&#10;3I66i2l3B3FkW+FwxjqRFsu8AL1WblrmWWL5QO4rjo9v8QBaLVKHT4tylecTPqDCW3r2LE6WpUMn&#10;ZZyUq1k0xCtJE4cuyjQvZsFpsViWuQO7cgfN4e7w9hqSIl3lnjWJ01WWzdIW2Wrp3QOjnIXmSQ6t&#10;B4ErsiSeF5vEWb7wYkFOns4r9qyTgz4dwaXw9q75KLnc2dDNs0ICyniiTldFMa/4b3URBFAuNPPa&#10;bMG5mrkUIeTibZnz0dYjlM3CzRIteN/c9ZzbKtRqv9twhY4EynuzXCTZZgr6O5hU2twS3Xmc27rk&#10;ZmpZ36W2X3eieYHuP0G/11j/PBDFMOJfRpgvdlYGQwVjFwxl+Ea4ieoaBO7cnr8TJZG9vsYGmvxR&#10;hOlFqtC+4K4FeKw9OYrPByPa3va2Gyde0bSAkefCNY1nO1Pfrh3q9U9k/QsAAP//AwBQSwMEFAAG&#10;AAgAAAAhAMlY05flAAAADQEAAA8AAABkcnMvZG93bnJldi54bWxMj0FPAjEUhO8m/ofmmXgx0ILs&#10;Cut2iZoQQ9QEwYPeHtuyu7p93bQF1n9POelxMpOZb/J5b1p20M43liSMhgKYptKqhioJH5vFYArM&#10;BySFrSUt4Vd7mBeXFzlmyh7pXR/WoWKxhHyGEuoQuoxzX9baoB/aTlP0dtYZDFG6iiuHx1huWj4W&#10;IuUGG4oLNXb6qdblz3pvJMx2384/bx5fcHKzXH2Vy+ni8+1Vyuur/uEeWNB9+AvDGT+iQxGZtnZP&#10;yrM2aiHGkT1ISGbJCNg5IpLkFthWQjq5S4EXOf//ojgBAAD//wMAUEsBAi0AFAAGAAgAAAAhALaD&#10;OJL+AAAA4QEAABMAAAAAAAAAAAAAAAAAAAAAAFtDb250ZW50X1R5cGVzXS54bWxQSwECLQAUAAYA&#10;CAAAACEAOP0h/9YAAACUAQAACwAAAAAAAAAAAAAAAAAvAQAAX3JlbHMvLnJlbHNQSwECLQAUAAYA&#10;CAAAACEAx5QLu74CAACMBgAADgAAAAAAAAAAAAAAAAAuAgAAZHJzL2Uyb0RvYy54bWxQSwECLQAU&#10;AAYACAAAACEAyVjTl+UAAAANAQAADwAAAAAAAAAAAAAAAAAYBQAAZHJzL2Rvd25yZXYueG1sUEsF&#10;BgAAAAAEAAQA8wAAACoGAAAAAA=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Varuh opozarja, da je v Sloveniji </w:t>
      </w:r>
      <w:r>
        <w:rPr>
          <w:b/>
          <w:color w:val="3E7C94"/>
          <w:sz w:val="24"/>
        </w:rPr>
        <w:t>deinsti</w:t>
      </w:r>
      <w:r>
        <w:rPr>
          <w:b/>
          <w:color w:val="3E7C94"/>
          <w:sz w:val="24"/>
        </w:rPr>
        <w:t xml:space="preserve">tucionalizacija </w:t>
      </w:r>
      <w:r>
        <w:rPr>
          <w:sz w:val="24"/>
        </w:rPr>
        <w:t>pogosto napačno ra- zumljena.</w:t>
      </w:r>
      <w:r>
        <w:rPr>
          <w:spacing w:val="-6"/>
          <w:sz w:val="24"/>
        </w:rPr>
        <w:t xml:space="preserve"> </w:t>
      </w:r>
      <w:r>
        <w:rPr>
          <w:sz w:val="24"/>
        </w:rPr>
        <w:t>Razumeti</w:t>
      </w:r>
      <w:r>
        <w:rPr>
          <w:spacing w:val="-6"/>
          <w:sz w:val="24"/>
        </w:rPr>
        <w:t xml:space="preserve"> </w:t>
      </w:r>
      <w:r>
        <w:rPr>
          <w:sz w:val="24"/>
        </w:rPr>
        <w:t>jo</w:t>
      </w:r>
      <w:r>
        <w:rPr>
          <w:spacing w:val="-6"/>
          <w:sz w:val="24"/>
        </w:rPr>
        <w:t xml:space="preserve"> </w:t>
      </w:r>
      <w:r>
        <w:rPr>
          <w:sz w:val="24"/>
        </w:rPr>
        <w:t>je</w:t>
      </w:r>
      <w:r>
        <w:rPr>
          <w:spacing w:val="-6"/>
          <w:sz w:val="24"/>
        </w:rPr>
        <w:t xml:space="preserve"> </w:t>
      </w:r>
      <w:r>
        <w:rPr>
          <w:sz w:val="24"/>
        </w:rPr>
        <w:t>treba</w:t>
      </w:r>
      <w:r>
        <w:rPr>
          <w:spacing w:val="-6"/>
          <w:sz w:val="24"/>
        </w:rPr>
        <w:t xml:space="preserve"> </w:t>
      </w:r>
      <w:r>
        <w:rPr>
          <w:sz w:val="24"/>
        </w:rPr>
        <w:t>namreč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smislu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19.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člena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KOPI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ki</w:t>
      </w:r>
      <w:r>
        <w:rPr>
          <w:spacing w:val="-6"/>
          <w:sz w:val="24"/>
        </w:rPr>
        <w:t xml:space="preserve"> </w:t>
      </w:r>
      <w:r>
        <w:rPr>
          <w:sz w:val="24"/>
        </w:rPr>
        <w:t>opredeljuje pravico invalidov, da živijo neodvisno in so vključeni v skupnost. Za pravilno razumevanje</w:t>
      </w:r>
      <w:r>
        <w:rPr>
          <w:spacing w:val="-15"/>
          <w:sz w:val="24"/>
        </w:rPr>
        <w:t xml:space="preserve"> </w:t>
      </w:r>
      <w:r>
        <w:rPr>
          <w:sz w:val="24"/>
        </w:rPr>
        <w:t>te</w:t>
      </w:r>
      <w:r>
        <w:rPr>
          <w:spacing w:val="-15"/>
          <w:sz w:val="24"/>
        </w:rPr>
        <w:t xml:space="preserve"> </w:t>
      </w:r>
      <w:r>
        <w:rPr>
          <w:sz w:val="24"/>
        </w:rPr>
        <w:t>pravice</w:t>
      </w:r>
      <w:r>
        <w:rPr>
          <w:spacing w:val="-15"/>
          <w:sz w:val="24"/>
        </w:rPr>
        <w:t xml:space="preserve"> </w:t>
      </w:r>
      <w:r>
        <w:rPr>
          <w:sz w:val="24"/>
        </w:rPr>
        <w:t>je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Odbor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pravice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invalidov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sprejel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Splošen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komen- tar št. 5 (2017) </w:t>
      </w:r>
      <w:r>
        <w:rPr>
          <w:sz w:val="24"/>
        </w:rPr>
        <w:t>o 19. členu KOPI. Odbor posebej izpostavlja nujnost deinstitu- cionalizacije in da deinstitucionalizacija zahteva implementacijo strukturnih sprememb – te se morajo nanašati na vzpostavitev dodatnih storitev in ne le na</w:t>
      </w:r>
      <w:r>
        <w:rPr>
          <w:spacing w:val="-7"/>
          <w:sz w:val="24"/>
        </w:rPr>
        <w:t xml:space="preserve"> </w:t>
      </w:r>
      <w:r>
        <w:rPr>
          <w:sz w:val="24"/>
        </w:rPr>
        <w:t>zapi</w:t>
      </w:r>
      <w:r>
        <w:rPr>
          <w:sz w:val="24"/>
        </w:rPr>
        <w:t>ranje</w:t>
      </w:r>
      <w:r>
        <w:rPr>
          <w:spacing w:val="-7"/>
          <w:sz w:val="24"/>
        </w:rPr>
        <w:t xml:space="preserve"> </w:t>
      </w:r>
      <w:r>
        <w:rPr>
          <w:sz w:val="24"/>
        </w:rPr>
        <w:t>institucij.</w:t>
      </w:r>
      <w:r>
        <w:rPr>
          <w:spacing w:val="-7"/>
          <w:sz w:val="24"/>
        </w:rPr>
        <w:t xml:space="preserve"> </w:t>
      </w:r>
      <w:r>
        <w:rPr>
          <w:sz w:val="24"/>
        </w:rPr>
        <w:t>Odbor</w:t>
      </w:r>
      <w:r>
        <w:rPr>
          <w:spacing w:val="-7"/>
          <w:sz w:val="24"/>
        </w:rPr>
        <w:t xml:space="preserve"> </w:t>
      </w:r>
      <w:r>
        <w:rPr>
          <w:sz w:val="24"/>
        </w:rPr>
        <w:t>posebej</w:t>
      </w:r>
      <w:r>
        <w:rPr>
          <w:spacing w:val="-7"/>
          <w:sz w:val="24"/>
        </w:rPr>
        <w:t xml:space="preserve"> </w:t>
      </w:r>
      <w:r>
        <w:rPr>
          <w:sz w:val="24"/>
        </w:rPr>
        <w:t>izpostavlja</w:t>
      </w:r>
      <w:r>
        <w:rPr>
          <w:spacing w:val="-7"/>
          <w:sz w:val="24"/>
        </w:rPr>
        <w:t xml:space="preserve"> </w:t>
      </w:r>
      <w:r>
        <w:rPr>
          <w:sz w:val="24"/>
        </w:rPr>
        <w:t>takojšnjo</w:t>
      </w:r>
      <w:r>
        <w:rPr>
          <w:spacing w:val="-7"/>
          <w:sz w:val="24"/>
        </w:rPr>
        <w:t xml:space="preserve"> </w:t>
      </w:r>
      <w:r>
        <w:rPr>
          <w:sz w:val="24"/>
        </w:rPr>
        <w:t>deinstitucionaliza- cijo glede otrok s posebnimi potrebami. Odbor pripravlja tudi Smernice o ne- odvisnem</w:t>
      </w:r>
      <w:r>
        <w:rPr>
          <w:spacing w:val="-10"/>
          <w:sz w:val="24"/>
        </w:rPr>
        <w:t xml:space="preserve"> </w:t>
      </w:r>
      <w:r>
        <w:rPr>
          <w:sz w:val="24"/>
        </w:rPr>
        <w:t>življenju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0"/>
          <w:sz w:val="24"/>
        </w:rPr>
        <w:t xml:space="preserve"> </w:t>
      </w:r>
      <w:r>
        <w:rPr>
          <w:sz w:val="24"/>
        </w:rPr>
        <w:t>vključenosti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skupnosti:</w:t>
      </w:r>
      <w:r>
        <w:rPr>
          <w:spacing w:val="-10"/>
          <w:sz w:val="24"/>
        </w:rPr>
        <w:t xml:space="preserve"> </w:t>
      </w:r>
      <w:r>
        <w:rPr>
          <w:sz w:val="24"/>
        </w:rPr>
        <w:t>deinstitucionalizacija</w:t>
      </w:r>
      <w:r>
        <w:rPr>
          <w:spacing w:val="-10"/>
          <w:sz w:val="24"/>
        </w:rPr>
        <w:t xml:space="preserve"> </w:t>
      </w:r>
      <w:r>
        <w:rPr>
          <w:sz w:val="24"/>
        </w:rPr>
        <w:t>invalidov, vključno v izrednih sit</w:t>
      </w:r>
      <w:r>
        <w:rPr>
          <w:sz w:val="24"/>
        </w:rPr>
        <w:t>uacijah. Glede razumevanja deinstitucionalizacije je bil v</w:t>
      </w:r>
      <w:r>
        <w:rPr>
          <w:spacing w:val="-3"/>
          <w:sz w:val="24"/>
        </w:rPr>
        <w:t xml:space="preserve"> </w:t>
      </w:r>
      <w:r>
        <w:rPr>
          <w:sz w:val="24"/>
        </w:rPr>
        <w:t>letu</w:t>
      </w:r>
      <w:r>
        <w:rPr>
          <w:spacing w:val="-3"/>
          <w:sz w:val="24"/>
        </w:rPr>
        <w:t xml:space="preserve"> </w:t>
      </w:r>
      <w:r>
        <w:rPr>
          <w:sz w:val="24"/>
        </w:rPr>
        <w:t>2021</w:t>
      </w:r>
      <w:r>
        <w:rPr>
          <w:spacing w:val="-3"/>
          <w:sz w:val="24"/>
        </w:rPr>
        <w:t xml:space="preserve"> </w:t>
      </w:r>
      <w:r>
        <w:rPr>
          <w:sz w:val="24"/>
        </w:rPr>
        <w:t>narejen</w:t>
      </w:r>
      <w:r>
        <w:rPr>
          <w:spacing w:val="-3"/>
          <w:sz w:val="24"/>
        </w:rPr>
        <w:t xml:space="preserve"> </w:t>
      </w:r>
      <w:r>
        <w:rPr>
          <w:sz w:val="24"/>
        </w:rPr>
        <w:t>pomemben</w:t>
      </w:r>
      <w:r>
        <w:rPr>
          <w:spacing w:val="-3"/>
          <w:sz w:val="24"/>
        </w:rPr>
        <w:t xml:space="preserve"> </w:t>
      </w:r>
      <w:r>
        <w:rPr>
          <w:sz w:val="24"/>
        </w:rPr>
        <w:t>napredek</w:t>
      </w:r>
      <w:r>
        <w:rPr>
          <w:spacing w:val="-3"/>
          <w:sz w:val="24"/>
        </w:rPr>
        <w:t xml:space="preserve"> </w:t>
      </w:r>
      <w:r>
        <w:rPr>
          <w:sz w:val="24"/>
        </w:rPr>
        <w:t>tudi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okviru</w:t>
      </w:r>
      <w:r>
        <w:rPr>
          <w:spacing w:val="-3"/>
          <w:sz w:val="24"/>
        </w:rPr>
        <w:t xml:space="preserve"> </w:t>
      </w:r>
      <w:r>
        <w:rPr>
          <w:sz w:val="24"/>
        </w:rPr>
        <w:t>Sveta</w:t>
      </w:r>
      <w:r>
        <w:rPr>
          <w:spacing w:val="-3"/>
          <w:sz w:val="24"/>
        </w:rPr>
        <w:t xml:space="preserve"> </w:t>
      </w:r>
      <w:r>
        <w:rPr>
          <w:sz w:val="24"/>
        </w:rPr>
        <w:t>Evrope.</w:t>
      </w:r>
      <w:r>
        <w:rPr>
          <w:spacing w:val="-3"/>
          <w:sz w:val="24"/>
        </w:rPr>
        <w:t xml:space="preserve"> </w:t>
      </w:r>
      <w:r>
        <w:rPr>
          <w:sz w:val="24"/>
        </w:rPr>
        <w:t>Odbor</w:t>
      </w:r>
      <w:r>
        <w:rPr>
          <w:spacing w:val="-3"/>
          <w:sz w:val="24"/>
        </w:rPr>
        <w:t xml:space="preserve"> </w:t>
      </w:r>
      <w:r>
        <w:rPr>
          <w:sz w:val="24"/>
        </w:rPr>
        <w:t>za socialne zadeve, zdravje in trajnostni razvoj Parlamentarne skupščine Sveta Evrope je namreč pripravil, marca 2022 pa sprejel osnutek resolucije in po- ročila o deinstitucionalizaciji invalidov, ki posebej izpostavlja, da naj države v sodelovanju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inva</w:t>
      </w:r>
      <w:r>
        <w:rPr>
          <w:sz w:val="24"/>
        </w:rPr>
        <w:t>lidskimi</w:t>
      </w:r>
      <w:r>
        <w:rPr>
          <w:spacing w:val="-2"/>
          <w:sz w:val="24"/>
        </w:rPr>
        <w:t xml:space="preserve"> </w:t>
      </w:r>
      <w:r>
        <w:rPr>
          <w:sz w:val="24"/>
        </w:rPr>
        <w:t>organizacijami</w:t>
      </w:r>
      <w:r>
        <w:rPr>
          <w:spacing w:val="-2"/>
          <w:sz w:val="24"/>
        </w:rPr>
        <w:t xml:space="preserve"> </w:t>
      </w:r>
      <w:r>
        <w:rPr>
          <w:sz w:val="24"/>
        </w:rPr>
        <w:t>razvijejo</w:t>
      </w:r>
      <w:r>
        <w:rPr>
          <w:spacing w:val="-2"/>
          <w:sz w:val="24"/>
        </w:rPr>
        <w:t xml:space="preserve"> </w:t>
      </w:r>
      <w:r>
        <w:rPr>
          <w:sz w:val="24"/>
        </w:rPr>
        <w:t>ustrezno</w:t>
      </w:r>
      <w:r>
        <w:rPr>
          <w:spacing w:val="-2"/>
          <w:sz w:val="24"/>
        </w:rPr>
        <w:t xml:space="preserve"> </w:t>
      </w:r>
      <w:r>
        <w:rPr>
          <w:sz w:val="24"/>
        </w:rPr>
        <w:t>financirano</w:t>
      </w:r>
      <w:r>
        <w:rPr>
          <w:spacing w:val="-2"/>
          <w:sz w:val="24"/>
        </w:rPr>
        <w:t xml:space="preserve"> </w:t>
      </w:r>
      <w:r>
        <w:rPr>
          <w:sz w:val="24"/>
        </w:rPr>
        <w:t>stra- tegijo deinstitucionalizacije, ki bo temeljila na človekovih pravicah</w:t>
      </w:r>
      <w:r>
        <w:rPr>
          <w:b/>
          <w:sz w:val="24"/>
        </w:rPr>
        <w:t>.</w:t>
      </w:r>
      <w:r>
        <w:rPr>
          <w:b/>
          <w:color w:val="3E7C94"/>
          <w:sz w:val="24"/>
          <w:vertAlign w:val="superscript"/>
        </w:rPr>
        <w:t>1</w:t>
      </w:r>
      <w:r>
        <w:rPr>
          <w:b/>
          <w:color w:val="3E7C94"/>
          <w:sz w:val="24"/>
        </w:rPr>
        <w:t xml:space="preserve"> Varuh je glede deinstitucionalizacije dal priporočilo št. 11 (2019), ki pa žal še vedno ostaja</w:t>
      </w:r>
      <w:r>
        <w:rPr>
          <w:b/>
          <w:color w:val="3E7C94"/>
          <w:spacing w:val="-14"/>
          <w:sz w:val="24"/>
        </w:rPr>
        <w:t xml:space="preserve"> </w:t>
      </w:r>
      <w:r>
        <w:rPr>
          <w:b/>
          <w:color w:val="3E7C94"/>
          <w:sz w:val="24"/>
        </w:rPr>
        <w:t>neuresničeno,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zato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ga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ponavl</w:t>
      </w:r>
      <w:r>
        <w:rPr>
          <w:b/>
          <w:color w:val="3E7C94"/>
          <w:sz w:val="24"/>
        </w:rPr>
        <w:t>jamo.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sz w:val="24"/>
        </w:rPr>
        <w:t>Potrebna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sprememba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miselno- sti. </w:t>
      </w:r>
      <w:r>
        <w:rPr>
          <w:b/>
          <w:color w:val="C8513C"/>
          <w:sz w:val="24"/>
        </w:rPr>
        <w:t>Skrajni čas je, da pristojni čim prej in v dialogu z zainteresirano civilno družbo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pripravijo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celovito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strategijo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deinstitucionalizacije,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ki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bo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upoštevala mednarodne</w:t>
      </w:r>
      <w:r>
        <w:rPr>
          <w:b/>
          <w:color w:val="C8513C"/>
          <w:spacing w:val="3"/>
          <w:sz w:val="24"/>
        </w:rPr>
        <w:t xml:space="preserve"> </w:t>
      </w:r>
      <w:r>
        <w:rPr>
          <w:b/>
          <w:color w:val="C8513C"/>
          <w:sz w:val="24"/>
        </w:rPr>
        <w:t>standarde</w:t>
      </w:r>
      <w:r>
        <w:rPr>
          <w:b/>
          <w:color w:val="C8513C"/>
          <w:spacing w:val="4"/>
          <w:sz w:val="24"/>
        </w:rPr>
        <w:t xml:space="preserve"> </w:t>
      </w:r>
      <w:r>
        <w:rPr>
          <w:b/>
          <w:color w:val="C8513C"/>
          <w:sz w:val="24"/>
        </w:rPr>
        <w:t>spoštovanja</w:t>
      </w:r>
      <w:r>
        <w:rPr>
          <w:b/>
          <w:color w:val="C8513C"/>
          <w:spacing w:val="3"/>
          <w:sz w:val="24"/>
        </w:rPr>
        <w:t xml:space="preserve"> </w:t>
      </w:r>
      <w:r>
        <w:rPr>
          <w:b/>
          <w:color w:val="C8513C"/>
          <w:sz w:val="24"/>
        </w:rPr>
        <w:t>pravic</w:t>
      </w:r>
      <w:r>
        <w:rPr>
          <w:b/>
          <w:color w:val="C8513C"/>
          <w:spacing w:val="4"/>
          <w:sz w:val="24"/>
        </w:rPr>
        <w:t xml:space="preserve"> </w:t>
      </w:r>
      <w:r>
        <w:rPr>
          <w:b/>
          <w:color w:val="C8513C"/>
          <w:sz w:val="24"/>
        </w:rPr>
        <w:t>invalidov.</w:t>
      </w:r>
      <w:r>
        <w:rPr>
          <w:b/>
          <w:color w:val="C8513C"/>
          <w:spacing w:val="4"/>
          <w:sz w:val="24"/>
        </w:rPr>
        <w:t xml:space="preserve"> </w:t>
      </w:r>
      <w:r>
        <w:rPr>
          <w:b/>
          <w:sz w:val="24"/>
        </w:rPr>
        <w:t>Varuh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meni,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4"/>
          <w:sz w:val="24"/>
        </w:rPr>
        <w:t xml:space="preserve"> </w:t>
      </w:r>
      <w:r>
        <w:rPr>
          <w:b/>
          <w:spacing w:val="-4"/>
          <w:sz w:val="24"/>
        </w:rPr>
        <w:t>mora</w:t>
      </w:r>
    </w:p>
    <w:p w:rsidR="008068E9" w:rsidRDefault="00EE5D2B">
      <w:pPr>
        <w:pStyle w:val="Telobesedila"/>
        <w:spacing w:before="13"/>
        <w:rPr>
          <w:sz w:val="2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487606272" behindDoc="1" locked="0" layoutInCell="1" allowOverlap="1">
                <wp:simplePos x="0" y="0"/>
                <wp:positionH relativeFrom="page">
                  <wp:posOffset>1079999</wp:posOffset>
                </wp:positionH>
                <wp:positionV relativeFrom="paragraph">
                  <wp:posOffset>203229</wp:posOffset>
                </wp:positionV>
                <wp:extent cx="914400" cy="1270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14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14400">
                              <a:moveTo>
                                <a:pt x="0" y="0"/>
                              </a:moveTo>
                              <a:lnTo>
                                <a:pt x="914400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C7C5EF" id="Graphic 46" o:spid="_x0000_s1026" style="position:absolute;margin-left:85.05pt;margin-top:16pt;width:1in;height:.1pt;z-index:-15710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xsCIAIAAH8EAAAOAAAAZHJzL2Uyb0RvYy54bWysVMFu2zAMvQ/YPwi6L3aCoNuMOsXQoMWA&#10;oivQFDsrshwbk0WNVOLk70fJdpp2t2E+CJT4RPLxUb6+OXZWHAxSC66U81kuhXEaqtbtSvmyufv0&#10;RQoKylXKgjOlPBmSN6uPH657X5gFNGArg4KDOCp6X8omBF9kGenGdIpm4I1jZw3YqcBb3GUVqp6j&#10;dzZb5PlV1gNWHkEbIj5dD065SvHr2ujwo67JBGFLybWFtGJat3HNVteq2KHyTavHMtQ/VNGp1nHS&#10;c6i1Ckrssf0rVNdqBII6zDR0GdR1q03iwGzm+Ts2z43yJnHh5pA/t4n+X1j9eHhC0ValXF5J4VTH&#10;Gt2P7eATbk/vqWDUs3/CSJD8A+hfxI7sjSduaMQca+wilumJY+r16dxrcwxC8+HX+XKZsyKaXfPF&#10;56REporpqt5TuDeQwqjDA4VBqGqyVDNZ+ugmE1nuKLRNQgcpWGiUgoXeDkJ7FeK9WFs0RX+uIx51&#10;cDAbSM7wrm6u7NVr3SVqIjJRZOgAYCMm4UYNRkrM9iU162INkX+exofAttVda22sgnC3vbUoDioO&#10;b/oiDQ7xBuaRwlpRM+CSa4RZN6o0CBMl2kJ1YsF7lriU9Huv0Ehhvzseqfg8JgMnYzsZGOwtpEeU&#10;GsQ5N8efCr2I6UsZWNdHmAZWFZNmkfsZG286+LYPULdR0DRBQ0Xjhqc8ERxfZHxGl/uEev1vrP4A&#10;AAD//wMAUEsDBBQABgAIAAAAIQAYJTg43AAAAAkBAAAPAAAAZHJzL2Rvd25yZXYueG1sTI9BT8JA&#10;EIXvJv6HzZh4k22LoqndEjEBuQoYr0N3bBu7s013gfLvHU5yfG++vHmvmI+uU0caQuvZQDpJQBFX&#10;3rZcG9htlw8voEJEtth5JgNnCjAvb28KzK0/8ScdN7FWEsIhRwNNjH2udagachgmvieW248fHEaR&#10;Q63tgCcJd53OkmSmHbYsHxrs6b2h6ndzcAY+9PdstTs/rdLlemGz+stvF7g25v5ufHsFFWmM/zBc&#10;6kt1KKXT3h/YBtWJfk5SQQ1MM9kkwDR9FGN/MTLQZaGvF5R/AAAA//8DAFBLAQItABQABgAIAAAA&#10;IQC2gziS/gAAAOEBAAATAAAAAAAAAAAAAAAAAAAAAABbQ29udGVudF9UeXBlc10ueG1sUEsBAi0A&#10;FAAGAAgAAAAhADj9If/WAAAAlAEAAAsAAAAAAAAAAAAAAAAALwEAAF9yZWxzLy5yZWxzUEsBAi0A&#10;FAAGAAgAAAAhANiHGwIgAgAAfwQAAA4AAAAAAAAAAAAAAAAALgIAAGRycy9lMm9Eb2MueG1sUEsB&#10;Ai0AFAAGAAgAAAAhABglODjcAAAACQEAAA8AAAAAAAAAAAAAAAAAegQAAGRycy9kb3ducmV2Lnht&#10;bFBLBQYAAAAABAAEAPMAAACDBQAAAAA=&#10;" path="m,l914400,e" filled="f" strokeweight="1pt">
                <v:path arrowok="t"/>
                <w10:wrap type="topAndBottom" anchorx="page"/>
              </v:shape>
            </w:pict>
          </mc:Fallback>
        </mc:AlternateContent>
      </w:r>
    </w:p>
    <w:p w:rsidR="008068E9" w:rsidRDefault="00EE5D2B">
      <w:pPr>
        <w:tabs>
          <w:tab w:val="left" w:pos="2467"/>
        </w:tabs>
        <w:spacing w:before="31" w:line="204" w:lineRule="auto"/>
        <w:ind w:left="1700" w:right="2411"/>
        <w:rPr>
          <w:sz w:val="20"/>
        </w:rPr>
      </w:pPr>
      <w:r>
        <w:rPr>
          <w:spacing w:val="-10"/>
          <w:sz w:val="20"/>
        </w:rPr>
        <w:t>1</w:t>
      </w:r>
      <w:r>
        <w:rPr>
          <w:sz w:val="20"/>
        </w:rPr>
        <w:tab/>
      </w:r>
      <w:r>
        <w:rPr>
          <w:spacing w:val="-2"/>
          <w:sz w:val="20"/>
        </w:rPr>
        <w:t>Council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of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Europe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Parliamentary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Assembly,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Committee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on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Social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Affairs,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Health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 xml:space="preserve">and </w:t>
      </w:r>
      <w:r>
        <w:rPr>
          <w:sz w:val="20"/>
        </w:rPr>
        <w:t>Sustainable</w:t>
      </w:r>
      <w:r>
        <w:rPr>
          <w:spacing w:val="-6"/>
          <w:sz w:val="20"/>
        </w:rPr>
        <w:t xml:space="preserve"> </w:t>
      </w:r>
      <w:r>
        <w:rPr>
          <w:sz w:val="20"/>
        </w:rPr>
        <w:t>Development:</w:t>
      </w:r>
      <w:r>
        <w:rPr>
          <w:spacing w:val="-6"/>
          <w:sz w:val="20"/>
        </w:rPr>
        <w:t xml:space="preserve"> </w:t>
      </w:r>
      <w:r>
        <w:rPr>
          <w:sz w:val="20"/>
        </w:rPr>
        <w:t>Deinstitutionalisation</w:t>
      </w:r>
      <w:r>
        <w:rPr>
          <w:spacing w:val="-6"/>
          <w:sz w:val="20"/>
        </w:rPr>
        <w:t xml:space="preserve"> </w:t>
      </w:r>
      <w:r>
        <w:rPr>
          <w:sz w:val="20"/>
        </w:rPr>
        <w:t>of</w:t>
      </w:r>
      <w:r>
        <w:rPr>
          <w:spacing w:val="-6"/>
          <w:sz w:val="20"/>
        </w:rPr>
        <w:t xml:space="preserve"> </w:t>
      </w:r>
      <w:r>
        <w:rPr>
          <w:sz w:val="20"/>
        </w:rPr>
        <w:t>persons</w:t>
      </w:r>
      <w:r>
        <w:rPr>
          <w:spacing w:val="-6"/>
          <w:sz w:val="20"/>
        </w:rPr>
        <w:t xml:space="preserve"> </w:t>
      </w:r>
      <w:r>
        <w:rPr>
          <w:sz w:val="20"/>
        </w:rPr>
        <w:t>with</w:t>
      </w:r>
      <w:r>
        <w:rPr>
          <w:spacing w:val="-6"/>
          <w:sz w:val="20"/>
        </w:rPr>
        <w:t xml:space="preserve"> </w:t>
      </w:r>
      <w:r>
        <w:rPr>
          <w:sz w:val="20"/>
        </w:rPr>
        <w:t>disabilites,</w:t>
      </w:r>
      <w:r>
        <w:rPr>
          <w:spacing w:val="-6"/>
          <w:sz w:val="20"/>
        </w:rPr>
        <w:t xml:space="preserve"> </w:t>
      </w:r>
      <w:r>
        <w:rPr>
          <w:sz w:val="20"/>
        </w:rPr>
        <w:t>17</w:t>
      </w:r>
      <w:r>
        <w:rPr>
          <w:spacing w:val="-6"/>
          <w:sz w:val="20"/>
        </w:rPr>
        <w:t xml:space="preserve"> </w:t>
      </w:r>
      <w:r>
        <w:rPr>
          <w:sz w:val="20"/>
        </w:rPr>
        <w:t>March</w:t>
      </w:r>
      <w:r>
        <w:rPr>
          <w:spacing w:val="-6"/>
          <w:sz w:val="20"/>
        </w:rPr>
        <w:t xml:space="preserve"> </w:t>
      </w:r>
      <w:r>
        <w:rPr>
          <w:sz w:val="20"/>
        </w:rPr>
        <w:t>2022.</w:t>
      </w:r>
    </w:p>
    <w:p w:rsidR="008068E9" w:rsidRDefault="008068E9">
      <w:pPr>
        <w:spacing w:line="204" w:lineRule="auto"/>
        <w:rPr>
          <w:sz w:val="20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32"/>
        <w:rPr>
          <w:b w:val="0"/>
        </w:rPr>
      </w:pPr>
    </w:p>
    <w:p w:rsidR="008068E9" w:rsidRDefault="00EE5D2B">
      <w:pPr>
        <w:pStyle w:val="Telobesedila"/>
        <w:spacing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16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-685355</wp:posOffset>
                </wp:positionV>
                <wp:extent cx="450215" cy="1782445"/>
                <wp:effectExtent l="0" t="0" r="0" b="0"/>
                <wp:wrapNone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B07BE" id="Graphic 47" o:spid="_x0000_s1026" style="position:absolute;margin-left:0;margin-top:-53.95pt;width:35.45pt;height:140.35pt;z-index:1575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uBS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OyK&#10;EsVa7NHDSAeeID2dtjmiXvWL8QVa/Qj8h0VH8pvHb+yI6SvTeiyWR/rA9enMtegd4XiYLdPFfEkJ&#10;R9f86nqRZUv/WsLyeJsfrHsQECKx46N1Q6/KaLE6WrxX0TTYcd9rGXrtKMFeG0qw17uh15o5f8+n&#10;503SXVKpL5l4dwtHsYUAdL6MLLvBHyWxFkz1ApFqCkWlTVDRF786hBswvvQ0DTrEeBERvwNy8vBf&#10;wt/G5RKsGFj2xQe6z4Tg+1PKLcimvG+k9AxYs99tpCFHhtx+/HK1ucnGbk1gQRCDBrwadlCeUFsd&#10;qqmg9ueBGUGJ/KpQvX4So2GisYuGcXIDYV4D+ca6bf+dGU00mgV1KKEniLPB8qgNzN8DBqy/qeDz&#10;wUHVeOGE3IaMxg0OVKh/HH4/sdN9QF3+ota/AAAA//8DAFBLAwQUAAYACAAAACEALNBDy90AAAAI&#10;AQAADwAAAGRycy9kb3ducmV2LnhtbEyPwU7DMBBE70j8g7VI3Fq7OZAS4lSAqLigSgQEVydekkC8&#10;DrHbmr9nOZXTajSj2TflJrlRHHAOgycNq6UCgdR6O1Cn4fVlu1iDCNGQNaMn1PCDATbV+VlpCuuP&#10;9IyHOnaCSygURkMf41RIGdoenQlLPyGx9+FnZyLLuZN2Nkcud6PMlLqSzgzEH3oz4X2P7Ve9dxpS&#10;ltd3b5/0LrePqXmSDzvlv3daX16k2xsQEVM8heEPn9GhYqbG78kGMWrgIVHDYqXyaxDs54pvw7k8&#10;W4OsSvl/QPULAAD//wMAUEsBAi0AFAAGAAgAAAAhALaDOJL+AAAA4QEAABMAAAAAAAAAAAAAAAAA&#10;AAAAAFtDb250ZW50X1R5cGVzXS54bWxQSwECLQAUAAYACAAAACEAOP0h/9YAAACUAQAACwAAAAAA&#10;AAAAAAAAAAAvAQAAX3JlbHMvLnJlbHNQSwECLQAUAAYACAAAACEAlDbgUjwCAADqBAAADgAAAAAA&#10;AAAAAAAAAAAuAgAAZHJzL2Uyb0RvYy54bWxQSwECLQAUAAYACAAAACEALNBDy90AAAAIAQAADwAA&#10;AAAAAAAAAAAAAACWBAAAZHJzL2Rvd25yZXYueG1sUEsFBgAAAAAEAAQA8wAAAKA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219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-18008</wp:posOffset>
                </wp:positionV>
                <wp:extent cx="139700" cy="447675"/>
                <wp:effectExtent l="0" t="0" r="0" b="0"/>
                <wp:wrapNone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8" o:spid="_x0000_s1034" type="#_x0000_t202" style="position:absolute;left:0;text-align:left;margin-left:11.15pt;margin-top:-1.4pt;width:11pt;height:35.25pt;z-index:15752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TMswEAAFYDAAAOAAAAZHJzL2Uyb0RvYy54bWysU1Fv0zAQfkfiP1h+p85KWSFqOgETCGkC&#10;pG0/wHHsxiL2GZ/bpP+es9N2E7xNvFzOvs/f3Xd32dxMbmAHHdGCb/jVouJMewWd9buGPz58efOe&#10;M0zSd3IArxt+1Mhvtq9fbcZQ6yX0MHQ6MiLxWI+h4X1KoRYCVa+dxAUE7SloIDqZ6Bh3ootyJHY3&#10;iGVVXYsRYhciKI1It7dzkG8LvzFapR/GoE5saDjVloqNxbbZiu1G1rsoQ2/VqQz5giqctJ6SXqhu&#10;ZZJsH+0/VM6qCAgmLRQ4AcZYpYsGUnNV/aXmvpdBFy3UHAyXNuH/o1XfDz8js13DVzQpLx3N6EFP&#10;qYWJ0Q21ZwxYE+o+EC5Nn2CiMRepGO5A/UKCiGeY+QESOrdjMtHlLwll9JAmcLx0nbIwldneflhX&#10;FFEUWq3W1+t3Oa14ehwipq8aHMtOwyMNtRQgD3eYZugZcqplTp+rSlM7FXkXLS10R5JCO0tc2S7X&#10;lHykFWg4/t7LqDkbvnnqcd6XsxPPTnt2Yho+Q9mqLNDDx30CY0s9OfGc5lQPDa8oOi1a3o7n54J6&#10;+h22fwAAAP//AwBQSwMEFAAGAAgAAAAhAIH4kODcAAAABwEAAA8AAABkcnMvZG93bnJldi54bWxM&#10;j8FOwzAQRO9I/IO1SNxahzRqS8imqkCg3ipKDxzdeEkC8TqKnTb8PcsJjqMZzbwpNpPr1JmG0HpG&#10;uJsnoIgrb1uuEY5vz7M1qBANW9N5JoRvCrApr68Kk1t/4Vc6H2KtpIRDbhCaGPtc61A15EyY+55Y&#10;vA8/OBNFDrW2g7lIuet0miRL7UzLstCYnh4bqr4Oo0MYjy/be/f5lO3W+wVrW+/24/4d8fZm2j6A&#10;ijTFvzD84gs6lMJ08iPboDqENF1IEmGWygPxs0z0CWG5WoEuC/2fv/wBAAD//wMAUEsBAi0AFAAG&#10;AAgAAAAhALaDOJL+AAAA4QEAABMAAAAAAAAAAAAAAAAAAAAAAFtDb250ZW50X1R5cGVzXS54bWxQ&#10;SwECLQAUAAYACAAAACEAOP0h/9YAAACUAQAACwAAAAAAAAAAAAAAAAAvAQAAX3JlbHMvLnJlbHNQ&#10;SwECLQAUAAYACAAAACEAcJl0zLMBAABWAwAADgAAAAAAAAAAAAAAAAAuAgAAZHJzL2Uyb0RvYy54&#10;bWxQSwECLQAUAAYACAAAACEAgfiQ4NwAAAAHAQAADwAAAAAAAAAAAAAAAAANBAAAZHJzL2Rvd25y&#10;ZXYueG1sUEsFBgAAAAAEAAQA8wAAABY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država sočasno z deinstitucionalizacijo po KPI sprejeti tudi strategijo dein- </w:t>
      </w:r>
      <w:r>
        <w:rPr>
          <w:spacing w:val="-2"/>
        </w:rPr>
        <w:t xml:space="preserve">stitucionalizacije za starejše. Čeprav glede tega še ni sprejetih mednarodnih </w:t>
      </w:r>
      <w:r>
        <w:t>standardov, pa je popolnoma jasno, da se 19. člen KPI lahko smiselno upo- rablja tudi glede pravic s</w:t>
      </w:r>
      <w:r>
        <w:t>tarejših.</w:t>
      </w:r>
    </w:p>
    <w:p w:rsidR="008068E9" w:rsidRDefault="008068E9">
      <w:pPr>
        <w:pStyle w:val="Telobesedila"/>
        <w:spacing w:before="159"/>
      </w:pPr>
    </w:p>
    <w:p w:rsidR="008068E9" w:rsidRDefault="00EE5D2B">
      <w:pPr>
        <w:spacing w:line="216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0656" behindDoc="0" locked="0" layoutInCell="1" allowOverlap="1">
                <wp:simplePos x="0" y="0"/>
                <wp:positionH relativeFrom="page">
                  <wp:posOffset>755468</wp:posOffset>
                </wp:positionH>
                <wp:positionV relativeFrom="paragraph">
                  <wp:posOffset>2218917</wp:posOffset>
                </wp:positionV>
                <wp:extent cx="415290" cy="368300"/>
                <wp:effectExtent l="0" t="0" r="0" b="0"/>
                <wp:wrapNone/>
                <wp:docPr id="49" name="Graphic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260D1" id="Graphic 49" o:spid="_x0000_s1026" style="position:absolute;margin-left:59.5pt;margin-top:174.7pt;width:32.7pt;height:29pt;z-index:1575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iODsgIAAGAGAAAOAAAAZHJzL2Uyb0RvYy54bWysVV1r2zAUfR/sPwi9r7ZkO3FCnTLatQxK&#10;V2jHnhVZjs1kS5OUj/77XclW2m40lLEX58r3+Orccz9yfnHoJdoJYzs1VJicpRiJgau6GzYV/v54&#10;/anEyDo21EyqQVT4SVh8sfr44Xyvl4KqVslaGARBBrvc6wq3zullkljeip7ZM6XFAM5GmZ45OJpN&#10;Uhu2h+i9TGiazpK9MrU2igtr4e3V6MSrEL9pBHffmsYKh2SFgZsLTxOea/9MVudsuTFMtx2faLB/&#10;YNGzboBLj6GumGNoa7q/QvUdN8qqxp1x1SeqaTouQg6QDUn/yOahZVqEXEAcq48y2f8Xlt/t7g3q&#10;6grnC4wG1kONbiY54A3Is9d2CagHfW98glbfKv7TgiN55fEHO2EOjek9FtJDh6D101FrcXCIw8uc&#10;FHQBFeHgymZlloZaJGwZP+Zb626ECoHY7ta6sVR1tFgbLX4Yommg4L7UMpTaYQSlNhhBqddjqTVz&#10;/jvPzpto/8ykPRLx3l7txKMKOOeTyEm+SEEioEtKSrJI9xknh5f4LFvMC8gP8LSY0zJoCelFVPzV&#10;ITrN0pLSgAYxUhqjR1T8HdFkRmk+oVNSksLndiJ2kRZkZJLNsjk9iZ4ovxdIcjqfZycj0jydFSPb&#10;d6DJjBTZyHZO8rI8HTqD22HDxPZ6U4MsL3OaByAhxSw7zfitWscqcKmsGCX3TRS0PzYWcHjZunLw&#10;PbYoaBH2g1Wyq687KX1nWbNZX0qDdgxaNvsyv1zkU7qvYNpYd8VsO+KC66jKNIbj5PkZXKv6CSZ6&#10;DzNcYftry4zASH4dYGf4/RcNE411NIyTlypsydD0cOfj4QczGvnrK+xgcO9U3EhsGUcS0vWAEeu/&#10;HNTnrVNN5+c1rIiR0XSANRbkmlau35MvzwH1/Mew+g0AAP//AwBQSwMEFAAGAAgAAAAhAIBkmDHf&#10;AAAACwEAAA8AAABkcnMvZG93bnJldi54bWxMj8FOwzAQRO9I/IO1SNyoU7BoEuJUgIADPSBaPsCN&#10;t0lEvA6x0wS+nu0Jbjva0cybYj27ThxxCK0nDctFAgKp8ralWsPH7vkqBRGiIWs6T6jhGwOsy/Oz&#10;wuTWT/SOx22sBYdQyI2GJsY+lzJUDToTFr5H4t/BD85ElkMt7WAmDnedvE6SW+lMS9zQmB4fG6w+&#10;t6PjlKBm+bNbPbxNXy+bJ3odD2mGWl9ezPd3ICLO8c8MJ3xGh5KZ9n4kG0THepnxlqjhRmUKxMmR&#10;Kj72GlSyUiDLQv7fUP4CAAD//wMAUEsBAi0AFAAGAAgAAAAhALaDOJL+AAAA4QEAABMAAAAAAAAA&#10;AAAAAAAAAAAAAFtDb250ZW50X1R5cGVzXS54bWxQSwECLQAUAAYACAAAACEAOP0h/9YAAACUAQAA&#10;CwAAAAAAAAAAAAAAAAAvAQAAX3JlbHMvLnJlbHNQSwECLQAUAAYACAAAACEAA1Yjg7ICAABgBgAA&#10;DgAAAAAAAAAAAAAAAAAuAgAAZHJzL2Uyb0RvYy54bWxQSwECLQAUAAYACAAAACEAgGSYMd8AAAAL&#10;AQAADwAAAAAAAAAAAAAAAAAMBQAAZHJzL2Rvd25yZXYueG1sUEsFBgAAAAAEAAQA8wAAABgGAAAA&#10;AA=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1168" behindDoc="0" locked="0" layoutInCell="1" allowOverlap="1">
                <wp:simplePos x="0" y="0"/>
                <wp:positionH relativeFrom="page">
                  <wp:posOffset>833441</wp:posOffset>
                </wp:positionH>
                <wp:positionV relativeFrom="paragraph">
                  <wp:posOffset>550370</wp:posOffset>
                </wp:positionV>
                <wp:extent cx="333375" cy="333375"/>
                <wp:effectExtent l="0" t="0" r="0" b="0"/>
                <wp:wrapNone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1D496" id="Graphic 50" o:spid="_x0000_s1026" style="position:absolute;margin-left:65.65pt;margin-top:43.35pt;width:26.25pt;height:26.25pt;z-index:15751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b/wQIAAIwGAAAOAAAAZHJzL2Uyb0RvYy54bWysVV1v2yAUfZ+0/4B4X/1tJ1GdakrValLV&#10;VWqmPROMY2vYMCBx+u93AZO2m5aHaXkwF3N8uPfcj1zfnAaOjkzpXow1Tq5ijNhIRdOP+xp/2959&#10;WmCkDRkbwsXIavzCNL5Zf/xwPckVS0UneMMUApJRryZZ484YuYoiTTs2EH0lJBvhsBVqIAa2ah81&#10;ikzAPvAojeMymoRqpBKUaQ1vb/0hXjv+tmXUfG1bzQziNQbfjHsq99zZZ7S+Jqu9IrLr6ewG+Qcv&#10;BtKPcOmZ6pYYgg6q/4Nq6KkSWrTmioohEm3bU+ZigGiS+LdonjsimYsFxNHyLJP+f7T08fikUN/U&#10;uAB5RjJAju5nOeANyDNJvQLUs3xSNkAtHwT9oeEgendiN3rGnFo1WCyEh05O65ez1uxkEIWXGfyq&#10;AiMKR7NtOckqfEwP2twz4YjI8UEbn6omWKQLFj2NwVSQcJtq7lJtMIJUK4wg1TufakmM/c56Z000&#10;nW9H3dm0p4M4sq1wOGODSMtFXoK/1t20yrPE8oG7rzg+vsUDaFmkDp+W1TLPZ3xAhVV69ixOFpVD&#10;JxWYTnlgD6iwejTolaSQLvClrNK8vExdFosqd+DLrEmZLnPPmsTpMssu0pbZcuHDA6O6CM2TmbbM&#10;kviys0mc5YV3FtzJIUivcog/rF4H72zqA7wE9Cq53FnpQu4CW1g9KySgimfqdFmWlz3+W10ETsqF&#10;Zt43W3CuZs5FCBl+W+Z8tPUIZVO4WaIF75u7nnNbhVrtdxuu0JFAeW8WRZJtZm3ewaTS5pbozuPc&#10;0VnCuWV9l9p+3YnmBbp/gn6vsf55IIphxL+MMF8gfhMMFYxdMJThG+EmqmsQuHN7+k6URPb6Ghto&#10;8kcRphdZhfaFcC3AY+2Xo/h8MKLtbW+7ceI9mjcw8pxc83i2M/Xt3qFe/0TWvwAAAP//AwBQSwME&#10;FAAGAAgAAAAhAIyygV7hAAAACgEAAA8AAABkcnMvZG93bnJldi54bWxMj0FLw0AUhO+C/2F5ghdp&#10;N22kTWM2RYUipQraetDbNvuaRLNvQ3bbxn/vy0mPwwwz32TL3jbihJ2vHSmYjCMQSIUzNZUK3ner&#10;UQLCB01GN45QwQ96WOaXF5lOjTvTG562oRRcQj7VCqoQ2lRKX1RotR+7Fom9g+usDiy7UppOn7nc&#10;NnIaRTNpdU28UOkWHyssvrdHq2Bx+Or80+5ho29v1q+fxTpZfbw8K3V91d/fgQjYh78wDPiMDjkz&#10;7d2RjBcN63gSc1RBMpuDGAJJzF/2g7OYgswz+f9C/gsAAP//AwBQSwECLQAUAAYACAAAACEAtoM4&#10;kv4AAADhAQAAEwAAAAAAAAAAAAAAAAAAAAAAW0NvbnRlbnRfVHlwZXNdLnhtbFBLAQItABQABgAI&#10;AAAAIQA4/SH/1gAAAJQBAAALAAAAAAAAAAAAAAAAAC8BAABfcmVscy8ucmVsc1BLAQItABQABgAI&#10;AAAAIQAiIvb/wQIAAIwGAAAOAAAAAAAAAAAAAAAAAC4CAABkcnMvZTJvRG9jLnhtbFBLAQItABQA&#10;BgAIAAAAIQCMsoFe4QAAAAoBAAAPAAAAAAAAAAAAAAAAABsFAABkcnMvZG93bnJldi54bWxQSwUG&#10;AAAAAAQABADzAAAAKQYAAAAA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b/>
          <w:color w:val="3E7C94"/>
          <w:sz w:val="24"/>
        </w:rPr>
        <w:t>področju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enakosti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pred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zakonom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prepovedi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 xml:space="preserve">diskriminacije </w:t>
      </w:r>
      <w:r>
        <w:rPr>
          <w:sz w:val="24"/>
        </w:rPr>
        <w:t>je</w:t>
      </w:r>
      <w:r>
        <w:rPr>
          <w:spacing w:val="-5"/>
          <w:sz w:val="24"/>
        </w:rPr>
        <w:t xml:space="preserve"> </w:t>
      </w:r>
      <w:r>
        <w:rPr>
          <w:sz w:val="24"/>
        </w:rPr>
        <w:t>bila</w:t>
      </w:r>
      <w:r>
        <w:rPr>
          <w:spacing w:val="-5"/>
          <w:sz w:val="24"/>
        </w:rPr>
        <w:t xml:space="preserve"> </w:t>
      </w:r>
      <w:r>
        <w:rPr>
          <w:sz w:val="24"/>
        </w:rPr>
        <w:t>rde- ča</w:t>
      </w:r>
      <w:r>
        <w:rPr>
          <w:spacing w:val="-4"/>
          <w:sz w:val="24"/>
        </w:rPr>
        <w:t xml:space="preserve"> </w:t>
      </w:r>
      <w:r>
        <w:rPr>
          <w:sz w:val="24"/>
        </w:rPr>
        <w:t>nit</w:t>
      </w:r>
      <w:r>
        <w:rPr>
          <w:spacing w:val="-4"/>
          <w:sz w:val="24"/>
        </w:rPr>
        <w:t xml:space="preserve"> </w:t>
      </w:r>
      <w:r>
        <w:rPr>
          <w:sz w:val="24"/>
        </w:rPr>
        <w:t>obravnavanih</w:t>
      </w:r>
      <w:r>
        <w:rPr>
          <w:spacing w:val="-4"/>
          <w:sz w:val="24"/>
        </w:rPr>
        <w:t xml:space="preserve"> </w:t>
      </w:r>
      <w:r>
        <w:rPr>
          <w:sz w:val="24"/>
        </w:rPr>
        <w:t>zadev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dostopnost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invalidov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grajenega</w:t>
      </w:r>
      <w:r>
        <w:rPr>
          <w:spacing w:val="-4"/>
          <w:sz w:val="24"/>
        </w:rPr>
        <w:t xml:space="preserve"> </w:t>
      </w:r>
      <w:r>
        <w:rPr>
          <w:sz w:val="24"/>
        </w:rPr>
        <w:t>okolja,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javnega prevoza, komunikacij ipd. </w:t>
      </w:r>
      <w:r>
        <w:rPr>
          <w:b/>
          <w:color w:val="C8513C"/>
          <w:sz w:val="24"/>
        </w:rPr>
        <w:t>Ob obravnavi zatrjevane neodzivnosti gradbene inšpekcije na prijav</w:t>
      </w:r>
      <w:r>
        <w:rPr>
          <w:b/>
          <w:color w:val="C8513C"/>
          <w:sz w:val="24"/>
        </w:rPr>
        <w:t xml:space="preserve">e arhitekturnih ovir smo odkrili sistemske nepravilnos- ti Zakona o izenačevanju možnosti invalidov (ZIMI). </w:t>
      </w:r>
      <w:r>
        <w:rPr>
          <w:sz w:val="24"/>
        </w:rPr>
        <w:t>Izkazalo se je, da ima gradbena inšpekcija le nadzor nad gradnjami, ne pa tudi nad že zgrajenimi objekti.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prvem</w:t>
      </w:r>
      <w:r>
        <w:rPr>
          <w:spacing w:val="-8"/>
          <w:sz w:val="24"/>
        </w:rPr>
        <w:t xml:space="preserve"> </w:t>
      </w:r>
      <w:r>
        <w:rPr>
          <w:sz w:val="24"/>
        </w:rPr>
        <w:t>odstavku</w:t>
      </w:r>
      <w:r>
        <w:rPr>
          <w:spacing w:val="-8"/>
          <w:sz w:val="24"/>
        </w:rPr>
        <w:t xml:space="preserve"> </w:t>
      </w:r>
      <w:r>
        <w:rPr>
          <w:sz w:val="24"/>
        </w:rPr>
        <w:t>9.</w:t>
      </w:r>
      <w:r>
        <w:rPr>
          <w:spacing w:val="-8"/>
          <w:sz w:val="24"/>
        </w:rPr>
        <w:t xml:space="preserve"> </w:t>
      </w:r>
      <w:r>
        <w:rPr>
          <w:sz w:val="24"/>
        </w:rPr>
        <w:t>člena</w:t>
      </w:r>
      <w:r>
        <w:rPr>
          <w:spacing w:val="-8"/>
          <w:sz w:val="24"/>
        </w:rPr>
        <w:t xml:space="preserve"> </w:t>
      </w:r>
      <w:r>
        <w:rPr>
          <w:sz w:val="24"/>
        </w:rPr>
        <w:t>ZIMI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določeno,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prepovedana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diskri- minacija na podlagi invalidnosti pri dostopnosti do objektov v javni rabi, ovire pa mora investitor odpraviti v 15 letih po uveljavitvi ZIMI. </w:t>
      </w:r>
      <w:r>
        <w:rPr>
          <w:b/>
          <w:sz w:val="24"/>
        </w:rPr>
        <w:t>Vendar ZIMI ne do- loča organa za nadzor nad izvajanjem te določbe, niti ukrep</w:t>
      </w:r>
      <w:r>
        <w:rPr>
          <w:b/>
          <w:sz w:val="24"/>
        </w:rPr>
        <w:t xml:space="preserve">ov za odpravo nepravilnosti. </w:t>
      </w:r>
      <w:r>
        <w:rPr>
          <w:sz w:val="24"/>
        </w:rPr>
        <w:t>Med obravnavo novega Gradbenega zakona tudi ni bilo videti dejanske</w:t>
      </w:r>
      <w:r>
        <w:rPr>
          <w:spacing w:val="-15"/>
          <w:sz w:val="24"/>
        </w:rPr>
        <w:t xml:space="preserve"> </w:t>
      </w:r>
      <w:r>
        <w:rPr>
          <w:sz w:val="24"/>
        </w:rPr>
        <w:t>pripravljenosti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uveljavitev</w:t>
      </w:r>
      <w:r>
        <w:rPr>
          <w:spacing w:val="-14"/>
          <w:sz w:val="24"/>
        </w:rPr>
        <w:t xml:space="preserve"> </w:t>
      </w:r>
      <w:r>
        <w:rPr>
          <w:sz w:val="24"/>
        </w:rPr>
        <w:t>sprememb.</w:t>
      </w:r>
      <w:r>
        <w:rPr>
          <w:spacing w:val="-15"/>
          <w:sz w:val="24"/>
        </w:rPr>
        <w:t xml:space="preserve"> </w:t>
      </w:r>
      <w:r>
        <w:rPr>
          <w:b/>
          <w:color w:val="3E7C94"/>
          <w:sz w:val="24"/>
        </w:rPr>
        <w:t>Zato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smo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že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podali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predlog za spremembo ZIMI. Opozarjamo tudi, da minister, pristojen za invalidsko varstvo, že več ko</w:t>
      </w:r>
      <w:r>
        <w:rPr>
          <w:b/>
          <w:color w:val="3E7C94"/>
          <w:sz w:val="24"/>
        </w:rPr>
        <w:t>t 10 let zamuja z izdajo podzakonskega akta, ki določa minimalne zahteve za dostopnost do blaga in storitev za invalide</w:t>
      </w:r>
      <w:r>
        <w:rPr>
          <w:sz w:val="24"/>
        </w:rPr>
        <w:t>. Zato je onemogočen</w:t>
      </w:r>
      <w:r>
        <w:rPr>
          <w:spacing w:val="-2"/>
          <w:sz w:val="24"/>
        </w:rPr>
        <w:t xml:space="preserve"> </w:t>
      </w:r>
      <w:r>
        <w:rPr>
          <w:sz w:val="24"/>
        </w:rPr>
        <w:t>tudi</w:t>
      </w:r>
      <w:r>
        <w:rPr>
          <w:spacing w:val="-2"/>
          <w:sz w:val="24"/>
        </w:rPr>
        <w:t xml:space="preserve"> </w:t>
      </w:r>
      <w:r>
        <w:rPr>
          <w:sz w:val="24"/>
        </w:rPr>
        <w:t>prekrškovni</w:t>
      </w:r>
      <w:r>
        <w:rPr>
          <w:spacing w:val="-2"/>
          <w:sz w:val="24"/>
        </w:rPr>
        <w:t xml:space="preserve"> </w:t>
      </w:r>
      <w:r>
        <w:rPr>
          <w:sz w:val="24"/>
        </w:rPr>
        <w:t>pregon</w:t>
      </w:r>
      <w:r>
        <w:rPr>
          <w:spacing w:val="-2"/>
          <w:sz w:val="24"/>
        </w:rPr>
        <w:t xml:space="preserve"> </w:t>
      </w:r>
      <w:r>
        <w:rPr>
          <w:sz w:val="24"/>
        </w:rPr>
        <w:t>po</w:t>
      </w:r>
      <w:r>
        <w:rPr>
          <w:spacing w:val="-2"/>
          <w:sz w:val="24"/>
        </w:rPr>
        <w:t xml:space="preserve"> </w:t>
      </w:r>
      <w:r>
        <w:rPr>
          <w:sz w:val="24"/>
        </w:rPr>
        <w:t>ZIMI.</w:t>
      </w:r>
      <w:r>
        <w:rPr>
          <w:spacing w:val="-2"/>
          <w:sz w:val="24"/>
        </w:rPr>
        <w:t xml:space="preserve"> </w:t>
      </w:r>
      <w:r>
        <w:rPr>
          <w:b/>
          <w:color w:val="C8513C"/>
          <w:sz w:val="24"/>
        </w:rPr>
        <w:t>Z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zaskrbljenostjo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ugotavljam, da se gibalno oviran invalid 11 let po uveljavitvi ZI</w:t>
      </w:r>
      <w:r>
        <w:rPr>
          <w:b/>
          <w:color w:val="C8513C"/>
          <w:sz w:val="24"/>
        </w:rPr>
        <w:t xml:space="preserve">MI lahko še vedno znajde pred nepremostljivo oviro, stopnico, pred vhodom v CSD, lekarno ali drugo javno ustanovo. </w:t>
      </w:r>
      <w:r>
        <w:rPr>
          <w:sz w:val="24"/>
        </w:rPr>
        <w:t>Tudi glede zagotovitve enake dostopnosti invalidom do jav- nega prevoza v cestnem prometu se je že izteklo 10-letno prehodno obdobje. Pozdrav</w:t>
      </w:r>
      <w:r>
        <w:rPr>
          <w:sz w:val="24"/>
        </w:rPr>
        <w:t>ljamo pa prizadevanja Slovenskih železnic glede dostopnosti vlakov.</w:t>
      </w:r>
    </w:p>
    <w:p w:rsidR="008068E9" w:rsidRDefault="008068E9">
      <w:pPr>
        <w:pStyle w:val="Telobesedila"/>
        <w:spacing w:before="237"/>
        <w:rPr>
          <w:b w:val="0"/>
        </w:rPr>
      </w:pPr>
    </w:p>
    <w:p w:rsidR="008068E9" w:rsidRDefault="00EE5D2B">
      <w:pPr>
        <w:spacing w:line="225" w:lineRule="auto"/>
        <w:ind w:left="2267" w:right="1698"/>
        <w:jc w:val="both"/>
        <w:rPr>
          <w:sz w:val="24"/>
        </w:rPr>
      </w:pPr>
      <w:r>
        <w:rPr>
          <w:sz w:val="24"/>
        </w:rPr>
        <w:t>S</w:t>
      </w:r>
      <w:r>
        <w:rPr>
          <w:spacing w:val="-7"/>
          <w:sz w:val="24"/>
        </w:rPr>
        <w:t xml:space="preserve"> </w:t>
      </w:r>
      <w:r>
        <w:rPr>
          <w:sz w:val="24"/>
        </w:rPr>
        <w:t>tem</w:t>
      </w:r>
      <w:r>
        <w:rPr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z w:val="24"/>
        </w:rPr>
        <w:t>zvezi</w:t>
      </w:r>
      <w:r>
        <w:rPr>
          <w:spacing w:val="-7"/>
          <w:sz w:val="24"/>
        </w:rPr>
        <w:t xml:space="preserve"> </w:t>
      </w:r>
      <w:r>
        <w:rPr>
          <w:sz w:val="24"/>
        </w:rPr>
        <w:t>smo</w:t>
      </w:r>
      <w:r>
        <w:rPr>
          <w:spacing w:val="-7"/>
          <w:sz w:val="24"/>
        </w:rPr>
        <w:t xml:space="preserve"> </w:t>
      </w:r>
      <w:r>
        <w:rPr>
          <w:sz w:val="24"/>
        </w:rPr>
        <w:t>tudi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 xml:space="preserve">področju </w:t>
      </w:r>
      <w:r>
        <w:rPr>
          <w:b/>
          <w:color w:val="3E7C94"/>
          <w:sz w:val="24"/>
        </w:rPr>
        <w:t>družbenih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 xml:space="preserve">dejavnosti </w:t>
      </w:r>
      <w:r>
        <w:rPr>
          <w:sz w:val="24"/>
        </w:rPr>
        <w:t>opozorili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pomen izobraževanja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dostopnosti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grajenega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okolja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invalide. </w:t>
      </w:r>
      <w:r>
        <w:rPr>
          <w:sz w:val="24"/>
        </w:rPr>
        <w:t>Ni</w:t>
      </w:r>
      <w:r>
        <w:rPr>
          <w:spacing w:val="-1"/>
          <w:sz w:val="24"/>
        </w:rPr>
        <w:t xml:space="preserve"> </w:t>
      </w:r>
      <w:r>
        <w:rPr>
          <w:sz w:val="24"/>
        </w:rPr>
        <w:t>ključno</w:t>
      </w:r>
      <w:r>
        <w:rPr>
          <w:spacing w:val="-1"/>
          <w:sz w:val="24"/>
        </w:rPr>
        <w:t xml:space="preserve"> </w:t>
      </w:r>
      <w:r>
        <w:rPr>
          <w:sz w:val="24"/>
        </w:rPr>
        <w:t>le</w:t>
      </w:r>
      <w:r>
        <w:rPr>
          <w:spacing w:val="-1"/>
          <w:sz w:val="24"/>
        </w:rPr>
        <w:t xml:space="preserve"> </w:t>
      </w:r>
      <w:r>
        <w:rPr>
          <w:sz w:val="24"/>
        </w:rPr>
        <w:t>pre- magovanje</w:t>
      </w:r>
      <w:r>
        <w:rPr>
          <w:spacing w:val="-9"/>
          <w:sz w:val="24"/>
        </w:rPr>
        <w:t xml:space="preserve"> </w:t>
      </w:r>
      <w:r>
        <w:rPr>
          <w:sz w:val="24"/>
        </w:rPr>
        <w:t>fizičnih</w:t>
      </w:r>
      <w:r>
        <w:rPr>
          <w:spacing w:val="-9"/>
          <w:sz w:val="24"/>
        </w:rPr>
        <w:t xml:space="preserve"> </w:t>
      </w:r>
      <w:r>
        <w:rPr>
          <w:sz w:val="24"/>
        </w:rPr>
        <w:t>ovir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naknadno</w:t>
      </w:r>
      <w:r>
        <w:rPr>
          <w:spacing w:val="-9"/>
          <w:sz w:val="24"/>
        </w:rPr>
        <w:t xml:space="preserve"> </w:t>
      </w:r>
      <w:r>
        <w:rPr>
          <w:sz w:val="24"/>
        </w:rPr>
        <w:t>prilagajanje</w:t>
      </w:r>
      <w:r>
        <w:rPr>
          <w:spacing w:val="-9"/>
          <w:sz w:val="24"/>
        </w:rPr>
        <w:t xml:space="preserve"> </w:t>
      </w:r>
      <w:r>
        <w:rPr>
          <w:sz w:val="24"/>
        </w:rPr>
        <w:t>infrastrukture,</w:t>
      </w:r>
      <w:r>
        <w:rPr>
          <w:spacing w:val="-9"/>
          <w:sz w:val="24"/>
        </w:rPr>
        <w:t xml:space="preserve"> </w:t>
      </w:r>
      <w:r>
        <w:rPr>
          <w:sz w:val="24"/>
        </w:rPr>
        <w:t>pač</w:t>
      </w:r>
      <w:r>
        <w:rPr>
          <w:spacing w:val="-9"/>
          <w:sz w:val="24"/>
        </w:rPr>
        <w:t xml:space="preserve"> </w:t>
      </w:r>
      <w:r>
        <w:rPr>
          <w:sz w:val="24"/>
        </w:rPr>
        <w:t>pa</w:t>
      </w:r>
      <w:r>
        <w:rPr>
          <w:spacing w:val="-9"/>
          <w:sz w:val="24"/>
        </w:rPr>
        <w:t xml:space="preserve"> </w:t>
      </w:r>
      <w:r>
        <w:rPr>
          <w:sz w:val="24"/>
        </w:rPr>
        <w:t>prese- ganje</w:t>
      </w:r>
      <w:r>
        <w:rPr>
          <w:spacing w:val="-8"/>
          <w:sz w:val="24"/>
        </w:rPr>
        <w:t xml:space="preserve"> </w:t>
      </w:r>
      <w:r>
        <w:rPr>
          <w:sz w:val="24"/>
        </w:rPr>
        <w:t>miselnih</w:t>
      </w:r>
      <w:r>
        <w:rPr>
          <w:spacing w:val="-8"/>
          <w:sz w:val="24"/>
        </w:rPr>
        <w:t xml:space="preserve"> </w:t>
      </w:r>
      <w:r>
        <w:rPr>
          <w:sz w:val="24"/>
        </w:rPr>
        <w:t>ovir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tako</w:t>
      </w:r>
      <w:r>
        <w:rPr>
          <w:spacing w:val="-8"/>
          <w:sz w:val="24"/>
        </w:rPr>
        <w:t xml:space="preserve"> </w:t>
      </w:r>
      <w:r>
        <w:rPr>
          <w:sz w:val="24"/>
        </w:rPr>
        <w:t>zagotavljanje</w:t>
      </w:r>
      <w:r>
        <w:rPr>
          <w:spacing w:val="-8"/>
          <w:sz w:val="24"/>
        </w:rPr>
        <w:t xml:space="preserve"> </w:t>
      </w:r>
      <w:r>
        <w:rPr>
          <w:sz w:val="24"/>
        </w:rPr>
        <w:t>najboljših</w:t>
      </w:r>
      <w:r>
        <w:rPr>
          <w:spacing w:val="-8"/>
          <w:sz w:val="24"/>
        </w:rPr>
        <w:t xml:space="preserve"> </w:t>
      </w:r>
      <w:r>
        <w:rPr>
          <w:sz w:val="24"/>
        </w:rPr>
        <w:t>izhodiščnih</w:t>
      </w:r>
      <w:r>
        <w:rPr>
          <w:spacing w:val="-8"/>
          <w:sz w:val="24"/>
        </w:rPr>
        <w:t xml:space="preserve"> </w:t>
      </w:r>
      <w:r>
        <w:rPr>
          <w:sz w:val="24"/>
        </w:rPr>
        <w:t>pogojev.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letu 2021</w:t>
      </w:r>
      <w:r>
        <w:rPr>
          <w:spacing w:val="-15"/>
          <w:sz w:val="24"/>
        </w:rPr>
        <w:t xml:space="preserve"> </w:t>
      </w:r>
      <w:r>
        <w:rPr>
          <w:sz w:val="24"/>
        </w:rPr>
        <w:t>smo</w:t>
      </w:r>
      <w:r>
        <w:rPr>
          <w:spacing w:val="-14"/>
          <w:sz w:val="24"/>
        </w:rPr>
        <w:t xml:space="preserve"> </w:t>
      </w:r>
      <w:r>
        <w:rPr>
          <w:sz w:val="24"/>
        </w:rPr>
        <w:t>obravnavali</w:t>
      </w:r>
      <w:r>
        <w:rPr>
          <w:spacing w:val="-15"/>
          <w:sz w:val="24"/>
        </w:rPr>
        <w:t xml:space="preserve"> </w:t>
      </w:r>
      <w:r>
        <w:rPr>
          <w:sz w:val="24"/>
        </w:rPr>
        <w:t>opozorilo</w:t>
      </w:r>
      <w:r>
        <w:rPr>
          <w:spacing w:val="-14"/>
          <w:sz w:val="24"/>
        </w:rPr>
        <w:t xml:space="preserve"> </w:t>
      </w:r>
      <w:r>
        <w:rPr>
          <w:sz w:val="24"/>
        </w:rPr>
        <w:t>Zveze</w:t>
      </w:r>
      <w:r>
        <w:rPr>
          <w:spacing w:val="-15"/>
          <w:sz w:val="24"/>
        </w:rPr>
        <w:t xml:space="preserve"> </w:t>
      </w:r>
      <w:r>
        <w:rPr>
          <w:sz w:val="24"/>
        </w:rPr>
        <w:t>paraplegikov</w:t>
      </w:r>
      <w:r>
        <w:rPr>
          <w:spacing w:val="-14"/>
          <w:sz w:val="24"/>
        </w:rPr>
        <w:t xml:space="preserve"> </w:t>
      </w:r>
      <w:r>
        <w:rPr>
          <w:sz w:val="24"/>
        </w:rPr>
        <w:t>Slovenije</w:t>
      </w:r>
      <w:r>
        <w:rPr>
          <w:spacing w:val="-15"/>
          <w:sz w:val="24"/>
        </w:rPr>
        <w:t xml:space="preserve"> </w:t>
      </w:r>
      <w:r>
        <w:rPr>
          <w:sz w:val="24"/>
        </w:rPr>
        <w:t>glede</w:t>
      </w:r>
      <w:r>
        <w:rPr>
          <w:spacing w:val="-14"/>
          <w:sz w:val="24"/>
        </w:rPr>
        <w:t xml:space="preserve"> </w:t>
      </w:r>
      <w:r>
        <w:rPr>
          <w:sz w:val="24"/>
        </w:rPr>
        <w:t>potrebe</w:t>
      </w:r>
      <w:r>
        <w:rPr>
          <w:spacing w:val="-15"/>
          <w:sz w:val="24"/>
        </w:rPr>
        <w:t xml:space="preserve"> </w:t>
      </w:r>
      <w:r>
        <w:rPr>
          <w:sz w:val="24"/>
        </w:rPr>
        <w:t>po vključenosti</w:t>
      </w:r>
      <w:r>
        <w:rPr>
          <w:spacing w:val="-1"/>
          <w:sz w:val="24"/>
        </w:rPr>
        <w:t xml:space="preserve"> </w:t>
      </w:r>
      <w:r>
        <w:rPr>
          <w:sz w:val="24"/>
        </w:rPr>
        <w:t>seminarjev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odpravljanju</w:t>
      </w:r>
      <w:r>
        <w:rPr>
          <w:spacing w:val="-1"/>
          <w:sz w:val="24"/>
        </w:rPr>
        <w:t xml:space="preserve"> </w:t>
      </w:r>
      <w:r>
        <w:rPr>
          <w:sz w:val="24"/>
        </w:rPr>
        <w:t>arhitekturnih</w:t>
      </w:r>
      <w:r>
        <w:rPr>
          <w:spacing w:val="-1"/>
          <w:sz w:val="24"/>
        </w:rPr>
        <w:t xml:space="preserve"> </w:t>
      </w:r>
      <w:r>
        <w:rPr>
          <w:sz w:val="24"/>
        </w:rPr>
        <w:t>ovir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izobraževalne</w:t>
      </w:r>
      <w:r>
        <w:rPr>
          <w:spacing w:val="-1"/>
          <w:sz w:val="24"/>
        </w:rPr>
        <w:t xml:space="preserve"> </w:t>
      </w:r>
      <w:r>
        <w:rPr>
          <w:sz w:val="24"/>
        </w:rPr>
        <w:t>vse- bine</w:t>
      </w:r>
      <w:r>
        <w:rPr>
          <w:spacing w:val="-8"/>
          <w:sz w:val="24"/>
        </w:rPr>
        <w:t xml:space="preserve"> </w:t>
      </w:r>
      <w:r>
        <w:rPr>
          <w:sz w:val="24"/>
        </w:rPr>
        <w:t>Fakultete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arhitekturo,</w:t>
      </w:r>
      <w:r>
        <w:rPr>
          <w:spacing w:val="-8"/>
          <w:sz w:val="24"/>
        </w:rPr>
        <w:t xml:space="preserve"> </w:t>
      </w:r>
      <w:r>
        <w:rPr>
          <w:sz w:val="24"/>
        </w:rPr>
        <w:t>sami</w:t>
      </w:r>
      <w:r>
        <w:rPr>
          <w:spacing w:val="-8"/>
          <w:sz w:val="24"/>
        </w:rPr>
        <w:t xml:space="preserve"> </w:t>
      </w:r>
      <w:r>
        <w:rPr>
          <w:sz w:val="24"/>
        </w:rPr>
        <w:t>pa</w:t>
      </w:r>
      <w:r>
        <w:rPr>
          <w:spacing w:val="-8"/>
          <w:sz w:val="24"/>
        </w:rPr>
        <w:t xml:space="preserve"> </w:t>
      </w:r>
      <w:r>
        <w:rPr>
          <w:sz w:val="24"/>
        </w:rPr>
        <w:t>smo</w:t>
      </w:r>
      <w:r>
        <w:rPr>
          <w:spacing w:val="-8"/>
          <w:sz w:val="24"/>
        </w:rPr>
        <w:t xml:space="preserve"> </w:t>
      </w:r>
      <w:r>
        <w:rPr>
          <w:sz w:val="24"/>
        </w:rPr>
        <w:t>poizvedbo</w:t>
      </w:r>
      <w:r>
        <w:rPr>
          <w:spacing w:val="-8"/>
          <w:sz w:val="24"/>
        </w:rPr>
        <w:t xml:space="preserve"> </w:t>
      </w:r>
      <w:r>
        <w:rPr>
          <w:sz w:val="24"/>
        </w:rPr>
        <w:t>razširili</w:t>
      </w:r>
      <w:r>
        <w:rPr>
          <w:spacing w:val="-8"/>
          <w:sz w:val="24"/>
        </w:rPr>
        <w:t xml:space="preserve"> </w:t>
      </w:r>
      <w:r>
        <w:rPr>
          <w:sz w:val="24"/>
        </w:rPr>
        <w:t>še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Fakulteto za</w:t>
      </w:r>
      <w:r>
        <w:rPr>
          <w:spacing w:val="-11"/>
          <w:sz w:val="24"/>
        </w:rPr>
        <w:t xml:space="preserve"> </w:t>
      </w:r>
      <w:r>
        <w:rPr>
          <w:sz w:val="24"/>
        </w:rPr>
        <w:t>gradbeništvo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geodezijo</w:t>
      </w:r>
      <w:r>
        <w:rPr>
          <w:spacing w:val="-11"/>
          <w:sz w:val="24"/>
        </w:rPr>
        <w:t xml:space="preserve"> </w:t>
      </w:r>
      <w:r>
        <w:rPr>
          <w:sz w:val="24"/>
        </w:rPr>
        <w:t>Univerze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Ljubljani,</w:t>
      </w:r>
      <w:r>
        <w:rPr>
          <w:spacing w:val="-11"/>
          <w:sz w:val="24"/>
        </w:rPr>
        <w:t xml:space="preserve"> </w:t>
      </w:r>
      <w:r>
        <w:rPr>
          <w:sz w:val="24"/>
        </w:rPr>
        <w:t>saj</w:t>
      </w:r>
      <w:r>
        <w:rPr>
          <w:spacing w:val="-11"/>
          <w:sz w:val="24"/>
        </w:rPr>
        <w:t xml:space="preserve"> </w:t>
      </w:r>
      <w:r>
        <w:rPr>
          <w:sz w:val="24"/>
        </w:rPr>
        <w:t>vstopamo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zadnjo</w:t>
      </w:r>
      <w:r>
        <w:rPr>
          <w:spacing w:val="-11"/>
          <w:sz w:val="24"/>
        </w:rPr>
        <w:t xml:space="preserve"> </w:t>
      </w:r>
      <w:r>
        <w:rPr>
          <w:sz w:val="24"/>
        </w:rPr>
        <w:t>tretji- no</w:t>
      </w:r>
      <w:r>
        <w:rPr>
          <w:spacing w:val="-15"/>
          <w:sz w:val="24"/>
        </w:rPr>
        <w:t xml:space="preserve"> </w:t>
      </w:r>
      <w:r>
        <w:rPr>
          <w:sz w:val="24"/>
        </w:rPr>
        <w:t>prehodnega</w:t>
      </w:r>
      <w:r>
        <w:rPr>
          <w:spacing w:val="-15"/>
          <w:sz w:val="24"/>
        </w:rPr>
        <w:t xml:space="preserve"> </w:t>
      </w:r>
      <w:r>
        <w:rPr>
          <w:sz w:val="24"/>
        </w:rPr>
        <w:t>obdobja</w:t>
      </w:r>
      <w:r>
        <w:rPr>
          <w:spacing w:val="-15"/>
          <w:sz w:val="24"/>
        </w:rPr>
        <w:t xml:space="preserve"> </w:t>
      </w:r>
      <w:r>
        <w:rPr>
          <w:sz w:val="24"/>
        </w:rPr>
        <w:t>za</w:t>
      </w:r>
      <w:r>
        <w:rPr>
          <w:spacing w:val="-14"/>
          <w:sz w:val="24"/>
        </w:rPr>
        <w:t xml:space="preserve"> </w:t>
      </w:r>
      <w:r>
        <w:rPr>
          <w:sz w:val="24"/>
        </w:rPr>
        <w:t>odpravo</w:t>
      </w:r>
      <w:r>
        <w:rPr>
          <w:spacing w:val="-15"/>
          <w:sz w:val="24"/>
        </w:rPr>
        <w:t xml:space="preserve"> </w:t>
      </w:r>
      <w:r>
        <w:rPr>
          <w:sz w:val="24"/>
        </w:rPr>
        <w:t>grajenih</w:t>
      </w:r>
      <w:r>
        <w:rPr>
          <w:spacing w:val="-15"/>
          <w:sz w:val="24"/>
        </w:rPr>
        <w:t xml:space="preserve"> </w:t>
      </w:r>
      <w:r>
        <w:rPr>
          <w:sz w:val="24"/>
        </w:rPr>
        <w:t>ovir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bo</w:t>
      </w:r>
      <w:r>
        <w:rPr>
          <w:spacing w:val="-14"/>
          <w:sz w:val="24"/>
        </w:rPr>
        <w:t xml:space="preserve"> </w:t>
      </w:r>
      <w:r>
        <w:rPr>
          <w:sz w:val="24"/>
        </w:rPr>
        <w:t>rok</w:t>
      </w:r>
      <w:r>
        <w:rPr>
          <w:spacing w:val="-15"/>
          <w:sz w:val="24"/>
        </w:rPr>
        <w:t xml:space="preserve"> </w:t>
      </w:r>
      <w:r>
        <w:rPr>
          <w:sz w:val="24"/>
        </w:rPr>
        <w:t>iztekel</w:t>
      </w:r>
      <w:r>
        <w:rPr>
          <w:spacing w:val="-15"/>
          <w:sz w:val="24"/>
        </w:rPr>
        <w:t xml:space="preserve"> </w:t>
      </w:r>
      <w:r>
        <w:rPr>
          <w:sz w:val="24"/>
        </w:rPr>
        <w:t>11.</w:t>
      </w:r>
      <w:r>
        <w:rPr>
          <w:spacing w:val="-15"/>
          <w:sz w:val="24"/>
        </w:rPr>
        <w:t xml:space="preserve"> </w:t>
      </w:r>
      <w:r>
        <w:rPr>
          <w:sz w:val="24"/>
        </w:rPr>
        <w:t>decem- bra</w:t>
      </w:r>
      <w:r>
        <w:rPr>
          <w:spacing w:val="-1"/>
          <w:sz w:val="24"/>
        </w:rPr>
        <w:t xml:space="preserve"> </w:t>
      </w:r>
      <w:r>
        <w:rPr>
          <w:sz w:val="24"/>
        </w:rPr>
        <w:t>2025.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Opozorili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tudi,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Primorskem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lahko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dijaki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oziroma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otroci s posebnimi potrebami izberejo le med tremi programi nižjega poklicnega izobraževanja. </w:t>
      </w:r>
      <w:r>
        <w:rPr>
          <w:sz w:val="24"/>
        </w:rPr>
        <w:t>Glede na odgovor pristojnega ministrstva smo ugotovili, da ni ovir, da novi program</w:t>
      </w:r>
      <w:r>
        <w:rPr>
          <w:sz w:val="24"/>
        </w:rPr>
        <w:t>i glede na zmožnosti šol ne bi bili potrjeni, vendar je re- alizacija</w:t>
      </w:r>
      <w:r>
        <w:rPr>
          <w:spacing w:val="-9"/>
          <w:sz w:val="24"/>
        </w:rPr>
        <w:t xml:space="preserve"> </w:t>
      </w:r>
      <w:r>
        <w:rPr>
          <w:sz w:val="24"/>
        </w:rPr>
        <w:t>zaenkrat</w:t>
      </w:r>
      <w:r>
        <w:rPr>
          <w:spacing w:val="-9"/>
          <w:sz w:val="24"/>
        </w:rPr>
        <w:t xml:space="preserve"> </w:t>
      </w:r>
      <w:r>
        <w:rPr>
          <w:sz w:val="24"/>
        </w:rPr>
        <w:t>izostala.</w:t>
      </w:r>
      <w:r>
        <w:rPr>
          <w:spacing w:val="-9"/>
          <w:sz w:val="24"/>
        </w:rPr>
        <w:t xml:space="preserve"> </w:t>
      </w:r>
      <w:r>
        <w:rPr>
          <w:sz w:val="24"/>
        </w:rPr>
        <w:t>Vsi</w:t>
      </w:r>
      <w:r>
        <w:rPr>
          <w:spacing w:val="-9"/>
          <w:sz w:val="24"/>
        </w:rPr>
        <w:t xml:space="preserve"> </w:t>
      </w:r>
      <w:r>
        <w:rPr>
          <w:sz w:val="24"/>
        </w:rPr>
        <w:t>otroci</w:t>
      </w:r>
      <w:r>
        <w:rPr>
          <w:spacing w:val="-9"/>
          <w:sz w:val="24"/>
        </w:rPr>
        <w:t xml:space="preserve"> </w:t>
      </w:r>
      <w:r>
        <w:rPr>
          <w:sz w:val="24"/>
        </w:rPr>
        <w:t>imajo</w:t>
      </w:r>
      <w:r>
        <w:rPr>
          <w:spacing w:val="-9"/>
          <w:sz w:val="24"/>
        </w:rPr>
        <w:t xml:space="preserve"> </w:t>
      </w:r>
      <w:r>
        <w:rPr>
          <w:sz w:val="24"/>
        </w:rPr>
        <w:t>namreč</w:t>
      </w:r>
      <w:r>
        <w:rPr>
          <w:spacing w:val="-9"/>
          <w:sz w:val="24"/>
        </w:rPr>
        <w:t xml:space="preserve"> </w:t>
      </w:r>
      <w:r>
        <w:rPr>
          <w:sz w:val="24"/>
        </w:rPr>
        <w:t>pravico</w:t>
      </w:r>
      <w:r>
        <w:rPr>
          <w:spacing w:val="-9"/>
          <w:sz w:val="24"/>
        </w:rPr>
        <w:t xml:space="preserve"> </w:t>
      </w:r>
      <w:r>
        <w:rPr>
          <w:sz w:val="24"/>
        </w:rPr>
        <w:t>do</w:t>
      </w:r>
      <w:r>
        <w:rPr>
          <w:spacing w:val="-9"/>
          <w:sz w:val="24"/>
        </w:rPr>
        <w:t xml:space="preserve"> </w:t>
      </w:r>
      <w:r>
        <w:rPr>
          <w:sz w:val="24"/>
        </w:rPr>
        <w:t>izbire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izobra- ževanja čim bližje svojemu domu.</w:t>
      </w:r>
    </w:p>
    <w:p w:rsidR="008068E9" w:rsidRDefault="008068E9">
      <w:pPr>
        <w:spacing w:line="225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7"/>
        <w:rPr>
          <w:b w:val="0"/>
        </w:rPr>
      </w:pPr>
    </w:p>
    <w:p w:rsidR="008068E9" w:rsidRDefault="00EE5D2B">
      <w:pPr>
        <w:pStyle w:val="Telobesedila"/>
        <w:spacing w:line="216" w:lineRule="auto"/>
        <w:ind w:left="1700" w:right="2265"/>
        <w:jc w:val="both"/>
        <w:rPr>
          <w:b w:val="0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4240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273952</wp:posOffset>
                </wp:positionV>
                <wp:extent cx="333375" cy="333375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4383E1" id="Graphic 51" o:spid="_x0000_s1026" style="position:absolute;margin-left:501.4pt;margin-top:21.55pt;width:26.25pt;height:26.25pt;z-index:15754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a8tQIAAIwGAAAOAAAAZHJzL2Uyb0RvYy54bWysVctO3DAU3VfqP1jel7yTmYgMqgaBKiGK&#10;BKhrj+NMojqxa3se/H2v7SRAK7KoyiJc554cn/ucy6tzz9GRKd2JocLRRYgRG6iou2Ff4eenmy8r&#10;jLQhQ024GFiFX5jGV5vPny5PsmSxaAWvmUJAMujyJCvcGiPLINC0ZT3RF0KyAZyNUD0xcFT7oFbk&#10;BOw9D+IwzIOTULVUgjKt4e21d+KN428aRs33ptHMIF5h0GbcU7nnzj6DzSUp94rItqOjDPIPKnrS&#10;DXDpTHVNDEEH1f1F1XdUCS0ac0FFH4im6ShzMUA0UfhHNI8tkczFAsnRck6T/n+09P74oFBXVziL&#10;MBpIDzW6HdMBbyA9J6lLQD3KB2UD1PJO0J8aHME7jz3oEXNuVG+xEB46u1y/zLlmZ4MovEzgr8gw&#10;ouAabctJyuljetDmlglHRI532vhS1ZNF2smi52EyFRTclpq7UhuMoNQKIyj1zpdaEmO/s+qsiU7z&#10;7aidTevtxZE9CYczNog4X6U56LVy4yJNXG5A7iuOD2/xAFpnscPHebFOU3s/4CfU9F969iSMVoVD&#10;RwWYrjE/REO+ohjKBVryIk7zZeo8WxWpAy+zRnm8Tj1rFMbrJFmkzZP1yocHRrEITaMURs+KTaJw&#10;WWwUJmnmxYKcNF5W7FljH+BSen2WXO186pbAUIAiHKnjdZ4vK/6oL6b6Ui4089fZhnM9MDchVPht&#10;m/PB9iO0TeZ2iRa8q286zm0XarXfbblCRwLtvV1lUbIdk/4OJpU210S3Hudcc23GkfVTaud1J+oX&#10;mP4TzHuF9a8DUQwj/m2A/WJ35WSoydhNhjJ8K9xGdQMCdz6dfxAlkb2+wgaG/F5M24uU0/hCuBbg&#10;sfbLQXw9GNF0drbdOvGKxgOsPJeucT3bnfr27FCvPyKb3wAAAP//AwBQSwMEFAAGAAgAAAAhAAy3&#10;xUzjAAAACwEAAA8AAABkcnMvZG93bnJldi54bWxMj8tOwzAQRfdI/IM1SGxQa/eRqoQ4FSBVqAIk&#10;2rKAnRtPk0A8jmK3DX/PdAXLq7k690y26F0jjtiF2pOG0VCBQCq8ranU8L5dDuYgQjRkTeMJNfxg&#10;gEV+eZGZ1PoTrfG4iaVgCIXUaKhibFMpQ1GhM2HoWyS+7X3nTOTYldJ25sRw18ixUjPpTE28UJkW&#10;HyssvjcHp+F2/9WFp+3Ds5nerN4+i9V8+fH6ovX1VX9/ByJiH//KcNZndcjZaecPZINoOCs1Zveo&#10;YToZgTg3VJJMQOyYn8xA5pn8/0P+CwAA//8DAFBLAQItABQABgAIAAAAIQC2gziS/gAAAOEBAAAT&#10;AAAAAAAAAAAAAAAAAAAAAABbQ29udGVudF9UeXBlc10ueG1sUEsBAi0AFAAGAAgAAAAhADj9If/W&#10;AAAAlAEAAAsAAAAAAAAAAAAAAAAALwEAAF9yZWxzLy5yZWxzUEsBAi0AFAAGAAgAAAAhAMmVhry1&#10;AgAAjAYAAA4AAAAAAAAAAAAAAAAALgIAAGRycy9lMm9Eb2MueG1sUEsBAi0AFAAGAAgAAAAhAAy3&#10;xUzjAAAACwEAAA8AAAAAAAAAAAAAAAAADwUAAGRycy9kb3ducmV2LnhtbFBLBQYAAAAABAAEAPMA&#10;AAAfBgAAAAA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4752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-682180</wp:posOffset>
                </wp:positionV>
                <wp:extent cx="450215" cy="1782445"/>
                <wp:effectExtent l="0" t="0" r="0" b="0"/>
                <wp:wrapNone/>
                <wp:docPr id="52" name="Graphic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286DFE" id="Graphic 52" o:spid="_x0000_s1026" style="position:absolute;margin-left:559.85pt;margin-top:-53.7pt;width:35.45pt;height:140.35pt;z-index:15754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d2q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OWC&#10;EsVa7NHDSAeeID2dtjmiXvWL8QVa/Qj8h0VH8pvHb+yI6SvTeiyWR/rA9enMtegd4XiYLdPFfEkJ&#10;R9f86nqRZUv/WsLyeJsfrHsQECKx46N1Q6/KaLE6WrxX0TTYcd9rGXrtKMFeG0qw17uh15o5f8+n&#10;503SXVKpL5l4dwtHsYUAdL6MLLvBHyWxFkz1ApFqCkWlTVDRF786hBswvvQ0DTrEeBERvwNy8vBf&#10;wt/G5RKsGFj2xQe6z4Tg+1PKLcimvG+k9AxYs99tpCFHhtx+/HK1ucnGbk1gQRCDBrwadlCeUFsd&#10;qqmg9ueBGUGJ/KpQvX4So2GisYuGcXIDYV4D+ca6bf+dGU00mgV1KKEniLPB8qgNzN8DBqy/qeDz&#10;wUHVeOGE3IaMxg0OVKh/HH4/sdN9QF3+ota/AAAA//8DAFBLAwQUAAYACAAAACEAHFUeauIAAAAO&#10;AQAADwAAAGRycy9kb3ducmV2LnhtbEyPwU7DMAyG70i8Q2QkbluSDa2sNJ0AMXFBkygIrmkT2kLj&#10;lCbbwtvjneDmX/70+3OxSW5gBzuF3qMCORfALDbe9NgqeH3Zzq6BhajR6MGjVfBjA2zK87NC58Yf&#10;8dkeqtgyKsGQawVdjGPOeWg663SY+9Ei7T785HSkOLXcTPpI5W7gCyFW3Oke6UKnR3vf2ear2jsF&#10;aZFVd2+f+M63j6l+4g874b93Sl1epNsbYNGm+AfDSZ/UoSSn2u/RBDZQlnKdEatgJkV2BezEyLVY&#10;AatpypZL4GXB/79R/gIAAP//AwBQSwECLQAUAAYACAAAACEAtoM4kv4AAADhAQAAEwAAAAAAAAAA&#10;AAAAAAAAAAAAW0NvbnRlbnRfVHlwZXNdLnhtbFBLAQItABQABgAIAAAAIQA4/SH/1gAAAJQBAAAL&#10;AAAAAAAAAAAAAAAAAC8BAABfcmVscy8ucmVsc1BLAQItABQABgAIAAAAIQDT2d2qPAIAAOoEAAAO&#10;AAAAAAAAAAAAAAAAAC4CAABkcnMvZTJvRG9jLnhtbFBLAQItABQABgAIAAAAIQAcVR5q4gAAAA4B&#10;AAAPAAAAAAAAAAAAAAAAAJY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5264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-14833</wp:posOffset>
                </wp:positionV>
                <wp:extent cx="139700" cy="447675"/>
                <wp:effectExtent l="0" t="0" r="0" b="0"/>
                <wp:wrapNone/>
                <wp:docPr id="53" name="Text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3" o:spid="_x0000_s1035" type="#_x0000_t202" style="position:absolute;left:0;text-align:left;margin-left:572.2pt;margin-top:-1.15pt;width:11pt;height:35.25pt;z-index:15755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QgytQEAAFYDAAAOAAAAZHJzL2Uyb0RvYy54bWysU9tu2zAMfR/QfxD0vthNL2mNOMW6YsOA&#10;Yi3Q7gNkWYqFWaImKrHz96PkOC22t2EvNCUeHfKQ9PputD3bq4AGXM3PFyVnyklojdvW/Mfrl483&#10;nGEUrhU9OFXzg0J+tzn7sB58pZbQQd+qwIjEYTX4mncx+qooUHbKClyAV46CGoIVkY5hW7RBDMRu&#10;+2JZltfFAKH1AaRCpNuHKcg3mV9rJeOT1qgi62tOtcVsQ7ZNssVmLaptEL4z8liG+IcqrDCOkp6o&#10;HkQUbBfMX1TWyAAIOi4k2AK0NlJlDaTmvPxDzUsnvMpaqDnoT23C/0crv++fAzNtza8uOHPC0oxe&#10;1RgbGBndUHsGjxWhXjzh4ngPI405S0X/CPInEqR4h5keIKFTO0YdbPqSUEYPaQKHU9cpC5OJ7eJ2&#10;VVJEUujycnW9ukppi7fHPmD8qsCy5NQ80FBzAWL/iHGCzpBjLVP6VFUcmzHLu521NNAeSArtLHEl&#10;u1xR8oFWoOb4ayeC4qz/5qjHaV9mJ8xOMzsh9p8hb1US6ODTLoI2uZ6UeEpzrIeGlxUdFy1tx/tz&#10;Rr39DpvfAAAA//8DAFBLAwQUAAYACAAAACEA7Y379t4AAAALAQAADwAAAGRycy9kb3ducmV2Lnht&#10;bEyPwU6DQBCG7ya+w2ZMvLULlBBElqbRaHoj1h48btkRUHaWsEuLb+/0pMd/5ss/35TbxQ7ijJPv&#10;HSmI1xEIpMaZnloFx/eXVQ7CB01GD45QwQ962Fa3N6UujLvQG54PoRVcQr7QCroQxkJK33RotV+7&#10;EYl3n26yOnCcWmkmfeFyO8gkijJpdU98odMjPnXYfB9mq2A+vu4e7Ndzus/rDUnT7uu5/lDq/m7Z&#10;PYIIuIQ/GK76rA4VO53cTMaLgXOcpimzClbJBsSViLOMJycFWZ6ArEr5/4fqFwAA//8DAFBLAQIt&#10;ABQABgAIAAAAIQC2gziS/gAAAOEBAAATAAAAAAAAAAAAAAAAAAAAAABbQ29udGVudF9UeXBlc10u&#10;eG1sUEsBAi0AFAAGAAgAAAAhADj9If/WAAAAlAEAAAsAAAAAAAAAAAAAAAAALwEAAF9yZWxzLy5y&#10;ZWxzUEsBAi0AFAAGAAgAAAAhAJfVCDK1AQAAVgMAAA4AAAAAAAAAAAAAAAAALgIAAGRycy9lMm9E&#10;b2MueG1sUEsBAi0AFAAGAAgAAAAhAO2N+/beAAAACwEAAA8AAAAAAAAAAAAAAAAADwQAAGRycy9k&#10;b3ducmV2LnhtbFBLBQYAAAAABAAEAPMAAAAa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 w:val="0"/>
        </w:rPr>
        <w:t xml:space="preserve">Na </w:t>
      </w:r>
      <w:r>
        <w:t xml:space="preserve">področju </w:t>
      </w:r>
      <w:r>
        <w:rPr>
          <w:color w:val="3E7C94"/>
        </w:rPr>
        <w:t xml:space="preserve">zdravstvenega varstva </w:t>
      </w:r>
      <w:r>
        <w:rPr>
          <w:b w:val="0"/>
        </w:rPr>
        <w:t xml:space="preserve">opozarjamo, da </w:t>
      </w:r>
      <w:r>
        <w:t>sta dostop do zdrav- nika in kakovost zdravljenja ključna elementa javnega zdravstva</w:t>
      </w:r>
      <w:r>
        <w:rPr>
          <w:b w:val="0"/>
        </w:rPr>
        <w:t xml:space="preserve">. </w:t>
      </w:r>
      <w:r>
        <w:rPr>
          <w:color w:val="C8513C"/>
        </w:rPr>
        <w:t>Na tem področju veliko naših preteklih priporočil ostaja neuresničenih, stanje ta- ko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ostaja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problematično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se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je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v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času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pandemije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covida-19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še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poslabšal</w:t>
      </w:r>
      <w:r>
        <w:rPr>
          <w:color w:val="C8513C"/>
        </w:rPr>
        <w:t xml:space="preserve">o. </w:t>
      </w:r>
      <w:r>
        <w:t>Posebej opozarjamo na neuresničena priporočila, da naj pristojni čim prej sprejmejo ukrepe za zagotavljanje zadostnega števila zdravnikov družin- ske medicine, medicine dela, pedopsihiatrov in oftalmologov, da še vedno ni</w:t>
      </w:r>
      <w:r>
        <w:rPr>
          <w:spacing w:val="-3"/>
        </w:rPr>
        <w:t xml:space="preserve"> </w:t>
      </w:r>
      <w:r>
        <w:t>vzpostavljen</w:t>
      </w:r>
      <w:r>
        <w:rPr>
          <w:spacing w:val="-3"/>
        </w:rPr>
        <w:t xml:space="preserve"> </w:t>
      </w:r>
      <w:r>
        <w:t>register</w:t>
      </w:r>
      <w:r>
        <w:rPr>
          <w:spacing w:val="-3"/>
        </w:rPr>
        <w:t xml:space="preserve"> </w:t>
      </w:r>
      <w:r>
        <w:t>redkih</w:t>
      </w:r>
      <w:r>
        <w:rPr>
          <w:spacing w:val="-3"/>
        </w:rPr>
        <w:t xml:space="preserve"> </w:t>
      </w:r>
      <w:r>
        <w:t>ne</w:t>
      </w:r>
      <w:r>
        <w:t>malignih</w:t>
      </w:r>
      <w:r>
        <w:rPr>
          <w:spacing w:val="-3"/>
        </w:rPr>
        <w:t xml:space="preserve"> </w:t>
      </w:r>
      <w:r>
        <w:t>bolezni,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s</w:t>
      </w:r>
      <w:r>
        <w:rPr>
          <w:spacing w:val="-3"/>
        </w:rPr>
        <w:t xml:space="preserve"> </w:t>
      </w:r>
      <w:r>
        <w:t>sistemskega</w:t>
      </w:r>
      <w:r>
        <w:rPr>
          <w:spacing w:val="-3"/>
        </w:rPr>
        <w:t xml:space="preserve"> </w:t>
      </w:r>
      <w:r>
        <w:t>vidika ni</w:t>
      </w:r>
      <w:r>
        <w:rPr>
          <w:spacing w:val="-10"/>
        </w:rPr>
        <w:t xml:space="preserve"> </w:t>
      </w:r>
      <w:r>
        <w:t>ustrezno</w:t>
      </w:r>
      <w:r>
        <w:rPr>
          <w:spacing w:val="-10"/>
        </w:rPr>
        <w:t xml:space="preserve"> </w:t>
      </w:r>
      <w:r>
        <w:t>poskrbljeno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zagotavljanje</w:t>
      </w:r>
      <w:r>
        <w:rPr>
          <w:spacing w:val="-10"/>
        </w:rPr>
        <w:t xml:space="preserve"> </w:t>
      </w:r>
      <w:r>
        <w:t>namestitvenih</w:t>
      </w:r>
      <w:r>
        <w:rPr>
          <w:spacing w:val="-10"/>
        </w:rPr>
        <w:t xml:space="preserve"> </w:t>
      </w:r>
      <w:r>
        <w:t>kapacitet</w:t>
      </w:r>
      <w:r>
        <w:rPr>
          <w:spacing w:val="-10"/>
        </w:rPr>
        <w:t xml:space="preserve"> </w:t>
      </w:r>
      <w:r>
        <w:t>za</w:t>
      </w:r>
      <w:r>
        <w:rPr>
          <w:spacing w:val="-10"/>
        </w:rPr>
        <w:t xml:space="preserve"> </w:t>
      </w:r>
      <w:r>
        <w:t>osebe, ki zaključijo bolnišnično zdravljenje, njihovo zdravstveno stanje pa jim ne omogoča samostojnega življenja, da ZZZS pravico do izposoje med</w:t>
      </w:r>
      <w:r>
        <w:t>icinskih pripomočkov</w:t>
      </w:r>
      <w:r>
        <w:rPr>
          <w:spacing w:val="-2"/>
        </w:rPr>
        <w:t xml:space="preserve"> </w:t>
      </w:r>
      <w:r>
        <w:t>zagotovi</w:t>
      </w:r>
      <w:r>
        <w:rPr>
          <w:spacing w:val="-2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začasno</w:t>
      </w:r>
      <w:r>
        <w:rPr>
          <w:spacing w:val="-2"/>
        </w:rPr>
        <w:t xml:space="preserve"> </w:t>
      </w:r>
      <w:r>
        <w:t>nepomičnim</w:t>
      </w:r>
      <w:r>
        <w:rPr>
          <w:spacing w:val="-2"/>
        </w:rPr>
        <w:t xml:space="preserve"> </w:t>
      </w:r>
      <w:r>
        <w:t>osebam.</w:t>
      </w:r>
      <w:r>
        <w:rPr>
          <w:spacing w:val="-2"/>
        </w:rPr>
        <w:t xml:space="preserve"> </w:t>
      </w:r>
      <w:r>
        <w:t>Prav</w:t>
      </w:r>
      <w:r>
        <w:rPr>
          <w:spacing w:val="-2"/>
        </w:rPr>
        <w:t xml:space="preserve"> </w:t>
      </w:r>
      <w:r>
        <w:t>tako</w:t>
      </w:r>
      <w:r>
        <w:rPr>
          <w:spacing w:val="-2"/>
        </w:rPr>
        <w:t xml:space="preserve"> </w:t>
      </w:r>
      <w:r>
        <w:t>tudi</w:t>
      </w:r>
      <w:r>
        <w:rPr>
          <w:spacing w:val="-2"/>
        </w:rPr>
        <w:t xml:space="preserve"> </w:t>
      </w:r>
      <w:r>
        <w:t>še ni pripravljena sistemska rešitev za zaposlene osebe, ki na svojem domu varujejo težko bolne svojce, pogrešamo tudi pripravo novega zakona o do- polnilnih, tradicionalnih in alternativnih oblikah diagnostike, zdravljenja</w:t>
      </w:r>
      <w:r>
        <w:rPr>
          <w:spacing w:val="40"/>
        </w:rPr>
        <w:t xml:space="preserve"> </w:t>
      </w:r>
      <w:r>
        <w:t>in rehabilitacije. Ministrstvu z</w:t>
      </w:r>
      <w:r>
        <w:t>a zdravje priporočamo, da sprejme potreb- ne ukrepe za zagotovitev (nujne) pedopsihiatrične obravnave otrok ter da pripravi</w:t>
      </w:r>
      <w:r>
        <w:rPr>
          <w:spacing w:val="-14"/>
        </w:rPr>
        <w:t xml:space="preserve"> </w:t>
      </w:r>
      <w:r>
        <w:t>ustrezen</w:t>
      </w:r>
      <w:r>
        <w:rPr>
          <w:spacing w:val="-13"/>
        </w:rPr>
        <w:t xml:space="preserve"> </w:t>
      </w:r>
      <w:r>
        <w:t>normativni</w:t>
      </w:r>
      <w:r>
        <w:rPr>
          <w:spacing w:val="-13"/>
        </w:rPr>
        <w:t xml:space="preserve"> </w:t>
      </w:r>
      <w:r>
        <w:t>okvir,</w:t>
      </w:r>
      <w:r>
        <w:rPr>
          <w:spacing w:val="-13"/>
        </w:rPr>
        <w:t xml:space="preserve"> </w:t>
      </w:r>
      <w:r>
        <w:t>ki</w:t>
      </w:r>
      <w:r>
        <w:rPr>
          <w:spacing w:val="-13"/>
        </w:rPr>
        <w:t xml:space="preserve"> </w:t>
      </w:r>
      <w:r>
        <w:t>bo</w:t>
      </w:r>
      <w:r>
        <w:rPr>
          <w:spacing w:val="-13"/>
        </w:rPr>
        <w:t xml:space="preserve"> </w:t>
      </w:r>
      <w:r>
        <w:t>omogočil</w:t>
      </w:r>
      <w:r>
        <w:rPr>
          <w:spacing w:val="-13"/>
        </w:rPr>
        <w:t xml:space="preserve"> </w:t>
      </w:r>
      <w:r>
        <w:t>dostopnost</w:t>
      </w:r>
      <w:r>
        <w:rPr>
          <w:spacing w:val="-13"/>
        </w:rPr>
        <w:t xml:space="preserve"> </w:t>
      </w:r>
      <w:r>
        <w:t>rednih</w:t>
      </w:r>
      <w:r>
        <w:rPr>
          <w:spacing w:val="-13"/>
        </w:rPr>
        <w:t xml:space="preserve"> </w:t>
      </w:r>
      <w:r>
        <w:t>obrav- nav otrok, mladostnikov in odraslih na področju duševnega zdravja</w:t>
      </w:r>
      <w:r>
        <w:t xml:space="preserve">. Kljub pozivom in več našim urgencam pristojni tudi v letu 2021 niso poskrbeli za normativno ureditev področja psihoterapije, </w:t>
      </w:r>
      <w:r>
        <w:rPr>
          <w:b w:val="0"/>
        </w:rPr>
        <w:t>saj psihoterapevtska dejavnost v Sloveniji sploh ni zakonsko urejena, kar omogoča zlorabe. Ustrezna pravna ureditev</w:t>
      </w:r>
      <w:r>
        <w:rPr>
          <w:b w:val="0"/>
          <w:spacing w:val="-3"/>
        </w:rPr>
        <w:t xml:space="preserve"> </w:t>
      </w:r>
      <w:r>
        <w:rPr>
          <w:b w:val="0"/>
        </w:rPr>
        <w:t>tega</w:t>
      </w:r>
      <w:r>
        <w:rPr>
          <w:b w:val="0"/>
          <w:spacing w:val="-3"/>
        </w:rPr>
        <w:t xml:space="preserve"> </w:t>
      </w:r>
      <w:r>
        <w:rPr>
          <w:b w:val="0"/>
        </w:rPr>
        <w:t>področja</w:t>
      </w:r>
      <w:r>
        <w:rPr>
          <w:b w:val="0"/>
          <w:spacing w:val="-3"/>
        </w:rPr>
        <w:t xml:space="preserve"> </w:t>
      </w:r>
      <w:r>
        <w:rPr>
          <w:b w:val="0"/>
        </w:rPr>
        <w:t>je</w:t>
      </w:r>
      <w:r>
        <w:rPr>
          <w:b w:val="0"/>
          <w:spacing w:val="-3"/>
        </w:rPr>
        <w:t xml:space="preserve"> </w:t>
      </w:r>
      <w:r>
        <w:rPr>
          <w:b w:val="0"/>
        </w:rPr>
        <w:t>nujna</w:t>
      </w:r>
      <w:r>
        <w:rPr>
          <w:b w:val="0"/>
          <w:spacing w:val="-3"/>
        </w:rPr>
        <w:t xml:space="preserve"> </w:t>
      </w:r>
      <w:r>
        <w:rPr>
          <w:b w:val="0"/>
        </w:rPr>
        <w:t>tudi</w:t>
      </w:r>
      <w:r>
        <w:rPr>
          <w:b w:val="0"/>
          <w:spacing w:val="-3"/>
        </w:rPr>
        <w:t xml:space="preserve"> </w:t>
      </w:r>
      <w:r>
        <w:rPr>
          <w:b w:val="0"/>
        </w:rPr>
        <w:t>zaradi</w:t>
      </w:r>
      <w:r>
        <w:rPr>
          <w:b w:val="0"/>
          <w:spacing w:val="-3"/>
        </w:rPr>
        <w:t xml:space="preserve"> </w:t>
      </w:r>
      <w:r>
        <w:rPr>
          <w:b w:val="0"/>
        </w:rPr>
        <w:t>posledic</w:t>
      </w:r>
      <w:r>
        <w:rPr>
          <w:b w:val="0"/>
          <w:spacing w:val="-3"/>
        </w:rPr>
        <w:t xml:space="preserve"> </w:t>
      </w:r>
      <w:r>
        <w:rPr>
          <w:b w:val="0"/>
        </w:rPr>
        <w:t>pandemije</w:t>
      </w:r>
      <w:r>
        <w:rPr>
          <w:b w:val="0"/>
          <w:spacing w:val="-3"/>
        </w:rPr>
        <w:t xml:space="preserve"> </w:t>
      </w:r>
      <w:r>
        <w:rPr>
          <w:b w:val="0"/>
        </w:rPr>
        <w:t>covida-19</w:t>
      </w:r>
      <w:r>
        <w:rPr>
          <w:b w:val="0"/>
          <w:spacing w:val="-3"/>
        </w:rPr>
        <w:t xml:space="preserve"> </w:t>
      </w:r>
      <w:r>
        <w:rPr>
          <w:b w:val="0"/>
        </w:rPr>
        <w:t>in</w:t>
      </w:r>
      <w:r>
        <w:rPr>
          <w:b w:val="0"/>
          <w:spacing w:val="-3"/>
        </w:rPr>
        <w:t xml:space="preserve"> </w:t>
      </w:r>
      <w:r>
        <w:rPr>
          <w:b w:val="0"/>
        </w:rPr>
        <w:t>bi morala</w:t>
      </w:r>
      <w:r>
        <w:rPr>
          <w:b w:val="0"/>
          <w:spacing w:val="-13"/>
        </w:rPr>
        <w:t xml:space="preserve"> </w:t>
      </w:r>
      <w:r>
        <w:rPr>
          <w:b w:val="0"/>
        </w:rPr>
        <w:t>biti</w:t>
      </w:r>
      <w:r>
        <w:rPr>
          <w:b w:val="0"/>
          <w:spacing w:val="-13"/>
        </w:rPr>
        <w:t xml:space="preserve"> </w:t>
      </w:r>
      <w:r>
        <w:rPr>
          <w:b w:val="0"/>
        </w:rPr>
        <w:t>med</w:t>
      </w:r>
      <w:r>
        <w:rPr>
          <w:b w:val="0"/>
          <w:spacing w:val="-13"/>
        </w:rPr>
        <w:t xml:space="preserve"> </w:t>
      </w:r>
      <w:r>
        <w:rPr>
          <w:b w:val="0"/>
        </w:rPr>
        <w:t>prednostnimi</w:t>
      </w:r>
      <w:r>
        <w:rPr>
          <w:b w:val="0"/>
          <w:spacing w:val="-13"/>
        </w:rPr>
        <w:t xml:space="preserve"> </w:t>
      </w:r>
      <w:r>
        <w:rPr>
          <w:b w:val="0"/>
        </w:rPr>
        <w:t>nalogami,</w:t>
      </w:r>
      <w:r>
        <w:rPr>
          <w:b w:val="0"/>
          <w:spacing w:val="-13"/>
        </w:rPr>
        <w:t xml:space="preserve"> </w:t>
      </w:r>
      <w:r>
        <w:rPr>
          <w:b w:val="0"/>
        </w:rPr>
        <w:t>tako</w:t>
      </w:r>
      <w:r>
        <w:rPr>
          <w:b w:val="0"/>
          <w:spacing w:val="-13"/>
        </w:rPr>
        <w:t xml:space="preserve"> </w:t>
      </w:r>
      <w:r>
        <w:rPr>
          <w:b w:val="0"/>
        </w:rPr>
        <w:t>da</w:t>
      </w:r>
      <w:r>
        <w:rPr>
          <w:b w:val="0"/>
          <w:spacing w:val="-13"/>
        </w:rPr>
        <w:t xml:space="preserve"> </w:t>
      </w:r>
      <w:r>
        <w:rPr>
          <w:b w:val="0"/>
        </w:rPr>
        <w:t>stališča</w:t>
      </w:r>
      <w:r>
        <w:rPr>
          <w:b w:val="0"/>
          <w:spacing w:val="-13"/>
        </w:rPr>
        <w:t xml:space="preserve"> </w:t>
      </w:r>
      <w:r>
        <w:rPr>
          <w:b w:val="0"/>
        </w:rPr>
        <w:t>Ministrstva</w:t>
      </w:r>
      <w:r>
        <w:rPr>
          <w:b w:val="0"/>
          <w:spacing w:val="-13"/>
        </w:rPr>
        <w:t xml:space="preserve"> </w:t>
      </w:r>
      <w:r>
        <w:rPr>
          <w:b w:val="0"/>
        </w:rPr>
        <w:t>za</w:t>
      </w:r>
      <w:r>
        <w:rPr>
          <w:b w:val="0"/>
          <w:spacing w:val="-13"/>
        </w:rPr>
        <w:t xml:space="preserve"> </w:t>
      </w:r>
      <w:r>
        <w:rPr>
          <w:b w:val="0"/>
        </w:rPr>
        <w:t>zdrav- je, da zaradi pandemije to ni bilo med prioritetami, ne moremo sprejeti.</w:t>
      </w:r>
    </w:p>
    <w:p w:rsidR="008068E9" w:rsidRDefault="00EE5D2B">
      <w:pPr>
        <w:pStyle w:val="Telobesedila"/>
        <w:spacing w:before="276" w:line="211" w:lineRule="auto"/>
        <w:ind w:left="1700" w:right="2265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372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231418</wp:posOffset>
                </wp:positionV>
                <wp:extent cx="333375" cy="333375"/>
                <wp:effectExtent l="0" t="0" r="0" b="0"/>
                <wp:wrapNone/>
                <wp:docPr id="54" name="Graphic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1AF9A3" id="Graphic 54" o:spid="_x0000_s1026" style="position:absolute;margin-left:501.4pt;margin-top:18.2pt;width:26.25pt;height:26.25pt;z-index:15753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8iwwIAAIwGAAAOAAAAZHJzL2Uyb0RvYy54bWysVV1v2yAUfZ+0/4B4X/0ZO47qVFOqVpOq&#10;rlJb7ZlgHFvDhgGJ03+/C5i03dQ8TMuDfTGHw7mfubw6DhwdmNK9GGucXMQYsZGKph93NX5+uvmy&#10;xEgbMjaEi5HV+IVpfLX+/OlykiuWik7whikEJKNeTbLGnTFyFUWadmwg+kJINsJmK9RADCzVLmoU&#10;mYB94FEax0U0CdVIJSjTGr5e+028dvxty6j53raaGcRrDNqMeyr33NpntL4kq50isuvpLIP8g4qB&#10;9CNceqK6Joagver/ohp6qoQWrbmgYohE2/aUOR/AmyT+w5vHjkjmfIHgaHkKk/5/tPT+8KBQ39R4&#10;kWM0kgFydDuHA75AeCapV4B6lA/KOqjlnaA/NWxE73bsQs+YY6sGiwX30NHF+uUUa3Y0iMLHDH7l&#10;AiMKW7NtOckqHKZ7bW6ZcETkcKeNT1UTLNIFix7HYCpIuE01d6k2GEGqFUaQ6q1PtSTGnrPqrImm&#10;0+2oO5l2dxAH9iQczlgn0mKZF6DXyk3LPEssH8h9xfHxLR5A1SJ1+LQoq9zFEvABFd7Ss2dxsiwd&#10;OinjpKxm9oAKb4+GeCVp4tBFmebFWXBaLJYl5Dak4EMNSZFWuWdN4rTKsrO0RVYtvXtglGeheZJD&#10;68H9RZbE58UmcZbbQgQwyMlT16AfKvass4M+HSFQ4e0D5qPkcmdDd54VElDGM3VaFcV5xR/VRRBA&#10;udDMa7MF52rmVITg2dsy56OtRyibhZslWvC+uek5t1Wo1W674QodCJT3ZrlIss0c9HcwqbS5Jrrz&#10;OLd1ys3csr5Lbb9uRfMC3T9Bv9dY/9oTxTDi30aYL3ZWBkMFYxsMZfhGuInqGgTufDr+IEoie32N&#10;DTT5vQjTi6xC+4K7FuCx9uQovu6NaHvb226ceEXzAkaeC9c8nu1Mfbt2qNc/kfVvAAAA//8DAFBL&#10;AwQUAAYACAAAACEA5tGELOMAAAALAQAADwAAAGRycy9kb3ducmV2LnhtbEyPzU7DMBCE70i8g7VI&#10;XFBr0z+lIU4FSBWqAIm2HOC2TbZJIF5HttuGt8c9wXE0o5lvskVvWnEk5xvLGm6HCgRxYcuGKw3v&#10;2+UgAeEDcomtZdLwQx4W+eVFhmlpT7ym4yZUIpawT1FDHUKXSumLmgz6oe2Io7e3zmCI0lWydHiK&#10;5aaVI6Vm0mDDcaHGjh5rKr43B6Nhvv9y/mn78IyTm9XbZ7FKlh+vL1pfX/X3dyAC9eEvDGf8iA55&#10;ZNrZA5detFErNYrsQcN4NgFxTqjpdAxipyFJ5iDzTP7/kP8CAAD//wMAUEsBAi0AFAAGAAgAAAAh&#10;ALaDOJL+AAAA4QEAABMAAAAAAAAAAAAAAAAAAAAAAFtDb250ZW50X1R5cGVzXS54bWxQSwECLQAU&#10;AAYACAAAACEAOP0h/9YAAACUAQAACwAAAAAAAAAAAAAAAAAvAQAAX3JlbHMvLnJlbHNQSwECLQAU&#10;AAYACAAAACEA0E4PIsMCAACMBgAADgAAAAAAAAAAAAAAAAAuAgAAZHJzL2Uyb0RvYy54bWxQSwEC&#10;LQAUAAYACAAAACEA5tGELOMAAAALAQAADwAAAAAAAAAAAAAAAAAdBQAAZHJzL2Rvd25yZXYueG1s&#10;UEsFBgAAAAAEAAQA8wAAAC0GAAAAAA=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color w:val="C8513C"/>
        </w:rPr>
        <w:t>Na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splošno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z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odzivnostjo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Ministrstva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za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zdravje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ZZZS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ne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moremo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biti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 xml:space="preserve">za- dovoljni, </w:t>
      </w:r>
      <w:r>
        <w:t>opozarjamo pa tudi, da je pri obravnavi pritožb pacientov v vseh zdravstvenih zavodih treba dosledno upoštevati določbe Zakona o pacien- tovih pravicah.</w:t>
      </w:r>
    </w:p>
    <w:p w:rsidR="008068E9" w:rsidRDefault="00EE5D2B">
      <w:pPr>
        <w:spacing w:before="314" w:line="213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2704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2184801</wp:posOffset>
                </wp:positionV>
                <wp:extent cx="415290" cy="368300"/>
                <wp:effectExtent l="0" t="0" r="0" b="0"/>
                <wp:wrapNone/>
                <wp:docPr id="55" name="Graphic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D21593" id="Graphic 55" o:spid="_x0000_s1026" style="position:absolute;margin-left:500.2pt;margin-top:172.05pt;width:32.7pt;height:29pt;z-index:15752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fKHrwIAAF4GAAAOAAAAZHJzL2Uyb0RvYy54bWysVdtu2zAMfR+wfxD0vtryPUGdYmjXYkCx&#10;FWiHPSuyHBuTLU1SLv37UbKVtBsWDMVeHMo8pg55SOby6jAItOPa9HKsMbmIMeIjk00/bmr87en2&#10;Q4WRsXRsqJAjr/EzN/hq9f7d5V4teSI7KRquEQQZzXKvatxZq5ZRZFjHB2oupOIjOFupB2rhqDdR&#10;o+keog8iSuK4iPZSN0pLxo2BtzeTE698/LblzH5tW8MtEjUGbtY/tX+u3TNaXdLlRlPV9WymQd/A&#10;YqD9CJceQ91QS9FW93+EGnqmpZGtvWByiGTb9oz7HCAbEv+WzWNHFfe5QHGMOpbJ/L+w7MvuQaO+&#10;qXGeYzTSATS6m8sBb6A8e2WWgHpUD9olaNS9ZD8MOKJXHncwM+bQ6sFhIT108LV+PtaaHyxi8DIj&#10;ebIARRi40qJKY69FRJfhY7Y19o5LH4ju7o2dpGqCRbtgscMYTA2CO6mFl9piBFJrjEDq9SS1otZ9&#10;59g5E+1PTLojEecd5I4/SY+zpyRIlZA0MD1BxPgSWuYkh7aHxJK8TKqFuxkSC6Dwq3xcUmVxVXg0&#10;lCFOQvCACr8TOsmTopjRMamIV+jvsctFlZcTk7RIy+Qsk4xki3jxBjTJkrJMz8YmZZbkE+9/QCd5&#10;mpYT75JkVXU+9CSJK/f52hVFVmU+PULyIj1PGDoTAr6SOyjBhDR8ktS1kNf22FagxcvGFaPrsEWe&#10;5H47GCn65rYXwvWV0Zv1tdBoR6Fh00/l9SKbE30FU9rYG2q6Ceddx3rMQzjNnZvAtWyeYZ73MME1&#10;Nj+3VHOMxOcRNobbfsHQwVgHQ1txLf2O9C0Pdz4dvlOtkLu+xhbG9osM+4guw0BCug4wYd2Xo/y4&#10;tbLt3bT6BTExmg+wxHy55oXrtuTLs0ed/hZWvwAAAP//AwBQSwMEFAAGAAgAAAAhAASuEAzgAAAA&#10;DQEAAA8AAABkcnMvZG93bnJldi54bWxMj0FOwzAQRfdI3MEaJHbUTjGlDXEqQMACFoi2B3CTaRIR&#10;j0PsNIHTM13B8mu+3ryfrSfXiiP2ofFkIJkpEEiFLxuqDOy2z1dLECFaKm3rCQ18Y4B1fn6W2bT0&#10;I33gcRMrwRAKqTVQx9ilUoaiRmfDzHdIfDv43tnIsa9k2duR4a6Vc6UW0tmG+ENtO3yssfjcDI4p&#10;QU/yZ3v78D5+vbw90etwWK7QmMuL6f4ORMQp/pXhpM/qkLPT3g9UBtFyVkpp7hq41joBcaqoxQ3P&#10;2RvQap6AzDP5f0X+CwAA//8DAFBLAQItABQABgAIAAAAIQC2gziS/gAAAOEBAAATAAAAAAAAAAAA&#10;AAAAAAAAAABbQ29udGVudF9UeXBlc10ueG1sUEsBAi0AFAAGAAgAAAAhADj9If/WAAAAlAEAAAsA&#10;AAAAAAAAAAAAAAAALwEAAF9yZWxzLy5yZWxzUEsBAi0AFAAGAAgAAAAhADFR8oevAgAAXgYAAA4A&#10;AAAAAAAAAAAAAAAALgIAAGRycy9lMm9Eb2MueG1sUEsBAi0AFAAGAAgAAAAhAASuEAzgAAAADQEA&#10;AA8AAAAAAAAAAAAAAAAACQUAAGRycy9kb3ducmV2LnhtbFBLBQYAAAAABAAEAPMAAAAWBgAAAAA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3216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571031</wp:posOffset>
                </wp:positionV>
                <wp:extent cx="333375" cy="333375"/>
                <wp:effectExtent l="0" t="0" r="0" b="0"/>
                <wp:wrapNone/>
                <wp:docPr id="56" name="Graphic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B4C25" id="Graphic 56" o:spid="_x0000_s1026" style="position:absolute;margin-left:501.4pt;margin-top:44.95pt;width:26.25pt;height:26.25pt;z-index:15753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R6wAIAAIwGAAAOAAAAZHJzL2Uyb0RvYy54bWysVVtv2yAYfZ+0/4B4X32NnVh1qilVq0lV&#10;V6mt9kwwjq1hw4Bc+u/3ASZtN9UP0/Jgf5jD4XzXXF6dBo4OTOlejDVOLmKM2EhF04+7Gj8/3XxZ&#10;YqQNGRvCxchq/MI0vlp//nR5lBVLRSd4wxQCklFXR1njzhhZRZGmHRuIvhCSjbDZCjUQA0u1ixpF&#10;jsA+8CiN4yI6CtVIJSjTGr5e+028dvxty6j53raaGcRrDNqMeyr33NpntL4k1U4R2fV0kkH+QcVA&#10;+hEuPVNdE0PQXvV/UQ09VUKL1lxQMUSibXvKnA/gTRL/4c1jRyRzvkBwtDyHSf8/Wnp/eFCob2q8&#10;KDAayQA5up3CAV8gPEepK0A9ygdlHdTyTtCfGjaidzt2oSfMqVWDxYJ76ORi/XKONTsZROFjBr9y&#10;gRGFrcm2nKQKh+lem1smHBE53GnjU9UEi3TBoqcxmAoSblPNXaoNRpBqhRGkeutTLYmx56w6a6Lj&#10;+XbUnU27O4gDexIOZ6wTabHMC9Br5aZlniWWD+S+4vj4Fg+g1SJ1+LQoV3k+4QMqvKVnz+JkWTp0&#10;UsZJuZpFQ7ySNHHookxzlyaQEijDe6IuFssyd2BX7h8CkyJd5Z41idNVls1qKLLV0rsHRjkLzZMc&#10;Wg8CV2RJPC82ibN84cWCnDydV+xZU++gT0fwPbx9DHyUXO5s6OZZIQFlPFGnq6KYV/xRXQQBlAvN&#10;vDZbcK5mzkUIuXhb5ny09Qhls3CzRAveNzc957YKtdptN1yhA4Hy3iwXSbaZgv4OJpU210R3Hue2&#10;zrmZWtZ3qe3XrWheoPuP0O811r/2RDGM+LcR5oudlcFQwdgGQxm+EW6iugaBO59OP4iSyF5fYwNN&#10;fi/C9CJVaF9w1wI81p4cxde9EW1ve9uNE69oWsDIc+GaxrOdqW/XDvX6J7L+DQAA//8DAFBLAwQU&#10;AAYACAAAACEAVEDjCeQAAAAMAQAADwAAAGRycy9kb3ducmV2LnhtbEyPwU7DMBBE70j8g7VIXFBr&#10;E1KUhDgVIFWoAiTacoDbNt4mgdiObLcNf497gtuMZjT7tpyPumcHcr6zRsL1VAAjU1vVmUbC+2Yx&#10;yYD5gEZhbw1J+CEP8+r8rMRC2aNZ0WEdGhZHjC9QQhvCUHDu65Y0+qkdyMRsZ53GEK1ruHJ4jOO6&#10;54kQt1xjZ+KFFgd6bKn+Xu+1hHz35fzT5uEZ06vl22e9zBYfry9SXl6M93fAAo3hrwwn/IgOVWTa&#10;2r1RnvXRC5FE9iAhy3Ngp4aYzW6AbaNKkxR4VfL/T1S/AAAA//8DAFBLAQItABQABgAIAAAAIQC2&#10;gziS/gAAAOEBAAATAAAAAAAAAAAAAAAAAAAAAABbQ29udGVudF9UeXBlc10ueG1sUEsBAi0AFAAG&#10;AAgAAAAhADj9If/WAAAAlAEAAAsAAAAAAAAAAAAAAAAALwEAAF9yZWxzLy5yZWxzUEsBAi0AFAAG&#10;AAgAAAAhAOs+JHrAAgAAjAYAAA4AAAAAAAAAAAAAAAAALgIAAGRycy9lMm9Eb2MueG1sUEsBAi0A&#10;FAAGAAgAAAAhAFRA4wnkAAAADAEAAA8AAAAAAAAAAAAAAAAAGgUAAGRycy9kb3ducmV2LnhtbFBL&#10;BQYAAAAABAAEAPMAAAArBgAAAAA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področju</w:t>
      </w:r>
      <w:r>
        <w:rPr>
          <w:b/>
          <w:spacing w:val="-11"/>
          <w:sz w:val="24"/>
        </w:rPr>
        <w:t xml:space="preserve"> </w:t>
      </w:r>
      <w:r>
        <w:rPr>
          <w:b/>
          <w:color w:val="3E7C94"/>
          <w:sz w:val="24"/>
        </w:rPr>
        <w:t>socialnih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zadev</w:t>
      </w:r>
      <w:r>
        <w:rPr>
          <w:b/>
          <w:color w:val="3E7C94"/>
          <w:spacing w:val="-11"/>
          <w:sz w:val="24"/>
        </w:rPr>
        <w:t xml:space="preserve"> </w:t>
      </w:r>
      <w:r>
        <w:rPr>
          <w:sz w:val="24"/>
        </w:rPr>
        <w:t>izpostavljamo,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ima</w:t>
      </w:r>
      <w:r>
        <w:rPr>
          <w:spacing w:val="-13"/>
          <w:sz w:val="24"/>
        </w:rPr>
        <w:t xml:space="preserve"> </w:t>
      </w:r>
      <w:r>
        <w:rPr>
          <w:sz w:val="24"/>
        </w:rPr>
        <w:t>država</w:t>
      </w:r>
      <w:r>
        <w:rPr>
          <w:spacing w:val="-13"/>
          <w:sz w:val="24"/>
        </w:rPr>
        <w:t xml:space="preserve"> </w:t>
      </w:r>
      <w:r>
        <w:rPr>
          <w:sz w:val="24"/>
        </w:rPr>
        <w:t>blaginje</w:t>
      </w:r>
      <w:r>
        <w:rPr>
          <w:spacing w:val="-13"/>
          <w:sz w:val="24"/>
        </w:rPr>
        <w:t xml:space="preserve"> </w:t>
      </w:r>
      <w:r>
        <w:rPr>
          <w:sz w:val="24"/>
        </w:rPr>
        <w:t>tri</w:t>
      </w:r>
      <w:r>
        <w:rPr>
          <w:spacing w:val="-13"/>
          <w:sz w:val="24"/>
        </w:rPr>
        <w:t xml:space="preserve"> </w:t>
      </w:r>
      <w:r>
        <w:rPr>
          <w:sz w:val="24"/>
        </w:rPr>
        <w:t>temelj- ne</w:t>
      </w:r>
      <w:r>
        <w:rPr>
          <w:spacing w:val="-12"/>
          <w:sz w:val="24"/>
        </w:rPr>
        <w:t xml:space="preserve"> </w:t>
      </w:r>
      <w:r>
        <w:rPr>
          <w:sz w:val="24"/>
        </w:rPr>
        <w:t>cilje:</w:t>
      </w:r>
      <w:r>
        <w:rPr>
          <w:spacing w:val="-12"/>
          <w:sz w:val="24"/>
        </w:rPr>
        <w:t xml:space="preserve"> </w:t>
      </w:r>
      <w:r>
        <w:rPr>
          <w:sz w:val="24"/>
        </w:rPr>
        <w:t>zmanjševanje</w:t>
      </w:r>
      <w:r>
        <w:rPr>
          <w:spacing w:val="-12"/>
          <w:sz w:val="24"/>
        </w:rPr>
        <w:t xml:space="preserve"> </w:t>
      </w:r>
      <w:r>
        <w:rPr>
          <w:sz w:val="24"/>
        </w:rPr>
        <w:t>revščine,</w:t>
      </w:r>
      <w:r>
        <w:rPr>
          <w:spacing w:val="-12"/>
          <w:sz w:val="24"/>
        </w:rPr>
        <w:t xml:space="preserve"> </w:t>
      </w:r>
      <w:r>
        <w:rPr>
          <w:sz w:val="24"/>
        </w:rPr>
        <w:t>kakovost</w:t>
      </w:r>
      <w:r>
        <w:rPr>
          <w:spacing w:val="-12"/>
          <w:sz w:val="24"/>
        </w:rPr>
        <w:t xml:space="preserve"> </w:t>
      </w:r>
      <w:r>
        <w:rPr>
          <w:sz w:val="24"/>
        </w:rPr>
        <w:t>življenja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zmanjševanje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neenakosti v družbi. </w:t>
      </w:r>
      <w:r>
        <w:rPr>
          <w:b/>
          <w:color w:val="C8513C"/>
          <w:sz w:val="24"/>
        </w:rPr>
        <w:t>Medtem ko večina naših preteklih priporočil ob pogosto slabi od- zivnosti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pristojnega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ministrstva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ostaja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neuresničenih</w:t>
      </w:r>
      <w:r>
        <w:rPr>
          <w:color w:val="C8513C"/>
          <w:sz w:val="24"/>
        </w:rPr>
        <w:t>,</w:t>
      </w:r>
      <w:r>
        <w:rPr>
          <w:color w:val="C8513C"/>
          <w:spacing w:val="-5"/>
          <w:sz w:val="24"/>
        </w:rPr>
        <w:t xml:space="preserve"> </w:t>
      </w:r>
      <w:r>
        <w:rPr>
          <w:sz w:val="24"/>
        </w:rPr>
        <w:t>želim</w:t>
      </w:r>
      <w:r>
        <w:rPr>
          <w:spacing w:val="-5"/>
          <w:sz w:val="24"/>
        </w:rPr>
        <w:t xml:space="preserve"> </w:t>
      </w:r>
      <w:r>
        <w:rPr>
          <w:sz w:val="24"/>
        </w:rPr>
        <w:t>tudi</w:t>
      </w:r>
      <w:r>
        <w:rPr>
          <w:spacing w:val="-5"/>
          <w:sz w:val="24"/>
        </w:rPr>
        <w:t xml:space="preserve"> </w:t>
      </w:r>
      <w:r>
        <w:rPr>
          <w:sz w:val="24"/>
        </w:rPr>
        <w:t>izpostaviti, da je bilo vendarle nekaj naših priporočil tudi uresničenih; kot že omenjeno pomenita</w:t>
      </w:r>
      <w:r>
        <w:rPr>
          <w:spacing w:val="-12"/>
          <w:sz w:val="24"/>
        </w:rPr>
        <w:t xml:space="preserve"> </w:t>
      </w:r>
      <w:r>
        <w:rPr>
          <w:sz w:val="24"/>
        </w:rPr>
        <w:t>korak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pravo</w:t>
      </w:r>
      <w:r>
        <w:rPr>
          <w:spacing w:val="-12"/>
          <w:sz w:val="24"/>
        </w:rPr>
        <w:t xml:space="preserve"> </w:t>
      </w:r>
      <w:r>
        <w:rPr>
          <w:sz w:val="24"/>
        </w:rPr>
        <w:t>smer</w:t>
      </w:r>
      <w:r>
        <w:rPr>
          <w:spacing w:val="-12"/>
          <w:sz w:val="24"/>
        </w:rPr>
        <w:t xml:space="preserve"> </w:t>
      </w:r>
      <w:r>
        <w:rPr>
          <w:sz w:val="24"/>
        </w:rPr>
        <w:t>sprejem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priznanju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nadomestila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in- validnost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spremembah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dopolnitvah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osebni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asisten- ci</w:t>
      </w:r>
      <w:r>
        <w:rPr>
          <w:sz w:val="24"/>
        </w:rPr>
        <w:t xml:space="preserve">. </w:t>
      </w:r>
      <w:r>
        <w:rPr>
          <w:b/>
          <w:color w:val="C8513C"/>
          <w:sz w:val="24"/>
        </w:rPr>
        <w:t>Je pa pristojno</w:t>
      </w:r>
      <w:r>
        <w:rPr>
          <w:b/>
          <w:color w:val="C8513C"/>
          <w:sz w:val="24"/>
        </w:rPr>
        <w:t xml:space="preserve"> ministrstvo zaradi nestrinjanja zavrnilo naše priporočilo, </w:t>
      </w:r>
      <w:r>
        <w:rPr>
          <w:b/>
          <w:color w:val="C8513C"/>
          <w:spacing w:val="-2"/>
          <w:sz w:val="24"/>
        </w:rPr>
        <w:t>da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pripravi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spremembe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zakonodaje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tako,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bodo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imeli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vsi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invalidi,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tako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tisti </w:t>
      </w:r>
      <w:r>
        <w:rPr>
          <w:b/>
          <w:color w:val="C8513C"/>
          <w:sz w:val="24"/>
        </w:rPr>
        <w:t>s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statusom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Zakonu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zaposlitveni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rehabilitaciji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zaposlovanju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invalidov kakor tudi tisti s statusom po Zakonu o socialnem vključevanju invalidov, primerljivo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socialno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varnost.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3E7C94"/>
          <w:sz w:val="24"/>
        </w:rPr>
        <w:t>Priporočilo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ponavljamo,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saj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ne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vidimo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 xml:space="preserve">uteme- ljenih razlogov za drugačno obravnavo. Ponavljamo tudi </w:t>
      </w:r>
      <w:r>
        <w:rPr>
          <w:b/>
          <w:color w:val="C8513C"/>
          <w:sz w:val="24"/>
        </w:rPr>
        <w:t>neuresničeno pri- poročilo,</w:t>
      </w:r>
      <w:r>
        <w:rPr>
          <w:b/>
          <w:color w:val="C8513C"/>
          <w:spacing w:val="-15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odgovorni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</w:t>
      </w:r>
      <w:r>
        <w:rPr>
          <w:b/>
          <w:color w:val="C8513C"/>
          <w:sz w:val="24"/>
        </w:rPr>
        <w:t>agotovijo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sistemsko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uskladitev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Zakona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socialnem varstvu, ki ureja družinskega pomočnika, Zakona o osebni asistenci, ki do- loča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institut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osebnega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asistenta,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zakona,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ki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bo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urejal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dolgotrajno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pacing w:val="-2"/>
          <w:sz w:val="24"/>
        </w:rPr>
        <w:t>oskrbo.</w:t>
      </w:r>
    </w:p>
    <w:p w:rsidR="008068E9" w:rsidRDefault="008068E9">
      <w:pPr>
        <w:spacing w:line="213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pStyle w:val="Telobesedila"/>
        <w:spacing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6288" behindDoc="0" locked="0" layoutInCell="1" allowOverlap="1">
                <wp:simplePos x="0" y="0"/>
                <wp:positionH relativeFrom="page">
                  <wp:posOffset>756869</wp:posOffset>
                </wp:positionH>
                <wp:positionV relativeFrom="paragraph">
                  <wp:posOffset>41653</wp:posOffset>
                </wp:positionV>
                <wp:extent cx="415290" cy="368300"/>
                <wp:effectExtent l="0" t="0" r="0" b="0"/>
                <wp:wrapNone/>
                <wp:docPr id="57" name="Graphic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C41F8" id="Graphic 57" o:spid="_x0000_s1026" style="position:absolute;margin-left:59.6pt;margin-top:3.3pt;width:32.7pt;height:29pt;z-index:15756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2TYsgIAAGAGAAAOAAAAZHJzL2Uyb0RvYy54bWysVU1vnDAQvVfqf7B8b8AGFliFjaqkiSpF&#10;baSk6tlrzIIK2LW9H/n3HRu8SVplG1W9sGPmMX4zb2b2/OIw9GgntOnkWGFyFmMkRi7rbtxU+NvD&#10;9YcCI2PZWLNejqLCj8Lgi9X7d+d7tRRUtrKvhUYQZDTLvapwa61aRpHhrRiYOZNKjOBspB6YhaPe&#10;RLVme4g+9BGN40W0l7pWWnJhDLy9mpx45eM3jeD2a9MYYVFfYeBm/VP759o9o9U5W240U23HZxrs&#10;H1gMrBvh0mOoK2YZ2uruj1BDx7U0srFnXA6RbJqOC58DZEPi37K5b5kSPhcojlHHMpn/F5Z/2d1p&#10;1NUVznKMRjaARjdzOeANlGevzBJQ9+pOuwSNupX8hwFH9MLjDmbGHBo9OCykhw6+1o/HWouDRRxe&#10;piSjJSjCwZUsiiT2WkRsGT7mW2NvhPSB2O7W2EmqOlisDRY/jMHUILiTuvdSW4xAao0RSL2epFbM&#10;uu8cO2ei/ROT9kjEeQe5Ew/S46xLIiVpGZcYAV1SUJIEuk+4fnyOT5IyzyA/wNMsp0Xp7of0Air8&#10;Kh+dJnFBqUdDMWIaogdU+J3QZEFpOqNjUpDsL7GzOCMTk2SR5PQkeqb8ViBJaZ4nJyPSNF5kE9s3&#10;oMmCZMnENidpUZwOncDtsGFCe71a3yQtUpp6ICHZIjnN+DWtgwq8l0ZMcrom8roeGws4PG/dfnQ9&#10;VmY08/vByL6rr7u+d51l9GZ92Wu0Y9Cyyaf8skzndF/AlDb2ipl2wnnXsSrzGE6T52ZwLetHmOg9&#10;zHCFzc8t0wKj/vMIO8Ptv2DoYKyDoW1/Kf2W9E0Pdz4cvjOtkLu+whYG94sMG4ktw0hCug4wYd2X&#10;o/y4tbLp3Lz6FTExmg+wxny55pXr9uTzs0c9/TGsfgEAAP//AwBQSwMEFAAGAAgAAAAhAF8k3Ejc&#10;AAAACAEAAA8AAABkcnMvZG93bnJldi54bWxMj0FPwkAQhe8m/ofNkHiTLYSUUrslatSDHgjgD1i6&#10;Q9vQna3dLa3+eocTnGa+vJc3b7L1aBtxxs7XjhTMphEIpMKZmkoF3/v3xwSED5qMbhyhgl/0sM7v&#10;7zKdGjfQFs+7UAoOIZ9qBVUIbSqlLyq02k9di8Ta0XVWB8aulKbTA4fbRs6jKJZW18QXKt3ia4XF&#10;addbTvGLUf7tly+b4efj640++2OyQqUeJuPzE4iAY7ia4VKfq0POnQ6uJ+NFwzxbzdmqII5BXPRk&#10;wcuBmafMM3n7QP4PAAD//wMAUEsBAi0AFAAGAAgAAAAhALaDOJL+AAAA4QEAABMAAAAAAAAAAAAA&#10;AAAAAAAAAFtDb250ZW50X1R5cGVzXS54bWxQSwECLQAUAAYACAAAACEAOP0h/9YAAACUAQAACwAA&#10;AAAAAAAAAAAAAAAvAQAAX3JlbHMvLnJlbHNQSwECLQAUAAYACAAAACEA0Fdk2LICAABgBgAADgAA&#10;AAAAAAAAAAAAAAAuAgAAZHJzL2Uyb0RvYy54bWxQSwECLQAUAAYACAAAACEAXyTcSNwAAAAIAQAA&#10;DwAAAAAAAAAAAAAAAAAMBQAAZHJzL2Rvd25yZXYueG1sUEsFBgAAAAAEAAQA8wAAABUGAAAAAA=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6800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786352</wp:posOffset>
                </wp:positionV>
                <wp:extent cx="333375" cy="333375"/>
                <wp:effectExtent l="0" t="0" r="0" b="0"/>
                <wp:wrapNone/>
                <wp:docPr id="58" name="Graphic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B02EA" id="Graphic 58" o:spid="_x0000_s1026" style="position:absolute;margin-left:66.65pt;margin-top:61.9pt;width:26.25pt;height:26.25pt;z-index:15756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CpEwAIAAIwGAAAOAAAAZHJzL2Uyb0RvYy54bWysVV1v2yAUfZ+0/4B4X/1tJ1GdakrValLV&#10;VWqmPROMY2vYMCBx+u93AZO2m5aHaXkwF3N8OPcz1zengaMjU7oXY42TqxgjNlLR9OO+xt+2d58W&#10;GGlDxoZwMbIavzCNb9YfP1xPcsVS0QneMIWAZNSrSda4M0auokjTjg1EXwnJRjhshRqIga3aR40i&#10;E7APPErjuIwmoRqpBGVaw9tbf4jXjr9tGTVf21Yzg3iNQZtxT+WeO/uM1tdktVdEdj2dZZB/UDGQ&#10;foRLz1S3xBB0UP0fVENPldCiNVdUDJFo254y5wN4k8S/efPcEcmcLxAcLc9h0v+Plj4enxTqmxoX&#10;kKmRDJCj+zkc8AbCM0m9AtSzfFLWQS0fBP2h4SB6d2I3esacWjVYLLiHTi7WL+dYs5NBFF5m8KsK&#10;jCgczbblJKvwMT1oc8+EIyLHB218qppgkS5Y9DQGU0HCbaq5S7XBCFKtMIJU73yqJTH2O6vOmmg6&#10;3466s2lPB3FkW+FwxjqRlou8BL1WblrlWWL5QO4rjo9v8QBaFqnDp2W1zPMZH1BhlZ49i5NF5dBJ&#10;BaYrTGAPqLB6NMQrSaGaQUtZpXl5mbosFlXuwJdZkzJd5p41idNlll2kLbPlwrsHRnURmiczbZkl&#10;8WWxSZzlhRcLcnJw0kc5+B9WHwcvNvUOXgL6KLnc2dCF3AW2sHpWSEAVz9TpsiwvK/5bXQROyoVm&#10;XpstOFcz5yKEDL8tcz7aeoSyKdws0YL3zV3Pua1Crfa7DVfoSKC8N4siyTZzbN7BpNLmlujO49zR&#10;OYRzy/outf26E80LdP8E/V5j/fNAFMOIfxlhvoD/JhgqGLtgKMM3wk1U1yBw5/b0nSiJ7PU1NtDk&#10;jyJML7IK7QvuWoDH2i9H8flgRNvb3nbjxCuaNzDyXLjm8Wxn6tu9Q73+iax/AQAA//8DAFBLAwQU&#10;AAYACAAAACEAyqofMOEAAAALAQAADwAAAGRycy9kb3ducmV2LnhtbEyPwU7DMBBE70j8g7VIXFDr&#10;0EAJIU4FSBWqoBK0HODmxtskEK8j223D37M9wW1GO5p9U8wG24k9+tA6UnA5TkAgVc60VCt4X89H&#10;GYgQNRndOUIFPxhgVp6eFDo37kBvuF/FWnAJhVwraGLscylD1aDVYex6JL5tnbc6svW1NF4fuNx2&#10;cpIkU2l1S/yh0T0+Nlh9r3ZWwe32y4en9cOzvrpYvH5Wi2z+sXxR6vxsuL8DEXGIf2E44jM6lMy0&#10;cTsyQXTs0zTlKItJyhuOieyaxYbFzTQFWRby/4byFwAA//8DAFBLAQItABQABgAIAAAAIQC2gziS&#10;/gAAAOEBAAATAAAAAAAAAAAAAAAAAAAAAABbQ29udGVudF9UeXBlc10ueG1sUEsBAi0AFAAGAAgA&#10;AAAhADj9If/WAAAAlAEAAAsAAAAAAAAAAAAAAAAALwEAAF9yZWxzLy5yZWxzUEsBAi0AFAAGAAgA&#10;AAAhAI/kKkTAAgAAjAYAAA4AAAAAAAAAAAAAAAAALgIAAGRycy9lMm9Eb2MueG1sUEsBAi0AFAAG&#10;AAgAAAAhAMqqHzDhAAAACwEAAA8AAAAAAAAAAAAAAAAAGgUAAGRycy9kb3ducmV2LnhtbFBLBQYA&#10;AAAABAAEAPMAAAAoBgAAAAA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78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59" name="Graphic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993FEF" id="Graphic 59" o:spid="_x0000_s1026" style="position:absolute;margin-left:0;margin-top:-53.95pt;width:35.45pt;height:140.35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7PPAIAAOoEAAAOAAAAZHJzL2Uyb0RvYy54bWysVMFu2zAMvQ/YPwi6L3YyZ22MOMWQrsWA&#10;oi3QDDsrshwbk0VNUmL370fJVuJ1pw3LQabEJ4p8fMz6pm8lOQljG1AFnc9SSoTiUDbqUNBvu7sP&#10;15RYx1TJJChR0Fdh6c3m/bt1p3OxgBpkKQzBIMrmnS5o7ZzOk8TyWrTMzkALhc4KTMscbs0hKQ3r&#10;MHork0Wafko6MKU2wIW1eHo7OOkmxK8qwd1TVVnhiCwo5ubCasK692uyWbP8YJiuGz6mwf4hi5Y1&#10;Ch89h7pljpGjaf4I1TbcgIXKzTi0CVRVw0WoAauZp2+qeamZFqEWJMfqM032/4Xlj6dnQ5qyoMsV&#10;JYq12KP7kQ48QXo6bXNEvehn4wu0+gH4D4uO5DeP39gR01em9Vgsj/SB69cz16J3hONhtkwX8yUl&#10;HF3zq+tFli39awnL421+tO5eQIjETg/WDb0qo8XqaPFeRdNgx32vZei1owR7bSjBXu+HXmvm/D2f&#10;njdJd0mlvmTi3S2cxA4C0PkysmyFP0piLZjqBSLVFIpKm6CiL351CDdgfOlpGnSI8SIifgfk5OG/&#10;hL+NyyVYMbDsiw90nwnB96eUW5BNeddI6Rmw5rDfSkNODLn9+OVqu8rGbk1gQRCDBrwa9lC+orY6&#10;VFNB7c8jM4IS+VWhev0kRsNEYx8N4+QWwrwG8o11u/47M5poNAvqUEKPEGeD5VEbmL8HDFh/U8Hn&#10;o4Oq8cIJuQ0ZjRscqFD/OPx+Yqf7gLr8RW1+AQAA//8DAFBLAwQUAAYACAAAACEALNBDy90AAAAI&#10;AQAADwAAAGRycy9kb3ducmV2LnhtbEyPwU7DMBBE70j8g7VI3Fq7OZAS4lSAqLigSgQEVydekkC8&#10;DrHbmr9nOZXTajSj2TflJrlRHHAOgycNq6UCgdR6O1Cn4fVlu1iDCNGQNaMn1PCDATbV+VlpCuuP&#10;9IyHOnaCSygURkMf41RIGdoenQlLPyGx9+FnZyLLuZN2Nkcud6PMlLqSzgzEH3oz4X2P7Ve9dxpS&#10;ltd3b5/0LrePqXmSDzvlv3daX16k2xsQEVM8heEPn9GhYqbG78kGMWrgIVHDYqXyaxDs54pvw7k8&#10;W4OsSvl/QPULAAD//wMAUEsBAi0AFAAGAAgAAAAhALaDOJL+AAAA4QEAABMAAAAAAAAAAAAAAAAA&#10;AAAAAFtDb250ZW50X1R5cGVzXS54bWxQSwECLQAUAAYACAAAACEAOP0h/9YAAACUAQAACwAAAAAA&#10;AAAAAAAAAAAvAQAAX3JlbHMvLnJlbHNQSwECLQAUAAYACAAAACEAZGjezzwCAADqBAAADgAAAAAA&#10;AAAAAAAAAAAuAgAAZHJzL2Uyb0RvYy54bWxQSwECLQAUAAYACAAAACEALNBDy90AAAAIAQAADwAA&#10;AAAAAAAAAAAAAACWBAAAZHJzL2Rvd25yZXYueG1sUEsFBgAAAAAEAAQA8wAAAKA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833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60" name="Text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0" o:spid="_x0000_s1036" type="#_x0000_t202" style="position:absolute;left:0;text-align:left;margin-left:11.15pt;margin-top:-1.4pt;width:11pt;height:35.25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DgHswEAAFcDAAAOAAAAZHJzL2Uyb0RvYy54bWysU1GP0zAMfkfiP0R5Z+nGsUG17gScQEgn&#10;QLrjB6RpskY0cYiztfv3OOm2O8Eb4sV1Ysff99nu9nZyAzvqiBZ8w5eLijPtFXTW7xv+4/HTq7ec&#10;YZK+kwN43fCTRn67e/liO4Zar6CHodORURGP9Rga3qcUaiFQ9dpJXEDQnoIGopOJjnEvuihHqu4G&#10;saqqtRghdiGC0oh0ezcH+a7UN0ar9M0Y1IkNDSduqdhYbJut2G1lvY8y9Fadach/YOGk9QR6LXUn&#10;k2SHaP8q5ayKgGDSQoETYIxVumggNcvqDzUPvQy6aKHmYLi2Cf9fWfX1+D0y2zV8Te3x0tGMHvWU&#10;WpgY3VB7xoA1ZT0EykvTB5hozEUqhntQP5FSxLOc+QFSdm7HZKLLXxLK6CFBnK5dJxSmcrXX7zYV&#10;RRSFbm42682bDCueHoeI6bMGx7LT8EhDLQTk8R7TnHpJOXOZ4TOrNLVTkbe8immhO5EWWloqlu1q&#10;Q+gj7UDD8ddBRs3Z8MVTk+k6XZx4cdqLE9PwEcpaZYUe3h8SGFsIZeQZ5kyIplcknTctr8fzc8l6&#10;+h92vwEAAP//AwBQSwMEFAAGAAgAAAAhAIH4kODcAAAABwEAAA8AAABkcnMvZG93bnJldi54bWxM&#10;j8FOwzAQRO9I/IO1SNxahzRqS8imqkCg3ipKDxzdeEkC8TqKnTb8PcsJjqMZzbwpNpPr1JmG0HpG&#10;uJsnoIgrb1uuEY5vz7M1qBANW9N5JoRvCrApr68Kk1t/4Vc6H2KtpIRDbhCaGPtc61A15EyY+55Y&#10;vA8/OBNFDrW2g7lIuet0miRL7UzLstCYnh4bqr4Oo0MYjy/be/f5lO3W+wVrW+/24/4d8fZm2j6A&#10;ijTFvzD84gs6lMJ08iPboDqENF1IEmGWygPxs0z0CWG5WoEuC/2fv/wBAAD//wMAUEsBAi0AFAAG&#10;AAgAAAAhALaDOJL+AAAA4QEAABMAAAAAAAAAAAAAAAAAAAAAAFtDb250ZW50X1R5cGVzXS54bWxQ&#10;SwECLQAUAAYACAAAACEAOP0h/9YAAACUAQAACwAAAAAAAAAAAAAAAAAvAQAAX3JlbHMvLnJlbHNQ&#10;SwECLQAUAAYACAAAACEAmVw4B7MBAABXAwAADgAAAAAAAAAAAAAAAAAuAgAAZHJzL2Uyb0RvYy54&#10;bWxQSwECLQAUAAYACAAAACEAgfiQ4NwAAAAHAQAADwAAAAAAAAAAAAAAAAANBAAAZHJzL2Rvd25y&#10;ZXYueG1sUEsFBgAAAAAEAAQA8wAAABY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Na</w:t>
      </w:r>
      <w:r>
        <w:rPr>
          <w:spacing w:val="-6"/>
        </w:rPr>
        <w:t xml:space="preserve"> </w:t>
      </w:r>
      <w:r>
        <w:t>področju</w:t>
      </w:r>
      <w:r>
        <w:rPr>
          <w:spacing w:val="-6"/>
        </w:rPr>
        <w:t xml:space="preserve"> </w:t>
      </w:r>
      <w:r>
        <w:t>socialnih</w:t>
      </w:r>
      <w:r>
        <w:rPr>
          <w:spacing w:val="-6"/>
        </w:rPr>
        <w:t xml:space="preserve"> </w:t>
      </w:r>
      <w:r>
        <w:t>zadev</w:t>
      </w:r>
      <w:r>
        <w:rPr>
          <w:spacing w:val="-6"/>
        </w:rPr>
        <w:t xml:space="preserve"> </w:t>
      </w:r>
      <w:r>
        <w:t>dajemo</w:t>
      </w:r>
      <w:r>
        <w:rPr>
          <w:spacing w:val="-6"/>
        </w:rPr>
        <w:t xml:space="preserve"> </w:t>
      </w:r>
      <w:r>
        <w:t>tudi</w:t>
      </w:r>
      <w:r>
        <w:rPr>
          <w:spacing w:val="-6"/>
        </w:rPr>
        <w:t xml:space="preserve"> </w:t>
      </w:r>
      <w:r>
        <w:t>številna</w:t>
      </w:r>
      <w:r>
        <w:rPr>
          <w:spacing w:val="-6"/>
        </w:rPr>
        <w:t xml:space="preserve"> </w:t>
      </w:r>
      <w:r>
        <w:t>nova</w:t>
      </w:r>
      <w:r>
        <w:rPr>
          <w:spacing w:val="-6"/>
        </w:rPr>
        <w:t xml:space="preserve"> </w:t>
      </w:r>
      <w:r>
        <w:t>priporočila.</w:t>
      </w:r>
      <w:r>
        <w:rPr>
          <w:spacing w:val="-6"/>
        </w:rPr>
        <w:t xml:space="preserve"> </w:t>
      </w:r>
      <w:r>
        <w:rPr>
          <w:color w:val="3E7C94"/>
        </w:rPr>
        <w:t>Ministr- stvu za delo, družino, socialne zadeve in enake možnosti med drugim pri- poročamo, da sistemsko uredi skrb za osebe z avtizmom tako, da bo kot javna storitev omogočena ustrezna pomoč vsem oseb</w:t>
      </w:r>
      <w:r>
        <w:rPr>
          <w:color w:val="3E7C94"/>
        </w:rPr>
        <w:t xml:space="preserve">am s SAM. </w:t>
      </w:r>
      <w:r>
        <w:rPr>
          <w:color w:val="C8513C"/>
        </w:rPr>
        <w:t>Izpostav- ljamo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tudi,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da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morajo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centri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za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socialno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delo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ustrezno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obrazložiti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svoje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od- ločbe. Glede spoštovanja osebnostnih pravic v institucionalnem varstvu smo obravnavali pobudo, ko je trajalo kar tri leta, da je pristojni organ rešil pritožbo za premestitev iz enega od domov za starejše v drugega. Takšno dolgotrajno odločanje je povs</w:t>
      </w:r>
      <w:r>
        <w:rPr>
          <w:color w:val="C8513C"/>
        </w:rPr>
        <w:t>em nesprejemljivo.</w:t>
      </w:r>
    </w:p>
    <w:p w:rsidR="008068E9" w:rsidRDefault="00EE5D2B">
      <w:pPr>
        <w:spacing w:before="193" w:line="228" w:lineRule="auto"/>
        <w:ind w:left="2267" w:right="1698"/>
        <w:jc w:val="both"/>
        <w:rPr>
          <w:sz w:val="24"/>
        </w:rPr>
      </w:pPr>
      <w:r>
        <w:rPr>
          <w:sz w:val="24"/>
        </w:rPr>
        <w:t xml:space="preserve">V okviru </w:t>
      </w:r>
      <w:r>
        <w:rPr>
          <w:b/>
          <w:sz w:val="24"/>
        </w:rPr>
        <w:t>javne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razprave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predlogu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Zakona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dolgotrajni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oskrbi </w:t>
      </w:r>
      <w:r>
        <w:rPr>
          <w:sz w:val="24"/>
        </w:rPr>
        <w:t xml:space="preserve">smo dali tu- di obširne pripombe z vidika spoštovanja človekovih pravic in temeljnih svo- boščin v predlagani ureditvi, </w:t>
      </w:r>
      <w:r>
        <w:rPr>
          <w:b/>
          <w:color w:val="C8513C"/>
          <w:sz w:val="24"/>
        </w:rPr>
        <w:t xml:space="preserve">vendar moramo žal izpostaviti, da velika veči- na teh </w:t>
      </w:r>
      <w:r>
        <w:rPr>
          <w:b/>
          <w:color w:val="C8513C"/>
          <w:sz w:val="24"/>
        </w:rPr>
        <w:t>pripomb ni bila upoštevana v končnem besedilu zakona, kot je bilo sprejeto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decembra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 xml:space="preserve">2021. </w:t>
      </w:r>
      <w:r>
        <w:rPr>
          <w:sz w:val="24"/>
        </w:rPr>
        <w:t>Kot</w:t>
      </w:r>
      <w:r>
        <w:rPr>
          <w:spacing w:val="-6"/>
          <w:sz w:val="24"/>
        </w:rPr>
        <w:t xml:space="preserve"> </w:t>
      </w:r>
      <w:r>
        <w:rPr>
          <w:sz w:val="24"/>
        </w:rPr>
        <w:t>problematično</w:t>
      </w:r>
      <w:r>
        <w:rPr>
          <w:spacing w:val="-6"/>
          <w:sz w:val="24"/>
        </w:rPr>
        <w:t xml:space="preserve"> </w:t>
      </w:r>
      <w:r>
        <w:rPr>
          <w:sz w:val="24"/>
        </w:rPr>
        <w:t>smo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primer</w:t>
      </w:r>
      <w:r>
        <w:rPr>
          <w:spacing w:val="-6"/>
          <w:sz w:val="24"/>
        </w:rPr>
        <w:t xml:space="preserve"> </w:t>
      </w:r>
      <w:r>
        <w:rPr>
          <w:sz w:val="24"/>
        </w:rPr>
        <w:t>ocenili</w:t>
      </w:r>
      <w:r>
        <w:rPr>
          <w:spacing w:val="-6"/>
          <w:sz w:val="24"/>
        </w:rPr>
        <w:t xml:space="preserve"> </w:t>
      </w:r>
      <w:r>
        <w:rPr>
          <w:sz w:val="24"/>
        </w:rPr>
        <w:t>nekritično povezovanje</w:t>
      </w:r>
      <w:r>
        <w:rPr>
          <w:spacing w:val="-1"/>
          <w:sz w:val="24"/>
        </w:rPr>
        <w:t xml:space="preserve"> </w:t>
      </w:r>
      <w:r>
        <w:rPr>
          <w:sz w:val="24"/>
        </w:rPr>
        <w:t>predloga</w:t>
      </w:r>
      <w:r>
        <w:rPr>
          <w:spacing w:val="-1"/>
          <w:sz w:val="24"/>
        </w:rPr>
        <w:t xml:space="preserve"> </w:t>
      </w:r>
      <w:r>
        <w:rPr>
          <w:sz w:val="24"/>
        </w:rPr>
        <w:t>zakona</w:t>
      </w:r>
      <w:r>
        <w:rPr>
          <w:spacing w:val="-1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predpisi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področju</w:t>
      </w:r>
      <w:r>
        <w:rPr>
          <w:spacing w:val="-1"/>
          <w:sz w:val="24"/>
        </w:rPr>
        <w:t xml:space="preserve"> </w:t>
      </w:r>
      <w:r>
        <w:rPr>
          <w:sz w:val="24"/>
        </w:rPr>
        <w:t>obveznega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zdravstvene- ga zavarovanja, ob tem pa zakon ne ureja </w:t>
      </w:r>
      <w:r>
        <w:rPr>
          <w:sz w:val="24"/>
        </w:rPr>
        <w:t>razmerja z ostalo zakonodajo, ki razdrobljeno</w:t>
      </w:r>
      <w:r>
        <w:rPr>
          <w:spacing w:val="-11"/>
          <w:sz w:val="24"/>
        </w:rPr>
        <w:t xml:space="preserve"> </w:t>
      </w:r>
      <w:r>
        <w:rPr>
          <w:sz w:val="24"/>
        </w:rPr>
        <w:t>ureja</w:t>
      </w:r>
      <w:r>
        <w:rPr>
          <w:spacing w:val="-11"/>
          <w:sz w:val="24"/>
        </w:rPr>
        <w:t xml:space="preserve"> </w:t>
      </w:r>
      <w:r>
        <w:rPr>
          <w:sz w:val="24"/>
        </w:rPr>
        <w:t>področje</w:t>
      </w:r>
      <w:r>
        <w:rPr>
          <w:spacing w:val="-11"/>
          <w:sz w:val="24"/>
        </w:rPr>
        <w:t xml:space="preserve"> </w:t>
      </w:r>
      <w:r>
        <w:rPr>
          <w:sz w:val="24"/>
        </w:rPr>
        <w:t>oskrbe.</w:t>
      </w:r>
      <w:r>
        <w:rPr>
          <w:spacing w:val="-11"/>
          <w:sz w:val="24"/>
        </w:rPr>
        <w:t xml:space="preserve"> </w:t>
      </w:r>
      <w:r>
        <w:rPr>
          <w:sz w:val="24"/>
        </w:rPr>
        <w:t>Izpostavili</w:t>
      </w:r>
      <w:r>
        <w:rPr>
          <w:spacing w:val="-11"/>
          <w:sz w:val="24"/>
        </w:rPr>
        <w:t xml:space="preserve"> </w:t>
      </w:r>
      <w:r>
        <w:rPr>
          <w:sz w:val="24"/>
        </w:rPr>
        <w:t>smo</w:t>
      </w:r>
      <w:r>
        <w:rPr>
          <w:spacing w:val="-11"/>
          <w:sz w:val="24"/>
        </w:rPr>
        <w:t xml:space="preserve"> </w:t>
      </w:r>
      <w:r>
        <w:rPr>
          <w:sz w:val="24"/>
        </w:rPr>
        <w:t>tudi,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bi</w:t>
      </w:r>
      <w:r>
        <w:rPr>
          <w:spacing w:val="-11"/>
          <w:sz w:val="24"/>
        </w:rPr>
        <w:t xml:space="preserve"> </w:t>
      </w:r>
      <w:r>
        <w:rPr>
          <w:sz w:val="24"/>
        </w:rPr>
        <w:t>bilo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postopkih uresničevanja</w:t>
      </w:r>
      <w:r>
        <w:rPr>
          <w:spacing w:val="-8"/>
          <w:sz w:val="24"/>
        </w:rPr>
        <w:t xml:space="preserve"> </w:t>
      </w:r>
      <w:r>
        <w:rPr>
          <w:sz w:val="24"/>
        </w:rPr>
        <w:t>pravic</w:t>
      </w:r>
      <w:r>
        <w:rPr>
          <w:spacing w:val="-8"/>
          <w:sz w:val="24"/>
        </w:rPr>
        <w:t xml:space="preserve"> </w:t>
      </w:r>
      <w:r>
        <w:rPr>
          <w:sz w:val="24"/>
        </w:rPr>
        <w:t>dolgotrajne</w:t>
      </w:r>
      <w:r>
        <w:rPr>
          <w:spacing w:val="-8"/>
          <w:sz w:val="24"/>
        </w:rPr>
        <w:t xml:space="preserve"> </w:t>
      </w:r>
      <w:r>
        <w:rPr>
          <w:sz w:val="24"/>
        </w:rPr>
        <w:t>oskrbe</w:t>
      </w:r>
      <w:r>
        <w:rPr>
          <w:spacing w:val="-8"/>
          <w:sz w:val="24"/>
        </w:rPr>
        <w:t xml:space="preserve"> </w:t>
      </w:r>
      <w:r>
        <w:rPr>
          <w:sz w:val="24"/>
        </w:rPr>
        <w:t>treba</w:t>
      </w:r>
      <w:r>
        <w:rPr>
          <w:spacing w:val="-8"/>
          <w:sz w:val="24"/>
        </w:rPr>
        <w:t xml:space="preserve"> </w:t>
      </w:r>
      <w:r>
        <w:rPr>
          <w:sz w:val="24"/>
        </w:rPr>
        <w:t>zagotoviti</w:t>
      </w:r>
      <w:r>
        <w:rPr>
          <w:spacing w:val="-8"/>
          <w:sz w:val="24"/>
        </w:rPr>
        <w:t xml:space="preserve"> </w:t>
      </w:r>
      <w:r>
        <w:rPr>
          <w:sz w:val="24"/>
        </w:rPr>
        <w:t>uresničevanje</w:t>
      </w:r>
      <w:r>
        <w:rPr>
          <w:spacing w:val="-8"/>
          <w:sz w:val="24"/>
        </w:rPr>
        <w:t xml:space="preserve"> </w:t>
      </w:r>
      <w:r>
        <w:rPr>
          <w:sz w:val="24"/>
        </w:rPr>
        <w:t>načela dobrega upravljanja in varstva pravic strank v postopku. Opozorili smo še na nedomišljeno ureditev dodatnih pravic iz dolgotrajne oskrbe kot tudi pravice do storitev za krepitev in ohranjanje samostojnosti, ki ostaja vsebinsko praz- na. Zakon tudi n</w:t>
      </w:r>
      <w:r>
        <w:rPr>
          <w:sz w:val="24"/>
        </w:rPr>
        <w:t>e namenja dovolj pozornosti deinstitucionalizaciji, čeprav se nanjo uvodoma sklicuje. Že večkrat sem opozoril na potrebo in izražene želje uporabnikov, da se jim za najdaljši možni čas zagotovi bivanje v domačem okolju. To je le nekaj naših izraženih opozo</w:t>
      </w:r>
      <w:r>
        <w:rPr>
          <w:sz w:val="24"/>
        </w:rPr>
        <w:t>ril oziroma pomislekov glede pre- dlaganih rešitev, ki pa žal niso bili upoštevani.</w:t>
      </w:r>
    </w:p>
    <w:p w:rsidR="008068E9" w:rsidRDefault="008068E9">
      <w:pPr>
        <w:pStyle w:val="Telobesedila"/>
        <w:spacing w:before="180"/>
        <w:rPr>
          <w:b w:val="0"/>
        </w:rPr>
      </w:pPr>
    </w:p>
    <w:p w:rsidR="008068E9" w:rsidRDefault="00EE5D2B">
      <w:pPr>
        <w:spacing w:line="220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7312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670613</wp:posOffset>
                </wp:positionV>
                <wp:extent cx="333375" cy="333375"/>
                <wp:effectExtent l="0" t="0" r="0" b="0"/>
                <wp:wrapNone/>
                <wp:docPr id="61" name="Graphic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FE65D" id="Graphic 61" o:spid="_x0000_s1026" style="position:absolute;margin-left:66.65pt;margin-top:52.8pt;width:26.25pt;height:26.2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tM4twIAAIwGAAAOAAAAZHJzL2Uyb0RvYy54bWysVdtunDAQfa/Uf7D83nBdWFDYqNooUaUo&#10;jZREffYas6Aa7NreS/6+YxtI0io8VM0DGTOH8Zkzl728OvccHZnSnRgqHF2EGLGBirob9hV+frr5&#10;ssZIGzLUhIuBVfiFaXy1+fzp8iRLFotW8JopBEEGXZ5khVtjZBkEmrasJ/pCSDaAsxGqJwaOah/U&#10;ipwges+DOAyz4CRULZWgTGt4e+2deOPiNw2j5nvTaGYQrzBwM+6p3HNnn8HmkpR7RWTb0ZEG+QcW&#10;PekGuHQOdU0MQQfV/RWq76gSWjTmgoo+EE3TUeZygGyi8I9sHlsimcsFxNFylkn/v7D0/vigUFdX&#10;OIswGkgPNbod5YA3IM9J6hJQj/JB2QS1vBP0pwZH8M5jD3rEnBvVWyykh85O65dZa3Y2iMLLBP7y&#10;FUYUXKNtY5Jy+pgetLllwgUixzttfKnqySLtZNHzMJkKCm5LzV2pDUZQaoURlHrnSy2Jsd9ZdtZE&#10;p/l21M6m9fbiyJ6EwxmbRJyt0wz4WrpxniZOG6D7iuPDWzyAilXs8HGWF2lq7wf8hJr+Sx89CaN1&#10;7tBRHkZ5sYgGvaIYuhm4ZHmcZovgOFut89SBXbt/yCHK4iL1UaMwLpJkMWyWFGufHhj5IjSNxrBZ&#10;EoXLZKMwSVeeLNBJIckl1TzZMcEloFfJ1c5LtwSGAuThGDousmyZ8Ud9MdWXcqGZv842nOuBuQmh&#10;Fm/bnA+2H6FtVm6XaMG7+qbj3HahVvvdlit0JNDe2/UqSrajNu9gUmlzTXTrcc41SziOrJ9SO687&#10;Ub/A9J9g3iusfx2IYhjxbwPsF8jfTIaajN1kKMO3wm1UNyBw59P5B1ES2esrbGDI78W0vUg5jS+k&#10;awEea78cxNeDEU1nZ9utE89oPMDKc3KN69nu1Ldnh3r9Edn8BgAA//8DAFBLAwQUAAYACAAAACEA&#10;AyIx1+IAAAALAQAADwAAAGRycy9kb3ducmV2LnhtbEyPwU7DMBBE70j8g7VIXBB1SkgVQpwKkCpU&#10;ARK0HODmxtskEK8j223D37M9wW1G+zQ7U85H24s9+tA5UjCdJCCQamc6ahS8rxeXOYgQNRndO0IF&#10;PxhgXp2elLow7kBvuF/FRnAIhUIraGMcCilD3aLVYeIGJL5tnbc6svWNNF4fONz28ipJZtLqjvhD&#10;qwd8aLH+Xu2sgpvtlw+P6/snfX2xfP2sl/ni4+VZqfOz8e4WRMQx/sFwrM/VoeJOG7cjE0TPPk1T&#10;Rlkk2QzEkcgzHrNhkeVTkFUp/2+ofgEAAP//AwBQSwECLQAUAAYACAAAACEAtoM4kv4AAADhAQAA&#10;EwAAAAAAAAAAAAAAAAAAAAAAW0NvbnRlbnRfVHlwZXNdLnhtbFBLAQItABQABgAIAAAAIQA4/SH/&#10;1gAAAJQBAAALAAAAAAAAAAAAAAAAAC8BAABfcmVscy8ucmVsc1BLAQItABQABgAIAAAAIQAzOtM4&#10;twIAAIwGAAAOAAAAAAAAAAAAAAAAAC4CAABkcnMvZTJvRG9jLnhtbFBLAQItABQABgAIAAAAIQAD&#10;IjHX4gAAAAsBAAAPAAAAAAAAAAAAAAAAABEFAABkcnMvZG93bnJldi54bWxQSwUGAAAAAAQABADz&#10;AAAAIAYAAAAA&#10;" path="m268465,327431r59487,-59487l230187,170179,333120,67246,265874,,162940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color w:val="3E7C94"/>
          <w:sz w:val="24"/>
        </w:rPr>
        <w:t>Starejši</w:t>
      </w:r>
      <w:r>
        <w:rPr>
          <w:b/>
          <w:color w:val="3E7C94"/>
          <w:spacing w:val="-5"/>
          <w:sz w:val="24"/>
        </w:rPr>
        <w:t xml:space="preserve"> </w:t>
      </w:r>
      <w:r>
        <w:rPr>
          <w:sz w:val="24"/>
        </w:rPr>
        <w:t>so</w:t>
      </w:r>
      <w:r>
        <w:rPr>
          <w:spacing w:val="-12"/>
          <w:sz w:val="24"/>
        </w:rPr>
        <w:t xml:space="preserve"> </w:t>
      </w:r>
      <w:r>
        <w:rPr>
          <w:sz w:val="24"/>
        </w:rPr>
        <w:t>bili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zadnjem</w:t>
      </w:r>
      <w:r>
        <w:rPr>
          <w:spacing w:val="-12"/>
          <w:sz w:val="24"/>
        </w:rPr>
        <w:t xml:space="preserve"> </w:t>
      </w:r>
      <w:r>
        <w:rPr>
          <w:sz w:val="24"/>
        </w:rPr>
        <w:t>letu,</w:t>
      </w:r>
      <w:r>
        <w:rPr>
          <w:spacing w:val="-12"/>
          <w:sz w:val="24"/>
        </w:rPr>
        <w:t xml:space="preserve"> </w:t>
      </w:r>
      <w:r>
        <w:rPr>
          <w:sz w:val="24"/>
        </w:rPr>
        <w:t>najverjetneje</w:t>
      </w:r>
      <w:r>
        <w:rPr>
          <w:spacing w:val="-12"/>
          <w:sz w:val="24"/>
        </w:rPr>
        <w:t xml:space="preserve"> </w:t>
      </w:r>
      <w:r>
        <w:rPr>
          <w:sz w:val="24"/>
        </w:rPr>
        <w:t>tudi</w:t>
      </w:r>
      <w:r>
        <w:rPr>
          <w:spacing w:val="-12"/>
          <w:sz w:val="24"/>
        </w:rPr>
        <w:t xml:space="preserve"> </w:t>
      </w:r>
      <w:r>
        <w:rPr>
          <w:sz w:val="24"/>
        </w:rPr>
        <w:t>zaradi</w:t>
      </w:r>
      <w:r>
        <w:rPr>
          <w:spacing w:val="-12"/>
          <w:sz w:val="24"/>
        </w:rPr>
        <w:t xml:space="preserve"> </w:t>
      </w:r>
      <w:r>
        <w:rPr>
          <w:sz w:val="24"/>
        </w:rPr>
        <w:t>posledic</w:t>
      </w:r>
      <w:r>
        <w:rPr>
          <w:spacing w:val="-12"/>
          <w:sz w:val="24"/>
        </w:rPr>
        <w:t xml:space="preserve"> </w:t>
      </w:r>
      <w:r>
        <w:rPr>
          <w:sz w:val="24"/>
        </w:rPr>
        <w:t>epidemije</w:t>
      </w:r>
      <w:r>
        <w:rPr>
          <w:spacing w:val="-12"/>
          <w:sz w:val="24"/>
        </w:rPr>
        <w:t xml:space="preserve"> </w:t>
      </w:r>
      <w:r>
        <w:rPr>
          <w:sz w:val="24"/>
        </w:rPr>
        <w:t>co- vida-19,</w:t>
      </w:r>
      <w:r>
        <w:rPr>
          <w:spacing w:val="-10"/>
          <w:sz w:val="24"/>
        </w:rPr>
        <w:t xml:space="preserve"> </w:t>
      </w:r>
      <w:r>
        <w:rPr>
          <w:sz w:val="24"/>
        </w:rPr>
        <w:t>deležni</w:t>
      </w:r>
      <w:r>
        <w:rPr>
          <w:spacing w:val="-10"/>
          <w:sz w:val="24"/>
        </w:rPr>
        <w:t xml:space="preserve"> </w:t>
      </w:r>
      <w:r>
        <w:rPr>
          <w:sz w:val="24"/>
        </w:rPr>
        <w:t>več</w:t>
      </w:r>
      <w:r>
        <w:rPr>
          <w:spacing w:val="-10"/>
          <w:sz w:val="24"/>
        </w:rPr>
        <w:t xml:space="preserve"> </w:t>
      </w:r>
      <w:r>
        <w:rPr>
          <w:sz w:val="24"/>
        </w:rPr>
        <w:t>pozornosti,</w:t>
      </w:r>
      <w:r>
        <w:rPr>
          <w:spacing w:val="-10"/>
          <w:sz w:val="24"/>
        </w:rPr>
        <w:t xml:space="preserve"> </w:t>
      </w:r>
      <w:r>
        <w:rPr>
          <w:sz w:val="24"/>
        </w:rPr>
        <w:t>kar</w:t>
      </w:r>
      <w:r>
        <w:rPr>
          <w:spacing w:val="-10"/>
          <w:sz w:val="24"/>
        </w:rPr>
        <w:t xml:space="preserve"> </w:t>
      </w:r>
      <w:r>
        <w:rPr>
          <w:sz w:val="24"/>
        </w:rPr>
        <w:t>pa</w:t>
      </w:r>
      <w:r>
        <w:rPr>
          <w:spacing w:val="-10"/>
          <w:sz w:val="24"/>
        </w:rPr>
        <w:t xml:space="preserve"> </w:t>
      </w:r>
      <w:r>
        <w:rPr>
          <w:sz w:val="24"/>
        </w:rPr>
        <w:t>še</w:t>
      </w:r>
      <w:r>
        <w:rPr>
          <w:spacing w:val="-10"/>
          <w:sz w:val="24"/>
        </w:rPr>
        <w:t xml:space="preserve"> </w:t>
      </w:r>
      <w:r>
        <w:rPr>
          <w:sz w:val="24"/>
        </w:rPr>
        <w:t>ne</w:t>
      </w:r>
      <w:r>
        <w:rPr>
          <w:spacing w:val="-10"/>
          <w:sz w:val="24"/>
        </w:rPr>
        <w:t xml:space="preserve"> </w:t>
      </w:r>
      <w:r>
        <w:rPr>
          <w:sz w:val="24"/>
        </w:rPr>
        <w:t>pomeni,</w:t>
      </w:r>
      <w:r>
        <w:rPr>
          <w:spacing w:val="-10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z w:val="24"/>
        </w:rPr>
        <w:t>bil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tem</w:t>
      </w:r>
      <w:r>
        <w:rPr>
          <w:spacing w:val="-10"/>
          <w:sz w:val="24"/>
        </w:rPr>
        <w:t xml:space="preserve"> </w:t>
      </w:r>
      <w:r>
        <w:rPr>
          <w:sz w:val="24"/>
        </w:rPr>
        <w:t>področju narejen pričakovan napredek. Čeprav je bil decembra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 xml:space="preserve">2021 končno le sprejet prepotreben Zakon o dolgotrajni oskrbi, </w:t>
      </w:r>
      <w:r>
        <w:rPr>
          <w:b/>
          <w:color w:val="C8513C"/>
          <w:sz w:val="24"/>
        </w:rPr>
        <w:t>pa močno obžalujemo, da so bile pripombe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Varuha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osnutek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zakona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veliki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meri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prezrte.</w:t>
      </w:r>
      <w:r>
        <w:rPr>
          <w:b/>
          <w:color w:val="C8513C"/>
          <w:spacing w:val="-13"/>
          <w:sz w:val="24"/>
        </w:rPr>
        <w:t xml:space="preserve"> </w:t>
      </w:r>
      <w:r>
        <w:rPr>
          <w:sz w:val="24"/>
        </w:rPr>
        <w:t>Opozarjamo,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je v primeru ugotovljenih pomanjkljivosti zakona, predvsem z vidika zagotavlja- nja pravic starejših, smiselno čim prej pristopiti k njihovi odpravi, bodisi na izvedbeni ali izvršilni bodisi zakonodajni ravni.</w:t>
      </w:r>
    </w:p>
    <w:p w:rsidR="008068E9" w:rsidRDefault="00EE5D2B">
      <w:pPr>
        <w:spacing w:before="222" w:line="220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5776" behindDoc="0" locked="0" layoutInCell="1" allowOverlap="1">
                <wp:simplePos x="0" y="0"/>
                <wp:positionH relativeFrom="page">
                  <wp:posOffset>756869</wp:posOffset>
                </wp:positionH>
                <wp:positionV relativeFrom="paragraph">
                  <wp:posOffset>1646109</wp:posOffset>
                </wp:positionV>
                <wp:extent cx="415290" cy="368300"/>
                <wp:effectExtent l="0" t="0" r="0" b="0"/>
                <wp:wrapNone/>
                <wp:docPr id="62" name="Graphic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C7616E" id="Graphic 62" o:spid="_x0000_s1026" style="position:absolute;margin-left:59.6pt;margin-top:129.6pt;width:32.7pt;height:29pt;z-index:15755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wswIAAGAGAAAOAAAAZHJzL2Uyb0RvYy54bWysVdtu2zAMfR+wfxD0vtqSL7GDOsXQrsWA&#10;YivQDntWbDk2JluapFz696NkK203NCuGvTiUeUwd8pDM+cVhEGjHtenlWGFyFmPEx1o2/bip8LeH&#10;6w8FRsaysWFCjrzCj9zgi9X7d+d7teRUdlI0XCMIMprlXlW4s1Yto8jUHR+YOZOKj+BspR6YhaPe&#10;RI1me4g+iIjGcR7tpW6UljU3Bt5eTU688vHbltf2a9sabpGoMHCz/qn9c+2e0eqcLTeaqa6vZxrs&#10;H1gMrB/h0mOoK2YZ2ur+j1BDX2tpZGvPajlEsm37mvscIBsS/5bNfccU97lAcYw6lsn8v7D1l92d&#10;Rn1T4ZxiNLIBNLqZywFvoDx7ZZaAuld32iVo1K2sfxhwRC887mBmzKHVg8NCeujga/14rDU/WFTD&#10;y5RktARFanAleZHEXouILcPH9dbYGy59ILa7NXaSqgkW64JVH8ZgahDcSS281BYjkFpjBFKvJ6kV&#10;s+47x86ZaP/EpDsScd5B7viD9DjrkkhJWsYlRkCXFJQkge4TTozP8UlSLjLID/A0W9CidPdDegEV&#10;fpWPTpO4oCDAVIyYhugBFX4nNMkpTWd0TAqS/SV2FmdkYpLkycKr+iqTmfJbgSSli0Vy+v40zrOJ&#10;7RvQJCdZMrFdkLQoTodO4HbYMFC20xVL0iKlqQcSkuXJacavaR1UqIU0fJLTNZHX9dhYUNnnrStG&#10;12NlRjO/H4wUfXPdC+E6y+jN+lJotGPQssmnxWWZzum+gClt7BUz3YTzrmNV5jGcJs/N4Fo2jzDR&#10;e5jhCpufW6Y5RuLzCDvD7b9g6GCsg6GtuJR+S/qmhzsfDt+ZVshdX2ELg/tFho3ElmEkIV0HmLDu&#10;y1F+3FrZ9m5e/YqYGM0HWGO+XPPKdXvy+dmjnv4YVr8AAAD//wMAUEsDBBQABgAIAAAAIQB/+LD/&#10;3wAAAAsBAAAPAAAAZHJzL2Rvd25yZXYueG1sTI/BToNAEIbvJr7DZky82QWsLUWWRo160IOx9QG2&#10;7BSI7CyyS0Gf3uGkt/kzf775Jt9OthUn7H3jSEG8iEAglc40VCn42D9dpSB80GR06wgVfKOHbXF+&#10;luvMuJHe8bQLlWAI+UwrqEPoMil9WaPVfuE6JN4dXW914NhX0vR6ZLhtZRJFK2l1Q3yh1h0+1Fh+&#10;7gbLFL+c5M9+ff82fj2/PtLLcEw3qNTlxXR3CyLgFP7KMOuzOhTsdHADGS9azvEm4aqC5GYe5ka6&#10;XIE4KLiO1wnIIpf/fyh+AQAA//8DAFBLAQItABQABgAIAAAAIQC2gziS/gAAAOEBAAATAAAAAAAA&#10;AAAAAAAAAAAAAABbQ29udGVudF9UeXBlc10ueG1sUEsBAi0AFAAGAAgAAAAhADj9If/WAAAAlAEA&#10;AAsAAAAAAAAAAAAAAAAALwEAAF9yZWxzLy5yZWxzUEsBAi0AFAAGAAgAAAAhAJ64V7CzAgAAYAYA&#10;AA4AAAAAAAAAAAAAAAAALgIAAGRycy9lMm9Eb2MueG1sUEsBAi0AFAAGAAgAAAAhAH/4sP/fAAAA&#10;CwEAAA8AAAAAAAAAAAAAAAAADQUAAGRycy9kb3ducmV2LnhtbFBLBQYAAAAABAAEAPMAAAAZBgAA&#10;AAA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Varuh poziva vse pristojne, da reševanje prob</w:t>
      </w:r>
      <w:r>
        <w:rPr>
          <w:sz w:val="24"/>
        </w:rPr>
        <w:t>lematike starejših še naprej os- tane</w:t>
      </w:r>
      <w:r>
        <w:rPr>
          <w:spacing w:val="-15"/>
          <w:sz w:val="24"/>
        </w:rPr>
        <w:t xml:space="preserve"> </w:t>
      </w:r>
      <w:r>
        <w:rPr>
          <w:sz w:val="24"/>
        </w:rPr>
        <w:t>visoko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prioritetnem</w:t>
      </w:r>
      <w:r>
        <w:rPr>
          <w:spacing w:val="-13"/>
          <w:sz w:val="24"/>
        </w:rPr>
        <w:t xml:space="preserve"> </w:t>
      </w:r>
      <w:r>
        <w:rPr>
          <w:sz w:val="24"/>
        </w:rPr>
        <w:t>seznamu</w:t>
      </w:r>
      <w:r>
        <w:rPr>
          <w:spacing w:val="-13"/>
          <w:sz w:val="24"/>
        </w:rPr>
        <w:t xml:space="preserve"> </w:t>
      </w:r>
      <w:r>
        <w:rPr>
          <w:sz w:val="24"/>
        </w:rPr>
        <w:t>vseh</w:t>
      </w:r>
      <w:r>
        <w:rPr>
          <w:spacing w:val="-13"/>
          <w:sz w:val="24"/>
        </w:rPr>
        <w:t xml:space="preserve"> </w:t>
      </w:r>
      <w:r>
        <w:rPr>
          <w:sz w:val="24"/>
        </w:rPr>
        <w:t>pristojnih</w:t>
      </w:r>
      <w:r>
        <w:rPr>
          <w:spacing w:val="-13"/>
          <w:sz w:val="24"/>
        </w:rPr>
        <w:t xml:space="preserve"> </w:t>
      </w:r>
      <w:r>
        <w:rPr>
          <w:sz w:val="24"/>
        </w:rPr>
        <w:t>organov.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Varuh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opozarja tudi, da je dolgotrajno odločanje ZPIZ v zvezi s pokojninami nedopustno in predstavlja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kršitev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načela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dobrega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upravljanja.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konkretni</w:t>
      </w:r>
      <w:r>
        <w:rPr>
          <w:spacing w:val="-8"/>
          <w:sz w:val="24"/>
        </w:rPr>
        <w:t xml:space="preserve"> </w:t>
      </w:r>
      <w:r>
        <w:rPr>
          <w:sz w:val="24"/>
        </w:rPr>
        <w:t>zadevi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ZP</w:t>
      </w:r>
      <w:r>
        <w:rPr>
          <w:sz w:val="24"/>
        </w:rPr>
        <w:t>IZ</w:t>
      </w:r>
      <w:r>
        <w:rPr>
          <w:spacing w:val="-8"/>
          <w:sz w:val="24"/>
        </w:rPr>
        <w:t xml:space="preserve"> </w:t>
      </w:r>
      <w:r>
        <w:rPr>
          <w:sz w:val="24"/>
        </w:rPr>
        <w:t>za odločbo o pritožbi potreboval skoraj 8 mesecev. Prav tako pomanjkanje sle- dljivosti upravnega postopka predstavlja kršitev načela dobrega upravljanja. Obravnavali</w:t>
      </w:r>
      <w:r>
        <w:rPr>
          <w:spacing w:val="-3"/>
          <w:sz w:val="24"/>
        </w:rPr>
        <w:t xml:space="preserve"> </w:t>
      </w:r>
      <w:r>
        <w:rPr>
          <w:sz w:val="24"/>
        </w:rPr>
        <w:t>smo</w:t>
      </w:r>
      <w:r>
        <w:rPr>
          <w:spacing w:val="-3"/>
          <w:sz w:val="24"/>
        </w:rPr>
        <w:t xml:space="preserve"> </w:t>
      </w:r>
      <w:r>
        <w:rPr>
          <w:sz w:val="24"/>
        </w:rPr>
        <w:t>tudi</w:t>
      </w:r>
      <w:r>
        <w:rPr>
          <w:spacing w:val="-3"/>
          <w:sz w:val="24"/>
        </w:rPr>
        <w:t xml:space="preserve"> </w:t>
      </w:r>
      <w:r>
        <w:rPr>
          <w:sz w:val="24"/>
        </w:rPr>
        <w:t>pobudo</w:t>
      </w:r>
      <w:r>
        <w:rPr>
          <w:spacing w:val="-3"/>
          <w:sz w:val="24"/>
        </w:rPr>
        <w:t xml:space="preserve"> </w:t>
      </w:r>
      <w:r>
        <w:rPr>
          <w:sz w:val="24"/>
        </w:rPr>
        <w:t>glede</w:t>
      </w:r>
      <w:r>
        <w:rPr>
          <w:spacing w:val="-3"/>
          <w:sz w:val="24"/>
        </w:rPr>
        <w:t xml:space="preserve"> </w:t>
      </w:r>
      <w:r>
        <w:rPr>
          <w:sz w:val="24"/>
        </w:rPr>
        <w:t>opravljanja</w:t>
      </w:r>
      <w:r>
        <w:rPr>
          <w:spacing w:val="-3"/>
          <w:sz w:val="24"/>
        </w:rPr>
        <w:t xml:space="preserve"> </w:t>
      </w:r>
      <w:r>
        <w:rPr>
          <w:sz w:val="24"/>
        </w:rPr>
        <w:t>zdravniškega</w:t>
      </w:r>
      <w:r>
        <w:rPr>
          <w:spacing w:val="-3"/>
          <w:sz w:val="24"/>
        </w:rPr>
        <w:t xml:space="preserve"> </w:t>
      </w:r>
      <w:r>
        <w:rPr>
          <w:sz w:val="24"/>
        </w:rPr>
        <w:t>pregleda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po- daljšanje vozniškega dovoljenja, pri katerem je ponovno prišlo do nedopust- no dolgega čakanja. V zvezi s tem </w:t>
      </w:r>
      <w:r>
        <w:rPr>
          <w:b/>
          <w:color w:val="3E7C94"/>
          <w:sz w:val="24"/>
        </w:rPr>
        <w:t>Varuh ponovno priporoča Ministrstvu za zdravje,</w:t>
      </w:r>
      <w:r>
        <w:rPr>
          <w:b/>
          <w:color w:val="3E7C94"/>
          <w:spacing w:val="5"/>
          <w:sz w:val="24"/>
        </w:rPr>
        <w:t xml:space="preserve"> </w:t>
      </w:r>
      <w:r>
        <w:rPr>
          <w:b/>
          <w:color w:val="212529"/>
          <w:sz w:val="24"/>
        </w:rPr>
        <w:t>da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sprejme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ukrepe,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ki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bodo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zagotovili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zadostno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z w:val="24"/>
        </w:rPr>
        <w:t>število</w:t>
      </w:r>
      <w:r>
        <w:rPr>
          <w:b/>
          <w:color w:val="212529"/>
          <w:spacing w:val="6"/>
          <w:sz w:val="24"/>
        </w:rPr>
        <w:t xml:space="preserve"> </w:t>
      </w:r>
      <w:r>
        <w:rPr>
          <w:b/>
          <w:color w:val="212529"/>
          <w:spacing w:val="-2"/>
          <w:sz w:val="24"/>
        </w:rPr>
        <w:t>zdravnikov</w:t>
      </w:r>
    </w:p>
    <w:p w:rsidR="008068E9" w:rsidRDefault="008068E9">
      <w:pPr>
        <w:spacing w:line="220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pStyle w:val="Telobesedila"/>
        <w:spacing w:line="211" w:lineRule="auto"/>
        <w:ind w:left="1700" w:right="2265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1408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0D3A73" id="Graphic 63" o:spid="_x0000_s1026" style="position:absolute;margin-left:559.85pt;margin-top:-53.95pt;width:35.45pt;height:140.35pt;z-index:15761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Q0pPAIAAOoEAAAOAAAAZHJzL2Uyb0RvYy54bWysVE1v2zAMvQ/YfxB0X+ykTj+MOMWQrsWA&#10;oi3QDDsrshwbk0VNUmL334+SrcTrThuWg0yJTxT5+JjVbd9KchTGNqAKOp+llAjFoWzUvqDftvef&#10;rimxjqmSSVCioG/C0tv1xw+rTudiATXIUhiCQZTNO13Q2jmdJ4nltWiZnYEWCp0VmJY53Jp9UhrW&#10;YfRWJos0vUw6MKU2wIW1eHo3OOk6xK8qwd1zVVnhiCwo5ubCasK682uyXrF8b5iuGz6mwf4hi5Y1&#10;Ch89hbpjjpGDaf4I1TbcgIXKzTi0CVRVw0WoAauZp++qea2ZFqEWJMfqE032/4XlT8cXQ5qyoJcX&#10;lCjWYo8eRjrwBOnptM0R9apfjC/Q6kfgPyw6kt88fmNHTF+Z1mOxPNIHrt9OXIveEY6H2TJdzJeU&#10;cHTNr64XWbb0ryUsj7f5wboHASESOz5aN/SqjBaro8V7FU2DHfe9lqHXjhLstaEEe70beq2Z8/d8&#10;et4k3TmV+pyJd7dwFFsIQOfLyLIb/FESa8FUzxCpplBU2gQVffGrQ7gB40tP06BDjBcR8TsgJw//&#10;Jfx9XC7BioFlX3yg+0QIvj+l3IJsyvtGSs+ANfvdRhpyZMjtxZerzU02dmsCC4IYNODVsIPyDbXV&#10;oZoKan8emBGUyK8K1esnMRomGrtoGCc3EOY1kG+s2/bfmdFEo1lQhxJ6gjgbLI/awPw9YMD6mwo+&#10;HxxUjRdOyG3IaNzgQIX6x+H3EzvdB9T5L2r9CwAA//8DAFBLAwQUAAYACAAAACEASQ/XxOIAAAAO&#10;AQAADwAAAGRycy9kb3ducmV2LnhtbEyPwU7DMAyG75N4h8hI3LakPaxraToBYuKCJq0guKaNaQuN&#10;U5psC29PdoKbf/nT78/lNpiRnXB2gyUJyUoAQ2qtHqiT8PqyW26AOa9Iq9ESSvhBB9vqalGqQtsz&#10;HfBU+47FEnKFktB7PxWcu7ZHo9zKTkhx92Fno3yMc8f1rM6x3Iw8FWLNjRooXujVhA89tl/10UgI&#10;aVbfv33SO989heaZP+6F/d5LeXMd7m6BeQz+D4aLflSHKjo19kjasTHmJMmzyEpYJiLLgV2YJBdr&#10;YE2csnQDvCr5/zeqXwAAAP//AwBQSwECLQAUAAYACAAAACEAtoM4kv4AAADhAQAAEwAAAAAAAAAA&#10;AAAAAAAAAAAAW0NvbnRlbnRfVHlwZXNdLnhtbFBLAQItABQABgAIAAAAIQA4/SH/1gAAAJQBAAAL&#10;AAAAAAAAAAAAAAAAAC8BAABfcmVscy8ucmVsc1BLAQItABQABgAIAAAAIQDNfQ0pPAIAAOoEAAAO&#10;AAAAAAAAAAAAAAAAAC4CAABkcnMvZTJvRG9jLnhtbFBLAQItABQABgAIAAAAIQBJD9fE4gAAAA4B&#10;AAAPAAAAAAAAAAAAAAAAAJY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1920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64" name="Text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64" o:spid="_x0000_s1037" type="#_x0000_t202" style="position:absolute;left:0;text-align:left;margin-left:572.2pt;margin-top:-1.4pt;width:11pt;height:35.25pt;z-index:15761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HG4tQEAAFcDAAAOAAAAZHJzL2Uyb0RvYy54bWysU1GP0zAMfkfiP0R5Z+nG2KBadwJOIKQT&#10;IN3dD0jTZK1o4hBna/fvcdJ1d4K3Ey+uE3/57M92dzej7dlJB+zAVXy5KDjTTkHTuUPFHx++vHnP&#10;GUbpGtmD0xU/a+Q3+9evdoMv9Qpa6BsdGJE4LAdf8TZGXwqBqtVW4gK8dhQ0EKyMdAwH0QQ5ELvt&#10;xaooNmKA0PgASiPS7e0U5PvMb4xW8YcxqCPrK061xWxDtnWyYr+T5SFI33bqUoZ8QRVWdo6SXqlu&#10;ZZTsGLp/qGynAiCYuFBgBRjTKZ01kJpl8Zea+1Z6nbVQc9Bf24T/j1Z9P/0MrGsqvllz5qSlGT3o&#10;MdYwMrqh9gweS0Lde8LF8ROMNOYsFf0dqF9IEPEMMz1AQqd2jCbY9CWhjB7SBM7XrlMWphLb2w/b&#10;giKKQuv1drN9l9KKp8c+YPyqwbLkVDzQUHMB8nSHcYLOkEstU/pUVRzrMctbLmcxNTRn0kJLS2TJ&#10;rraUfaAdqDj+PsqgOeu/OWpyWpjZCbNTz06I/WfIa5UUOvh4jGC6XFDKPKW5FETTy5Ium5bW4/k5&#10;o57+h/0fAAAA//8DAFBLAwQUAAYACAAAACEAaOIpMt8AAAALAQAADwAAAGRycy9kb3ducmV2Lnht&#10;bEyPwU7DMBBE70j8g7VI3FonJUpLGqeqQKDeIkoPHN14mwTidRQ7bfh7tid6nNmn2Zl8M9lOnHHw&#10;rSMF8TwCgVQ501Kt4PD5NluB8EGT0Z0jVPCLHjbF/V2uM+Mu9IHnfagFh5DPtIImhD6T0lcNWu3n&#10;rkfi28kNVgeWQy3NoC8cbju5iKJUWt0Sf2h0jy8NVj/70SoYD+/bZ/v9muxW5RNJU+/KsfxS6vFh&#10;2q5BBJzCPwzX+lwdCu50dCMZLzrWcZIkzCqYLXjDlYjTlJ2jgnS5BFnk8nZD8QcAAP//AwBQSwEC&#10;LQAUAAYACAAAACEAtoM4kv4AAADhAQAAEwAAAAAAAAAAAAAAAAAAAAAAW0NvbnRlbnRfVHlwZXNd&#10;LnhtbFBLAQItABQABgAIAAAAIQA4/SH/1gAAAJQBAAALAAAAAAAAAAAAAAAAAC8BAABfcmVscy8u&#10;cmVsc1BLAQItABQABgAIAAAAIQDk8HG4tQEAAFcDAAAOAAAAAAAAAAAAAAAAAC4CAABkcnMvZTJv&#10;RG9jLnhtbFBLAQItABQABgAIAAAAIQBo4iky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529"/>
        </w:rPr>
        <w:t>medicine</w:t>
      </w:r>
      <w:r>
        <w:rPr>
          <w:color w:val="212529"/>
          <w:spacing w:val="-14"/>
        </w:rPr>
        <w:t xml:space="preserve"> </w:t>
      </w:r>
      <w:r>
        <w:rPr>
          <w:color w:val="212529"/>
        </w:rPr>
        <w:t>dela.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Varuh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je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ugotovil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tudi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diskriminacijo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upokojencev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>pri</w:t>
      </w:r>
      <w:r>
        <w:rPr>
          <w:color w:val="212529"/>
          <w:spacing w:val="-13"/>
        </w:rPr>
        <w:t xml:space="preserve"> </w:t>
      </w:r>
      <w:r>
        <w:rPr>
          <w:color w:val="212529"/>
        </w:rPr>
        <w:t xml:space="preserve">upravi- čenosti do brezplačnega prevoza, pri čemer so bili delni upokojenci slabše </w:t>
      </w:r>
      <w:r>
        <w:rPr>
          <w:color w:val="212529"/>
          <w:spacing w:val="-2"/>
        </w:rPr>
        <w:t>obravnavani.</w:t>
      </w:r>
    </w:p>
    <w:p w:rsidR="008068E9" w:rsidRDefault="008068E9">
      <w:pPr>
        <w:pStyle w:val="Telobesedila"/>
        <w:spacing w:before="163"/>
      </w:pPr>
    </w:p>
    <w:p w:rsidR="008068E9" w:rsidRDefault="00EE5D2B">
      <w:pPr>
        <w:pStyle w:val="Telobesedila"/>
        <w:spacing w:before="1" w:line="211" w:lineRule="auto"/>
        <w:ind w:left="1700" w:right="2265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8848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69779</wp:posOffset>
                </wp:positionV>
                <wp:extent cx="374015" cy="376555"/>
                <wp:effectExtent l="0" t="0" r="0" b="0"/>
                <wp:wrapNone/>
                <wp:docPr id="65" name="Graphic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DD14C" id="Graphic 65" o:spid="_x0000_s1026" style="position:absolute;margin-left:502.25pt;margin-top:5.5pt;width:29.45pt;height:29.65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9KZjwIAAIwGAAAOAAAAZHJzL2Uyb0RvYy54bWysVVtv2yAUfp+0/4B4X32Lndq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hc5&#10;RoIMkKPrORxwAuEZlakAda/utHPQqBtJfxtQRC80bmNmzL7Vg8OCe2jvY/14iDXbW0ThMFsu4gSe&#10;pKDKlkWe+8ciUoXLdGvsNZPeENndGDulqgkS6YJE9yKIGhLuUs19qi1GkGqNEaR6PaVaEevuOXZO&#10;ROMTk+5AxGkHuWMP0uOscyJbZqdJghHQTdOyKFNnD+g+4bh4B58s8rxYzviACqvy1tMMAlB66x9D&#10;+woGGsFcWCezySJeFKk3ezTwiPfzGLoaAnEEFHrudcQCxbC+ofoivgEV1jfobJmXZXFsdD+GPoLJ&#10;e3UR+FIuDZtKxRWcr5lDEULinpc5F64eyzzN/SwxkvfNVc+5q0KjN+sLrtGOQHkvvi2LrJx9fgFT&#10;2thLYroJ51WH0MwtO3Wp69e1bB6h+0fo9xqbP1uiGUb8u4D54mZlEHQQ1kHQll9IP1F9g8CbD/tf&#10;RCvknq+xhSa/lWF6kSq0L7jrABPW3RTy69bKtne97cfJxGjewMjz4ZrHs5upz/ce9fQTWf0FAAD/&#10;/wMAUEsDBBQABgAIAAAAIQDdWYYp3QAAAAsBAAAPAAAAZHJzL2Rvd25yZXYueG1sTI/LTsMwEEX3&#10;SPyDNUjsqN0HaRXiVIAEiB0tsHfjSRwRj6PYbcLfM13R3VzN0X0U28l34oRDbANpmM8UCKQq2JYa&#10;DV+fL3cbEDEZsqYLhBp+McK2vL4qTG7DSDs87VMj2IRibjS4lPpcylg59CbOQo/EvzoM3iSWQyPt&#10;YEY2951cKJVJb1riBGd6fHZY/eyPXkOdvTVP025UH/J9g2O9cK/rb6f17c30+AAi4ZT+YTjX5+pQ&#10;cqdDOJKNomOt1OqeWb7mPOpMqGy5AnHQsFZLkGUhLzeUfwAAAP//AwBQSwECLQAUAAYACAAAACEA&#10;toM4kv4AAADhAQAAEwAAAAAAAAAAAAAAAAAAAAAAW0NvbnRlbnRfVHlwZXNdLnhtbFBLAQItABQA&#10;BgAIAAAAIQA4/SH/1gAAAJQBAAALAAAAAAAAAAAAAAAAAC8BAABfcmVscy8ucmVsc1BLAQItABQA&#10;BgAIAAAAIQD1S9KZjwIAAIwGAAAOAAAAAAAAAAAAAAAAAC4CAABkcnMvZTJvRG9jLnhtbFBLAQIt&#10;ABQABgAIAAAAIQDdWYYp3QAAAAsBAAAPAAAAAAAAAAAAAAAAAOkEAABkcnMvZG93bnJldi54bWxQ&#10;SwUGAAAAAAQABADzAAAA8wUAAAAA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9872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647744</wp:posOffset>
                </wp:positionV>
                <wp:extent cx="333375" cy="333375"/>
                <wp:effectExtent l="0" t="0" r="0" b="0"/>
                <wp:wrapNone/>
                <wp:docPr id="66" name="Graphic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C83980" id="Graphic 66" o:spid="_x0000_s1026" style="position:absolute;margin-left:501.4pt;margin-top:51pt;width:26.25pt;height:26.25pt;z-index:15759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ax8wQIAAIwGAAAOAAAAZHJzL2Uyb0RvYy54bWysVVtv2yAUfp+0/4B4X32NnUR1qilVq0lV&#10;V6mt9kwwjq1hw4DE6b/fAUza7uKHaXmwD+bj45zvXHJ5deo5OjKlOzFUOLmIMWIDFXU37Cv8/HTz&#10;aYmRNmSoCRcDq/AL0/hq8/HD5SjXLBWt4DVTCEgGvR5lhVtj5DqKNG1ZT/SFkGyAzUaonhhYqn1U&#10;KzICe8+jNI6LaBSqlkpQpjV8vfabeOP4m4ZR87VpNDOIVxh8M+6p3HNnn9Hmkqz3isi2o5Mb5B+8&#10;6Ek3wKVnqmtiCDqo7jeqvqNKaNGYCyr6SDRNR5mLAaJJ4l+ieWyJZC4WEEfLs0z6/9HS++ODQl1d&#10;4aLAaCA95Oh2kgO+gDyj1GtAPcoHZQPU8k7Q7xo2onc7dqEnzKlRvcVCeOjktH45a81OBlH4mMGv&#10;XGBEYWuyLSdZh8P0oM0tE46IHO+08amqg0XaYNHTEEwFCbep5i7VBiNItcIIUr3zqZbE2HPWO2ui&#10;8Xw7as+m3e3FkT0JhzM2iLRY5gX4a91NyzxLLB+4+4rjw1s8gFaL1OHTolzl+YQPqPCWnj2Lk2Xp&#10;0EkJpitMYA+o8PZo0CtJE4cuyjR3aforOC0WyzJ34HnWpEhXuWdN4nSVZbMeF9lq6cMDo5yF5kkO&#10;rQfCFVkSzzubxFm+8M6CO3k677FnnQL06QhChbcXzKvkcuelmwNDAsp4ok5Xhe+CGXn/XBfBAcqF&#10;Zv46W3CuZs5FCKxvy5wPth6hbBZulmjBu/qm49xWoVb73ZYrdCRQ3tvlIsm2k+jvYFJpc01063Fu&#10;65ybqWV9l9p+3Yn6Bbp/hH6vsP5xIIphxL8MMF/srAyGCsYuGMrwrXAT1TUI3Pl0+kaURPb6Chto&#10;8nsRphdZh/aFcC3AY+3JQXw+GNF0trfdOPEeTQsYeU6uaTzbmfp27VCvfyKbnwAAAP//AwBQSwME&#10;FAAGAAgAAAAhADa64h3jAAAADQEAAA8AAABkcnMvZG93bnJldi54bWxMj8FOwzAQRO9I/IO1SFwQ&#10;tQkNKiFOBUgVqgoStBzg5ibbJBCvI9ttw9+zOcFtRjuafZPPB9uJA/rQOtJwNVEgkEpXtVRreN8s&#10;LmcgQjRUmc4RavjBAPPi9CQ3WeWO9IaHdawFl1DIjIYmxj6TMpQNWhMmrkfi2855ayJbX8vKmyOX&#10;204mSt1Ia1riD43p8bHB8nu9txpud18+PG0eVmZ6sXz9LJezxcfLs9bnZ8P9HYiIQ/wLw4jP6FAw&#10;09btqQqiY69UwuxxVAmvGiMqTa9BbFml0xRkkcv/K4pfAAAA//8DAFBLAQItABQABgAIAAAAIQC2&#10;gziS/gAAAOEBAAATAAAAAAAAAAAAAAAAAAAAAABbQ29udGVudF9UeXBlc10ueG1sUEsBAi0AFAAG&#10;AAgAAAAhADj9If/WAAAAlAEAAAsAAAAAAAAAAAAAAAAALwEAAF9yZWxzLy5yZWxzUEsBAi0AFAAG&#10;AAgAAAAhAMcdrHzBAgAAjAYAAA4AAAAAAAAAAAAAAAAALgIAAGRycy9lMm9Eb2MueG1sUEsBAi0A&#10;FAAGAAgAAAAhADa64h3jAAAADQEAAA8AAAAAAAAAAAAAAAAAGwUAAGRycy9kb3ducmV2LnhtbFBL&#10;BQYAAAAABAAEAPMAAAArBgAAAAA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t xml:space="preserve">Glede </w:t>
      </w:r>
      <w:r>
        <w:rPr>
          <w:color w:val="3E7C94"/>
        </w:rPr>
        <w:t xml:space="preserve">položaja žensk </w:t>
      </w:r>
      <w:r>
        <w:t xml:space="preserve">v družbi Varuh pozdravlja, da je v letu 2021 </w:t>
      </w:r>
      <w:r>
        <w:rPr>
          <w:color w:val="4B7639"/>
        </w:rPr>
        <w:t>vendarle prišlo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do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nove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opredelitve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kaznivega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dejanja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posilstva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in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spolnega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nasilja</w:t>
      </w:r>
      <w:r>
        <w:rPr>
          <w:color w:val="4B7639"/>
          <w:spacing w:val="-5"/>
        </w:rPr>
        <w:t xml:space="preserve"> </w:t>
      </w:r>
      <w:r>
        <w:rPr>
          <w:color w:val="4B7639"/>
        </w:rPr>
        <w:t>v Kazenskem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zakoniku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(KZ-1),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ki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je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sedaj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v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skladu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z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Istanbulsko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konvencijo</w:t>
      </w:r>
      <w:r>
        <w:rPr>
          <w:color w:val="4B7639"/>
          <w:spacing w:val="-9"/>
        </w:rPr>
        <w:t xml:space="preserve"> </w:t>
      </w:r>
      <w:r>
        <w:rPr>
          <w:color w:val="4B7639"/>
        </w:rPr>
        <w:t>in prakso</w:t>
      </w:r>
      <w:r>
        <w:rPr>
          <w:color w:val="4B7639"/>
          <w:spacing w:val="-11"/>
        </w:rPr>
        <w:t xml:space="preserve"> </w:t>
      </w:r>
      <w:r>
        <w:rPr>
          <w:color w:val="4B7639"/>
        </w:rPr>
        <w:t>ESČP</w:t>
      </w:r>
      <w:r>
        <w:rPr>
          <w:b w:val="0"/>
          <w:color w:val="4B7639"/>
        </w:rPr>
        <w:t>.</w:t>
      </w:r>
      <w:r>
        <w:rPr>
          <w:b w:val="0"/>
          <w:color w:val="4B7639"/>
          <w:spacing w:val="-13"/>
        </w:rPr>
        <w:t xml:space="preserve"> </w:t>
      </w:r>
      <w:r>
        <w:rPr>
          <w:b w:val="0"/>
        </w:rPr>
        <w:t>S</w:t>
      </w:r>
      <w:r>
        <w:rPr>
          <w:b w:val="0"/>
          <w:spacing w:val="-13"/>
        </w:rPr>
        <w:t xml:space="preserve"> </w:t>
      </w:r>
      <w:r>
        <w:rPr>
          <w:b w:val="0"/>
        </w:rPr>
        <w:t>tem</w:t>
      </w:r>
      <w:r>
        <w:rPr>
          <w:b w:val="0"/>
          <w:spacing w:val="-13"/>
        </w:rPr>
        <w:t xml:space="preserve"> </w:t>
      </w:r>
      <w:r>
        <w:rPr>
          <w:b w:val="0"/>
        </w:rPr>
        <w:t>je</w:t>
      </w:r>
      <w:r>
        <w:rPr>
          <w:b w:val="0"/>
          <w:spacing w:val="-13"/>
        </w:rPr>
        <w:t xml:space="preserve"> </w:t>
      </w:r>
      <w:r>
        <w:rPr>
          <w:b w:val="0"/>
        </w:rPr>
        <w:t>tudi</w:t>
      </w:r>
      <w:r>
        <w:rPr>
          <w:b w:val="0"/>
          <w:spacing w:val="-13"/>
        </w:rPr>
        <w:t xml:space="preserve"> </w:t>
      </w:r>
      <w:r>
        <w:rPr>
          <w:b w:val="0"/>
        </w:rPr>
        <w:t>uresničeno</w:t>
      </w:r>
      <w:r>
        <w:rPr>
          <w:b w:val="0"/>
          <w:spacing w:val="-13"/>
        </w:rPr>
        <w:t xml:space="preserve"> </w:t>
      </w:r>
      <w:r>
        <w:rPr>
          <w:b w:val="0"/>
        </w:rPr>
        <w:t>Varuhovo</w:t>
      </w:r>
      <w:r>
        <w:rPr>
          <w:b w:val="0"/>
          <w:spacing w:val="-13"/>
        </w:rPr>
        <w:t xml:space="preserve"> </w:t>
      </w:r>
      <w:r>
        <w:rPr>
          <w:b w:val="0"/>
        </w:rPr>
        <w:t>priporočilo.</w:t>
      </w:r>
      <w:r>
        <w:rPr>
          <w:b w:val="0"/>
          <w:spacing w:val="-13"/>
        </w:rPr>
        <w:t xml:space="preserve"> </w:t>
      </w:r>
      <w:r>
        <w:rPr>
          <w:color w:val="C8513C"/>
        </w:rPr>
        <w:t>Vendar</w:t>
      </w:r>
      <w:r>
        <w:rPr>
          <w:color w:val="C8513C"/>
          <w:spacing w:val="-11"/>
        </w:rPr>
        <w:t xml:space="preserve"> </w:t>
      </w:r>
      <w:r>
        <w:rPr>
          <w:color w:val="C8513C"/>
        </w:rPr>
        <w:t>pa</w:t>
      </w:r>
      <w:r>
        <w:rPr>
          <w:color w:val="C8513C"/>
          <w:spacing w:val="-11"/>
        </w:rPr>
        <w:t xml:space="preserve"> </w:t>
      </w:r>
      <w:r>
        <w:rPr>
          <w:color w:val="C8513C"/>
        </w:rPr>
        <w:t>Varuh opozarja,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da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še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ni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prišlo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do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potrebnih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sprememb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v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zvezi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z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določbo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Zakona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o odškodninah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žrtvam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kaznivih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dejanj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(ZOZKD),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ki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določa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pravico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do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posebne državne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odškodnine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žrtvam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nasilnih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dejanj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njihovim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svojcem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za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dejanja, storjena na ozemlju Republike Slovenije, napredka pa ni niti na področju preprečevanja trgovine z ljudmi niti na področju preprečevanja nasilja nad ženskami in v družini.</w:t>
      </w:r>
    </w:p>
    <w:p w:rsidR="008068E9" w:rsidRDefault="008068E9">
      <w:pPr>
        <w:pStyle w:val="Telobesedila"/>
        <w:spacing w:before="42"/>
      </w:pPr>
    </w:p>
    <w:p w:rsidR="008068E9" w:rsidRDefault="00EE5D2B">
      <w:pPr>
        <w:pStyle w:val="Telobesedila"/>
        <w:spacing w:line="211" w:lineRule="auto"/>
        <w:ind w:left="1700" w:right="2266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0384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17501</wp:posOffset>
                </wp:positionV>
                <wp:extent cx="333375" cy="333375"/>
                <wp:effectExtent l="0" t="0" r="0" b="0"/>
                <wp:wrapNone/>
                <wp:docPr id="67" name="Graphic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F41471" id="Graphic 67" o:spid="_x0000_s1026" style="position:absolute;margin-left:501.4pt;margin-top:1.4pt;width:26.25pt;height:26.25pt;z-index: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gG9wAIAAIwGAAAOAAAAZHJzL2Uyb0RvYy54bWysVV1v2yAUfZ+0/4B4X/0ZO4nqVFOqVpOq&#10;rlJb7ZlgHFvDhgGJ03+/C5i03VQ/TMuDfTGHw7mfubw69RwdmdKdGCqcXMQYsYGKuhv2FX5+uvmy&#10;xEgbMtSEi4FV+IVpfLX5/OlylGuWilbwmikEJINej7LCrTFyHUWatqwn+kJINsBmI1RPDCzVPqoV&#10;GYG951Eax0U0ClVLJSjTGr5e+028cfxNw6j53jSaGcQrDNqMeyr33NlntLkk670isu3oJIP8g4qe&#10;dANceqa6Joagg+r+ouo7qoQWjbmgoo9E03SUOR/AmyT+w5vHlkjmfIHgaHkOk/5/tPT++KBQV1e4&#10;KDEaSA85up3CAV8gPKPUa0A9ygdlHdTyTtCfGjaidzt2oSfMqVG9xYJ76ORi/XKONTsZROFjBr9y&#10;gRGFrcm2nGQdDtODNrdMOCJyvNPGp6oOFmmDRU9DMBUk3Kaau1QbjCDVCiNI9c6nWhJjz1l11kTj&#10;+XbUnk2724sjexIOZ6wTabHMC9Br5aZlniWWD+S+4vjwFg+g1SJ1+LQoV3k+4QMqvKVnz+JkCQkA&#10;9qQE0xUmsAdUeHs0xCtJE4cuyjQv5qmLxbLMHXieNSnSVe5ZkzhdZdksbZGtlt49MFyhfCg3T3Jo&#10;PXCtyJJ4XmwSZ/nCiwU5eTqv2LOm3kGfjhCo8PYB81FyufOhmwNDAsp4ok5XRTGv+KO6CAIoF5r5&#10;62zBuZo5FyGE7G2Z88HWI5TNws0SLXhX33Sc2yrUar/bcoWOBMp7u1wk2XbKzzuYVNpcE916nNs6&#10;p3FqWd+ltl93on6B7h+h3yusfx2IYhjxbwPMFzsrg6GCsQuGMnwr3ER1DQJ3Pp1+ECWRvb7CBpr8&#10;XoTpRdahfcFdC/BYe3IQXw9GNJ3tbTdOvKJpASPPhWsaz3amvl071OufyOY3AAAA//8DAFBLAwQU&#10;AAYACAAAACEAGbUlF+AAAAAKAQAADwAAAGRycy9kb3ducmV2LnhtbEyPwU7DMBBE70j8g7VIXFBr&#10;UygqIU4FSBWqAIm2HOC2jbdJIF5HttuGv8c5wWk02tHsm3ze21YcyIfGsYbLsQJBXDrTcKXhfbMY&#10;zUCEiGywdUwafijAvDg9yTEz7sgrOqxjJVIJhww11DF2mZShrMliGLuOON12zluMyfpKGo/HVG5b&#10;OVHqRlpsOH2osaPHmsrv9d5quN19+fC0eXjG64vl22e5nC0+Xl+0Pj/r7+9AROrjXxgG/IQORWLa&#10;uj2bINrklZok9qhhkCGgptMrEFsNg8oil/8nFL8AAAD//wMAUEsBAi0AFAAGAAgAAAAhALaDOJL+&#10;AAAA4QEAABMAAAAAAAAAAAAAAAAAAAAAAFtDb250ZW50X1R5cGVzXS54bWxQSwECLQAUAAYACAAA&#10;ACEAOP0h/9YAAACUAQAACwAAAAAAAAAAAAAAAAAvAQAAX3JlbHMvLnJlbHNQSwECLQAUAAYACAAA&#10;ACEA+iYBvcACAACMBgAADgAAAAAAAAAAAAAAAAAuAgAAZHJzL2Uyb0RvYy54bWxQSwECLQAUAAYA&#10;CAAAACEAGbUlF+AAAAAKAQAADwAAAAAAAAAAAAAAAAAaBQAAZHJzL2Rvd25yZXYueG1sUEsFBgAA&#10;AAAEAAQA8wAAACcGAAAAAA=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 w:val="0"/>
        </w:rPr>
        <w:t>Glede</w:t>
      </w:r>
      <w:r>
        <w:rPr>
          <w:b w:val="0"/>
          <w:spacing w:val="-15"/>
        </w:rPr>
        <w:t xml:space="preserve"> </w:t>
      </w:r>
      <w:r>
        <w:rPr>
          <w:color w:val="3E7C94"/>
        </w:rPr>
        <w:t>pravic</w:t>
      </w:r>
      <w:r>
        <w:rPr>
          <w:color w:val="3E7C94"/>
          <w:spacing w:val="-7"/>
        </w:rPr>
        <w:t xml:space="preserve"> </w:t>
      </w:r>
      <w:r>
        <w:rPr>
          <w:color w:val="3E7C94"/>
        </w:rPr>
        <w:t>LGBTIQ+</w:t>
      </w:r>
      <w:r>
        <w:rPr>
          <w:color w:val="3E7C94"/>
          <w:spacing w:val="-8"/>
        </w:rPr>
        <w:t xml:space="preserve"> </w:t>
      </w:r>
      <w:r>
        <w:rPr>
          <w:b w:val="0"/>
        </w:rPr>
        <w:t>Varuh</w:t>
      </w:r>
      <w:r>
        <w:rPr>
          <w:b w:val="0"/>
          <w:spacing w:val="-9"/>
        </w:rPr>
        <w:t xml:space="preserve"> </w:t>
      </w:r>
      <w:r>
        <w:rPr>
          <w:b w:val="0"/>
        </w:rPr>
        <w:t>opozarja,</w:t>
      </w:r>
      <w:r>
        <w:rPr>
          <w:b w:val="0"/>
          <w:spacing w:val="-9"/>
        </w:rPr>
        <w:t xml:space="preserve"> </w:t>
      </w:r>
      <w:r>
        <w:rPr>
          <w:b w:val="0"/>
        </w:rPr>
        <w:t>da</w:t>
      </w:r>
      <w:r>
        <w:rPr>
          <w:b w:val="0"/>
          <w:spacing w:val="-9"/>
        </w:rPr>
        <w:t xml:space="preserve"> </w:t>
      </w:r>
      <w:r>
        <w:rPr>
          <w:color w:val="C8513C"/>
        </w:rPr>
        <w:t>priporočilo,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naj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pristojni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priprav</w:t>
      </w:r>
      <w:r>
        <w:rPr>
          <w:color w:val="C8513C"/>
        </w:rPr>
        <w:t>ijo predlog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zakona,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ki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bo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urejal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pravno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priznanje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spola,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že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več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let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ostaja</w:t>
      </w:r>
      <w:r>
        <w:rPr>
          <w:color w:val="C8513C"/>
          <w:spacing w:val="-9"/>
        </w:rPr>
        <w:t xml:space="preserve"> </w:t>
      </w:r>
      <w:r>
        <w:rPr>
          <w:color w:val="C8513C"/>
        </w:rPr>
        <w:t>neure- sničeno, delo medresorske delovne skupine pa poteka zelo počasi.</w:t>
      </w:r>
    </w:p>
    <w:p w:rsidR="008068E9" w:rsidRDefault="008068E9">
      <w:pPr>
        <w:pStyle w:val="Telobesedila"/>
        <w:spacing w:before="65"/>
      </w:pPr>
    </w:p>
    <w:p w:rsidR="008068E9" w:rsidRDefault="00EE5D2B">
      <w:pPr>
        <w:spacing w:before="1" w:line="218" w:lineRule="auto"/>
        <w:ind w:left="1700" w:right="2265" w:hanging="1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59360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2105866</wp:posOffset>
                </wp:positionV>
                <wp:extent cx="374015" cy="376555"/>
                <wp:effectExtent l="0" t="0" r="0" b="0"/>
                <wp:wrapNone/>
                <wp:docPr id="68" name="Graphic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7C20BB" id="Graphic 68" o:spid="_x0000_s1026" style="position:absolute;margin-left:502.25pt;margin-top:165.8pt;width:29.45pt;height:29.65pt;z-index: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VTkAIAAIwGAAAOAAAAZHJzL2Uyb0RvYy54bWysVdtu3CAQfa/Uf0C8N76tvbEVb9QmSlQp&#10;SiMlVZ9ZjNdWMVBg15u/74DN5qZIm6ovZmAOw8yZi8/O9wNHO6ZNL0WNk5MYIyaobHqxqfHPh6sv&#10;pxgZS0RDuBSsxo/M4PPV509no6pYKjvJG6YRGBGmGlWNO2tVFUWGdmwg5kQqJkDZSj0QC1u9iRpN&#10;RrA+8CiN4yIapW6UlpQZA6eXkxKvvP22ZdT+aFvDLOI1Bt+s/2r/XbtvtDoj1UYT1fV0doP8gxcD&#10;6QU8ejB1SSxBW92/MTX0VEsjW3tC5RDJtu0p8zFANEn8Kpr7jijmYwFyjDrQZP6fWXq7u9Oob2pc&#10;QKYEGSBH1zMdcAL0jMpUgLpXd9oFaNSNpL8NKKIXGrcxM2bf6sFhITy091w/Hrhme4soHGbLRZzk&#10;GFFQZcsiz3P3WESqcJlujb1m0hsiuxtjp1Q1QSJdkOheBFFDwl2quU+1xQhSrTGCVK+nVCti3T3n&#10;nRPR+ORJd3DEaQe5Yw/S46wLIltmp0mCEbibpmVRprO7Tzgu3sEnizwvljM+oMKqvPU0AwJKb/1j&#10;aF/BwFowF9bJbLKIF0XqzR4NPOL9PIZaASKOgELPvWYsuBjWN66+4DegwvoGnS3zsiyOZfdj6CM8&#10;ea8ugr+US8OmynYF50v8UISQuOdlzoWrxzJPcz9LjOR9c9Vz7qrQ6M36gmu0I1Dei2/LIivnmF/A&#10;lDb2kphuwnnVgZq5Zacudf26ls0jdP8I/V5j82dLNMOIfxcwX9ysDIIOwjoI2vIL6SeqbxB482H/&#10;i2iF3PM1ttDktzJML1KF9oVwHWDCuptCft1a2faut/04mTyaNzDyPF3zeHYz9fneo55+Iqu/AAAA&#10;//8DAFBLAwQUAAYACAAAACEAzZpju98AAAANAQAADwAAAGRycy9kb3ducmV2LnhtbEyPwU7DMAyG&#10;70i8Q2QkbizZOspWmk6ABBM3NuCetW5T0ThVk63l7eed4Pjbn35/zjeT68QJh9B60jCfKRBIpa9a&#10;ajR8fb7erUCEaKgynSfU8IsBNsX1VW6yyo+0w9M+NoJLKGRGg42xz6QMpUVnwsz3SLyr/eBM5Dg0&#10;shrMyOWukwulUulMS3zBmh5fLJY/+6PTUKfb5nnajepDvq9wrBf27eHban17Mz09gog4xT8YLvqs&#10;DgU7HfyRqiA6zkot75nVkCTzFMQFUWmyBHHg0VqtQRa5/P9FcQYAAP//AwBQSwECLQAUAAYACAAA&#10;ACEAtoM4kv4AAADhAQAAEwAAAAAAAAAAAAAAAAAAAAAAW0NvbnRlbnRfVHlwZXNdLnhtbFBLAQIt&#10;ABQABgAIAAAAIQA4/SH/1gAAAJQBAAALAAAAAAAAAAAAAAAAAC8BAABfcmVscy8ucmVsc1BLAQIt&#10;ABQABgAIAAAAIQATVvVTkAIAAIwGAAAOAAAAAAAAAAAAAAAAAC4CAABkcnMvZTJvRG9jLnhtbFBL&#10;AQItABQABgAIAAAAIQDNmmO73wAAAA0BAAAPAAAAAAAAAAAAAAAAAOoEAABkcnMvZG93bnJldi54&#10;bWxQSwUGAAAAAAQABADzAAAA9gUAAAAA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0896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649829</wp:posOffset>
                </wp:positionV>
                <wp:extent cx="333375" cy="333375"/>
                <wp:effectExtent l="0" t="0" r="0" b="0"/>
                <wp:wrapNone/>
                <wp:docPr id="69" name="Graphic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E85EBE" id="Graphic 69" o:spid="_x0000_s1026" style="position:absolute;margin-left:501.4pt;margin-top:51.15pt;width:26.25pt;height:26.25pt;z-index:15760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NIBwQIAAIwGAAAOAAAAZHJzL2Uyb0RvYy54bWysVVtv2yAUfp+0/4B4X32NnVh1qilVq0lV&#10;V6mt9kwwjq1hw4Bc+u93AJO2m+qHaXmwD+bj45zvXHJ5dRo4OjClezHWOLmIMWIjFU0/7mr8/HTz&#10;ZYmRNmRsCBcjq/EL0/hq/fnT5VFWLBWd4A1TCEhGXR1ljTtjZBVFmnZsIPpCSDbCZivUQAws1S5q&#10;FDkC+8CjNI6L6ChUI5WgTGv4eu038drxty2j5nvbamYQrzH4ZtxTuefWPqP1Jal2isiup5Mb5B+8&#10;GEg/wqVnqmtiCNqr/i+qoadKaNGaCyqGSLRtT5mLAaJJ4j+ieeyIZC4WEEfLs0z6/9HS+8ODQn1T&#10;42KF0UgGyNHtJAd8AXmOUleAepQPygao5Z2gPzVsRO927EJPmFOrBouF8NDJaf1y1pqdDKLwMYNf&#10;ucCIwtZkW05ShcN0r80tE46IHO608alqgkW6YNHTGEwFCbep5i7VBiNItcIIUr31qZbE2HPWO2ui&#10;4/l21J1NuzuIA3sSDmdsEGmxzAvw17qblnmWWD5w9xXHx7d4AK0WqcOnRbnK8wkfUOEtPXsWJ8vS&#10;oZMyTkqnPLAHVHh7NOiVpIlDF2WaF/PUxWJZ5g7syv1D1qRIV7lnTeJ0lWWztEW2WvrwwChnoXmS&#10;Q+uBcEWWxPPOJnGWL7yz4E6eznvsWVMfoE9HECq8vWBeJZc7K908KySgjCfqdFUU8x5/VBfBAcqF&#10;Zt43W3CuZs5FCLl4W+Z8tPUIZbNws0QL3jc3Pee2CrXabTdcoQOB8t4sF0m2mUR/B5NKm2uiO49z&#10;W+fcTC3ru9T261Y0L9D9R+j3Gutfe6IYRvzbCPPFzspgqGBsg6EM3wg3UV2DwJ1Ppx9ESWSvr7GB&#10;Jr8XYXqRKrQvhGsBHmtPjuLr3oi2t73txon3aFrAyHNyTePZztS3a4d6/RNZ/wYAAP//AwBQSwME&#10;FAAGAAgAAAAhAG4qIWfiAAAADQEAAA8AAABkcnMvZG93bnJldi54bWxMj8FOwzAQRO9I/IO1SFxQ&#10;axOaKoQ4FSBVqCpI0HKAmxu7SSBeR7bbhr9nc4LbjHY0+6ZYDLZjR+ND61DC9VQAM1g53WIt4X27&#10;nGTAQlSoVefQSPgxARbl+Vmhcu1O+GaOm1gzKsGQKwlNjH3OeagaY1WYut4g3fbOWxXJ+pprr05U&#10;bjueCDHnVrVIHxrVm8fGVN+bg5Vwu//y4Wn7sFazq9XrZ7XKlh8vz1JeXgz3d8CiGeJfGEZ8QoeS&#10;mHbugDqwjrwQCbHHUSU3wMaISFNSO1LpLANeFvz/ivIXAAD//wMAUEsBAi0AFAAGAAgAAAAhALaD&#10;OJL+AAAA4QEAABMAAAAAAAAAAAAAAAAAAAAAAFtDb250ZW50X1R5cGVzXS54bWxQSwECLQAUAAYA&#10;CAAAACEAOP0h/9YAAACUAQAACwAAAAAAAAAAAAAAAAAvAQAAX3JlbHMvLnJlbHNQSwECLQAUAAYA&#10;CAAAACEASHDSAcECAACMBgAADgAAAAAAAAAAAAAAAAAuAgAAZHJzL2Uyb0RvYy54bWxQSwECLQAU&#10;AAYACAAAACEAbiohZ+IAAAANAQAADwAAAAAAAAAAAAAAAAAbBQAAZHJzL2Rvd25yZXYueG1sUEsF&#10;BgAAAAAEAAQA8wAAACoGAAAAAA=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Splošne</w:t>
      </w:r>
      <w:r>
        <w:rPr>
          <w:spacing w:val="-14"/>
          <w:sz w:val="24"/>
        </w:rPr>
        <w:t xml:space="preserve"> </w:t>
      </w:r>
      <w:r>
        <w:rPr>
          <w:sz w:val="24"/>
        </w:rPr>
        <w:t>ugotovitve</w:t>
      </w:r>
      <w:r>
        <w:rPr>
          <w:spacing w:val="-14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področju</w:t>
      </w:r>
      <w:r>
        <w:rPr>
          <w:spacing w:val="-14"/>
          <w:sz w:val="24"/>
        </w:rPr>
        <w:t xml:space="preserve"> </w:t>
      </w:r>
      <w:r>
        <w:rPr>
          <w:b/>
          <w:color w:val="3E7C94"/>
          <w:sz w:val="24"/>
        </w:rPr>
        <w:t>nacionalnih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etničnih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skupin</w:t>
      </w:r>
      <w:r>
        <w:rPr>
          <w:b/>
          <w:color w:val="3E7C94"/>
          <w:spacing w:val="-6"/>
          <w:sz w:val="24"/>
        </w:rPr>
        <w:t xml:space="preserve"> </w:t>
      </w:r>
      <w:r>
        <w:rPr>
          <w:sz w:val="24"/>
        </w:rPr>
        <w:t>ostajajo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enake kot lani. Tudi tokrat se je največ zadev tako ali drugače nanašalo na </w:t>
      </w:r>
      <w:r>
        <w:rPr>
          <w:b/>
          <w:sz w:val="24"/>
        </w:rPr>
        <w:t>romsko skupnost</w:t>
      </w:r>
      <w:r>
        <w:rPr>
          <w:sz w:val="24"/>
        </w:rPr>
        <w:t>.</w:t>
      </w:r>
      <w:r>
        <w:rPr>
          <w:spacing w:val="-8"/>
          <w:sz w:val="24"/>
        </w:rPr>
        <w:t xml:space="preserve"> </w:t>
      </w:r>
      <w:r>
        <w:rPr>
          <w:sz w:val="24"/>
        </w:rPr>
        <w:t>Kot</w:t>
      </w:r>
      <w:r>
        <w:rPr>
          <w:spacing w:val="-8"/>
          <w:sz w:val="24"/>
        </w:rPr>
        <w:t xml:space="preserve"> </w:t>
      </w:r>
      <w:r>
        <w:rPr>
          <w:sz w:val="24"/>
        </w:rPr>
        <w:t>že</w:t>
      </w:r>
      <w:r>
        <w:rPr>
          <w:spacing w:val="-8"/>
          <w:sz w:val="24"/>
        </w:rPr>
        <w:t xml:space="preserve"> </w:t>
      </w:r>
      <w:r>
        <w:rPr>
          <w:sz w:val="24"/>
        </w:rPr>
        <w:t>tolikokrat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sedaj,</w:t>
      </w:r>
      <w:r>
        <w:rPr>
          <w:spacing w:val="-8"/>
          <w:sz w:val="24"/>
        </w:rPr>
        <w:t xml:space="preserve"> </w:t>
      </w:r>
      <w:r>
        <w:rPr>
          <w:sz w:val="24"/>
        </w:rPr>
        <w:t>moramo</w:t>
      </w:r>
      <w:r>
        <w:rPr>
          <w:spacing w:val="-8"/>
          <w:sz w:val="24"/>
        </w:rPr>
        <w:t xml:space="preserve"> </w:t>
      </w:r>
      <w:r>
        <w:rPr>
          <w:sz w:val="24"/>
        </w:rPr>
        <w:t>tudi</w:t>
      </w:r>
      <w:r>
        <w:rPr>
          <w:spacing w:val="-8"/>
          <w:sz w:val="24"/>
        </w:rPr>
        <w:t xml:space="preserve"> </w: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podlagi</w:t>
      </w:r>
      <w:r>
        <w:rPr>
          <w:spacing w:val="-8"/>
          <w:sz w:val="24"/>
        </w:rPr>
        <w:t xml:space="preserve"> </w:t>
      </w:r>
      <w:r>
        <w:rPr>
          <w:sz w:val="24"/>
        </w:rPr>
        <w:t>aktivnosti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letu 2021 ponoviti svoje stališče, </w:t>
      </w:r>
      <w:r>
        <w:rPr>
          <w:b/>
          <w:color w:val="C8513C"/>
          <w:sz w:val="24"/>
        </w:rPr>
        <w:t>da pravna in komunalna neurejenost romskih naselij ogrožata ures</w:t>
      </w:r>
      <w:r>
        <w:rPr>
          <w:b/>
          <w:color w:val="C8513C"/>
          <w:sz w:val="24"/>
        </w:rPr>
        <w:t>ničevanje človekovih pravic in posebnih pravic rom- ske skupnosti oziroma njenih pripadnikov</w:t>
      </w:r>
      <w:r>
        <w:rPr>
          <w:b/>
          <w:color w:val="C8513C"/>
          <w:spacing w:val="33"/>
          <w:sz w:val="24"/>
        </w:rPr>
        <w:t xml:space="preserve"> </w:t>
      </w:r>
      <w:r>
        <w:rPr>
          <w:sz w:val="24"/>
        </w:rPr>
        <w:t>na eni in tudi človekovih pravic</w:t>
      </w:r>
      <w:r>
        <w:rPr>
          <w:spacing w:val="80"/>
          <w:sz w:val="24"/>
        </w:rPr>
        <w:t xml:space="preserve"> </w:t>
      </w:r>
      <w:r>
        <w:rPr>
          <w:sz w:val="24"/>
        </w:rPr>
        <w:t>in temeljnih svoboščin preostalega prebivalstva, ki tam živi, na drugi strani. Tako</w:t>
      </w:r>
      <w:r>
        <w:rPr>
          <w:spacing w:val="-12"/>
          <w:sz w:val="24"/>
        </w:rPr>
        <w:t xml:space="preserve"> </w:t>
      </w:r>
      <w:r>
        <w:rPr>
          <w:sz w:val="24"/>
        </w:rPr>
        <w:t>Varuh</w:t>
      </w:r>
      <w:r>
        <w:rPr>
          <w:spacing w:val="-12"/>
          <w:sz w:val="24"/>
        </w:rPr>
        <w:t xml:space="preserve"> </w:t>
      </w:r>
      <w:r>
        <w:rPr>
          <w:sz w:val="24"/>
        </w:rPr>
        <w:t>zaznava,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oboji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upravičeno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čutijo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</w:t>
      </w:r>
      <w:r>
        <w:rPr>
          <w:b/>
          <w:sz w:val="24"/>
        </w:rPr>
        <w:t>rizadete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svojem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dosto- janstvu, glede osebnostnih pravic, lastninske pravice, enakosti pred zako- nom in navsezadnje tudi glede zaupanja v pravno državo kot tako. </w:t>
      </w:r>
      <w:r>
        <w:rPr>
          <w:sz w:val="24"/>
        </w:rPr>
        <w:t>Varuh zaznava</w:t>
      </w:r>
      <w:r>
        <w:rPr>
          <w:spacing w:val="-1"/>
          <w:sz w:val="24"/>
        </w:rPr>
        <w:t xml:space="preserve"> </w:t>
      </w:r>
      <w:r>
        <w:rPr>
          <w:sz w:val="24"/>
        </w:rPr>
        <w:t>tudi</w:t>
      </w:r>
      <w:r>
        <w:rPr>
          <w:spacing w:val="-1"/>
          <w:sz w:val="24"/>
        </w:rPr>
        <w:t xml:space="preserve"> </w:t>
      </w:r>
      <w:r>
        <w:rPr>
          <w:sz w:val="24"/>
        </w:rPr>
        <w:t>porast</w:t>
      </w:r>
      <w:r>
        <w:rPr>
          <w:spacing w:val="-1"/>
          <w:sz w:val="24"/>
        </w:rPr>
        <w:t xml:space="preserve"> </w:t>
      </w:r>
      <w:r>
        <w:rPr>
          <w:sz w:val="24"/>
        </w:rPr>
        <w:t>medvrstniškega</w:t>
      </w:r>
      <w:r>
        <w:rPr>
          <w:spacing w:val="-1"/>
          <w:sz w:val="24"/>
        </w:rPr>
        <w:t xml:space="preserve"> </w:t>
      </w:r>
      <w:r>
        <w:rPr>
          <w:sz w:val="24"/>
        </w:rPr>
        <w:t>nasilja</w:t>
      </w:r>
      <w:r>
        <w:rPr>
          <w:spacing w:val="-1"/>
          <w:sz w:val="24"/>
        </w:rPr>
        <w:t xml:space="preserve"> </w:t>
      </w:r>
      <w:r>
        <w:rPr>
          <w:sz w:val="24"/>
        </w:rPr>
        <w:t>med</w:t>
      </w:r>
      <w:r>
        <w:rPr>
          <w:spacing w:val="-1"/>
          <w:sz w:val="24"/>
        </w:rPr>
        <w:t xml:space="preserve"> </w:t>
      </w:r>
      <w:r>
        <w:rPr>
          <w:sz w:val="24"/>
        </w:rPr>
        <w:t>otroci,</w:t>
      </w:r>
      <w:r>
        <w:rPr>
          <w:spacing w:val="-1"/>
          <w:sz w:val="24"/>
        </w:rPr>
        <w:t xml:space="preserve"> </w:t>
      </w:r>
      <w:r>
        <w:rPr>
          <w:sz w:val="24"/>
        </w:rPr>
        <w:t>ki</w:t>
      </w:r>
      <w:r>
        <w:rPr>
          <w:spacing w:val="-1"/>
          <w:sz w:val="24"/>
        </w:rPr>
        <w:t xml:space="preserve"> </w:t>
      </w:r>
      <w:r>
        <w:rPr>
          <w:sz w:val="24"/>
        </w:rPr>
        <w:t>ga</w:t>
      </w:r>
      <w:r>
        <w:rPr>
          <w:spacing w:val="-1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gre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kakorkoli relativizirati glede na etnično pripadnost vpletenih. </w:t>
      </w:r>
      <w:r>
        <w:rPr>
          <w:b/>
          <w:color w:val="4B7639"/>
          <w:sz w:val="24"/>
        </w:rPr>
        <w:t>Je pa Varuh v letu 2021 uspel,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da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je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Vlada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sprejela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sklep,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katerim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je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občine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pozvala,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naj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sprejmejo podrobne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področne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programe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ukrepe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skladno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z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Zakonom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>romski</w:t>
      </w:r>
      <w:r>
        <w:rPr>
          <w:b/>
          <w:color w:val="4B7639"/>
          <w:spacing w:val="-8"/>
          <w:sz w:val="24"/>
        </w:rPr>
        <w:t xml:space="preserve"> </w:t>
      </w:r>
      <w:r>
        <w:rPr>
          <w:b/>
          <w:color w:val="4B7639"/>
          <w:sz w:val="24"/>
        </w:rPr>
        <w:t xml:space="preserve">skup- nosti. </w:t>
      </w:r>
      <w:r>
        <w:rPr>
          <w:sz w:val="24"/>
        </w:rPr>
        <w:t>Že v letnem p</w:t>
      </w:r>
      <w:r>
        <w:rPr>
          <w:sz w:val="24"/>
        </w:rPr>
        <w:t>oročilu za leto 2013 je Varuh opozoril, da občine ne iz- polnjujejo</w:t>
      </w:r>
      <w:r>
        <w:rPr>
          <w:spacing w:val="-3"/>
          <w:sz w:val="24"/>
        </w:rPr>
        <w:t xml:space="preserve"> </w:t>
      </w:r>
      <w:r>
        <w:rPr>
          <w:sz w:val="24"/>
        </w:rPr>
        <w:t>obveznosti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omenjenem</w:t>
      </w:r>
      <w:r>
        <w:rPr>
          <w:spacing w:val="-3"/>
          <w:sz w:val="24"/>
        </w:rPr>
        <w:t xml:space="preserve"> </w:t>
      </w:r>
      <w:r>
        <w:rPr>
          <w:sz w:val="24"/>
        </w:rPr>
        <w:t>zakonu</w:t>
      </w:r>
      <w:r>
        <w:rPr>
          <w:spacing w:val="-3"/>
          <w:sz w:val="24"/>
        </w:rPr>
        <w:t xml:space="preserve"> </w:t>
      </w:r>
      <w:r>
        <w:rPr>
          <w:sz w:val="24"/>
        </w:rPr>
        <w:t>ter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morajo</w:t>
      </w:r>
      <w:r>
        <w:rPr>
          <w:spacing w:val="-3"/>
          <w:sz w:val="24"/>
        </w:rPr>
        <w:t xml:space="preserve"> </w:t>
      </w:r>
      <w:r>
        <w:rPr>
          <w:sz w:val="24"/>
        </w:rPr>
        <w:t>sprejeti</w:t>
      </w:r>
      <w:r>
        <w:rPr>
          <w:spacing w:val="-3"/>
          <w:sz w:val="24"/>
        </w:rPr>
        <w:t xml:space="preserve"> </w:t>
      </w:r>
      <w:r>
        <w:rPr>
          <w:sz w:val="24"/>
        </w:rPr>
        <w:t>podrobne področne</w:t>
      </w:r>
      <w:r>
        <w:rPr>
          <w:spacing w:val="-9"/>
          <w:sz w:val="24"/>
        </w:rPr>
        <w:t xml:space="preserve"> </w:t>
      </w:r>
      <w:r>
        <w:rPr>
          <w:sz w:val="24"/>
        </w:rPr>
        <w:t>programe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ukrepe</w:t>
      </w:r>
      <w:r>
        <w:rPr>
          <w:spacing w:val="-9"/>
          <w:sz w:val="24"/>
        </w:rPr>
        <w:t xml:space="preserve"> </w:t>
      </w:r>
      <w:r>
        <w:rPr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z w:val="24"/>
        </w:rPr>
        <w:t>usklajeno</w:t>
      </w:r>
      <w:r>
        <w:rPr>
          <w:spacing w:val="-9"/>
          <w:sz w:val="24"/>
        </w:rPr>
        <w:t xml:space="preserve"> </w:t>
      </w:r>
      <w:r>
        <w:rPr>
          <w:sz w:val="24"/>
        </w:rPr>
        <w:t>uresničevanje</w:t>
      </w:r>
      <w:r>
        <w:rPr>
          <w:spacing w:val="-9"/>
          <w:sz w:val="24"/>
        </w:rPr>
        <w:t xml:space="preserve"> </w:t>
      </w:r>
      <w:r>
        <w:rPr>
          <w:sz w:val="24"/>
        </w:rPr>
        <w:t>posebnih</w:t>
      </w:r>
      <w:r>
        <w:rPr>
          <w:spacing w:val="-9"/>
          <w:sz w:val="24"/>
        </w:rPr>
        <w:t xml:space="preserve"> </w:t>
      </w:r>
      <w:r>
        <w:rPr>
          <w:sz w:val="24"/>
        </w:rPr>
        <w:t>pravic</w:t>
      </w:r>
      <w:r>
        <w:rPr>
          <w:spacing w:val="-9"/>
          <w:sz w:val="24"/>
        </w:rPr>
        <w:t xml:space="preserve"> </w:t>
      </w:r>
      <w:r>
        <w:rPr>
          <w:sz w:val="24"/>
        </w:rPr>
        <w:t>pri- padnikov</w:t>
      </w:r>
      <w:r>
        <w:rPr>
          <w:spacing w:val="-7"/>
          <w:sz w:val="24"/>
        </w:rPr>
        <w:t xml:space="preserve"> </w:t>
      </w:r>
      <w:r>
        <w:rPr>
          <w:sz w:val="24"/>
        </w:rPr>
        <w:t>romske</w:t>
      </w:r>
      <w:r>
        <w:rPr>
          <w:spacing w:val="-7"/>
          <w:sz w:val="24"/>
        </w:rPr>
        <w:t xml:space="preserve"> </w:t>
      </w:r>
      <w:r>
        <w:rPr>
          <w:sz w:val="24"/>
        </w:rPr>
        <w:t>skupnosti.</w:t>
      </w:r>
      <w:r>
        <w:rPr>
          <w:spacing w:val="-7"/>
          <w:sz w:val="24"/>
        </w:rPr>
        <w:t xml:space="preserve"> </w:t>
      </w:r>
      <w:r>
        <w:rPr>
          <w:sz w:val="24"/>
        </w:rPr>
        <w:t>Po</w:t>
      </w:r>
      <w:r>
        <w:rPr>
          <w:spacing w:val="-7"/>
          <w:sz w:val="24"/>
        </w:rPr>
        <w:t xml:space="preserve"> </w:t>
      </w:r>
      <w:r>
        <w:rPr>
          <w:sz w:val="24"/>
        </w:rPr>
        <w:t>podatkih,</w:t>
      </w:r>
      <w:r>
        <w:rPr>
          <w:spacing w:val="-7"/>
          <w:sz w:val="24"/>
        </w:rPr>
        <w:t xml:space="preserve"> </w:t>
      </w:r>
      <w:r>
        <w:rPr>
          <w:sz w:val="24"/>
        </w:rPr>
        <w:t>ki</w:t>
      </w:r>
      <w:r>
        <w:rPr>
          <w:spacing w:val="-7"/>
          <w:sz w:val="24"/>
        </w:rPr>
        <w:t xml:space="preserve"> </w:t>
      </w:r>
      <w:r>
        <w:rPr>
          <w:sz w:val="24"/>
        </w:rPr>
        <w:t>jih</w:t>
      </w:r>
      <w:r>
        <w:rPr>
          <w:spacing w:val="-7"/>
          <w:sz w:val="24"/>
        </w:rPr>
        <w:t xml:space="preserve"> </w:t>
      </w:r>
      <w:r>
        <w:rPr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z w:val="24"/>
        </w:rPr>
        <w:t>pridobil</w:t>
      </w:r>
      <w:r>
        <w:rPr>
          <w:spacing w:val="-7"/>
          <w:sz w:val="24"/>
        </w:rPr>
        <w:t xml:space="preserve"> </w:t>
      </w:r>
      <w:r>
        <w:rPr>
          <w:sz w:val="24"/>
        </w:rPr>
        <w:t>Varuh,</w:t>
      </w:r>
      <w:r>
        <w:rPr>
          <w:spacing w:val="-7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13</w:t>
      </w:r>
      <w:r>
        <w:rPr>
          <w:spacing w:val="-7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občin izpolnjuje to zakonsko obveznost. Nenazadnje </w:t>
      </w:r>
      <w:r>
        <w:rPr>
          <w:b/>
          <w:color w:val="4B7639"/>
          <w:sz w:val="24"/>
        </w:rPr>
        <w:t>Varuh pozdravlja, da je Mini- strstvo za izobraževanje, znanost in šport v letu 2021 s spremembo rele- vantnih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pravilnikov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sistemiziralo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delovno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mesto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romski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pomočnik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v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vrtcih, osn</w:t>
      </w:r>
      <w:r>
        <w:rPr>
          <w:b/>
          <w:color w:val="4B7639"/>
          <w:sz w:val="24"/>
        </w:rPr>
        <w:t xml:space="preserve">ovnih šolah in osnovnih šolah s prilagojenim programom za prihodnje šolsko leto. </w:t>
      </w:r>
      <w:r>
        <w:rPr>
          <w:b/>
          <w:color w:val="C8513C"/>
          <w:sz w:val="24"/>
        </w:rPr>
        <w:t xml:space="preserve">Vendar položaj učencev romske skupnosti ostaja zaskrbljujoč, </w:t>
      </w:r>
      <w:r>
        <w:rPr>
          <w:sz w:val="24"/>
        </w:rPr>
        <w:t>zato</w:t>
      </w:r>
      <w:r>
        <w:rPr>
          <w:spacing w:val="-15"/>
          <w:sz w:val="24"/>
        </w:rPr>
        <w:t xml:space="preserve"> </w:t>
      </w:r>
      <w:r>
        <w:rPr>
          <w:sz w:val="24"/>
        </w:rPr>
        <w:t>Varuh</w:t>
      </w:r>
      <w:r>
        <w:rPr>
          <w:spacing w:val="-15"/>
          <w:sz w:val="24"/>
        </w:rPr>
        <w:t xml:space="preserve"> </w:t>
      </w:r>
      <w:r>
        <w:rPr>
          <w:sz w:val="24"/>
        </w:rPr>
        <w:t>opozarja,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naj</w:t>
      </w:r>
      <w:r>
        <w:rPr>
          <w:spacing w:val="-15"/>
          <w:sz w:val="24"/>
        </w:rPr>
        <w:t xml:space="preserve"> </w:t>
      </w:r>
      <w:r>
        <w:rPr>
          <w:sz w:val="24"/>
        </w:rPr>
        <w:t>pristojno</w:t>
      </w:r>
      <w:r>
        <w:rPr>
          <w:spacing w:val="-15"/>
          <w:sz w:val="24"/>
        </w:rPr>
        <w:t xml:space="preserve"> </w:t>
      </w:r>
      <w:r>
        <w:rPr>
          <w:sz w:val="24"/>
        </w:rPr>
        <w:t>ministrstvo</w:t>
      </w:r>
      <w:r>
        <w:rPr>
          <w:spacing w:val="-14"/>
          <w:sz w:val="24"/>
        </w:rPr>
        <w:t xml:space="preserve"> </w:t>
      </w:r>
      <w:r>
        <w:rPr>
          <w:sz w:val="24"/>
        </w:rPr>
        <w:t>poskrbi,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zaradi</w:t>
      </w:r>
      <w:r>
        <w:rPr>
          <w:spacing w:val="-14"/>
          <w:sz w:val="24"/>
        </w:rPr>
        <w:t xml:space="preserve"> </w:t>
      </w:r>
      <w:r>
        <w:rPr>
          <w:sz w:val="24"/>
        </w:rPr>
        <w:t>ukrepov</w:t>
      </w:r>
      <w:r>
        <w:rPr>
          <w:spacing w:val="-15"/>
          <w:sz w:val="24"/>
        </w:rPr>
        <w:t xml:space="preserve"> </w:t>
      </w:r>
      <w:r>
        <w:rPr>
          <w:sz w:val="24"/>
        </w:rPr>
        <w:t>za zajezitev pandemije covida-19 ne bi bili še bolj prikrajšani.</w:t>
      </w:r>
    </w:p>
    <w:p w:rsidR="008068E9" w:rsidRDefault="008068E9">
      <w:pPr>
        <w:spacing w:line="218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32"/>
        <w:rPr>
          <w:b w:val="0"/>
        </w:rPr>
      </w:pPr>
    </w:p>
    <w:p w:rsidR="008068E9" w:rsidRDefault="00EE5D2B">
      <w:pPr>
        <w:pStyle w:val="Telobesedila"/>
        <w:spacing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2432" behindDoc="0" locked="0" layoutInCell="1" allowOverlap="1">
                <wp:simplePos x="0" y="0"/>
                <wp:positionH relativeFrom="page">
                  <wp:posOffset>809762</wp:posOffset>
                </wp:positionH>
                <wp:positionV relativeFrom="paragraph">
                  <wp:posOffset>-6635</wp:posOffset>
                </wp:positionV>
                <wp:extent cx="415290" cy="368300"/>
                <wp:effectExtent l="0" t="0" r="0" b="0"/>
                <wp:wrapNone/>
                <wp:docPr id="70" name="Graphic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EA523" id="Graphic 70" o:spid="_x0000_s1026" style="position:absolute;margin-left:63.75pt;margin-top:-.5pt;width:32.7pt;height:29pt;z-index:15762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cjgsAIAAGAGAAAOAAAAZHJzL2Uyb0RvYy54bWysVdtunDAQfa/Uf7D83oANLLAKG1VJE1WK&#10;2khJ1WevMQsqYNf2XvL3HRu8SVplG1V9gTFzPHPmyvnFYejRTmjTybHC5CzGSIxc1t24qfC3h+sP&#10;BUbGsrFmvRxFhR+FwRer9+/O92opqGxlXwuNwMholntV4dZatYwiw1sxMHMmlRhB2Ug9MAtHvYlq&#10;zfZgfegjGseLaC91rbTkwhj4ejUp8crbbxrB7demMcKivsLAzfqn9s+1e0arc7bcaKbajs802D+w&#10;GFg3gtOjqStmGdrq7g9TQ8e1NLKxZ1wOkWyajgsfA0RD4t+iuW+ZEj4WSI5RxzSZ/2eWf9ndadTV&#10;Fc4hPSMboEY3czrgC6Rnr8wSUPfqTrsAjbqV/IcBRfRC4w5mxhwaPTgshIcOPtePx1yLg0UcPqYk&#10;oyW45KBKFkUSe2cRW4bLfGvsjZDeENvdGjuVqg4Sa4PED2MQNRTclbr3pbYYQak1RlDq9VRqxay7&#10;59g5Ee2fmLRHIk47yJ14kB5nXRApScu4xAjokoKSJNB9wvXjc3ySlHkG8QGeZjktSucfwguo8Fbe&#10;Ok3iglKPhmTENFgPqPCe0GRBaTqjY1KQ7C+2szgjE5NkkeT0JHqm/FYgSWmeJyct0jReZBPbN6DJ&#10;gmTJxDYnaVGcNp2Ad9gwob1ezW+SFilNPZCQbJGcZvxarUMVeC+NmMrpmsjX9dhYwOF56/aj67Ey&#10;o5nfD0b2XX3d9b3rLKM368teox2Dlk0+5ZdlOof7Aqa0sVfMtBPOq45Zmcdwmjw3g2tZP8JE72GG&#10;K2x+bpkWGPWfR9gZUFobBB2EdRC07S+l35K+6cHnw+E70wo59xW2MLhfZNhIbBlGEsJ1gAnrbo7y&#10;49bKpnPz6lfExGg+wBrz6ZpXrtuTz88e9fRjWP0CAAD//wMAUEsDBBQABgAIAAAAIQDTfJrO3gAA&#10;AAkBAAAPAAAAZHJzL2Rvd25yZXYueG1sTI9BTsMwEEX3SNzBGiR2rdOIkiaNUwECFnSBaDmAG0+T&#10;qPE4xE4TOD3TFSy/5uvN+/lmsq04Y+8bRwoW8wgEUulMQ5WCz/3LbAXCB01Gt45QwTd62BTXV7nO&#10;jBvpA8+7UAmGkM+0gjqELpPSlzVa7eeuQ+Lb0fVWB459JU2vR4bbVsZRdC+tbog/1LrDpxrL026w&#10;TPF3k/zZJ4/v49fr9pnehuMqRaVub6aHNYiAU/grw0Wf1aFgp4MbyHjRco6TJVcVzBa86VJI4xTE&#10;QcEyiUAWufy/oPgFAAD//wMAUEsBAi0AFAAGAAgAAAAhALaDOJL+AAAA4QEAABMAAAAAAAAAAAAA&#10;AAAAAAAAAFtDb250ZW50X1R5cGVzXS54bWxQSwECLQAUAAYACAAAACEAOP0h/9YAAACUAQAACwAA&#10;AAAAAAAAAAAAAAAvAQAAX3JlbHMvLnJlbHNQSwECLQAUAAYACAAAACEA1qHI4LACAABgBgAADgAA&#10;AAAAAAAAAAAAAAAuAgAAZHJzL2Uyb0RvYy54bWxQSwECLQAUAAYACAAAACEA03yazt4AAAAJAQAA&#10;DwAAAAAAAAAAAAAAAAAKBQAAZHJzL2Rvd25yZXYueG1sUEsFBgAAAAAEAAQA8wAAABUGAAAAAA=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448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-685355</wp:posOffset>
                </wp:positionV>
                <wp:extent cx="450215" cy="1782445"/>
                <wp:effectExtent l="0" t="0" r="0" b="0"/>
                <wp:wrapNone/>
                <wp:docPr id="71" name="Graphic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C9770" id="Graphic 71" o:spid="_x0000_s1026" style="position:absolute;margin-left:0;margin-top:-53.95pt;width:35.45pt;height:140.35pt;z-index:15764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0P5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Ks5&#10;JYq12KOHkQ48QXo6bXNEveoX4wu0+hH4D4uO5DeP39gR01em9Vgsj/SB69OZa9E7wvEwW6aL+ZIS&#10;jq751fUiy5b+tYTl8TY/WPcgIERix0frhl6V0WJ1tHivommw477XMvTaUYK9NpRgr3dDrzVz/p5P&#10;z5uku6RSXzLx7haOYgsB6HwZWXaDP0piLZjqBSLVFIpKm6CiL351CDdgfOlpGnSI8SIifgfk5OG/&#10;hL+NyyVYMbDsiw90nwnB96eUW5BNed9I6RmwZr/bSEOODLn9+OVqc5ON3ZrAgiAGDXg17KA8obY6&#10;VFNB7c8DM4IS+VWhev0kRsNEYxcN4+QGwrwG8o112/47M5poNAvqUEJPEGeD5VEbmL8HDFh/U8Hn&#10;g4Oq8cIJuQ0ZjRscqFD/OPx+Yqf7gLr8Ra1/AQAA//8DAFBLAwQUAAYACAAAACEALNBDy90AAAAI&#10;AQAADwAAAGRycy9kb3ducmV2LnhtbEyPwU7DMBBE70j8g7VI3Fq7OZAS4lSAqLigSgQEVydekkC8&#10;DrHbmr9nOZXTajSj2TflJrlRHHAOgycNq6UCgdR6O1Cn4fVlu1iDCNGQNaMn1PCDATbV+VlpCuuP&#10;9IyHOnaCSygURkMf41RIGdoenQlLPyGx9+FnZyLLuZN2Nkcud6PMlLqSzgzEH3oz4X2P7Ve9dxpS&#10;ltd3b5/0LrePqXmSDzvlv3daX16k2xsQEVM8heEPn9GhYqbG78kGMWrgIVHDYqXyaxDs54pvw7k8&#10;W4OsSvl/QPULAAD//wMAUEsBAi0AFAAGAAgAAAAhALaDOJL+AAAA4QEAABMAAAAAAAAAAAAAAAAA&#10;AAAAAFtDb250ZW50X1R5cGVzXS54bWxQSwECLQAUAAYACAAAACEAOP0h/9YAAACUAQAACwAAAAAA&#10;AAAAAAAAAAAvAQAAX3JlbHMvLnJlbHNQSwECLQAUAAYACAAAACEAQVtD+TwCAADqBAAADgAAAAAA&#10;AAAAAAAAAAAuAgAAZHJzL2Uyb0RvYy54bWxQSwECLQAUAAYACAAAACEALNBDy90AAAAIAQAADwAA&#10;AAAAAAAAAAAAAACWBAAAZHJzL2Rvd25yZXYueG1sUEsFBgAAAAAEAAQA8wAAAKAFAAAA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499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-18008</wp:posOffset>
                </wp:positionV>
                <wp:extent cx="139700" cy="447675"/>
                <wp:effectExtent l="0" t="0" r="0" b="0"/>
                <wp:wrapNone/>
                <wp:docPr id="72" name="Text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2" o:spid="_x0000_s1038" type="#_x0000_t202" style="position:absolute;left:0;text-align:left;margin-left:11.15pt;margin-top:-1.4pt;width:11pt;height:35.25pt;z-index: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/ImtAEAAFcDAAAOAAAAZHJzL2Uyb0RvYy54bWysU8Fu2zAMvQ/oPwi6N3ayrt6MOMXaYsOA&#10;YhvQ9gNkWYqFWaImKrHz96PkJC22W7ELTYlPj3wkvb6Z7MD2KqAB1/DlouRMOQmdcduGPz99ufzI&#10;GUbhOjGAUw0/KOQ3m4t369HXagU9DJ0KjEgc1qNveB+jr4sCZa+swAV45SioIVgR6Ri2RRfESOx2&#10;KFZleV2MEDofQCpEur2fg3yT+bVWMv7QGlVkQ8OptphtyLZNttisRb0NwvdGHssQb6jCCuMo6Znq&#10;XkTBdsH8Q2WNDICg40KCLUBrI1XWQGqW5V9qHnvhVdZCzUF/bhP+P1r5ff8zMNM1vFpx5oSlGT2p&#10;KbYwMbqh9owea0I9esLF6RYmGnOWiv4B5C8kSPEKMz9AQqd2TDrY9CWhjB7SBA7nrlMWJhPb+09V&#10;SRFJoaur6rr6kNIWL499wPhVgWXJaXigoeYCxP4B4ww9QY61zOlTVXFqpyxveRbTQncgLbS0RJbs&#10;qqLsI+1Aw/H3TgTF2fDNUZPTwpyccHLakxPicAd5rZJCB593EbTJBaXMc5pjQTS9LOm4aWk9Xp8z&#10;6uV/2PwBAAD//wMAUEsDBBQABgAIAAAAIQCB+JDg3AAAAAcBAAAPAAAAZHJzL2Rvd25yZXYueG1s&#10;TI/BTsMwEETvSPyDtUjcWoc0akvIpqpAoN4qSg8c3XhJAvE6ip02/D3LCY6jGc28KTaT69SZhtB6&#10;RribJ6CIK29brhGOb8+zNagQDVvTeSaEbwqwKa+vCpNbf+FXOh9iraSEQ24Qmhj7XOtQNeRMmPue&#10;WLwPPzgTRQ61toO5SLnrdJokS+1My7LQmJ4eG6q+DqNDGI8v23v3+ZTt1vsFa1vv9uP+HfH2Zto+&#10;gIo0xb8w/OILOpTCdPIj26A6hDRdSBJhlsoD8bNM9AlhuVqBLgv9n7/8AQAA//8DAFBLAQItABQA&#10;BgAIAAAAIQC2gziS/gAAAOEBAAATAAAAAAAAAAAAAAAAAAAAAABbQ29udGVudF9UeXBlc10ueG1s&#10;UEsBAi0AFAAGAAgAAAAhADj9If/WAAAAlAEAAAsAAAAAAAAAAAAAAAAALwEAAF9yZWxzLy5yZWxz&#10;UEsBAi0AFAAGAAgAAAAhAIbD8ia0AQAAVwMAAA4AAAAAAAAAAAAAAAAALgIAAGRycy9lMm9Eb2Mu&#10;eG1sUEsBAi0AFAAGAAgAAAAhAIH4kODcAAAABwEAAA8AAAAAAAAAAAAAAAAADg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E7C94"/>
          <w:spacing w:val="-2"/>
        </w:rPr>
        <w:t>Varuh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tudi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ponavlja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priporočilo,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naj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država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čim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prej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ratificira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>Izbirni</w:t>
      </w:r>
      <w:r>
        <w:rPr>
          <w:color w:val="3E7C94"/>
          <w:spacing w:val="-4"/>
        </w:rPr>
        <w:t xml:space="preserve"> </w:t>
      </w:r>
      <w:r>
        <w:rPr>
          <w:color w:val="3E7C94"/>
          <w:spacing w:val="-2"/>
        </w:rPr>
        <w:t xml:space="preserve">protokol </w:t>
      </w:r>
      <w:r>
        <w:rPr>
          <w:color w:val="3E7C94"/>
        </w:rPr>
        <w:t>k Mednarodnemu paktu o ekonomskih, socialnih in kulturnih pravicah.</w:t>
      </w:r>
    </w:p>
    <w:p w:rsidR="008068E9" w:rsidRDefault="00EE5D2B">
      <w:pPr>
        <w:spacing w:before="193" w:line="218" w:lineRule="auto"/>
        <w:ind w:left="2267" w:right="1698"/>
        <w:jc w:val="both"/>
        <w:rPr>
          <w:sz w:val="24"/>
        </w:rPr>
      </w:pPr>
      <w:r>
        <w:rPr>
          <w:sz w:val="24"/>
        </w:rPr>
        <w:t>Prejeli</w:t>
      </w:r>
      <w:r>
        <w:rPr>
          <w:sz w:val="24"/>
        </w:rPr>
        <w:t xml:space="preserve"> smo tudi </w:t>
      </w:r>
      <w:r>
        <w:rPr>
          <w:b/>
          <w:sz w:val="24"/>
        </w:rPr>
        <w:t xml:space="preserve">pobudo glede zavračanja uporabe slovenskega jezika v Tr- stu. </w:t>
      </w:r>
      <w:r>
        <w:rPr>
          <w:sz w:val="24"/>
        </w:rPr>
        <w:t>Varuh je od Ministrstva za zunanje zadeve prejel pojasnilo, iz katerega izhaja,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14.</w:t>
      </w:r>
      <w:r>
        <w:rPr>
          <w:spacing w:val="-11"/>
          <w:sz w:val="24"/>
        </w:rPr>
        <w:t xml:space="preserve"> </w:t>
      </w:r>
      <w:r>
        <w:rPr>
          <w:sz w:val="24"/>
        </w:rPr>
        <w:t>člen</w:t>
      </w:r>
      <w:r>
        <w:rPr>
          <w:spacing w:val="-11"/>
          <w:sz w:val="24"/>
        </w:rPr>
        <w:t xml:space="preserve"> </w:t>
      </w:r>
      <w:r>
        <w:rPr>
          <w:sz w:val="24"/>
        </w:rPr>
        <w:t>Mednarodne</w:t>
      </w:r>
      <w:r>
        <w:rPr>
          <w:spacing w:val="-11"/>
          <w:sz w:val="24"/>
        </w:rPr>
        <w:t xml:space="preserve"> </w:t>
      </w:r>
      <w:r>
        <w:rPr>
          <w:sz w:val="24"/>
        </w:rPr>
        <w:t>konvencije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odpravi</w:t>
      </w:r>
      <w:r>
        <w:rPr>
          <w:spacing w:val="-11"/>
          <w:sz w:val="24"/>
        </w:rPr>
        <w:t xml:space="preserve"> </w:t>
      </w:r>
      <w:r>
        <w:rPr>
          <w:sz w:val="24"/>
        </w:rPr>
        <w:t>vseh</w:t>
      </w:r>
      <w:r>
        <w:rPr>
          <w:spacing w:val="-11"/>
          <w:sz w:val="24"/>
        </w:rPr>
        <w:t xml:space="preserve"> </w:t>
      </w:r>
      <w:r>
        <w:rPr>
          <w:sz w:val="24"/>
        </w:rPr>
        <w:t>oblik</w:t>
      </w:r>
      <w:r>
        <w:rPr>
          <w:spacing w:val="-11"/>
          <w:sz w:val="24"/>
        </w:rPr>
        <w:t xml:space="preserve"> </w:t>
      </w:r>
      <w:r>
        <w:rPr>
          <w:sz w:val="24"/>
        </w:rPr>
        <w:t>rasne</w:t>
      </w:r>
      <w:r>
        <w:rPr>
          <w:spacing w:val="-11"/>
          <w:sz w:val="24"/>
        </w:rPr>
        <w:t xml:space="preserve"> </w:t>
      </w:r>
      <w:r>
        <w:rPr>
          <w:sz w:val="24"/>
        </w:rPr>
        <w:t>diskrimi- nacije posameznikom omogoča, da se neposredno obrnejo na Odbor za od- pravo</w:t>
      </w:r>
      <w:r>
        <w:rPr>
          <w:spacing w:val="-8"/>
          <w:sz w:val="24"/>
        </w:rPr>
        <w:t xml:space="preserve"> </w:t>
      </w:r>
      <w:r>
        <w:rPr>
          <w:sz w:val="24"/>
        </w:rPr>
        <w:t>rasne</w:t>
      </w:r>
      <w:r>
        <w:rPr>
          <w:spacing w:val="-8"/>
          <w:sz w:val="24"/>
        </w:rPr>
        <w:t xml:space="preserve"> </w:t>
      </w:r>
      <w:r>
        <w:rPr>
          <w:sz w:val="24"/>
        </w:rPr>
        <w:t>diskriminacije.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Vendar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Varuh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dodatno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izpostavlja,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ima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Repu- blika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Slovenija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možnost,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obravnavanje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pravic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slovenske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manjšine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v Italiji ustrezno izpostavi </w:t>
      </w:r>
      <w:r>
        <w:rPr>
          <w:b/>
          <w:sz w:val="24"/>
        </w:rPr>
        <w:t>ob naslednjem ciklu obravnavanja Italije v okviru univerzalnega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periodičnega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pregleda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Svetu</w:t>
      </w:r>
      <w:r>
        <w:rPr>
          <w:spacing w:val="-9"/>
          <w:sz w:val="24"/>
        </w:rPr>
        <w:t xml:space="preserve"> </w:t>
      </w:r>
      <w:r>
        <w:rPr>
          <w:sz w:val="24"/>
        </w:rPr>
        <w:t>za</w:t>
      </w:r>
      <w:r>
        <w:rPr>
          <w:spacing w:val="-9"/>
          <w:sz w:val="24"/>
        </w:rPr>
        <w:t xml:space="preserve"> </w:t>
      </w:r>
      <w:r>
        <w:rPr>
          <w:sz w:val="24"/>
        </w:rPr>
        <w:t>človekove</w:t>
      </w:r>
      <w:r>
        <w:rPr>
          <w:spacing w:val="-9"/>
          <w:sz w:val="24"/>
        </w:rPr>
        <w:t xml:space="preserve"> </w:t>
      </w:r>
      <w:r>
        <w:rPr>
          <w:sz w:val="24"/>
        </w:rPr>
        <w:t>pravice</w:t>
      </w:r>
      <w:r>
        <w:rPr>
          <w:spacing w:val="-9"/>
          <w:sz w:val="24"/>
        </w:rPr>
        <w:t xml:space="preserve"> </w:t>
      </w:r>
      <w:r>
        <w:rPr>
          <w:sz w:val="24"/>
        </w:rPr>
        <w:t>Združenih narodov.</w:t>
      </w:r>
      <w:r>
        <w:rPr>
          <w:spacing w:val="-11"/>
          <w:sz w:val="24"/>
        </w:rPr>
        <w:t xml:space="preserve"> </w:t>
      </w:r>
      <w:r>
        <w:rPr>
          <w:sz w:val="24"/>
        </w:rPr>
        <w:t>Varuh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letu</w:t>
      </w:r>
      <w:r>
        <w:rPr>
          <w:spacing w:val="-11"/>
          <w:sz w:val="24"/>
        </w:rPr>
        <w:t xml:space="preserve"> </w:t>
      </w:r>
      <w:r>
        <w:rPr>
          <w:sz w:val="24"/>
        </w:rPr>
        <w:t>2021</w:t>
      </w:r>
      <w:r>
        <w:rPr>
          <w:spacing w:val="-11"/>
          <w:sz w:val="24"/>
        </w:rPr>
        <w:t xml:space="preserve"> </w:t>
      </w:r>
      <w:r>
        <w:rPr>
          <w:sz w:val="24"/>
        </w:rPr>
        <w:t>nadaljeval</w:t>
      </w:r>
      <w:r>
        <w:rPr>
          <w:spacing w:val="-11"/>
          <w:sz w:val="24"/>
        </w:rPr>
        <w:t xml:space="preserve"> </w:t>
      </w:r>
      <w:r>
        <w:rPr>
          <w:sz w:val="24"/>
        </w:rPr>
        <w:t>tudi</w:t>
      </w:r>
      <w:r>
        <w:rPr>
          <w:spacing w:val="-11"/>
          <w:sz w:val="24"/>
        </w:rPr>
        <w:t xml:space="preserve"> </w:t>
      </w:r>
      <w:r>
        <w:rPr>
          <w:sz w:val="24"/>
        </w:rPr>
        <w:t>s</w:t>
      </w:r>
      <w:r>
        <w:rPr>
          <w:spacing w:val="-11"/>
          <w:sz w:val="24"/>
        </w:rPr>
        <w:t xml:space="preserve"> </w:t>
      </w:r>
      <w:r>
        <w:rPr>
          <w:sz w:val="24"/>
        </w:rPr>
        <w:t>spremljanjem</w:t>
      </w:r>
      <w:r>
        <w:rPr>
          <w:spacing w:val="-11"/>
          <w:sz w:val="24"/>
        </w:rPr>
        <w:t xml:space="preserve"> </w:t>
      </w:r>
      <w:r>
        <w:rPr>
          <w:sz w:val="24"/>
        </w:rPr>
        <w:t>okoliščin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repatri- acije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ki</w:t>
      </w:r>
      <w:r>
        <w:rPr>
          <w:spacing w:val="-14"/>
          <w:sz w:val="24"/>
        </w:rPr>
        <w:t xml:space="preserve"> </w:t>
      </w:r>
      <w:r>
        <w:rPr>
          <w:sz w:val="24"/>
        </w:rPr>
        <w:t>državo</w:t>
      </w:r>
      <w:r>
        <w:rPr>
          <w:spacing w:val="-14"/>
          <w:sz w:val="24"/>
        </w:rPr>
        <w:t xml:space="preserve"> </w:t>
      </w:r>
      <w:r>
        <w:rPr>
          <w:sz w:val="24"/>
        </w:rPr>
        <w:t>postavlja</w:t>
      </w:r>
      <w:r>
        <w:rPr>
          <w:spacing w:val="-14"/>
          <w:sz w:val="24"/>
        </w:rPr>
        <w:t xml:space="preserve"> </w:t>
      </w:r>
      <w:r>
        <w:rPr>
          <w:sz w:val="24"/>
        </w:rPr>
        <w:t>pred</w:t>
      </w:r>
      <w:r>
        <w:rPr>
          <w:spacing w:val="-14"/>
          <w:sz w:val="24"/>
        </w:rPr>
        <w:t xml:space="preserve"> </w:t>
      </w:r>
      <w:r>
        <w:rPr>
          <w:sz w:val="24"/>
        </w:rPr>
        <w:t>številne</w:t>
      </w:r>
      <w:r>
        <w:rPr>
          <w:spacing w:val="-14"/>
          <w:sz w:val="24"/>
        </w:rPr>
        <w:t xml:space="preserve"> </w:t>
      </w:r>
      <w:r>
        <w:rPr>
          <w:sz w:val="24"/>
        </w:rPr>
        <w:t>izzive.</w:t>
      </w:r>
      <w:r>
        <w:rPr>
          <w:spacing w:val="-14"/>
          <w:sz w:val="24"/>
        </w:rPr>
        <w:t xml:space="preserve"> </w:t>
      </w:r>
      <w:r>
        <w:rPr>
          <w:sz w:val="24"/>
        </w:rPr>
        <w:t>Težave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pojavljajo</w:t>
      </w:r>
      <w:r>
        <w:rPr>
          <w:spacing w:val="-14"/>
          <w:sz w:val="24"/>
        </w:rPr>
        <w:t xml:space="preserve"> </w:t>
      </w:r>
      <w:r>
        <w:rPr>
          <w:sz w:val="24"/>
        </w:rPr>
        <w:t>glede</w:t>
      </w:r>
      <w:r>
        <w:rPr>
          <w:spacing w:val="-14"/>
          <w:sz w:val="24"/>
        </w:rPr>
        <w:t xml:space="preserve"> </w:t>
      </w:r>
      <w:r>
        <w:rPr>
          <w:sz w:val="24"/>
        </w:rPr>
        <w:t>nasta- njanja, pa tudi glede učenja slovenskega jezika. V obeh primerih je vir težav nedorečenost Zakona o odnosih Republike Slovenije s Slovenci zunaj njenih meja glede resornih pristojnosti.</w:t>
      </w:r>
    </w:p>
    <w:p w:rsidR="008068E9" w:rsidRDefault="008068E9">
      <w:pPr>
        <w:pStyle w:val="Telobesedila"/>
        <w:spacing w:before="248"/>
        <w:rPr>
          <w:b w:val="0"/>
        </w:rPr>
      </w:pPr>
    </w:p>
    <w:p w:rsidR="008068E9" w:rsidRDefault="00EE5D2B">
      <w:pPr>
        <w:spacing w:line="218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2944" behindDoc="0" locked="0" layoutInCell="1" allowOverlap="1">
                <wp:simplePos x="0" y="0"/>
                <wp:positionH relativeFrom="page">
                  <wp:posOffset>809762</wp:posOffset>
                </wp:positionH>
                <wp:positionV relativeFrom="paragraph">
                  <wp:posOffset>2685325</wp:posOffset>
                </wp:positionV>
                <wp:extent cx="415290" cy="368300"/>
                <wp:effectExtent l="0" t="0" r="0" b="0"/>
                <wp:wrapNone/>
                <wp:docPr id="73" name="Graphic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AB6793" id="Graphic 73" o:spid="_x0000_s1026" style="position:absolute;margin-left:63.75pt;margin-top:211.45pt;width:32.7pt;height:29pt;z-index: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Vp5tQIAAGAGAAAOAAAAZHJzL2Uyb0RvYy54bWysVU1v2zAMvQ/YfxB0X23JduIEdYqhXYsB&#10;xVagHXZWZDk2JluapHz034+SrbTdkK4YdnEo85l65COZ84tDL9FOGNupocLkLMVIDFzV3bCp8LeH&#10;6w8lRtaxoWZSDaLCj8Lii9X7d+d7vRRUtUrWwiAIMtjlXle4dU4vk8TyVvTMniktBnA2yvTMwdFs&#10;ktqwPUTvZULTdJbslam1UVxYC2+vRidehfhNI7j72jRWOCQrDNxceJrwXPtnsjpny41huu34RIP9&#10;A4uedQNcegx1xRxDW9P9EarvuFFWNe6Mqz5RTdNxEXKAbEj6Wzb3LdMi5ALFsfpYJvv/wvIvuzuD&#10;urrC8wyjgfWg0c1UDngD5dlruwTUvb4zPkGrbxX/YcGRvPD4g50wh8b0HgvpoUOo9eOx1uLgEIeX&#10;OSnoAhTh4MpmZZYGLRK2jB/zrXU3QoVAbHdr3ShVHS3WRosfhmgaENxLLYPUDiOQ2mAEUq9HqTVz&#10;/jvPzpto/8SkPRLx3l7txIMKOOeTyEm+SBcYAV1SUpJFuk84OTzHZ9liXkB+gKfFnJYLfz+kF1Hx&#10;V4foNEtLSgMaipHSGD2i4u+IJjNK8wmdkpIUf4ldpAUZmWSzbE5fRU+U3wokOZ2PfXI6tzydFSPb&#10;N6DJjBTZyHZO8rJ8lSzN4HbYMLG9TnLI8jKneQASUsyy0Nkn0ae0jipwqawY5fRNFHQ9NhZEfd66&#10;cvA9tihoEfaDVbKrrzspfWdZs1lfSoN2DFo2+zS/XORTui9g2lh3xWw74oLrWJVpDMfJ8zO4VvUj&#10;TPQeZrjC9ueWGYGR/DzAzvD7LxomGutoGCcvVdiSoenhzofDd2Y08tdX2MHgflFxI7FlHElI1wNG&#10;rP9yUB+3TjWdn9ewIkZG0wHWWCjXtHL9nnx+DqinP4bVLwAAAP//AwBQSwMEFAAGAAgAAAAhAMr/&#10;PmffAAAACwEAAA8AAABkcnMvZG93bnJldi54bWxMj0FPg0AQhe8m/ofNmHizi6RaoCyNGvVgD8bW&#10;H7Blp0DKziK7FPTXO5z0Nm/m5c338s1kW3HG3jeOFNwuIhBIpTMNVQo+9y83CQgfNBndOkIF3+hh&#10;U1xe5DozbqQPPO9CJTiEfKYV1CF0mZS+rNFqv3AdEt+Orrc6sOwraXo9crhtZRxF99LqhvhDrTt8&#10;qrE87QbLKX45yZ/96vF9/HrdPtPbcExSVOr6anpYgwg4hT8zzPiMDgUzHdxAxouWdby6Y6uCZRyn&#10;IGZHOg8H3iRRCrLI5f8OxS8AAAD//wMAUEsBAi0AFAAGAAgAAAAhALaDOJL+AAAA4QEAABMAAAAA&#10;AAAAAAAAAAAAAAAAAFtDb250ZW50X1R5cGVzXS54bWxQSwECLQAUAAYACAAAACEAOP0h/9YAAACU&#10;AQAACwAAAAAAAAAAAAAAAAAvAQAAX3JlbHMvLnJlbHNQSwECLQAUAAYACAAAACEAQGVaebUCAABg&#10;BgAADgAAAAAAAAAAAAAAAAAuAgAAZHJzL2Uyb0RvYy54bWxQSwECLQAUAAYACAAAACEAyv8+Z98A&#10;AAALAQAADwAAAAAAAAAAAAAAAAAPBQAAZHJzL2Rvd25yZXYueG1sUEsFBgAAAAAEAAQA8wAAABsG&#10;AAAAAA=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3456" behindDoc="0" locked="0" layoutInCell="1" allowOverlap="1">
                <wp:simplePos x="0" y="0"/>
                <wp:positionH relativeFrom="page">
                  <wp:posOffset>790512</wp:posOffset>
                </wp:positionH>
                <wp:positionV relativeFrom="paragraph">
                  <wp:posOffset>959825</wp:posOffset>
                </wp:positionV>
                <wp:extent cx="374015" cy="376555"/>
                <wp:effectExtent l="0" t="0" r="0" b="0"/>
                <wp:wrapNone/>
                <wp:docPr id="74" name="Graphic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E0EF2" id="Graphic 74" o:spid="_x0000_s1026" style="position:absolute;margin-left:62.25pt;margin-top:75.6pt;width:29.45pt;height:29.65pt;z-index:15763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cwTjAIAAIwGAAAOAAAAZHJzL2Uyb0RvYy54bWysVVtvmzAUfp+0/2D5fYVAgIJKqq1Vq0lV&#10;V6md9uwYE9CM7dlOSP/9jg1Ob6qUTnvBxz6fj79z5ex8P3C0Y9r0UtR4cRJjxASVTS82Nf75cPXl&#10;FCNjiWgIl4LV+JEZfL76/OlsVBVLZCd5wzQCI8JUo6pxZ62qosjQjg3EnEjFBChbqQdiYas3UaPJ&#10;CNYHHiVxnEej1I3SkjJj4PRyUuKVt9+2jNofbWuYRbzGwM36r/bftftGqzNSbTRRXU9nGuQfWAyk&#10;F/DowdQlsQRtdf/G1NBTLY1s7QmVQyTbtqfM+wDeLOJX3tx3RDHvCwTHqEOYzP8zS293dxr1TY2L&#10;JUaCDJCj6zkccALhGZWpAHWv7rRz0KgbSX8bUEQvNG5jZsy+1YPDgnto72P9eIg121tE4TAtlvEi&#10;w4iCKi3yLMvcYxGpwmW6NfaaSW+I7G6MnVLVBIl0QaJ7EUQNCXep5j7VFiNItcYIUr2eUq2Idfcc&#10;Oyei8YlJdyDitIPcsQfpcdY5kRbp6WKBEdBNkjIvk5nuE46Ld/CLZZblxYwPqLAqbz1JIQClt/4x&#10;tK9giFowF9bJ7GIZL/OJ9NHAI97P4uJYqtBzryMWKIb1DdUX8Q2osL5Bp0VWlvmx0f0Y+ggm79VF&#10;4Eu5NGyqbFdwvsQPRQiJe17mXLh6LLMk87PESN43Vz3nrgqN3qwvuEY7AuW9/FbkaTn7/AKmtLGX&#10;xHQTzqsOoZlbdupS169r2TxC94/Q7zU2f7ZEM4z4dwHzxc3KIOggrIOgLb+QfqL6BoE3H/a/iFbI&#10;PV9jC01+K8P0IlVoX3DXASasuynk162Vbe9624+TidG8gZHnwzWPZzdTn+896uknsvoLAAD//wMA&#10;UEsDBBQABgAIAAAAIQAdSZAS3gAAAAsBAAAPAAAAZHJzL2Rvd25yZXYueG1sTI/BTsMwDIbvSLxD&#10;ZCRuLGlYR1WaToAEiBsbcM8at6lokqrJ1vL2eCe4+Zc//f5cbRc3sBNOsQ9eQbYSwNA3wfS+U/D5&#10;8XxTAItJe6OH4FHBD0bY1pcXlS5NmP0OT/vUMSrxsdQKbEpjyXlsLDodV2FET7s2TE4nilPHzaRn&#10;KncDl0JsuNO9pwtWj/hksfneH52CdvPaPS67WbzztwLnVtqXuy+r1PXV8nAPLOGS/mA465M61OR0&#10;CEdvIhsoy3VOKA15JoGdieJ2DeygQGYiB15X/P8P9S8AAAD//wMAUEsBAi0AFAAGAAgAAAAhALaD&#10;OJL+AAAA4QEAABMAAAAAAAAAAAAAAAAAAAAAAFtDb250ZW50X1R5cGVzXS54bWxQSwECLQAUAAYA&#10;CAAAACEAOP0h/9YAAACUAQAACwAAAAAAAAAAAAAAAAAvAQAAX3JlbHMvLnJlbHNQSwECLQAUAAYA&#10;CAAAACEA4pXME4wCAACMBgAADgAAAAAAAAAAAAAAAAAuAgAAZHJzL2Uyb0RvYy54bWxQSwECLQAU&#10;AAYACAAAACEAHUmQEt4AAAALAQAADwAAAAAAAAAAAAAAAADmBAAAZHJzL2Rvd25yZXYueG1sUEsF&#10;BgAAAAAEAAQA8wAAAPEFAAAAAA==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Na</w:t>
      </w:r>
      <w:r>
        <w:rPr>
          <w:spacing w:val="-15"/>
          <w:sz w:val="24"/>
        </w:rPr>
        <w:t xml:space="preserve"> </w:t>
      </w:r>
      <w:r>
        <w:rPr>
          <w:sz w:val="24"/>
        </w:rPr>
        <w:t>področju</w:t>
      </w:r>
      <w:r>
        <w:rPr>
          <w:spacing w:val="-15"/>
          <w:sz w:val="24"/>
        </w:rPr>
        <w:t xml:space="preserve"> </w:t>
      </w:r>
      <w:r>
        <w:rPr>
          <w:b/>
          <w:color w:val="3E7C94"/>
          <w:sz w:val="24"/>
        </w:rPr>
        <w:t>svobode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vesti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vers</w:t>
      </w:r>
      <w:r>
        <w:rPr>
          <w:b/>
          <w:color w:val="3E7C94"/>
          <w:sz w:val="24"/>
        </w:rPr>
        <w:t>kih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skupnosti</w:t>
      </w:r>
      <w:r>
        <w:rPr>
          <w:b/>
          <w:color w:val="3E7C94"/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je</w:t>
      </w:r>
      <w:r>
        <w:rPr>
          <w:spacing w:val="-14"/>
          <w:sz w:val="24"/>
        </w:rPr>
        <w:t xml:space="preserve"> </w:t>
      </w:r>
      <w:r>
        <w:rPr>
          <w:sz w:val="24"/>
        </w:rPr>
        <w:t>Varuh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letu</w:t>
      </w:r>
      <w:r>
        <w:rPr>
          <w:spacing w:val="-14"/>
          <w:sz w:val="24"/>
        </w:rPr>
        <w:t xml:space="preserve"> </w:t>
      </w:r>
      <w:r>
        <w:rPr>
          <w:sz w:val="24"/>
        </w:rPr>
        <w:t>2021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obso- jajočo</w:t>
      </w:r>
      <w:r>
        <w:rPr>
          <w:spacing w:val="-1"/>
          <w:sz w:val="24"/>
        </w:rPr>
        <w:t xml:space="preserve"> </w:t>
      </w:r>
      <w:r>
        <w:rPr>
          <w:sz w:val="24"/>
        </w:rPr>
        <w:t>izjavo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javnost</w:t>
      </w:r>
      <w:r>
        <w:rPr>
          <w:spacing w:val="-1"/>
          <w:sz w:val="24"/>
        </w:rPr>
        <w:t xml:space="preserve"> </w:t>
      </w:r>
      <w:r>
        <w:rPr>
          <w:sz w:val="24"/>
        </w:rPr>
        <w:t>odzval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poškodovanje</w:t>
      </w:r>
      <w:r>
        <w:rPr>
          <w:spacing w:val="-1"/>
          <w:sz w:val="24"/>
        </w:rPr>
        <w:t xml:space="preserve"> </w:t>
      </w:r>
      <w:r>
        <w:rPr>
          <w:sz w:val="24"/>
        </w:rPr>
        <w:t>tokrat</w:t>
      </w:r>
      <w:r>
        <w:rPr>
          <w:spacing w:val="-1"/>
          <w:sz w:val="24"/>
        </w:rPr>
        <w:t xml:space="preserve"> </w:t>
      </w:r>
      <w:r>
        <w:rPr>
          <w:sz w:val="24"/>
        </w:rPr>
        <w:t>freske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stolnici</w:t>
      </w:r>
      <w:r>
        <w:rPr>
          <w:spacing w:val="-1"/>
          <w:sz w:val="24"/>
        </w:rPr>
        <w:t xml:space="preserve"> </w:t>
      </w:r>
      <w:r>
        <w:rPr>
          <w:sz w:val="24"/>
        </w:rPr>
        <w:t>sv.</w:t>
      </w:r>
      <w:r>
        <w:rPr>
          <w:spacing w:val="-1"/>
          <w:sz w:val="24"/>
        </w:rPr>
        <w:t xml:space="preserve"> </w:t>
      </w:r>
      <w:r>
        <w:rPr>
          <w:sz w:val="24"/>
        </w:rPr>
        <w:t>Ni- kolaja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Ljubljani.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Obravnavali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zadevo,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kateri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pobudnika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zmotil križ, postavljen na novem delu pokopališča</w:t>
      </w:r>
      <w:r>
        <w:rPr>
          <w:sz w:val="24"/>
        </w:rPr>
        <w:t>, saj so tam pokopani pokojni-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ki različnih veroizpovedi oziroma se niso nujno istovetili z verskimi simboli. </w:t>
      </w:r>
      <w:r>
        <w:rPr>
          <w:b/>
          <w:color w:val="4B7639"/>
          <w:sz w:val="24"/>
        </w:rPr>
        <w:t>Varuh meni, da 7. člen Ustave Republike Slovenije ne nalaga državi ali lo- kalni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oblasti,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da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odstrani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sleherni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verski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objekt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oziroma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simbol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vzp</w:t>
      </w:r>
      <w:r>
        <w:rPr>
          <w:b/>
          <w:color w:val="4B7639"/>
          <w:sz w:val="24"/>
        </w:rPr>
        <w:t xml:space="preserve">osta- vi versko povsem sterilen javni prostor. </w:t>
      </w:r>
      <w:r>
        <w:rPr>
          <w:b/>
          <w:sz w:val="24"/>
        </w:rPr>
        <w:t>S sistemskega vidika pa je Varuh obravnaval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nošenje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muslimanske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rute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zdravstveni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negi.</w:t>
      </w:r>
      <w:r>
        <w:rPr>
          <w:b/>
          <w:spacing w:val="-8"/>
          <w:sz w:val="24"/>
        </w:rPr>
        <w:t xml:space="preserve"> </w:t>
      </w:r>
      <w:r>
        <w:rPr>
          <w:sz w:val="24"/>
        </w:rPr>
        <w:t>Le-to</w:t>
      </w:r>
      <w:r>
        <w:rPr>
          <w:spacing w:val="-15"/>
          <w:sz w:val="24"/>
        </w:rPr>
        <w:t xml:space="preserve"> </w:t>
      </w:r>
      <w:r>
        <w:rPr>
          <w:sz w:val="24"/>
        </w:rPr>
        <w:t>namreč sodi v okvir svobode vesti iz 41. člena slovenske Ustave. Dolžnost države, da varuje</w:t>
      </w:r>
      <w:r>
        <w:rPr>
          <w:spacing w:val="-15"/>
          <w:sz w:val="24"/>
        </w:rPr>
        <w:t xml:space="preserve"> </w:t>
      </w:r>
      <w:r>
        <w:rPr>
          <w:sz w:val="24"/>
        </w:rPr>
        <w:t>svobodo</w:t>
      </w:r>
      <w:r>
        <w:rPr>
          <w:spacing w:val="-15"/>
          <w:sz w:val="24"/>
        </w:rPr>
        <w:t xml:space="preserve"> </w:t>
      </w:r>
      <w:r>
        <w:rPr>
          <w:sz w:val="24"/>
        </w:rPr>
        <w:t>vere,</w:t>
      </w:r>
      <w:r>
        <w:rPr>
          <w:spacing w:val="-14"/>
          <w:sz w:val="24"/>
        </w:rPr>
        <w:t xml:space="preserve"> </w:t>
      </w:r>
      <w:r>
        <w:rPr>
          <w:sz w:val="24"/>
        </w:rPr>
        <w:t>pa</w:t>
      </w:r>
      <w:r>
        <w:rPr>
          <w:spacing w:val="-15"/>
          <w:sz w:val="24"/>
        </w:rPr>
        <w:t xml:space="preserve"> </w:t>
      </w:r>
      <w:r>
        <w:rPr>
          <w:sz w:val="24"/>
        </w:rPr>
        <w:t>ne</w:t>
      </w:r>
      <w:r>
        <w:rPr>
          <w:spacing w:val="-15"/>
          <w:sz w:val="24"/>
        </w:rPr>
        <w:t xml:space="preserve"> </w:t>
      </w:r>
      <w:r>
        <w:rPr>
          <w:sz w:val="24"/>
        </w:rPr>
        <w:t>pomeni,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5"/>
          <w:sz w:val="24"/>
        </w:rPr>
        <w:t xml:space="preserve"> </w:t>
      </w:r>
      <w:r>
        <w:rPr>
          <w:sz w:val="24"/>
        </w:rPr>
        <w:t>vsak</w:t>
      </w:r>
      <w:r>
        <w:rPr>
          <w:spacing w:val="-15"/>
          <w:sz w:val="24"/>
        </w:rPr>
        <w:t xml:space="preserve"> </w:t>
      </w:r>
      <w:r>
        <w:rPr>
          <w:sz w:val="24"/>
        </w:rPr>
        <w:t>državni</w:t>
      </w:r>
      <w:r>
        <w:rPr>
          <w:spacing w:val="-14"/>
          <w:sz w:val="24"/>
        </w:rPr>
        <w:t xml:space="preserve"> </w:t>
      </w:r>
      <w:r>
        <w:rPr>
          <w:sz w:val="24"/>
        </w:rPr>
        <w:t>ukrep</w:t>
      </w:r>
      <w:r>
        <w:rPr>
          <w:spacing w:val="-15"/>
          <w:sz w:val="24"/>
        </w:rPr>
        <w:t xml:space="preserve"> </w:t>
      </w:r>
      <w:r>
        <w:rPr>
          <w:sz w:val="24"/>
        </w:rPr>
        <w:t>oziroma</w:t>
      </w:r>
      <w:r>
        <w:rPr>
          <w:spacing w:val="-15"/>
          <w:sz w:val="24"/>
        </w:rPr>
        <w:t xml:space="preserve"> </w:t>
      </w:r>
      <w:r>
        <w:rPr>
          <w:sz w:val="24"/>
        </w:rPr>
        <w:t>omejevanje pravice</w:t>
      </w:r>
      <w:r>
        <w:rPr>
          <w:spacing w:val="-5"/>
          <w:sz w:val="24"/>
        </w:rPr>
        <w:t xml:space="preserve"> </w:t>
      </w:r>
      <w:r>
        <w:rPr>
          <w:sz w:val="24"/>
        </w:rPr>
        <w:t>že</w:t>
      </w:r>
      <w:r>
        <w:rPr>
          <w:spacing w:val="-5"/>
          <w:sz w:val="24"/>
        </w:rPr>
        <w:t xml:space="preserve"> </w:t>
      </w:r>
      <w:r>
        <w:rPr>
          <w:sz w:val="24"/>
        </w:rPr>
        <w:t>pomeni</w:t>
      </w:r>
      <w:r>
        <w:rPr>
          <w:spacing w:val="-5"/>
          <w:sz w:val="24"/>
        </w:rPr>
        <w:t xml:space="preserve"> </w:t>
      </w:r>
      <w:r>
        <w:rPr>
          <w:sz w:val="24"/>
        </w:rPr>
        <w:t>nedopusten</w:t>
      </w:r>
      <w:r>
        <w:rPr>
          <w:spacing w:val="-5"/>
          <w:sz w:val="24"/>
        </w:rPr>
        <w:t xml:space="preserve"> </w:t>
      </w:r>
      <w:r>
        <w:rPr>
          <w:sz w:val="24"/>
        </w:rPr>
        <w:t>poseg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svobodo</w:t>
      </w:r>
      <w:r>
        <w:rPr>
          <w:spacing w:val="-5"/>
          <w:sz w:val="24"/>
        </w:rPr>
        <w:t xml:space="preserve"> </w:t>
      </w:r>
      <w:r>
        <w:rPr>
          <w:sz w:val="24"/>
        </w:rPr>
        <w:t>vere,</w:t>
      </w:r>
      <w:r>
        <w:rPr>
          <w:spacing w:val="-5"/>
          <w:sz w:val="24"/>
        </w:rPr>
        <w:t xml:space="preserve"> </w:t>
      </w:r>
      <w:r>
        <w:rPr>
          <w:sz w:val="24"/>
        </w:rPr>
        <w:t>saj</w:t>
      </w:r>
      <w:r>
        <w:rPr>
          <w:spacing w:val="-5"/>
          <w:sz w:val="24"/>
        </w:rPr>
        <w:t xml:space="preserve"> </w:t>
      </w:r>
      <w:r>
        <w:rPr>
          <w:sz w:val="24"/>
        </w:rPr>
        <w:t>so</w:t>
      </w:r>
      <w:r>
        <w:rPr>
          <w:spacing w:val="-5"/>
          <w:sz w:val="24"/>
        </w:rPr>
        <w:t xml:space="preserve"> </w:t>
      </w:r>
      <w:r>
        <w:rPr>
          <w:sz w:val="24"/>
        </w:rPr>
        <w:t>človekove</w:t>
      </w:r>
      <w:r>
        <w:rPr>
          <w:spacing w:val="-5"/>
          <w:sz w:val="24"/>
        </w:rPr>
        <w:t xml:space="preserve"> </w:t>
      </w:r>
      <w:r>
        <w:rPr>
          <w:sz w:val="24"/>
        </w:rPr>
        <w:t>pravice in</w:t>
      </w:r>
      <w:r>
        <w:rPr>
          <w:spacing w:val="-6"/>
          <w:sz w:val="24"/>
        </w:rPr>
        <w:t xml:space="preserve"> </w:t>
      </w:r>
      <w:r>
        <w:rPr>
          <w:sz w:val="24"/>
        </w:rPr>
        <w:t>temeljne</w:t>
      </w:r>
      <w:r>
        <w:rPr>
          <w:spacing w:val="-6"/>
          <w:sz w:val="24"/>
        </w:rPr>
        <w:t xml:space="preserve"> </w:t>
      </w:r>
      <w:r>
        <w:rPr>
          <w:sz w:val="24"/>
        </w:rPr>
        <w:t>svoboščine</w:t>
      </w:r>
      <w:r>
        <w:rPr>
          <w:spacing w:val="-6"/>
          <w:sz w:val="24"/>
        </w:rPr>
        <w:t xml:space="preserve"> </w:t>
      </w:r>
      <w:r>
        <w:rPr>
          <w:sz w:val="24"/>
        </w:rPr>
        <w:t>omejene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pravicami</w:t>
      </w:r>
      <w:r>
        <w:rPr>
          <w:spacing w:val="-6"/>
          <w:sz w:val="24"/>
        </w:rPr>
        <w:t xml:space="preserve"> </w:t>
      </w:r>
      <w:r>
        <w:rPr>
          <w:sz w:val="24"/>
        </w:rPr>
        <w:t>drugih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primerih,</w:t>
      </w:r>
      <w:r>
        <w:rPr>
          <w:spacing w:val="-6"/>
          <w:sz w:val="24"/>
        </w:rPr>
        <w:t xml:space="preserve"> </w:t>
      </w:r>
      <w:r>
        <w:rPr>
          <w:sz w:val="24"/>
        </w:rPr>
        <w:t>ki</w:t>
      </w:r>
      <w:r>
        <w:rPr>
          <w:spacing w:val="-6"/>
          <w:sz w:val="24"/>
        </w:rPr>
        <w:t xml:space="preserve"> </w:t>
      </w:r>
      <w:r>
        <w:rPr>
          <w:sz w:val="24"/>
        </w:rPr>
        <w:t>jih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določa Ustava. </w:t>
      </w:r>
      <w:r>
        <w:rPr>
          <w:b/>
          <w:color w:val="C8513C"/>
          <w:sz w:val="24"/>
        </w:rPr>
        <w:t xml:space="preserve">Varuh je ugotovil, da področje ni ustrezno pravno urejeno, </w:t>
      </w:r>
      <w:r>
        <w:rPr>
          <w:sz w:val="24"/>
        </w:rPr>
        <w:t xml:space="preserve">zato je </w:t>
      </w:r>
      <w:r>
        <w:rPr>
          <w:b/>
          <w:color w:val="3E7C94"/>
          <w:sz w:val="24"/>
        </w:rPr>
        <w:t>Ministrstvu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za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zdravje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priporočil,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da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pripravi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ustrezen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predpis,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ki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>bo</w:t>
      </w:r>
      <w:r>
        <w:rPr>
          <w:b/>
          <w:color w:val="3E7C94"/>
          <w:spacing w:val="-9"/>
          <w:sz w:val="24"/>
        </w:rPr>
        <w:t xml:space="preserve"> </w:t>
      </w:r>
      <w:r>
        <w:rPr>
          <w:b/>
          <w:color w:val="3E7C94"/>
          <w:sz w:val="24"/>
        </w:rPr>
        <w:t xml:space="preserve">sistem- sko urejal vprašanje prepovedi oziroma pravice nošenja naglavne rute pri izvajalcih zdravstvene dejavnosti po </w:t>
      </w:r>
      <w:r>
        <w:rPr>
          <w:b/>
          <w:color w:val="3E7C94"/>
          <w:sz w:val="24"/>
        </w:rPr>
        <w:t>celi državi.</w:t>
      </w:r>
    </w:p>
    <w:p w:rsidR="008068E9" w:rsidRDefault="008068E9">
      <w:pPr>
        <w:pStyle w:val="Telobesedila"/>
        <w:spacing w:before="168"/>
      </w:pPr>
    </w:p>
    <w:p w:rsidR="008068E9" w:rsidRDefault="00EE5D2B">
      <w:pPr>
        <w:spacing w:line="232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3968" behindDoc="0" locked="0" layoutInCell="1" allowOverlap="1">
                <wp:simplePos x="0" y="0"/>
                <wp:positionH relativeFrom="page">
                  <wp:posOffset>848629</wp:posOffset>
                </wp:positionH>
                <wp:positionV relativeFrom="paragraph">
                  <wp:posOffset>244003</wp:posOffset>
                </wp:positionV>
                <wp:extent cx="333375" cy="333375"/>
                <wp:effectExtent l="0" t="0" r="0" b="0"/>
                <wp:wrapNone/>
                <wp:docPr id="75" name="Graphic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0AC2E" id="Graphic 75" o:spid="_x0000_s1026" style="position:absolute;margin-left:66.8pt;margin-top:19.2pt;width:26.25pt;height:26.25pt;z-index:15763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14/wAIAAIwGAAAOAAAAZHJzL2Uyb0RvYy54bWysVV1v2yAUfZ+0/4B4X/0ZO4nqVFOqVpOq&#10;rlIz7ZlgHFvDhgGJ03+/Cxi33bQ8TMuDuZjjw7mfub459xydmNKdGCqcXMUYsYGKuhsOFf62u/u0&#10;xEgbMtSEi4FV+IVpfLP5+OF6lGuWilbwmikEJINej7LCrTFyHUWatqwn+kpINsBhI1RPDGzVIaoV&#10;GYG951Eax0U0ClVLJSjTGt7e+kO8cfxNw6j52jSaGcQrDNqMeyr33NtntLkm64Misu3oJIP8g4qe&#10;dANcOlPdEkPQUXV/UPUdVUKLxlxR0UeiaTrKnA/gTRL/5s1zSyRzvkBwtJzDpP8fLX08PSnU1RUu&#10;FxgNpIcc3U/hgDcQnlHqNaCe5ZOyDmr5IOgPDQfRuxO70RPm3KjeYsE9dHaxfpljzc4GUXiZwc9e&#10;SeFosi0nWYeP6VGbeyYcETk9aONTVQeLtMGi5yGYChJuU81dqg1GkGqFEaR671MtibHfWXXWRON8&#10;O2pn05724sR2wuGMdSItlnkBeq3ctMyzxPKB3FccH97iAbRapA6fFuUqzyd8QIVVevYsTpalQycl&#10;mK4wgT2gwurREK8khWoGLUWZ5sVl6mKxLHMHvsyaFOkq96xJnK6y7CJtka2W3j0wyovQPJloiyyJ&#10;L4tN4ixfeLEgJwcnfZSD/2H1cfBiU+/gJaCPksudDV3IXWALq2eFBJTxRJ2uiuKy4r/VReCkXGjm&#10;tdmCczUzFyFk+G2Z88HWI5TNws0SLXhX33Wc2yrU6rDfcoVOBMp7u1wk2XaKzTuYVNrcEt16nDua&#10;Qzi1rO9S2697Ub9A94/Q7xXWP49EMYz4lwHmC/hvgqGCsQ+GMnwr3ER1DQJ37s7fiZLIXl9hA03+&#10;KML0IuvQvuCuBXis/XIQn49GNJ3tbTdOvKJpAyPPhWsaz3amvt071OufyOYXAAAA//8DAFBLAwQU&#10;AAYACAAAACEAsEHFe+EAAAAJAQAADwAAAGRycy9kb3ducmV2LnhtbEyPQUvDQBCF74L/YRnBi9hN&#10;TQlpzKaoUKSooK0HvU2z0ySa3Q272zb+e6cnPT7m43tvysVoenEgHzpnFUwnCQiytdOdbRS8b5bX&#10;OYgQ0WrsnSUFPxRgUZ2flVhod7RvdFjHRrDEhgIVtDEOhZShbslgmLiBLN92zhuMHH0jtccjy00v&#10;b5IkkwY7yw0tDvTQUv293hsF892XD4+b+yecXa1eP+tVvvx4eVbq8mK8uwURaYx/MJzm83SoeNPW&#10;7a0OouecphmjCtJ8BuIE5NkUxJbtyRxkVcr/H1S/AAAA//8DAFBLAQItABQABgAIAAAAIQC2gziS&#10;/gAAAOEBAAATAAAAAAAAAAAAAAAAAAAAAABbQ29udGVudF9UeXBlc10ueG1sUEsBAi0AFAAGAAgA&#10;AAAhADj9If/WAAAAlAEAAAsAAAAAAAAAAAAAAAAALwEAAF9yZWxzLy5yZWxzUEsBAi0AFAAGAAgA&#10;AAAhAD07Xj/AAgAAjAYAAA4AAAAAAAAAAAAAAAAALgIAAGRycy9lMm9Eb2MueG1sUEsBAi0AFAAG&#10;AAgAAAAhALBBxXvhAAAACQEAAA8AAAAAAAAAAAAAAAAAGgUAAGRycy9kb3ducmV2LnhtbFBLBQYA&#10;AAAABAAEAPMAAAAoBgAAAAA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Varuh je v letu 2021 obravnaval več zadev, v katerih je ugotovil sistemske po- </w:t>
      </w:r>
      <w:r>
        <w:rPr>
          <w:spacing w:val="-2"/>
          <w:sz w:val="24"/>
        </w:rPr>
        <w:t>manjkljivosti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področju</w:t>
      </w:r>
      <w:r>
        <w:rPr>
          <w:spacing w:val="-3"/>
          <w:sz w:val="24"/>
        </w:rPr>
        <w:t xml:space="preserve"> </w:t>
      </w:r>
      <w:r>
        <w:rPr>
          <w:b/>
          <w:color w:val="3E7C94"/>
          <w:spacing w:val="-2"/>
          <w:sz w:val="24"/>
        </w:rPr>
        <w:t>zaposlenih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pacing w:val="-2"/>
          <w:sz w:val="24"/>
        </w:rPr>
        <w:t>in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pacing w:val="-2"/>
          <w:sz w:val="24"/>
        </w:rPr>
        <w:t xml:space="preserve">brezposelnih. </w:t>
      </w:r>
      <w:r>
        <w:rPr>
          <w:b/>
          <w:color w:val="C8513C"/>
          <w:spacing w:val="-2"/>
          <w:sz w:val="24"/>
        </w:rPr>
        <w:t>Morda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pacing w:val="-2"/>
          <w:sz w:val="24"/>
        </w:rPr>
        <w:t>najpomembnej- ša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Varuhova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ugotovitev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na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tem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področju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je,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bi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tudi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zoper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opomin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pred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pacing w:val="-2"/>
          <w:sz w:val="24"/>
        </w:rPr>
        <w:t>od-</w:t>
      </w:r>
    </w:p>
    <w:p w:rsidR="008068E9" w:rsidRDefault="00EE5D2B">
      <w:pPr>
        <w:spacing w:line="216" w:lineRule="auto"/>
        <w:ind w:left="2267" w:right="1698"/>
        <w:jc w:val="both"/>
        <w:rPr>
          <w:sz w:val="24"/>
        </w:rPr>
      </w:pPr>
      <w:r>
        <w:rPr>
          <w:b/>
          <w:color w:val="C8513C"/>
          <w:spacing w:val="-2"/>
          <w:sz w:val="24"/>
        </w:rPr>
        <w:t>povedjo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delovnega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razmerja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moralo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biti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delavcu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zagotovljeno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sodno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varstvo, </w:t>
      </w:r>
      <w:r>
        <w:rPr>
          <w:b/>
          <w:color w:val="C8513C"/>
          <w:sz w:val="24"/>
        </w:rPr>
        <w:t>vendar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pa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opomin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pred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odpovedjo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delovnega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razmerja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po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trenutni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zakonski ureditvi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(in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sodni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praksi)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ne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uživa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samostojnega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pravnega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sredstva.</w:t>
      </w:r>
      <w:r>
        <w:rPr>
          <w:b/>
          <w:color w:val="C8513C"/>
          <w:spacing w:val="-4"/>
          <w:sz w:val="24"/>
        </w:rPr>
        <w:t xml:space="preserve"> </w:t>
      </w:r>
      <w:r>
        <w:rPr>
          <w:sz w:val="24"/>
        </w:rPr>
        <w:t>Dejstvo je</w:t>
      </w:r>
      <w:r>
        <w:rPr>
          <w:spacing w:val="-9"/>
          <w:sz w:val="24"/>
        </w:rPr>
        <w:t xml:space="preserve"> </w:t>
      </w:r>
      <w:r>
        <w:rPr>
          <w:sz w:val="24"/>
        </w:rPr>
        <w:t>namreč,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lahko</w:t>
      </w:r>
      <w:r>
        <w:rPr>
          <w:spacing w:val="-9"/>
          <w:sz w:val="24"/>
        </w:rPr>
        <w:t xml:space="preserve"> </w:t>
      </w:r>
      <w:r>
        <w:rPr>
          <w:sz w:val="24"/>
        </w:rPr>
        <w:t>delodajalec</w:t>
      </w:r>
      <w:r>
        <w:rPr>
          <w:spacing w:val="-9"/>
          <w:sz w:val="24"/>
        </w:rPr>
        <w:t xml:space="preserve"> </w:t>
      </w:r>
      <w:r>
        <w:rPr>
          <w:sz w:val="24"/>
        </w:rPr>
        <w:t>kot</w:t>
      </w:r>
      <w:r>
        <w:rPr>
          <w:spacing w:val="-9"/>
          <w:sz w:val="24"/>
        </w:rPr>
        <w:t xml:space="preserve"> </w:t>
      </w:r>
      <w:r>
        <w:rPr>
          <w:sz w:val="24"/>
        </w:rPr>
        <w:t>močnejša</w:t>
      </w:r>
      <w:r>
        <w:rPr>
          <w:spacing w:val="-9"/>
          <w:sz w:val="24"/>
        </w:rPr>
        <w:t xml:space="preserve"> </w:t>
      </w:r>
      <w:r>
        <w:rPr>
          <w:sz w:val="24"/>
        </w:rPr>
        <w:t>stranka</w:t>
      </w:r>
      <w:r>
        <w:rPr>
          <w:spacing w:val="-9"/>
          <w:sz w:val="24"/>
        </w:rPr>
        <w:t xml:space="preserve"> </w:t>
      </w:r>
      <w:r>
        <w:rPr>
          <w:sz w:val="24"/>
        </w:rPr>
        <w:t>delovnega</w:t>
      </w:r>
      <w:r>
        <w:rPr>
          <w:spacing w:val="-9"/>
          <w:sz w:val="24"/>
        </w:rPr>
        <w:t xml:space="preserve"> </w:t>
      </w:r>
      <w:r>
        <w:rPr>
          <w:sz w:val="24"/>
        </w:rPr>
        <w:t>razmerja</w:t>
      </w:r>
      <w:r>
        <w:rPr>
          <w:spacing w:val="-9"/>
          <w:sz w:val="24"/>
        </w:rPr>
        <w:t xml:space="preserve"> </w:t>
      </w:r>
      <w:r>
        <w:rPr>
          <w:sz w:val="24"/>
        </w:rPr>
        <w:t>in-</w:t>
      </w:r>
    </w:p>
    <w:p w:rsidR="008068E9" w:rsidRDefault="00EE5D2B">
      <w:pPr>
        <w:spacing w:line="223" w:lineRule="auto"/>
        <w:ind w:left="2267" w:right="1698"/>
        <w:jc w:val="both"/>
        <w:rPr>
          <w:b/>
          <w:sz w:val="24"/>
        </w:rPr>
      </w:pPr>
      <w:r>
        <w:rPr>
          <w:sz w:val="24"/>
        </w:rPr>
        <w:t>stitut</w:t>
      </w:r>
      <w:r>
        <w:rPr>
          <w:spacing w:val="-6"/>
          <w:sz w:val="24"/>
        </w:rPr>
        <w:t xml:space="preserve"> </w:t>
      </w:r>
      <w:r>
        <w:rPr>
          <w:sz w:val="24"/>
        </w:rPr>
        <w:t>opomina,</w:t>
      </w:r>
      <w:r>
        <w:rPr>
          <w:spacing w:val="-5"/>
          <w:sz w:val="24"/>
        </w:rPr>
        <w:t xml:space="preserve"> </w:t>
      </w:r>
      <w:r>
        <w:rPr>
          <w:sz w:val="24"/>
        </w:rPr>
        <w:t>zoper</w:t>
      </w:r>
      <w:r>
        <w:rPr>
          <w:spacing w:val="-5"/>
          <w:sz w:val="24"/>
        </w:rPr>
        <w:t xml:space="preserve"> </w:t>
      </w:r>
      <w:r>
        <w:rPr>
          <w:sz w:val="24"/>
        </w:rPr>
        <w:t>katerega</w:t>
      </w:r>
      <w:r>
        <w:rPr>
          <w:spacing w:val="-6"/>
          <w:sz w:val="24"/>
        </w:rPr>
        <w:t xml:space="preserve"> </w:t>
      </w:r>
      <w:r>
        <w:rPr>
          <w:sz w:val="24"/>
        </w:rPr>
        <w:t>ni</w:t>
      </w:r>
      <w:r>
        <w:rPr>
          <w:spacing w:val="-6"/>
          <w:sz w:val="24"/>
        </w:rPr>
        <w:t xml:space="preserve"> </w:t>
      </w:r>
      <w:r>
        <w:rPr>
          <w:sz w:val="24"/>
        </w:rPr>
        <w:t>možno</w:t>
      </w:r>
      <w:r>
        <w:rPr>
          <w:spacing w:val="-6"/>
          <w:sz w:val="24"/>
        </w:rPr>
        <w:t xml:space="preserve"> </w:t>
      </w:r>
      <w:r>
        <w:rPr>
          <w:sz w:val="24"/>
        </w:rPr>
        <w:t>sodno</w:t>
      </w:r>
      <w:r>
        <w:rPr>
          <w:spacing w:val="-5"/>
          <w:sz w:val="24"/>
        </w:rPr>
        <w:t xml:space="preserve"> </w:t>
      </w:r>
      <w:r>
        <w:rPr>
          <w:sz w:val="24"/>
        </w:rPr>
        <w:t>varstvo,</w:t>
      </w:r>
      <w:r>
        <w:rPr>
          <w:spacing w:val="-6"/>
          <w:sz w:val="24"/>
        </w:rPr>
        <w:t xml:space="preserve"> </w:t>
      </w:r>
      <w:r>
        <w:rPr>
          <w:sz w:val="24"/>
        </w:rPr>
        <w:t>zlorablja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ustvarja- nje psihičnega pritiska nad delavcem. Neutemeljen opomin lahko po mnenju Varuha</w:t>
      </w:r>
      <w:r>
        <w:rPr>
          <w:spacing w:val="-11"/>
          <w:sz w:val="24"/>
        </w:rPr>
        <w:t xml:space="preserve"> </w:t>
      </w:r>
      <w:r>
        <w:rPr>
          <w:sz w:val="24"/>
        </w:rPr>
        <w:t>predstavlja</w:t>
      </w:r>
      <w:r>
        <w:rPr>
          <w:spacing w:val="-11"/>
          <w:sz w:val="24"/>
        </w:rPr>
        <w:t xml:space="preserve"> </w:t>
      </w:r>
      <w:r>
        <w:rPr>
          <w:sz w:val="24"/>
        </w:rPr>
        <w:t>prepovedan</w:t>
      </w:r>
      <w:r>
        <w:rPr>
          <w:spacing w:val="-11"/>
          <w:sz w:val="24"/>
        </w:rPr>
        <w:t xml:space="preserve"> </w:t>
      </w:r>
      <w:r>
        <w:rPr>
          <w:sz w:val="24"/>
        </w:rPr>
        <w:t>poseg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delavčevo</w:t>
      </w:r>
      <w:r>
        <w:rPr>
          <w:spacing w:val="-11"/>
          <w:sz w:val="24"/>
        </w:rPr>
        <w:t xml:space="preserve"> </w:t>
      </w:r>
      <w:r>
        <w:rPr>
          <w:sz w:val="24"/>
        </w:rPr>
        <w:t>osebnost.</w:t>
      </w:r>
      <w:r>
        <w:rPr>
          <w:spacing w:val="-11"/>
          <w:sz w:val="24"/>
        </w:rPr>
        <w:t xml:space="preserve"> </w:t>
      </w:r>
      <w:r>
        <w:rPr>
          <w:b/>
          <w:sz w:val="24"/>
        </w:rPr>
        <w:t>Zaznali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tudi nejasnosti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Zakonu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čezmejnem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izvajanju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storitev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(ZČmIS).</w:t>
      </w:r>
      <w:r>
        <w:rPr>
          <w:b/>
          <w:spacing w:val="-13"/>
          <w:sz w:val="24"/>
        </w:rPr>
        <w:t xml:space="preserve"> </w:t>
      </w:r>
      <w:r>
        <w:rPr>
          <w:b/>
          <w:color w:val="C8513C"/>
          <w:sz w:val="24"/>
        </w:rPr>
        <w:t>Ugotovili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smo,</w:t>
      </w:r>
    </w:p>
    <w:p w:rsidR="008068E9" w:rsidRDefault="008068E9">
      <w:pPr>
        <w:spacing w:line="223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3"/>
      </w:pPr>
    </w:p>
    <w:p w:rsidR="008068E9" w:rsidRDefault="00EE5D2B">
      <w:pPr>
        <w:spacing w:line="220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6016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86194</wp:posOffset>
                </wp:positionV>
                <wp:extent cx="333375" cy="333375"/>
                <wp:effectExtent l="0" t="0" r="0" b="0"/>
                <wp:wrapNone/>
                <wp:docPr id="76" name="Graphi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D66730" id="Graphic 76" o:spid="_x0000_s1026" style="position:absolute;margin-left:501.4pt;margin-top:6.8pt;width:26.25pt;height:26.25pt;z-index: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AUkvgIAAIwGAAAOAAAAZHJzL2Uyb0RvYy54bWysVV1v2yAUfZ+0/4B4X/0ZO4nqVFOqVpOq&#10;rlJb7ZlgHFvDhgGJ03+/C5i03VQ/TMuDfTGHw7mfubw69RwdmdKdGCqcXMQYsYGKuhv2FX5+uvmy&#10;xEgbMtSEi4FV+IVpfLX5/OlylGuWilbwmikEJINej7LCrTFyHUWatqwn+kJINsBmI1RPDCzVPqoV&#10;GYG951Eax0U0ClVLJSjTGr5e+028cfxNw6j53jSaGcQrDNqMeyr33NlntLkk670isu3oJIP8g4qe&#10;dANceqa6Joagg+r+ouo7qoQWjbmgoo9E03SUOR/AmyT+w5vHlkjmfIHgaHkOk/5/tPT++KBQV1e4&#10;LDAaSA85up3CAV8gPKPUa0A9ygdlHdTyTtCfGjaidzt2oSfMqVG9xYJ76ORi/XKONTsZROFjBr9y&#10;gRGFrcm2nGQdDtODNrdMOCJyvNPGp6oOFmmDRU9DMBUk3Kaau1QbjCDVCiNI9c6nWhJjz1l11kTj&#10;+XbUnk2724sjexIOZ6wTabHMC9Br5aZlniWWD+S+4vjwFg+g1SJ1+LQoV3k+4QMqvKVnz+JkWTp0&#10;UoLpChPYAyq8PRrilaSJQxdlmrs0fQhOi8WyzB14njUp0lXuWZM4XWXZrOIiWy29e2CUs9A8yaH1&#10;IHBFlsTzYpM4yxdeLMjJ03nFnnVy0KcjBCq8fcB8lFzufOjmwJCAMp6o01VRzCv+qC6CAMqFZv46&#10;W3CuZs5FCEl7W+Z8sPUIZbNws0QL3tU3Hee2CrXa77ZcoSOB8t4uF0m2nYL+DiaVNtdEtx7nts65&#10;mVrWd6nt152oX6D7R+j3CutfB6IYRvzbAPPFzspgqGDsgqEM3wo3UV2DwJ1Ppx9ESWSvr7CBJr8X&#10;YXqRdWhfcNcCPNaeHMTXgxFNZ3vbjROvaFrAyHPhmsaznalv1w71+iey+Q0AAP//AwBQSwMEFAAG&#10;AAgAAAAhADC0qX7jAAAACwEAAA8AAABkcnMvZG93bnJldi54bWxMj0FPwkAQhe8m/ofNmHgxsAtI&#10;g7VboibEEDRB8KC3pR3aane22V2g/nuHk97ey3t58002720rjuhD40jDaKhAIBWubKjS8L5dDGYg&#10;QjRUmtYRavjBAPP88iIzaelO9IbHTawEj1BIjYY6xi6VMhQ1WhOGrkPibO+8NZGtr2TpzYnHbSvH&#10;SiXSmob4Qm06fKqx+N4crIa7/ZcPz9vHlbm9Wa4/i+Vs8fH6ovX1Vf9wDyJiH//KcMZndMiZaecO&#10;VAbRsldqzOyR1SQBcW6o6XQCYqchSUYg80z+/yH/BQAA//8DAFBLAQItABQABgAIAAAAIQC2gziS&#10;/gAAAOEBAAATAAAAAAAAAAAAAAAAAAAAAABbQ29udGVudF9UeXBlc10ueG1sUEsBAi0AFAAGAAgA&#10;AAAhADj9If/WAAAAlAEAAAsAAAAAAAAAAAAAAAAALwEAAF9yZWxzLy5yZWxzUEsBAi0AFAAGAAgA&#10;AAAhAO38BSS+AgAAjAYAAA4AAAAAAAAAAAAAAAAALgIAAGRycy9lMm9Eb2MueG1sUEsBAi0AFAAG&#10;AAgAAAAhADC0qX7jAAAACwEAAA8AAAAAAAAAAAAAAAAAGAUAAGRycy9kb3ducmV2LnhtbFBLBQYA&#10;AAAABAAEAPMAAAAoBgAAAAA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7552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-678726</wp:posOffset>
                </wp:positionV>
                <wp:extent cx="450215" cy="1782445"/>
                <wp:effectExtent l="0" t="0" r="0" b="0"/>
                <wp:wrapNone/>
                <wp:docPr id="77" name="Graphic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47AC7" id="Graphic 77" o:spid="_x0000_s1026" style="position:absolute;margin-left:559.85pt;margin-top:-53.45pt;width:35.45pt;height:140.35pt;z-index:15767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/vfPAIAAOoEAAAOAAAAZHJzL2Uyb0RvYy54bWysVMFu2zAMvQ/YPwi6L3YyZ2mNOMWQrsWA&#10;oi3QDDsrshwbk0VNUmL370fJVuJ1pw3LQabEJ4p8fMz6pm8lOQljG1AFnc9SSoTiUDbqUNBvu7sP&#10;V5RYx1TJJChR0Fdh6c3m/bt1p3OxgBpkKQzBIMrmnS5o7ZzOk8TyWrTMzkALhc4KTMscbs0hKQ3r&#10;MHork0Wafko6MKU2wIW1eHo7OOkmxK8qwd1TVVnhiCwo5ubCasK692uyWbP8YJiuGz6mwf4hi5Y1&#10;Ch89h7pljpGjaf4I1TbcgIXKzTi0CVRVw0WoAauZp2+qeamZFqEWJMfqM032/4Xlj6dnQ5qyoKsV&#10;JYq12KP7kQ48QXo6bXNEvehn4wu0+gH4D4uO5DeP39gR01em9Vgsj/SB69cz16J3hONhtkwX8yUl&#10;HF3z1dUiy5b+tYTl8TY/WncvIERipwfrhl6V0WJ1tHivommw477XMvTaUYK9NpRgr/dDrzVz/p5P&#10;z5uku6RSXzLx7hZOYgcB6HwZWXaNP0piLZjqBSLVFIpKm6CiL351CDdgfOlpGnSI8SIifgfk5OG/&#10;hL+NyyVYMbDsiw90nwnB96eUW5BNeddI6Rmw5rDfSkNODLn9+GW1vc7Gbk1gQRCDBrwa9lC+orY6&#10;VFNB7c8jM4IS+VWhev0kRsNEYx8N4+QWwrwG8o11u/47M5poNAvqUEKPEGeD5VEbmL8HDFh/U8Hn&#10;o4Oq8cIJuQ0ZjRscqFD/OPx+Yqf7gLr8RW1+AQAA//8DAFBLAwQUAAYACAAAACEApj857+IAAAAO&#10;AQAADwAAAGRycy9kb3ducmV2LnhtbEyPwU7DMAyG70i8Q2QkblvSIbVraToBYuKCJq0guKaNaQuN&#10;U5psC29PdoKbf/nT78/lJpiRHXF2gyUJyVIAQ2qtHqiT8PqyXayBOa9Iq9ESSvhBB5vq8qJUhbYn&#10;2uOx9h2LJeQKJaH3fio4d22PRrmlnZDi7sPORvkY547rWZ1iuRn5SoiUGzVQvNCrCR96bL/qg5EQ&#10;Vll9//ZJ73z7FJpn/rgT9nsn5fVVuLsF5jH4PxjO+lEdqujU2ANpx8aYkyTPIithkYg0B3Zmklyk&#10;wJo4ZTdr4FXJ/79R/QIAAP//AwBQSwECLQAUAAYACAAAACEAtoM4kv4AAADhAQAAEwAAAAAAAAAA&#10;AAAAAAAAAAAAW0NvbnRlbnRfVHlwZXNdLnhtbFBLAQItABQABgAIAAAAIQA4/SH/1gAAAJQBAAAL&#10;AAAAAAAAAAAAAAAAAC8BAABfcmVscy8ucmVsc1BLAQItABQABgAIAAAAIQB/Z/vfPAIAAOoEAAAO&#10;AAAAAAAAAAAAAAAAAC4CAABkcnMvZTJvRG9jLnhtbFBLAQItABQABgAIAAAAIQCmPznv4gAAAA4B&#10;AAAPAAAAAAAAAAAAAAAAAJY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8064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-11379</wp:posOffset>
                </wp:positionV>
                <wp:extent cx="139700" cy="447675"/>
                <wp:effectExtent l="0" t="0" r="0" b="0"/>
                <wp:wrapNone/>
                <wp:docPr id="78" name="Text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8" o:spid="_x0000_s1039" type="#_x0000_t202" style="position:absolute;left:0;text-align:left;margin-left:572.2pt;margin-top:-.9pt;width:11pt;height:35.25pt;z-index:15768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Z6DtQEAAFcDAAAOAAAAZHJzL2Uyb0RvYy54bWysU1Fv0zAQfkfiP1h+p0m7sUDUdAImENLE&#10;kDZ+gOPYjUXsMz63Sf89Z6fpJnhDvFzOvs/f3Xd32d5OdmBHFdCAa/h6VXKmnITOuH3Dfzx9fvOO&#10;M4zCdWIApxp+Ushvd69fbUdfqw30MHQqMCJxWI++4X2Mvi4KlL2yAlfglaOghmBFpGPYF10QI7Hb&#10;odiU5U0xQuh8AKkQ6fZuDvJd5tdayfigNarIhoZTbTHbkG2bbLHbinofhO+NPJch/qEKK4yjpBeq&#10;OxEFOwTzF5U1MgCCjisJtgCtjVRZA6lZl3+oeeyFV1kLNQf9pU34/2jlt+P3wEzX8Iom5YSlGT2p&#10;KbYwMbqh9owea0I9esLF6SNMNOYsFf09yJ9IkOIFZn6AhE7tmHSw6UtCGT2kCZwuXacsTCa2q/dV&#10;SRFJoevr6qZ6m9IWz499wPhFgWXJaXigoeYCxPEe4wxdIOda5vSpqji1U5a3vlrEtNCdSAstLZEl&#10;u6ko+0g70HD8dRBBcTZ8ddTktDCLExanXZwQh0+Q1yopdPDhEEGbXFDKPKc5F0TTy5LOm5bW4+U5&#10;o57/h91vAAAA//8DAFBLAwQUAAYACAAAACEALpJeA98AAAALAQAADwAAAGRycy9kb3ducmV2Lnht&#10;bEyPQU+DQBCF7yb+h82YeGsXlCBSlqbRaHojrT143LJTQNlZwi4t/nunJz2+N1/evFesZ9uLM46+&#10;c6QgXkYgkGpnOmoUHD7eFhkIHzQZ3TtCBT/oYV3e3hQ6N+5COzzvQyM4hHyuFbQhDLmUvm7Rar90&#10;AxLfTm60OrAcG2lGfeFw28uHKEql1R3xh1YP+NJi/b2frILp8L55tl+vyTarHkmaZltN1adS93fz&#10;ZgUi4Bz+YLjW5+pQcqejm8h40bOOkyRhVsEi5g1XIk5Tdo4K0uwJZFnI/xvKXwAAAP//AwBQSwEC&#10;LQAUAAYACAAAACEAtoM4kv4AAADhAQAAEwAAAAAAAAAAAAAAAAAAAAAAW0NvbnRlbnRfVHlwZXNd&#10;LnhtbFBLAQItABQABgAIAAAAIQA4/SH/1gAAAJQBAAALAAAAAAAAAAAAAAAAAC8BAABfcmVscy8u&#10;cmVsc1BLAQItABQABgAIAAAAIQDAGZ6DtQEAAFcDAAAOAAAAAAAAAAAAAAAAAC4CAABkcnMvZTJv&#10;RG9jLnhtbFBLAQItABQABgAIAAAAIQAukl4D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določene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formalne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nelogičnosti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onemogočajo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(učinkovit)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>nadzor</w:t>
      </w:r>
      <w:r>
        <w:rPr>
          <w:b/>
          <w:color w:val="C8513C"/>
          <w:spacing w:val="-1"/>
          <w:sz w:val="24"/>
        </w:rPr>
        <w:t xml:space="preserve"> </w:t>
      </w:r>
      <w:r>
        <w:rPr>
          <w:b/>
          <w:color w:val="C8513C"/>
          <w:sz w:val="24"/>
        </w:rPr>
        <w:t xml:space="preserve">podje- tij, ki napotujejo delavce v tujino, poleg tega pa predviden podzakonski akt iz devetega odstavka 9. člena zakona vse do danes še ni sprejet, čeprav bi ga ministra, </w:t>
      </w:r>
      <w:r>
        <w:rPr>
          <w:b/>
          <w:sz w:val="24"/>
        </w:rPr>
        <w:t xml:space="preserve">pristojna za delo in zdravje, morala izdati že pred petimi leti. </w:t>
      </w:r>
      <w:r>
        <w:rPr>
          <w:sz w:val="24"/>
        </w:rPr>
        <w:t>Obravnavali</w:t>
      </w:r>
      <w:r>
        <w:rPr>
          <w:spacing w:val="-12"/>
          <w:sz w:val="24"/>
        </w:rPr>
        <w:t xml:space="preserve"> </w:t>
      </w:r>
      <w:r>
        <w:rPr>
          <w:sz w:val="24"/>
        </w:rPr>
        <w:t>smo</w:t>
      </w:r>
      <w:r>
        <w:rPr>
          <w:spacing w:val="-12"/>
          <w:sz w:val="24"/>
        </w:rPr>
        <w:t xml:space="preserve"> </w:t>
      </w:r>
      <w:r>
        <w:rPr>
          <w:sz w:val="24"/>
        </w:rPr>
        <w:t>tud</w:t>
      </w:r>
      <w:r>
        <w:rPr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z w:val="24"/>
        </w:rPr>
        <w:t>dve</w:t>
      </w:r>
      <w:r>
        <w:rPr>
          <w:spacing w:val="-12"/>
          <w:sz w:val="24"/>
        </w:rPr>
        <w:t xml:space="preserve"> </w:t>
      </w:r>
      <w:r>
        <w:rPr>
          <w:sz w:val="24"/>
        </w:rPr>
        <w:t>zadevi,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katerih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2"/>
          <w:sz w:val="24"/>
        </w:rPr>
        <w:t xml:space="preserve"> </w:t>
      </w:r>
      <w:r>
        <w:rPr>
          <w:sz w:val="24"/>
        </w:rPr>
        <w:t>je</w:t>
      </w:r>
      <w:r>
        <w:rPr>
          <w:spacing w:val="-12"/>
          <w:sz w:val="24"/>
        </w:rPr>
        <w:t xml:space="preserve"> </w:t>
      </w:r>
      <w:r>
        <w:rPr>
          <w:sz w:val="24"/>
        </w:rPr>
        <w:t>kot</w:t>
      </w:r>
      <w:r>
        <w:rPr>
          <w:spacing w:val="-12"/>
          <w:sz w:val="24"/>
        </w:rPr>
        <w:t xml:space="preserve"> </w:t>
      </w:r>
      <w:r>
        <w:rPr>
          <w:sz w:val="24"/>
        </w:rPr>
        <w:t>problem</w:t>
      </w:r>
      <w:r>
        <w:rPr>
          <w:spacing w:val="-12"/>
          <w:sz w:val="24"/>
        </w:rPr>
        <w:t xml:space="preserve"> </w:t>
      </w:r>
      <w:r>
        <w:rPr>
          <w:sz w:val="24"/>
        </w:rPr>
        <w:t>izrazila</w:t>
      </w:r>
      <w:r>
        <w:rPr>
          <w:spacing w:val="-12"/>
          <w:sz w:val="24"/>
        </w:rPr>
        <w:t xml:space="preserve"> </w:t>
      </w:r>
      <w:r>
        <w:rPr>
          <w:sz w:val="24"/>
        </w:rPr>
        <w:t>dolgotraj- nost</w:t>
      </w:r>
      <w:r>
        <w:rPr>
          <w:spacing w:val="-1"/>
          <w:sz w:val="24"/>
        </w:rPr>
        <w:t xml:space="preserve"> </w:t>
      </w:r>
      <w:r>
        <w:rPr>
          <w:sz w:val="24"/>
        </w:rPr>
        <w:t>postopka.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primeru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odločanja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vlogi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pridobitev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naziva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zdravstvu </w:t>
      </w:r>
      <w:r>
        <w:rPr>
          <w:b/>
          <w:spacing w:val="-2"/>
          <w:sz w:val="24"/>
        </w:rPr>
        <w:t>je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MZ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za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odločitev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vlogi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potrebovalo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skoraj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7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let.</w:t>
      </w:r>
      <w:r>
        <w:rPr>
          <w:b/>
          <w:spacing w:val="-8"/>
          <w:sz w:val="24"/>
        </w:rPr>
        <w:t xml:space="preserve"> </w:t>
      </w:r>
      <w:r>
        <w:rPr>
          <w:spacing w:val="-2"/>
          <w:sz w:val="24"/>
        </w:rPr>
        <w:t>MZ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pojasnjevalo,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bil </w:t>
      </w:r>
      <w:r>
        <w:rPr>
          <w:sz w:val="24"/>
        </w:rPr>
        <w:t>poglavitni razlog za zamudo v postopku v nedelovanju Komisije za strokovna napredovanja,</w:t>
      </w:r>
      <w:r>
        <w:rPr>
          <w:spacing w:val="-6"/>
          <w:sz w:val="24"/>
        </w:rPr>
        <w:t xml:space="preserve"> </w:t>
      </w:r>
      <w:r>
        <w:rPr>
          <w:sz w:val="24"/>
        </w:rPr>
        <w:t>da</w:t>
      </w:r>
      <w:r>
        <w:rPr>
          <w:spacing w:val="-6"/>
          <w:sz w:val="24"/>
        </w:rPr>
        <w:t xml:space="preserve"> </w:t>
      </w:r>
      <w:r>
        <w:rPr>
          <w:sz w:val="24"/>
        </w:rPr>
        <w:t>pa</w:t>
      </w:r>
      <w:r>
        <w:rPr>
          <w:spacing w:val="-6"/>
          <w:sz w:val="24"/>
        </w:rPr>
        <w:t xml:space="preserve"> </w:t>
      </w:r>
      <w:r>
        <w:rPr>
          <w:sz w:val="24"/>
        </w:rPr>
        <w:t>so</w:t>
      </w:r>
      <w:r>
        <w:rPr>
          <w:spacing w:val="-6"/>
          <w:sz w:val="24"/>
        </w:rPr>
        <w:t xml:space="preserve"> </w:t>
      </w:r>
      <w:r>
        <w:rPr>
          <w:sz w:val="24"/>
        </w:rPr>
        <w:t>bili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obdobju</w:t>
      </w:r>
      <w:r>
        <w:rPr>
          <w:spacing w:val="-6"/>
          <w:sz w:val="24"/>
        </w:rPr>
        <w:t xml:space="preserve"> </w:t>
      </w:r>
      <w:r>
        <w:rPr>
          <w:sz w:val="24"/>
        </w:rPr>
        <w:t>2019–2021</w:t>
      </w:r>
      <w:r>
        <w:rPr>
          <w:spacing w:val="-6"/>
          <w:sz w:val="24"/>
        </w:rPr>
        <w:t xml:space="preserve"> </w:t>
      </w:r>
      <w:r>
        <w:rPr>
          <w:sz w:val="24"/>
        </w:rPr>
        <w:t>vsi</w:t>
      </w:r>
      <w:r>
        <w:rPr>
          <w:spacing w:val="-6"/>
          <w:sz w:val="24"/>
        </w:rPr>
        <w:t xml:space="preserve"> </w:t>
      </w:r>
      <w:r>
        <w:rPr>
          <w:sz w:val="24"/>
        </w:rPr>
        <w:t>zaostanki</w:t>
      </w:r>
      <w:r>
        <w:rPr>
          <w:spacing w:val="-6"/>
          <w:sz w:val="24"/>
        </w:rPr>
        <w:t xml:space="preserve"> </w:t>
      </w:r>
      <w:r>
        <w:rPr>
          <w:sz w:val="24"/>
        </w:rPr>
        <w:t>rešeni.</w:t>
      </w:r>
      <w:r>
        <w:rPr>
          <w:spacing w:val="-6"/>
          <w:sz w:val="24"/>
        </w:rPr>
        <w:t xml:space="preserve"> </w:t>
      </w:r>
      <w:r>
        <w:rPr>
          <w:sz w:val="24"/>
        </w:rPr>
        <w:t>Varuh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je </w:t>
      </w:r>
      <w:r>
        <w:rPr>
          <w:spacing w:val="-2"/>
          <w:sz w:val="24"/>
        </w:rPr>
        <w:t>ugotovil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še,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komisija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svoje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delovanje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še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ni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sprejela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poslovnika,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jo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pa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MZ </w:t>
      </w:r>
      <w:r>
        <w:rPr>
          <w:sz w:val="24"/>
        </w:rPr>
        <w:t>pozval,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2"/>
          <w:sz w:val="24"/>
        </w:rPr>
        <w:t xml:space="preserve"> </w:t>
      </w:r>
      <w:r>
        <w:rPr>
          <w:sz w:val="24"/>
        </w:rPr>
        <w:t>ga</w:t>
      </w:r>
      <w:r>
        <w:rPr>
          <w:spacing w:val="-12"/>
          <w:sz w:val="24"/>
        </w:rPr>
        <w:t xml:space="preserve"> </w:t>
      </w:r>
      <w:r>
        <w:rPr>
          <w:sz w:val="24"/>
        </w:rPr>
        <w:t>sprejme.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zvezi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b/>
          <w:sz w:val="24"/>
        </w:rPr>
        <w:t>brezposelnostjo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-12"/>
          <w:sz w:val="24"/>
        </w:rPr>
        <w:t xml:space="preserve"> </w:t>
      </w:r>
      <w:r>
        <w:rPr>
          <w:sz w:val="24"/>
        </w:rPr>
        <w:t>Varuh</w:t>
      </w:r>
      <w:r>
        <w:rPr>
          <w:spacing w:val="-12"/>
          <w:sz w:val="24"/>
        </w:rPr>
        <w:t xml:space="preserve"> </w:t>
      </w:r>
      <w:r>
        <w:rPr>
          <w:sz w:val="24"/>
        </w:rPr>
        <w:t>v</w:t>
      </w:r>
      <w:r>
        <w:rPr>
          <w:spacing w:val="-12"/>
          <w:sz w:val="24"/>
        </w:rPr>
        <w:t xml:space="preserve"> </w:t>
      </w:r>
      <w:r>
        <w:rPr>
          <w:sz w:val="24"/>
        </w:rPr>
        <w:t>letu</w:t>
      </w:r>
      <w:r>
        <w:rPr>
          <w:spacing w:val="-12"/>
          <w:sz w:val="24"/>
        </w:rPr>
        <w:t xml:space="preserve"> </w:t>
      </w:r>
      <w:r>
        <w:rPr>
          <w:sz w:val="24"/>
        </w:rPr>
        <w:t>2021</w:t>
      </w:r>
      <w:r>
        <w:rPr>
          <w:spacing w:val="-12"/>
          <w:sz w:val="24"/>
        </w:rPr>
        <w:t xml:space="preserve"> </w:t>
      </w:r>
      <w:r>
        <w:rPr>
          <w:sz w:val="24"/>
        </w:rPr>
        <w:t>obravna- val zelo malo zadev – primeri so se nanašali večinoma na neuspešno iskanje zaposlitve,</w:t>
      </w:r>
      <w:r>
        <w:rPr>
          <w:spacing w:val="-7"/>
          <w:sz w:val="24"/>
        </w:rPr>
        <w:t xml:space="preserve"> </w:t>
      </w:r>
      <w:r>
        <w:rPr>
          <w:sz w:val="24"/>
        </w:rPr>
        <w:t>en</w:t>
      </w:r>
      <w:r>
        <w:rPr>
          <w:spacing w:val="-7"/>
          <w:sz w:val="24"/>
        </w:rPr>
        <w:t xml:space="preserve"> </w:t>
      </w:r>
      <w:r>
        <w:rPr>
          <w:sz w:val="24"/>
        </w:rPr>
        <w:t>primer</w:t>
      </w:r>
      <w:r>
        <w:rPr>
          <w:spacing w:val="-7"/>
          <w:sz w:val="24"/>
        </w:rPr>
        <w:t xml:space="preserve"> </w:t>
      </w:r>
      <w:r>
        <w:rPr>
          <w:sz w:val="24"/>
        </w:rPr>
        <w:t>pa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obveznost</w:t>
      </w:r>
      <w:r>
        <w:rPr>
          <w:spacing w:val="-7"/>
          <w:sz w:val="24"/>
        </w:rPr>
        <w:t xml:space="preserve"> </w:t>
      </w:r>
      <w:r>
        <w:rPr>
          <w:sz w:val="24"/>
        </w:rPr>
        <w:t>aktivnega</w:t>
      </w:r>
      <w:r>
        <w:rPr>
          <w:spacing w:val="-7"/>
          <w:sz w:val="24"/>
        </w:rPr>
        <w:t xml:space="preserve"> </w:t>
      </w:r>
      <w:r>
        <w:rPr>
          <w:sz w:val="24"/>
        </w:rPr>
        <w:t>iskalca</w:t>
      </w:r>
      <w:r>
        <w:rPr>
          <w:spacing w:val="-7"/>
          <w:sz w:val="24"/>
        </w:rPr>
        <w:t xml:space="preserve"> </w:t>
      </w:r>
      <w:r>
        <w:rPr>
          <w:sz w:val="24"/>
        </w:rPr>
        <w:t>zaposlitve</w:t>
      </w:r>
      <w:r>
        <w:rPr>
          <w:spacing w:val="-7"/>
          <w:sz w:val="24"/>
        </w:rPr>
        <w:t xml:space="preserve"> </w:t>
      </w:r>
      <w:r>
        <w:rPr>
          <w:sz w:val="24"/>
        </w:rPr>
        <w:t>glede</w:t>
      </w:r>
      <w:r>
        <w:rPr>
          <w:spacing w:val="-7"/>
          <w:sz w:val="24"/>
        </w:rPr>
        <w:t xml:space="preserve"> </w:t>
      </w:r>
      <w:r>
        <w:rPr>
          <w:sz w:val="24"/>
        </w:rPr>
        <w:t>ude- ležbe na razgovoru pri svetovalcu Zavo</w:t>
      </w:r>
      <w:r>
        <w:rPr>
          <w:sz w:val="24"/>
        </w:rPr>
        <w:t>da RS za zaposlovanje.</w:t>
      </w:r>
    </w:p>
    <w:p w:rsidR="008068E9" w:rsidRDefault="008068E9">
      <w:pPr>
        <w:pStyle w:val="Telobesedila"/>
        <w:spacing w:before="207"/>
        <w:rPr>
          <w:b w:val="0"/>
        </w:rPr>
      </w:pPr>
    </w:p>
    <w:p w:rsidR="008068E9" w:rsidRDefault="00EE5D2B">
      <w:pPr>
        <w:spacing w:before="1" w:line="220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5504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1767199</wp:posOffset>
                </wp:positionV>
                <wp:extent cx="374015" cy="376555"/>
                <wp:effectExtent l="0" t="0" r="0" b="0"/>
                <wp:wrapNone/>
                <wp:docPr id="79" name="Graphic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009608" id="Graphic 79" o:spid="_x0000_s1026" style="position:absolute;margin-left:502.25pt;margin-top:139.15pt;width:29.45pt;height:29.65pt;z-index: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PHKjwIAAIwGAAAOAAAAZHJzL2Uyb0RvYy54bWysVVtv2yAUfp+0/4B4X32L7ca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qbGpdL&#10;jAQZIEfXczjgBMIzKlMB6l7daeegUTeS/jagiF5o3MbMmH2rB4cF99Dex/rxEGu2t4jCYVYu4iTH&#10;iIIqK4s8z91jEanCZbo19ppJb4jsboydUtUEiXRBonsRRA0Jd6nmPtUWI0i1xghSvZ5SrYh19xw7&#10;J6LxiUl3IOK0g9yxB+lx1jmRldlpkmAEdNN0WSzTme4Tjot38Mkiz4tyxgdUWJW3nmYQAEgAWP8Y&#10;2lcwRC2YC+tkNlnEiyL1Zo8GHvF+HkNXH0cVeu51xALFsL6h+iK+ARXWN+iszJfL4tjofgx9BJP3&#10;6iLwpVwaNlW2Kzhf4ocihMQ9L3MuXD0u8zT3s8RI3jdXPeeuCo3erC+4RjsC5b34VhaZ706w8AKm&#10;tLGXxHQTzqsOoZlbdupS169r2TxC94/Q7zU2f7ZEM4z4dwHzxc3KIOggrIOgLb+QfqL6BoE3H/a/&#10;iFbIPV9jC01+K8P0IlVoXyDrABPW3RTy69bKtne97cfJxGjewMjz4ZrHs5upz/ce9fQTWf0FAAD/&#10;/wMAUEsDBBQABgAIAAAAIQBuLXJh3wAAAA0BAAAPAAAAZHJzL2Rvd25yZXYueG1sTI/BTsMwEETv&#10;SPyDtUjcqE1SkiiNUwESIG600Lsbb+KIeB3FbhP+HvcEx9E+zbyttosd2Bkn3zuScL8SwJAap3vq&#10;JHx9vtwVwHxQpNXgCCX8oIdtfX1VqVK7mXZ43oeOxRLypZJgQhhLzn1j0Cq/ciNSvLVusirEOHVc&#10;T2qO5XbgiRAZt6qnuGDUiM8Gm+/9yUpos7fuadnN4oO/Fzi3iXnND0bK25vlcQMs4BL+YLjoR3Wo&#10;o9PRnUh7NsQsxPohshKSvEiBXRCRpWtgRwlpmmfA64r//6L+BQAA//8DAFBLAQItABQABgAIAAAA&#10;IQC2gziS/gAAAOEBAAATAAAAAAAAAAAAAAAAAAAAAABbQ29udGVudF9UeXBlc10ueG1sUEsBAi0A&#10;FAAGAAgAAAAhADj9If/WAAAAlAEAAAsAAAAAAAAAAAAAAAAALwEAAF9yZWxzLy5yZWxzUEsBAi0A&#10;FAAGAAgAAAAhAASM8cqPAgAAjAYAAA4AAAAAAAAAAAAAAAAALgIAAGRycy9lMm9Eb2MueG1sUEsB&#10;Ai0AFAAGAAgAAAAhAG4tcmHfAAAADQEAAA8AAAAAAAAAAAAAAAAA6QQAAGRycy9kb3ducmV2Lnht&#10;bFBLBQYAAAAABAAEAPMAAAD1BQAAAAA=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652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257163</wp:posOffset>
                </wp:positionV>
                <wp:extent cx="333375" cy="333375"/>
                <wp:effectExtent l="0" t="0" r="0" b="0"/>
                <wp:wrapNone/>
                <wp:docPr id="80" name="Graphi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8DC95" id="Graphic 80" o:spid="_x0000_s1026" style="position:absolute;margin-left:501.4pt;margin-top:20.25pt;width:26.25pt;height:26.25pt;z-index: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vrbvwIAAIwGAAAOAAAAZHJzL2Uyb0RvYy54bWysVVtv2yAYfZ+0/4B4X32N7UR1qilVq0lV&#10;V6mZ9kwwjq1hw4Bc+u/3ASZtN80P0/Jgf5jD4XzXXN+cB46OTOlejDVOrmKM2EhF04/7Gn/b3n2q&#10;MNKGjA3hYmQ1fmEa36w/frg+yRVLRSd4wxQCklGvTrLGnTFyFUWadmwg+kpINsJmK9RADCzVPmoU&#10;OQH7wKM0jovoJFQjlaBMa/h66zfx2vG3LaPma9tqZhCvMWgz7qncc2ef0fqarPaKyK6nkwzyDyoG&#10;0o9w6YXqlhiCDqr/g2roqRJatOaKiiESbdtT5nwAb5L4N2+eOyKZ8wWCo+UlTPr/0dLH45NCfVPj&#10;CsIzkgFydD+FA75AeE5SrwD1LJ+UdVDLB0F/aNiI3u3YhZ4w51YNFgvuobOL9csl1uxsEIWPGfzK&#10;BUYUtibbcpJVOEwP2twz4YjI8UEbn6omWKQLFj2PwVSQcJtq7lJtMIJUK4wg1TufakmMPWfVWROd&#10;Lrej7mLa3UEc2VY4nLFOpEWVF6DXyk3LPEssH8h9xfHxLR5Ay0Xq8GlRLvN8wgdUeEvPnsVJVTp0&#10;UsZJuZxFQ7ySNHHookzzYhacFouqzB3Y5RM0h7vD22tIinSZe9YkTpdZNktbZMvKuwdGOQvNkxxq&#10;CwJXZEk8LzaJs3zhxYKcPJ1X7FknB306gkvh7V3zUXK5s6GbZ4UElPFEnS6LYl7x3+oiCKBcaOa1&#10;2YJzNXMpQsjF2zLno61HKJuFmyVa8L656zm3VajVfrfhCh0JlPemWiTZZgr6O5hU2twS3Xmc27rk&#10;ZmpZ36W2X3eieYHuP0G/11j/PBDFMOJfRpgv4L8JhgrGLhjK8I1wE9U1CNy5PX8nSiJ7fY0NNPmj&#10;CNOLrEL7grsW4LH25Cg+H4xoe9vbbpx4RdMCRp4L1zSe7Ux9u3ao1z+R9S8AAAD//wMAUEsDBBQA&#10;BgAIAAAAIQASd4F24gAAAAsBAAAPAAAAZHJzL2Rvd25yZXYueG1sTI/BTsMwEETvSPyDtUhcELVp&#10;G1RCnAqQKlQBErQc4LaN3SQQryPbbcPfsz3BcbSjN2+L+eA6sbchtp40XI0UCEuVNy3VGt7Xi8sZ&#10;iJiQDHaerIYfG2Fenp4UmBt/oDe7X6VaMIRijhqalPpcylg11mEc+d4S37Y+OEwcQy1NwAPDXSfH&#10;Sl1Lhy3xQoO9fWhs9b3aOQ03268QH9f3Tzi9WL5+VsvZ4uPlWevzs+HuFkSyQ/orw1Gf1aFkp43f&#10;kYmi46zUmN2ThqnKQBwbKssmIDbMnyiQZSH//1D+AgAA//8DAFBLAQItABQABgAIAAAAIQC2gziS&#10;/gAAAOEBAAATAAAAAAAAAAAAAAAAAAAAAABbQ29udGVudF9UeXBlc10ueG1sUEsBAi0AFAAGAAgA&#10;AAAhADj9If/WAAAAlAEAAAsAAAAAAAAAAAAAAAAALwEAAF9yZWxzLy5yZWxzUEsBAi0AFAAGAAgA&#10;AAAhAPbO+tu/AgAAjAYAAA4AAAAAAAAAAAAAAAAALgIAAGRycy9lMm9Eb2MueG1sUEsBAi0AFAAG&#10;AAgAAAAhABJ3gXbiAAAACwEAAA8AAAAAAAAAAAAAAAAAGQUAAGRycy9kb3ducmV2LnhtbFBLBQYA&#10;AAAABAAEAPMAAAAoBgAAAAA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7040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3497163</wp:posOffset>
                </wp:positionV>
                <wp:extent cx="333375" cy="333375"/>
                <wp:effectExtent l="0" t="0" r="0" b="0"/>
                <wp:wrapNone/>
                <wp:docPr id="81" name="Graphic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9A4F5B" id="Graphic 81" o:spid="_x0000_s1026" style="position:absolute;margin-left:501.4pt;margin-top:275.35pt;width:26.25pt;height:26.25pt;z-index: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VcauAIAAIwGAAAOAAAAZHJzL2Uyb0RvYy54bWysVdtO3DAQfa/Uf7D8XnLd3EQWVYtAlRBF&#10;AtRnr+Nsojqxa3s3y9937FyAVuShKg9hnDkZn5kzM3t5de44OjGlW9GXOLjwMWI9FVXbH0r8/HTz&#10;JcNIG9JXhIuelfiFaXy1/fzpcpAFC0UjeMUUgiC9LgZZ4sYYWXiepg3riL4QkvXgrIXqiIGjOniV&#10;IgNE77gX+n7iDUJVUgnKtIa316MTb138umbUfK9rzQziJQZuxj2Ve+7t09tekuKgiGxaOtEg/8Ci&#10;I20Ply6hrokh6Kjav0J1LVVCi9pcUNF5oq5bylwOkE3g/5HNY0Mkc7lAcbRcyqT/X1h6f3pQqK1K&#10;nAUY9aQDjW6ncsAbKM8gdQGoR/mgbIJa3gn6U4PDe+exBz1hzrXqLBbSQ2dX65el1uxsEIWXEfyl&#10;G4wouCbbxiTF/DE9anPLhAtETnfajFJVs0Wa2aLnfjYVCG6l5k5qgxFIrTACqfej1JIY+51lZ000&#10;LLejZjGttxMn9iQcztgkwiSLE+Br6YZpHLnaAN1XHO/f4gGUb0KHD5M0j2N7P+Bn1PxfjtEjP8hS&#10;hw5SP0jzVTTUKwhBLuCSpGGcrILDZJOlsQO7dv+QQ5CEeTxGDfwwj6LVsEmUZ2N6YKSr0DiIYfQs&#10;2Sjw18kGfhRvRrJAJw7XGY9RpwTXyjtWyWlnS7ceFQRI/Sl0mCfJOuOP+mLWl3Kh2cjNNpzrgaUJ&#10;QYu3bc5724/QNhu3S7TgbXXTcm67UKvDfscVOhFo7122CaLdVPR3MKm0uSa6GXHOtWgzjew4pXZe&#10;96J6gekfYN5LrH8diWIY8W897Be7K2dDzcZ+NpThO+E2qhsQuPPp/IMoiez1JTYw5Pdi3l6kmMcX&#10;0rWAEWu/7MXXoxF1a2fbrZOR0XSAlefKNa1nu1Pfnh3q9Udk+xsAAP//AwBQSwMEFAAGAAgAAAAh&#10;AGtbUbzkAAAADQEAAA8AAABkcnMvZG93bnJldi54bWxMj8FOwzAQRO9I/IO1SFwQtUlJKSFOBUgV&#10;qgAJWg5w2ybbJBCvI9ttw9/XPcFxNKOZN/lsMJ3YkfOtZQ1XIwWCuLRVy7WGj9X8cgrCB+QKO8uk&#10;4Zc8zIrTkxyzyu75nXbLUItYwj5DDU0IfSalLxsy6Ee2J47exjqDIUpXy8rhPpabTiZKTaTBluNC&#10;gz09NlT+LLdGw+3m2/mn1cMzXl8s3r7KxXT++fqi9fnZcH8HItAQ/sJwxI/oUESmtd1y5UUXtVJJ&#10;ZA8a0lTdgDhGVJqOQaw1TNQ4AVnk8v+L4gAAAP//AwBQSwECLQAUAAYACAAAACEAtoM4kv4AAADh&#10;AQAAEwAAAAAAAAAAAAAAAAAAAAAAW0NvbnRlbnRfVHlwZXNdLnhtbFBLAQItABQABgAIAAAAIQA4&#10;/SH/1gAAAJQBAAALAAAAAAAAAAAAAAAAAC8BAABfcmVscy8ucmVsc1BLAQItABQABgAIAAAAIQDL&#10;9VcauAIAAIwGAAAOAAAAAAAAAAAAAAAAAC4CAABkcnMvZTJvRG9jLnhtbFBLAQItABQABgAIAAAA&#10;IQBrW1G85AAAAA0BAAAPAAAAAAAAAAAAAAAAABIFAABkcnMvZG93bnJldi54bWxQSwUGAAAAAAQA&#10;BADzAAAAIwYAAAAA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sz w:val="24"/>
        </w:rPr>
        <w:t xml:space="preserve">Področje </w:t>
      </w:r>
      <w:r>
        <w:rPr>
          <w:b/>
          <w:color w:val="3E7C94"/>
          <w:sz w:val="24"/>
        </w:rPr>
        <w:t xml:space="preserve">tujcev </w:t>
      </w:r>
      <w:r>
        <w:rPr>
          <w:sz w:val="24"/>
        </w:rPr>
        <w:t>je bilo v letu 2021 eno izmed najbolj pestrih tako po številu obravnavanih</w:t>
      </w:r>
      <w:r>
        <w:rPr>
          <w:spacing w:val="-14"/>
          <w:sz w:val="24"/>
        </w:rPr>
        <w:t xml:space="preserve"> </w:t>
      </w:r>
      <w:r>
        <w:rPr>
          <w:sz w:val="24"/>
        </w:rPr>
        <w:t>zadev</w:t>
      </w:r>
      <w:r>
        <w:rPr>
          <w:spacing w:val="-14"/>
          <w:sz w:val="24"/>
        </w:rPr>
        <w:t xml:space="preserve"> </w:t>
      </w:r>
      <w:r>
        <w:rPr>
          <w:sz w:val="24"/>
        </w:rPr>
        <w:t>kot</w:t>
      </w:r>
      <w:r>
        <w:rPr>
          <w:spacing w:val="-14"/>
          <w:sz w:val="24"/>
        </w:rPr>
        <w:t xml:space="preserve"> </w:t>
      </w:r>
      <w:r>
        <w:rPr>
          <w:sz w:val="24"/>
        </w:rPr>
        <w:t>po</w:t>
      </w:r>
      <w:r>
        <w:rPr>
          <w:spacing w:val="-14"/>
          <w:sz w:val="24"/>
        </w:rPr>
        <w:t xml:space="preserve"> </w:t>
      </w:r>
      <w:r>
        <w:rPr>
          <w:sz w:val="24"/>
        </w:rPr>
        <w:t>zahtevnosti</w:t>
      </w:r>
      <w:r>
        <w:rPr>
          <w:spacing w:val="-14"/>
          <w:sz w:val="24"/>
        </w:rPr>
        <w:t xml:space="preserve"> </w:t>
      </w:r>
      <w:r>
        <w:rPr>
          <w:sz w:val="24"/>
        </w:rPr>
        <w:t>njihove</w:t>
      </w:r>
      <w:r>
        <w:rPr>
          <w:spacing w:val="-14"/>
          <w:sz w:val="24"/>
        </w:rPr>
        <w:t xml:space="preserve"> </w:t>
      </w:r>
      <w:r>
        <w:rPr>
          <w:sz w:val="24"/>
        </w:rPr>
        <w:t>vsebine.</w:t>
      </w:r>
      <w:r>
        <w:rPr>
          <w:spacing w:val="-14"/>
          <w:sz w:val="24"/>
        </w:rPr>
        <w:t xml:space="preserve"> </w:t>
      </w:r>
      <w:r>
        <w:rPr>
          <w:b/>
          <w:color w:val="C8513C"/>
          <w:sz w:val="24"/>
        </w:rPr>
        <w:t>Zlasti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vidika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pravice tujcev do družinskega življenja večkrat opažamo sporne prakse pristojnih organov.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Prepogosto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ugotavljamo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tudi,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se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posamezni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postopki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kažejo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za predolgotrajne.</w:t>
      </w:r>
      <w:r>
        <w:rPr>
          <w:b/>
          <w:color w:val="C8513C"/>
          <w:spacing w:val="-14"/>
          <w:sz w:val="24"/>
        </w:rPr>
        <w:t xml:space="preserve"> </w:t>
      </w:r>
      <w:r>
        <w:rPr>
          <w:sz w:val="24"/>
        </w:rPr>
        <w:t>Glede</w:t>
      </w:r>
      <w:r>
        <w:rPr>
          <w:spacing w:val="-14"/>
          <w:sz w:val="24"/>
        </w:rPr>
        <w:t xml:space="preserve"> </w:t>
      </w:r>
      <w:r>
        <w:rPr>
          <w:sz w:val="24"/>
        </w:rPr>
        <w:t>problematike</w:t>
      </w:r>
      <w:r>
        <w:rPr>
          <w:spacing w:val="-15"/>
          <w:sz w:val="24"/>
        </w:rPr>
        <w:t xml:space="preserve"> </w:t>
      </w:r>
      <w:r>
        <w:rPr>
          <w:sz w:val="24"/>
        </w:rPr>
        <w:t>obmejnega</w:t>
      </w:r>
      <w:r>
        <w:rPr>
          <w:spacing w:val="-15"/>
          <w:sz w:val="24"/>
        </w:rPr>
        <w:t xml:space="preserve"> </w:t>
      </w:r>
      <w:r>
        <w:rPr>
          <w:sz w:val="24"/>
        </w:rPr>
        <w:t>dogajanja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zvezi</w:t>
      </w:r>
      <w:r>
        <w:rPr>
          <w:spacing w:val="-15"/>
          <w:sz w:val="24"/>
        </w:rPr>
        <w:t xml:space="preserve"> </w:t>
      </w:r>
      <w:r>
        <w:rPr>
          <w:sz w:val="24"/>
        </w:rPr>
        <w:t>s</w:t>
      </w:r>
      <w:r>
        <w:rPr>
          <w:spacing w:val="-14"/>
          <w:sz w:val="24"/>
        </w:rPr>
        <w:t xml:space="preserve"> </w:t>
      </w:r>
      <w:r>
        <w:rPr>
          <w:sz w:val="24"/>
        </w:rPr>
        <w:t>sodobnimi migracijskimi tokovi se v p</w:t>
      </w:r>
      <w:r>
        <w:rPr>
          <w:sz w:val="24"/>
        </w:rPr>
        <w:t>rincipu ni veliko spremenilo. Do vsebinske presoje Sporazuma med Vlado Republike Slovenije in Vlado Republike Hrvaške o iz- ročitvi in prevzemu oseb, katerih vstop ali prebivanje je nezakonito, s strani Ustavnega sodišča žal še vedno ni prišlo, saj je bila</w:t>
      </w:r>
      <w:r>
        <w:rPr>
          <w:sz w:val="24"/>
        </w:rPr>
        <w:t xml:space="preserve"> naša ustavna pritožba iz procesnih razlogov zavržena. Je pa do </w:t>
      </w:r>
      <w:r>
        <w:rPr>
          <w:b/>
          <w:color w:val="4B7639"/>
          <w:sz w:val="24"/>
        </w:rPr>
        <w:t>bolj spodbudnega razvoja prišlo v t. i. subsidiarnem upravnem sporu zoper ravnanje mejne policije, v katerem je Upravno sodišče ugotovilo kršitve tožnikove pravice do prepovedi vračanja in kol</w:t>
      </w:r>
      <w:r>
        <w:rPr>
          <w:b/>
          <w:color w:val="4B7639"/>
          <w:sz w:val="24"/>
        </w:rPr>
        <w:t xml:space="preserve">ektivnega izgona ter pravice do dostopa do azilnega postopka iz 18. </w:t>
      </w:r>
      <w:r>
        <w:rPr>
          <w:b/>
          <w:color w:val="4B7639"/>
          <w:spacing w:val="-2"/>
          <w:sz w:val="24"/>
        </w:rPr>
        <w:t>člena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pacing w:val="-2"/>
          <w:sz w:val="24"/>
        </w:rPr>
        <w:t>Listine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pacing w:val="-2"/>
          <w:sz w:val="24"/>
        </w:rPr>
        <w:t>EU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pacing w:val="-2"/>
          <w:sz w:val="24"/>
        </w:rPr>
        <w:t>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pacing w:val="-2"/>
          <w:sz w:val="24"/>
        </w:rPr>
        <w:t>temeljnih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pacing w:val="-2"/>
          <w:sz w:val="24"/>
        </w:rPr>
        <w:t>pravicah</w:t>
      </w:r>
      <w:r>
        <w:rPr>
          <w:color w:val="4B7639"/>
          <w:spacing w:val="-2"/>
          <w:sz w:val="24"/>
        </w:rPr>
        <w:t>.</w:t>
      </w:r>
      <w:r>
        <w:rPr>
          <w:color w:val="4B7639"/>
          <w:spacing w:val="-7"/>
          <w:sz w:val="24"/>
        </w:rPr>
        <w:t xml:space="preserve"> </w:t>
      </w:r>
      <w:r>
        <w:rPr>
          <w:spacing w:val="-2"/>
          <w:sz w:val="24"/>
        </w:rPr>
        <w:t>Izpostavljamo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tudi,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ima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pravu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EU in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Zakonu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mednarodni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zaščiti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(ZMZ-1)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posameznik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pravico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izraziti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namero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za </w:t>
      </w:r>
      <w:r>
        <w:rPr>
          <w:sz w:val="24"/>
        </w:rPr>
        <w:t>mednarodno</w:t>
      </w:r>
      <w:r>
        <w:rPr>
          <w:spacing w:val="-7"/>
          <w:sz w:val="24"/>
        </w:rPr>
        <w:t xml:space="preserve"> </w:t>
      </w:r>
      <w:r>
        <w:rPr>
          <w:sz w:val="24"/>
        </w:rPr>
        <w:t>zaščito</w:t>
      </w:r>
      <w:r>
        <w:rPr>
          <w:spacing w:val="-7"/>
          <w:sz w:val="24"/>
        </w:rPr>
        <w:t xml:space="preserve"> </w:t>
      </w:r>
      <w:r>
        <w:rPr>
          <w:sz w:val="24"/>
        </w:rPr>
        <w:t>pri</w:t>
      </w:r>
      <w:r>
        <w:rPr>
          <w:spacing w:val="-7"/>
          <w:sz w:val="24"/>
        </w:rPr>
        <w:t xml:space="preserve"> </w:t>
      </w:r>
      <w:r>
        <w:rPr>
          <w:sz w:val="24"/>
        </w:rPr>
        <w:t>kateremkoli</w:t>
      </w:r>
      <w:r>
        <w:rPr>
          <w:spacing w:val="-7"/>
          <w:sz w:val="24"/>
        </w:rPr>
        <w:t xml:space="preserve"> </w:t>
      </w:r>
      <w:r>
        <w:rPr>
          <w:sz w:val="24"/>
        </w:rPr>
        <w:t>organu,</w:t>
      </w:r>
      <w:r>
        <w:rPr>
          <w:spacing w:val="-7"/>
          <w:sz w:val="24"/>
        </w:rPr>
        <w:t xml:space="preserve"> </w:t>
      </w:r>
      <w:r>
        <w:rPr>
          <w:sz w:val="24"/>
        </w:rPr>
        <w:t>tudi</w:t>
      </w:r>
      <w:r>
        <w:rPr>
          <w:spacing w:val="-7"/>
          <w:sz w:val="24"/>
        </w:rPr>
        <w:t xml:space="preserve"> </w:t>
      </w:r>
      <w:r>
        <w:rPr>
          <w:sz w:val="24"/>
        </w:rPr>
        <w:t>tistem,</w:t>
      </w:r>
      <w:r>
        <w:rPr>
          <w:spacing w:val="-7"/>
          <w:sz w:val="24"/>
        </w:rPr>
        <w:t xml:space="preserve"> </w:t>
      </w:r>
      <w:r>
        <w:rPr>
          <w:sz w:val="24"/>
        </w:rPr>
        <w:t>ki</w:t>
      </w:r>
      <w:r>
        <w:rPr>
          <w:spacing w:val="-7"/>
          <w:sz w:val="24"/>
        </w:rPr>
        <w:t xml:space="preserve"> </w:t>
      </w:r>
      <w:r>
        <w:rPr>
          <w:sz w:val="24"/>
        </w:rPr>
        <w:t>ni</w:t>
      </w:r>
      <w:r>
        <w:rPr>
          <w:spacing w:val="-7"/>
          <w:sz w:val="24"/>
        </w:rPr>
        <w:t xml:space="preserve"> </w:t>
      </w:r>
      <w:r>
        <w:rPr>
          <w:sz w:val="24"/>
        </w:rPr>
        <w:t>pristojen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z w:val="24"/>
        </w:rPr>
        <w:t>od- ločanje o mednarodni zaščiti. V eni izmed obravnavanih zadev smo ugotovili, da</w:t>
      </w:r>
      <w:r>
        <w:rPr>
          <w:spacing w:val="-17"/>
          <w:sz w:val="24"/>
        </w:rPr>
        <w:t xml:space="preserve"> </w:t>
      </w:r>
      <w:r>
        <w:rPr>
          <w:sz w:val="24"/>
        </w:rPr>
        <w:t>preiskovalna</w:t>
      </w:r>
      <w:r>
        <w:rPr>
          <w:spacing w:val="-15"/>
          <w:sz w:val="24"/>
        </w:rPr>
        <w:t xml:space="preserve"> </w:t>
      </w:r>
      <w:r>
        <w:rPr>
          <w:sz w:val="24"/>
        </w:rPr>
        <w:t>sodnica</w:t>
      </w:r>
      <w:r>
        <w:rPr>
          <w:spacing w:val="-15"/>
          <w:sz w:val="24"/>
        </w:rPr>
        <w:t xml:space="preserve"> </w:t>
      </w:r>
      <w:r>
        <w:rPr>
          <w:sz w:val="24"/>
        </w:rPr>
        <w:t>navedenega</w:t>
      </w:r>
      <w:r>
        <w:rPr>
          <w:spacing w:val="-14"/>
          <w:sz w:val="24"/>
        </w:rPr>
        <w:t xml:space="preserve"> </w:t>
      </w:r>
      <w:r>
        <w:rPr>
          <w:sz w:val="24"/>
        </w:rPr>
        <w:t>ni</w:t>
      </w:r>
      <w:r>
        <w:rPr>
          <w:spacing w:val="-15"/>
          <w:sz w:val="24"/>
        </w:rPr>
        <w:t xml:space="preserve"> </w:t>
      </w:r>
      <w:r>
        <w:rPr>
          <w:sz w:val="24"/>
        </w:rPr>
        <w:t>upoštevala,</w:t>
      </w:r>
      <w:r>
        <w:rPr>
          <w:spacing w:val="-15"/>
          <w:sz w:val="24"/>
        </w:rPr>
        <w:t xml:space="preserve"> </w:t>
      </w:r>
      <w:r>
        <w:rPr>
          <w:sz w:val="24"/>
        </w:rPr>
        <w:t>ko</w:t>
      </w:r>
      <w:r>
        <w:rPr>
          <w:spacing w:val="-14"/>
          <w:sz w:val="24"/>
        </w:rPr>
        <w:t xml:space="preserve"> </w:t>
      </w:r>
      <w:r>
        <w:rPr>
          <w:sz w:val="24"/>
        </w:rPr>
        <w:t>sta</w:t>
      </w:r>
      <w:r>
        <w:rPr>
          <w:spacing w:val="-15"/>
          <w:sz w:val="24"/>
        </w:rPr>
        <w:t xml:space="preserve"> </w:t>
      </w:r>
      <w:r>
        <w:rPr>
          <w:sz w:val="24"/>
        </w:rPr>
        <w:t>turško</w:t>
      </w:r>
      <w:r>
        <w:rPr>
          <w:spacing w:val="-15"/>
          <w:sz w:val="24"/>
        </w:rPr>
        <w:t xml:space="preserve"> </w:t>
      </w:r>
      <w:r>
        <w:rPr>
          <w:sz w:val="24"/>
        </w:rPr>
        <w:t>govoreči</w:t>
      </w:r>
      <w:r>
        <w:rPr>
          <w:spacing w:val="-14"/>
          <w:sz w:val="24"/>
        </w:rPr>
        <w:t xml:space="preserve"> </w:t>
      </w:r>
      <w:r>
        <w:rPr>
          <w:sz w:val="24"/>
        </w:rPr>
        <w:t>priči med</w:t>
      </w:r>
      <w:r>
        <w:rPr>
          <w:spacing w:val="-13"/>
          <w:sz w:val="24"/>
        </w:rPr>
        <w:t xml:space="preserve"> </w:t>
      </w:r>
      <w:r>
        <w:rPr>
          <w:sz w:val="24"/>
        </w:rPr>
        <w:t>zaslišanjem</w:t>
      </w:r>
      <w:r>
        <w:rPr>
          <w:spacing w:val="-13"/>
          <w:sz w:val="24"/>
        </w:rPr>
        <w:t xml:space="preserve"> </w:t>
      </w:r>
      <w:r>
        <w:rPr>
          <w:sz w:val="24"/>
        </w:rPr>
        <w:t>zaprosili</w:t>
      </w:r>
      <w:r>
        <w:rPr>
          <w:spacing w:val="-13"/>
          <w:sz w:val="24"/>
        </w:rPr>
        <w:t xml:space="preserve"> </w:t>
      </w:r>
      <w:r>
        <w:rPr>
          <w:sz w:val="24"/>
        </w:rPr>
        <w:t>za</w:t>
      </w:r>
      <w:r>
        <w:rPr>
          <w:spacing w:val="-13"/>
          <w:sz w:val="24"/>
        </w:rPr>
        <w:t xml:space="preserve"> </w:t>
      </w:r>
      <w:r>
        <w:rPr>
          <w:sz w:val="24"/>
        </w:rPr>
        <w:t>mednarodno</w:t>
      </w:r>
      <w:r>
        <w:rPr>
          <w:spacing w:val="-13"/>
          <w:sz w:val="24"/>
        </w:rPr>
        <w:t xml:space="preserve"> </w:t>
      </w:r>
      <w:r>
        <w:rPr>
          <w:sz w:val="24"/>
        </w:rPr>
        <w:t>zašči</w:t>
      </w:r>
      <w:r>
        <w:rPr>
          <w:sz w:val="24"/>
        </w:rPr>
        <w:t>to.</w:t>
      </w:r>
      <w:r>
        <w:rPr>
          <w:spacing w:val="-13"/>
          <w:sz w:val="24"/>
        </w:rPr>
        <w:t xml:space="preserve"> </w:t>
      </w:r>
      <w:r>
        <w:rPr>
          <w:b/>
          <w:color w:val="C8513C"/>
          <w:sz w:val="24"/>
        </w:rPr>
        <w:t>Pri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Varuhu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smo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zaskrblje- ni, ker je z zadnjo novelo Zakona o tujcih (ZTuj-2) iz aprila 2021 prišlo celo do koraka stran od rešitve, ki bi omogočila učinkovito uveljavljanje pravice do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združitve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družine</w:t>
      </w:r>
      <w:r>
        <w:rPr>
          <w:color w:val="C8513C"/>
          <w:sz w:val="24"/>
        </w:rPr>
        <w:t>,</w:t>
      </w:r>
      <w:r>
        <w:rPr>
          <w:color w:val="C8513C"/>
          <w:spacing w:val="-3"/>
          <w:sz w:val="24"/>
        </w:rPr>
        <w:t xml:space="preserve"> </w:t>
      </w:r>
      <w:r>
        <w:rPr>
          <w:sz w:val="24"/>
        </w:rPr>
        <w:t>saj</w:t>
      </w:r>
      <w:r>
        <w:rPr>
          <w:spacing w:val="-3"/>
          <w:sz w:val="24"/>
        </w:rPr>
        <w:t xml:space="preserve"> </w:t>
      </w:r>
      <w:r>
        <w:rPr>
          <w:sz w:val="24"/>
        </w:rPr>
        <w:t>novo</w:t>
      </w:r>
      <w:r>
        <w:rPr>
          <w:spacing w:val="-3"/>
          <w:sz w:val="24"/>
        </w:rPr>
        <w:t xml:space="preserve"> </w:t>
      </w:r>
      <w:r>
        <w:rPr>
          <w:sz w:val="24"/>
        </w:rPr>
        <w:t>besedilo</w:t>
      </w:r>
      <w:r>
        <w:rPr>
          <w:spacing w:val="-3"/>
          <w:sz w:val="24"/>
        </w:rPr>
        <w:t xml:space="preserve"> </w:t>
      </w:r>
      <w:r>
        <w:rPr>
          <w:sz w:val="24"/>
        </w:rPr>
        <w:t>47.b</w:t>
      </w:r>
      <w:r>
        <w:rPr>
          <w:spacing w:val="-3"/>
          <w:sz w:val="24"/>
        </w:rPr>
        <w:t xml:space="preserve"> </w:t>
      </w:r>
      <w:r>
        <w:rPr>
          <w:sz w:val="24"/>
        </w:rPr>
        <w:t>člena</w:t>
      </w:r>
      <w:r>
        <w:rPr>
          <w:spacing w:val="-3"/>
          <w:sz w:val="24"/>
        </w:rPr>
        <w:t xml:space="preserve"> </w:t>
      </w:r>
      <w:r>
        <w:rPr>
          <w:sz w:val="24"/>
        </w:rPr>
        <w:t>sedaj</w:t>
      </w:r>
      <w:r>
        <w:rPr>
          <w:spacing w:val="-3"/>
          <w:sz w:val="24"/>
        </w:rPr>
        <w:t xml:space="preserve"> </w:t>
      </w:r>
      <w:r>
        <w:rPr>
          <w:sz w:val="24"/>
        </w:rPr>
        <w:t>izrecno</w:t>
      </w:r>
      <w:r>
        <w:rPr>
          <w:spacing w:val="-3"/>
          <w:sz w:val="24"/>
        </w:rPr>
        <w:t xml:space="preserve"> </w:t>
      </w:r>
      <w:r>
        <w:rPr>
          <w:sz w:val="24"/>
        </w:rPr>
        <w:t>določa,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je mogoče vlogo za združitev vložiti šele po pravnomočnosti priznanja statusa subsidiarne zaščite.</w:t>
      </w:r>
    </w:p>
    <w:p w:rsidR="008068E9" w:rsidRDefault="008068E9">
      <w:pPr>
        <w:pStyle w:val="Telobesedila"/>
        <w:spacing w:before="128"/>
        <w:rPr>
          <w:b w:val="0"/>
        </w:rPr>
      </w:pPr>
    </w:p>
    <w:p w:rsidR="008068E9" w:rsidRDefault="00EE5D2B">
      <w:pPr>
        <w:spacing w:line="230" w:lineRule="auto"/>
        <w:ind w:left="1700" w:right="2265"/>
        <w:jc w:val="both"/>
        <w:rPr>
          <w:sz w:val="24"/>
        </w:rPr>
      </w:pPr>
      <w:r>
        <w:rPr>
          <w:sz w:val="24"/>
        </w:rPr>
        <w:t xml:space="preserve">Glede </w:t>
      </w:r>
      <w:r>
        <w:rPr>
          <w:b/>
          <w:sz w:val="24"/>
        </w:rPr>
        <w:t xml:space="preserve">obravnave tujskih zadev brez elementa mednarodne zaščite </w:t>
      </w:r>
      <w:r>
        <w:rPr>
          <w:sz w:val="24"/>
        </w:rPr>
        <w:t>smo v letu 2021 dali mnenje na podlagi 25. člena Zakona o varuhu človekovih pravic</w:t>
      </w:r>
      <w:r>
        <w:rPr>
          <w:sz w:val="24"/>
        </w:rPr>
        <w:t xml:space="preserve"> (torej t. i. amicus curiae) v zadevi glede pravice do dovoljenja za prebivanje in delovnega dovoljenja starša, ki je izvedena iz državljanstva EU mladoletnega otroka.</w:t>
      </w:r>
      <w:r>
        <w:rPr>
          <w:spacing w:val="3"/>
          <w:sz w:val="24"/>
        </w:rPr>
        <w:t xml:space="preserve"> </w:t>
      </w:r>
      <w:r>
        <w:rPr>
          <w:sz w:val="24"/>
        </w:rPr>
        <w:t>Dosegli</w:t>
      </w:r>
      <w:r>
        <w:rPr>
          <w:spacing w:val="4"/>
          <w:sz w:val="24"/>
        </w:rPr>
        <w:t xml:space="preserve"> </w:t>
      </w:r>
      <w:r>
        <w:rPr>
          <w:sz w:val="24"/>
        </w:rPr>
        <w:t>smo</w:t>
      </w:r>
      <w:r>
        <w:rPr>
          <w:spacing w:val="4"/>
          <w:sz w:val="24"/>
        </w:rPr>
        <w:t xml:space="preserve"> </w:t>
      </w:r>
      <w:r>
        <w:rPr>
          <w:sz w:val="24"/>
        </w:rPr>
        <w:t>tudi</w:t>
      </w:r>
      <w:r>
        <w:rPr>
          <w:spacing w:val="4"/>
          <w:sz w:val="24"/>
        </w:rPr>
        <w:t xml:space="preserve"> </w:t>
      </w:r>
      <w:r>
        <w:rPr>
          <w:sz w:val="24"/>
        </w:rPr>
        <w:t>spremembo</w:t>
      </w:r>
      <w:r>
        <w:rPr>
          <w:spacing w:val="4"/>
          <w:sz w:val="24"/>
        </w:rPr>
        <w:t xml:space="preserve"> </w:t>
      </w:r>
      <w:r>
        <w:rPr>
          <w:sz w:val="24"/>
        </w:rPr>
        <w:t>prakse</w:t>
      </w:r>
      <w:r>
        <w:rPr>
          <w:spacing w:val="3"/>
          <w:sz w:val="24"/>
        </w:rPr>
        <w:t xml:space="preserve"> </w:t>
      </w:r>
      <w:r>
        <w:rPr>
          <w:sz w:val="24"/>
        </w:rPr>
        <w:t>ene</w:t>
      </w:r>
      <w:r>
        <w:rPr>
          <w:spacing w:val="4"/>
          <w:sz w:val="24"/>
        </w:rPr>
        <w:t xml:space="preserve"> </w:t>
      </w:r>
      <w:r>
        <w:rPr>
          <w:sz w:val="24"/>
        </w:rPr>
        <w:t>od</w:t>
      </w:r>
      <w:r>
        <w:rPr>
          <w:spacing w:val="4"/>
          <w:sz w:val="24"/>
        </w:rPr>
        <w:t xml:space="preserve"> </w:t>
      </w:r>
      <w:r>
        <w:rPr>
          <w:sz w:val="24"/>
        </w:rPr>
        <w:t>upravnih</w:t>
      </w:r>
      <w:r>
        <w:rPr>
          <w:spacing w:val="4"/>
          <w:sz w:val="24"/>
        </w:rPr>
        <w:t xml:space="preserve"> </w:t>
      </w:r>
      <w:r>
        <w:rPr>
          <w:sz w:val="24"/>
        </w:rPr>
        <w:t>enot</w:t>
      </w:r>
      <w:r>
        <w:rPr>
          <w:spacing w:val="4"/>
          <w:sz w:val="24"/>
        </w:rPr>
        <w:t xml:space="preserve"> </w:t>
      </w:r>
      <w:r>
        <w:rPr>
          <w:sz w:val="24"/>
        </w:rPr>
        <w:t>potem,</w:t>
      </w:r>
      <w:r>
        <w:rPr>
          <w:spacing w:val="4"/>
          <w:sz w:val="24"/>
        </w:rPr>
        <w:t xml:space="preserve"> </w:t>
      </w:r>
      <w:r>
        <w:rPr>
          <w:spacing w:val="-5"/>
          <w:sz w:val="24"/>
        </w:rPr>
        <w:t>ko</w:t>
      </w:r>
    </w:p>
    <w:p w:rsidR="008068E9" w:rsidRDefault="008068E9">
      <w:pPr>
        <w:spacing w:line="230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37"/>
        <w:rPr>
          <w:b w:val="0"/>
        </w:rPr>
      </w:pPr>
    </w:p>
    <w:p w:rsidR="008068E9" w:rsidRDefault="00EE5D2B">
      <w:pPr>
        <w:spacing w:line="218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9088" behindDoc="0" locked="0" layoutInCell="1" allowOverlap="1">
                <wp:simplePos x="0" y="0"/>
                <wp:positionH relativeFrom="page">
                  <wp:posOffset>858841</wp:posOffset>
                </wp:positionH>
                <wp:positionV relativeFrom="paragraph">
                  <wp:posOffset>2105803</wp:posOffset>
                </wp:positionV>
                <wp:extent cx="333375" cy="333375"/>
                <wp:effectExtent l="0" t="0" r="0" b="0"/>
                <wp:wrapNone/>
                <wp:docPr id="82" name="Graphic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5DCDF4" id="Graphic 82" o:spid="_x0000_s1026" style="position:absolute;margin-left:67.65pt;margin-top:165.8pt;width:26.25pt;height:26.25pt;z-index:15769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7uwwIAAIwGAAAOAAAAZHJzL2Uyb0RvYy54bWysVV1v2yAUfZ+0/4B4X/0ZO47qVFOqVpOq&#10;rlIz7ZlgHFvDhgGJ03+/C5i03bQ8TMuDuZjjw7mfub45DRwdmdK9GGucXMUYsZGKph/3Nf62vfu0&#10;xEgbMjaEi5HV+IVpfLP++OF6kiuWik7whikEJKNeTbLGnTFyFUWadmwg+kpINsJhK9RADGzVPmoU&#10;mYB94FEax0U0CdVIJSjTGt7e+kO8dvxty6j52raaGcRrDNqMeyr33NlntL4mq70isuvpLIP8g4qB&#10;9CNceqa6JYagg+r/oBp6qoQWrbmiYohE2/aUOR/AmyT+zZvnjkjmfIHgaHkOk/5/tPTx+KRQ39R4&#10;mWI0kgFydD+HA95AeCapV4B6lk/KOqjlg6A/NBxE707sRs+YU6sGiwX30MnF+uUca3YyiMLLDH7l&#10;AiMKR7NtOckqfEwP2twz4YjI8UEbn6omWKQLFj2NwVSQcJtq7lJtMIJUK4wg1TufakmM/c6qsyaa&#10;zrej7mza00Ec2VY4nLFOpMUyL0CvlZuWeZZYPpD7iuPjWzyAqgWEFPBpUVZ5PuMDKqzSs2dxsiwd&#10;OinBdIUJ7AEVVo+GeCUpVDNwF2WaF5epi8WyzB34MmtSpFXuWZM4rbLsIm2RVbZibDgqUO6DEWSG&#10;1cvNk5m2yJL4stgkzvKFFwtycnDyErEXm3oHLwF9lJxYG7qQuyAzrF4uJKCMZ+q0KorLiv9WF4GT&#10;cqGZ12YLztXMuQghw2/LnI+2HqFsFm6WaMH75q7n3FahVvvdhit0JFDem+UiyTZzbN7BpNLmlujO&#10;49zROYRzy/outf26E80LdP8E/V5j/fNAFMOIfxlhvoD/JhgqGLtgKMM3wk1U1yBw5/b0nSiJ7PU1&#10;NtDkjyJML7IK7QvuWoDH2i9H8flgRNvb3nbjxCuaNzDyXLjm8Wxn6tu9Q73+iax/AQAA//8DAFBL&#10;AwQUAAYACAAAACEAExQ95eMAAAALAQAADwAAAGRycy9kb3ducmV2LnhtbEyPwU7DMBBE70j8g7VI&#10;XFDrhJQSQpwKkCpUFaTScoDbNt4mgdiOYrcNf8/2BMeZfZqdyWeDacWBet84qyAeRyDIlk43tlLw&#10;vpmPUhA+oNXYOksKfsjDrDg/yzHT7mjf6LAOleAQ6zNUUIfQZVL6siaDfuw6snzbud5gYNlXUvd4&#10;5HDTyusomkqDjeUPNXb0VFP5vd4bBXe7r94/bx6XOLlarD7LRTr/eH1R6vJieLgHEWgIfzCc6nN1&#10;KLjT1u2t9qJlndwkjCpIkngK4kSktzxmy046iUEWufy/ofgFAAD//wMAUEsBAi0AFAAGAAgAAAAh&#10;ALaDOJL+AAAA4QEAABMAAAAAAAAAAAAAAAAAAAAAAFtDb250ZW50X1R5cGVzXS54bWxQSwECLQAU&#10;AAYACAAAACEAOP0h/9YAAACUAQAACwAAAAAAAAAAAAAAAAAvAQAAX3JlbHMvLnJlbHNQSwECLQAU&#10;AAYACAAAACEASTJ+7sMCAACMBgAADgAAAAAAAAAAAAAAAAAuAgAAZHJzL2Uyb0RvYy54bWxQSwEC&#10;LQAUAAYACAAAACEAExQ95eMAAAALAQAADwAAAAAAAAAAAAAAAAAdBQAAZHJzL2Rvd25yZXYueG1s&#10;UEsFBgAAAAAEAAQA8wAAAC0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01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-688530</wp:posOffset>
                </wp:positionV>
                <wp:extent cx="450215" cy="1782445"/>
                <wp:effectExtent l="0" t="0" r="0" b="0"/>
                <wp:wrapNone/>
                <wp:docPr id="83" name="Graphic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436AB" id="Graphic 83" o:spid="_x0000_s1026" style="position:absolute;margin-left:0;margin-top:-54.2pt;width:35.45pt;height:140.35pt;z-index:15770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DEwPAIAAOoEAAAOAAAAZHJzL2Uyb0RvYy54bWysVMFu2zAMvQ/YPwi6L3ZSZ02NOMWQrsWA&#10;oivQDDsrshwbk0VNUmL370fJVuJ1pw3LQabEJ4p8fMz6tm8lOQljG1AFnc9SSoTiUDbqUNBvu/sP&#10;K0qsY6pkEpQo6Kuw9Hbz/t2607lYQA2yFIZgEGXzThe0dk7nSWJ5LVpmZ6CFQmcFpmUOt+aQlIZ1&#10;GL2VySJNPyYdmFIb4MJaPL0bnHQT4leV4O5rVVnhiCwo5ubCasK692uyWbP8YJiuGz6mwf4hi5Y1&#10;Ch89h7pjjpGjaf4I1TbcgIXKzTi0CVRVw0WoAauZp2+qeamZFqEWJMfqM032/4XlT6dnQ5qyoKsr&#10;ShRrsUcPIx14gvR02uaIetHPxhdo9SPwHxYdyW8ev7Ejpq9M67FYHukD169nrkXvCMfDbJku5ktK&#10;OLrm16tFli39awnL421+tO5BQIjETo/WDb0qo8XqaPFeRdNgx32vZei1owR7bSjBXu+HXmvm/D2f&#10;njdJd0mlvmTi3S2cxA4C0PkysuwGf5TEWjDVC0SqKRSVNkFFX/zqEG7A+NLTNOgQ40VE/A7IycN/&#10;CX8bl0uwYmDZFx/oPhOC708ptyCb8r6R0jNgzWG/lYacGHJ79fl6e5ON3ZrAgiAGDXg17KF8RW11&#10;qKaC2p9HZgQl8otC9fpJjIaJxj4axskthHkN5Bvrdv13ZjTRaBbUoYSeIM4Gy6M2MH8PGLD+poJP&#10;RwdV44UTchsyGjc4UKH+cfj9xE73AXX5i9r8AgAA//8DAFBLAwQUAAYACAAAACEAjbKgVN4AAAAI&#10;AQAADwAAAGRycy9kb3ducmV2LnhtbEyPwU7DMBBE70j8g7VI3Fq7AZES4lSAqLigSoSqXJ1kSQLx&#10;OsRua/6+ywmOoxnNvMlX0Q7igJPvHWlYzBUIpNo1PbUatm/r2RKED4YaMzhCDT/oYVWcn+Uma9yR&#10;XvFQhlZwCfnMaOhCGDMpfd2hNX7uRiT2PtxkTWA5tbKZzJHL7SATpW6kNT3xQmdGfOyw/ir3VkNM&#10;0vJh90nvcv0cqxf5tFHue6P15UW8vwMRMIa/MPziMzoUzFS5PTVeDBr4SNAwW6jlNQj2U3ULouJc&#10;mlyBLHL5/0BxAgAA//8DAFBLAQItABQABgAIAAAAIQC2gziS/gAAAOEBAAATAAAAAAAAAAAAAAAA&#10;AAAAAABbQ29udGVudF9UeXBlc10ueG1sUEsBAi0AFAAGAAgAAAAhADj9If/WAAAAlAEAAAsAAAAA&#10;AAAAAAAAAAAALwEAAF9yZWxzLy5yZWxzUEsBAi0AFAAGAAgAAAAhAC+sMTA8AgAA6gQAAA4AAAAA&#10;AAAAAAAAAAAALgIAAGRycy9lMm9Eb2MueG1sUEsBAi0AFAAGAAgAAAAhAI2yoFTeAAAACAEAAA8A&#10;AAAAAAAAAAAAAAAAlgQAAGRycy9kb3ducmV2LnhtbFBLBQYAAAAABAAEAPMAAACh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062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-21183</wp:posOffset>
                </wp:positionV>
                <wp:extent cx="139700" cy="447675"/>
                <wp:effectExtent l="0" t="0" r="0" b="0"/>
                <wp:wrapNone/>
                <wp:docPr id="84" name="Text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84" o:spid="_x0000_s1040" type="#_x0000_t202" style="position:absolute;left:0;text-align:left;margin-left:11.15pt;margin-top:-1.65pt;width:11pt;height:35.25pt;z-index: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GNtAEAAFcDAAAOAAAAZHJzL2Uyb0RvYy54bWysU8Fu2zAMvQ/YPwi6L3KyrOmMOMXaYsOA&#10;Yh3Q9gNkWYqNWqImKrHz96PkJC22W9ELTYlPj3wkvb4abc/2OmAHruLzWcGZdgqazm0r/vT4/dMl&#10;Zxila2QPTlf8oJFfbT5+WA++1AtooW90YETisBx8xdsYfSkEqlZbiTPw2lHQQLAy0jFsRRPkQOy2&#10;F4uiuBADhMYHUBqRbm+nIN9kfmO0ivfGoI6srzjVFrMN2dbJis1altsgfdupYxnyDVVY2TlKeqa6&#10;lVGyXej+o7KdCoBg4kyBFWBMp3TWQGrmxT9qHlrpddZCzUF/bhO+H636tf8dWNdU/HLJmZOWZvSo&#10;x1jDyOiG2jN4LAn14AkXx2sYacxZKvo7UM9IEPEKMz1AQqd2jCbY9CWhjB7SBA7nrlMWphLb56+r&#10;giKKQsvl6mL1JaUVL499wPhDg2XJqXigoeYC5P4O4wQ9QY61TOlTVXGsxyxvfhZTQ3MgLbS0RJbs&#10;YkXZB9qBiuOfnQyas/6noyanhTk54eTUJyfE/gbyWiWFDr7tIpguF5QyT2mOBdH0sqTjpqX1eH3O&#10;qJf/YfMXAAD//wMAUEsDBBQABgAIAAAAIQCyPvwK3AAAAAcBAAAPAAAAZHJzL2Rvd25yZXYueG1s&#10;TI5BT8JAFITvJvyHzTPxBlvbBrF2SwhGw60BOXhcus+20H3bdLdQ/73Pk54mk5nMfPl6sp244uBb&#10;RwoeFxEIpMqZlmoFx4+3+QqED5qM7hyhgm/0sC5md7nOjLvRHq+HUAseIZ9pBU0IfSalrxq02i9c&#10;j8TZlxusDmyHWppB33jcdjKOoqW0uiV+aHSP2wary2G0Csbj++bZnl/T3apMSJp6V47lp1IP99Pm&#10;BUTAKfyV4Ref0aFgppMbyXjRKYjjhJsK5gkr52nKelKwfIpBFrn8z1/8AAAA//8DAFBLAQItABQA&#10;BgAIAAAAIQC2gziS/gAAAOEBAAATAAAAAAAAAAAAAAAAAAAAAABbQ29udGVudF9UeXBlc10ueG1s&#10;UEsBAi0AFAAGAAgAAAAhADj9If/WAAAAlAEAAAsAAAAAAAAAAAAAAAAALwEAAF9yZWxzLy5yZWxz&#10;UEsBAi0AFAAGAAgAAAAhACg2cY20AQAAVwMAAA4AAAAAAAAAAAAAAAAALgIAAGRycy9lMm9Eb2Mu&#10;eG1sUEsBAi0AFAAGAAgAAAAhALI+/ArcAAAABwEAAA8AAAAAAAAAAAAAAAAADg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smo ocenili, da je zahteva, da državljan EU, ki prebiva v drugi državi članici, podaljšuje potrdilo o prijavi prebivanja z iztekom vsakokratne pogodbe o za- poslitvi,</w:t>
      </w:r>
      <w:r>
        <w:rPr>
          <w:spacing w:val="-11"/>
          <w:sz w:val="24"/>
        </w:rPr>
        <w:t xml:space="preserve"> </w:t>
      </w:r>
      <w:r>
        <w:rPr>
          <w:sz w:val="24"/>
        </w:rPr>
        <w:t>sklenjene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določen</w:t>
      </w:r>
      <w:r>
        <w:rPr>
          <w:spacing w:val="-11"/>
          <w:sz w:val="24"/>
        </w:rPr>
        <w:t xml:space="preserve"> </w:t>
      </w:r>
      <w:r>
        <w:rPr>
          <w:sz w:val="24"/>
        </w:rPr>
        <w:t>čas,</w:t>
      </w:r>
      <w:r>
        <w:rPr>
          <w:spacing w:val="-11"/>
          <w:sz w:val="24"/>
        </w:rPr>
        <w:t xml:space="preserve"> </w:t>
      </w:r>
      <w:r>
        <w:rPr>
          <w:sz w:val="24"/>
        </w:rPr>
        <w:t>pretirano</w:t>
      </w:r>
      <w:r>
        <w:rPr>
          <w:spacing w:val="-11"/>
          <w:sz w:val="24"/>
        </w:rPr>
        <w:t xml:space="preserve"> </w:t>
      </w:r>
      <w:r>
        <w:rPr>
          <w:sz w:val="24"/>
        </w:rPr>
        <w:t>formalistična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nasprotju</w:t>
      </w:r>
      <w:r>
        <w:rPr>
          <w:spacing w:val="-11"/>
          <w:sz w:val="24"/>
        </w:rPr>
        <w:t xml:space="preserve"> </w:t>
      </w:r>
      <w:r>
        <w:rPr>
          <w:sz w:val="24"/>
        </w:rPr>
        <w:t>s</w:t>
      </w:r>
      <w:r>
        <w:rPr>
          <w:spacing w:val="-11"/>
          <w:sz w:val="24"/>
        </w:rPr>
        <w:t xml:space="preserve"> </w:t>
      </w:r>
      <w:r>
        <w:rPr>
          <w:sz w:val="24"/>
        </w:rPr>
        <w:t>svo- bodo</w:t>
      </w:r>
      <w:r>
        <w:rPr>
          <w:spacing w:val="-15"/>
          <w:sz w:val="24"/>
        </w:rPr>
        <w:t xml:space="preserve"> </w:t>
      </w:r>
      <w:r>
        <w:rPr>
          <w:sz w:val="24"/>
        </w:rPr>
        <w:t>gibanja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prebivanja</w:t>
      </w:r>
      <w:r>
        <w:rPr>
          <w:spacing w:val="-14"/>
          <w:sz w:val="24"/>
        </w:rPr>
        <w:t xml:space="preserve"> </w:t>
      </w:r>
      <w:r>
        <w:rPr>
          <w:sz w:val="24"/>
        </w:rPr>
        <w:t>državljanov</w:t>
      </w:r>
      <w:r>
        <w:rPr>
          <w:spacing w:val="-15"/>
          <w:sz w:val="24"/>
        </w:rPr>
        <w:t xml:space="preserve"> </w:t>
      </w:r>
      <w:r>
        <w:rPr>
          <w:sz w:val="24"/>
        </w:rPr>
        <w:t>EU.</w:t>
      </w:r>
      <w:r>
        <w:rPr>
          <w:spacing w:val="-15"/>
          <w:sz w:val="24"/>
        </w:rPr>
        <w:t xml:space="preserve"> </w:t>
      </w:r>
      <w:r>
        <w:rPr>
          <w:sz w:val="24"/>
        </w:rPr>
        <w:t>Opozarjamo</w:t>
      </w:r>
      <w:r>
        <w:rPr>
          <w:spacing w:val="-14"/>
          <w:sz w:val="24"/>
        </w:rPr>
        <w:t xml:space="preserve"> </w:t>
      </w:r>
      <w:r>
        <w:rPr>
          <w:sz w:val="24"/>
        </w:rPr>
        <w:t>pa</w:t>
      </w:r>
      <w:r>
        <w:rPr>
          <w:spacing w:val="-15"/>
          <w:sz w:val="24"/>
        </w:rPr>
        <w:t xml:space="preserve"> </w:t>
      </w:r>
      <w:r>
        <w:rPr>
          <w:sz w:val="24"/>
        </w:rPr>
        <w:t>tudi,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slovenski pravni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red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še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bila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ustrezno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implementirana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Direktiva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Sveta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2003/109/ES 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25.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novembra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2003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statusu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državljanov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tretjih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držav,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ki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rezidenti za daljši čas</w:t>
      </w:r>
      <w:r>
        <w:rPr>
          <w:sz w:val="24"/>
        </w:rPr>
        <w:t>, kar bi bilo treba urediti v Zakonu o tujcih. Obravnavali smo tudi nekaj zadev, ki se nanašajo na predolgotrajne postopke. V enem primeru je zaradi</w:t>
      </w:r>
      <w:r>
        <w:rPr>
          <w:spacing w:val="-12"/>
          <w:sz w:val="24"/>
        </w:rPr>
        <w:t xml:space="preserve"> </w:t>
      </w:r>
      <w:r>
        <w:rPr>
          <w:sz w:val="24"/>
        </w:rPr>
        <w:t>dolgotrajnega</w:t>
      </w:r>
      <w:r>
        <w:rPr>
          <w:spacing w:val="-12"/>
          <w:sz w:val="24"/>
        </w:rPr>
        <w:t xml:space="preserve"> </w:t>
      </w:r>
      <w:r>
        <w:rPr>
          <w:sz w:val="24"/>
        </w:rPr>
        <w:t>odločanja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dovoljenju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stalno</w:t>
      </w:r>
      <w:r>
        <w:rPr>
          <w:spacing w:val="-12"/>
          <w:sz w:val="24"/>
        </w:rPr>
        <w:t xml:space="preserve"> </w:t>
      </w:r>
      <w:r>
        <w:rPr>
          <w:sz w:val="24"/>
        </w:rPr>
        <w:t>prebivanje</w:t>
      </w:r>
      <w:r>
        <w:rPr>
          <w:spacing w:val="-12"/>
          <w:sz w:val="24"/>
        </w:rPr>
        <w:t xml:space="preserve"> </w:t>
      </w:r>
      <w:r>
        <w:rPr>
          <w:sz w:val="24"/>
        </w:rPr>
        <w:t>otroka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2"/>
          <w:sz w:val="24"/>
        </w:rPr>
        <w:t xml:space="preserve"> </w:t>
      </w:r>
      <w:r>
        <w:rPr>
          <w:sz w:val="24"/>
        </w:rPr>
        <w:t>ne- upoštevanja načela varovanja pravic</w:t>
      </w:r>
      <w:r>
        <w:rPr>
          <w:sz w:val="24"/>
        </w:rPr>
        <w:t xml:space="preserve"> strank otrok ostal ne le brez tovrstnega dovoljenja, ampak sploh brez urejenega prebivanja</w:t>
      </w:r>
      <w:r>
        <w:rPr>
          <w:b/>
          <w:sz w:val="24"/>
        </w:rPr>
        <w:t xml:space="preserve">. </w:t>
      </w:r>
      <w:r>
        <w:rPr>
          <w:b/>
          <w:color w:val="C8513C"/>
          <w:sz w:val="24"/>
        </w:rPr>
        <w:t>Menimo, da bi upravni organ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moral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izhajajoč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iz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načela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varstva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pravic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strank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upravnem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postopku opozoriti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stranko,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treba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navkljub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vloženi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prošnji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za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dovoljenje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za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 xml:space="preserve">stal- no prebivanje pravočasno zaprositi tudi za podaljšanje dovoljenja za zača- sno prebivanje. </w:t>
      </w:r>
      <w:r>
        <w:rPr>
          <w:b/>
          <w:sz w:val="24"/>
        </w:rPr>
        <w:t>Pristojne opozarjamo, da bi nadaljevanje omenjene nega- tivne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prakse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neobveščanja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lahko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privedlo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novega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sistemskega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problema izbrisa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kršenj</w:t>
      </w:r>
      <w:r>
        <w:rPr>
          <w:b/>
          <w:sz w:val="24"/>
        </w:rPr>
        <w:t>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človekovih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pravic.</w:t>
      </w:r>
      <w:r>
        <w:rPr>
          <w:b/>
          <w:spacing w:val="-10"/>
          <w:sz w:val="24"/>
        </w:rPr>
        <w:t xml:space="preserve"> </w:t>
      </w:r>
      <w:r>
        <w:rPr>
          <w:b/>
          <w:color w:val="C8513C"/>
          <w:sz w:val="24"/>
        </w:rPr>
        <w:t>Poleg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tega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upravnem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postopku treba v zvezi z odločitvami, ki zadevajo mladoletne otroke, upoštevati naj- večjo korist otrok.</w:t>
      </w:r>
    </w:p>
    <w:p w:rsidR="008068E9" w:rsidRDefault="008068E9">
      <w:pPr>
        <w:pStyle w:val="Telobesedila"/>
        <w:spacing w:before="134"/>
      </w:pPr>
    </w:p>
    <w:p w:rsidR="008068E9" w:rsidRDefault="00EE5D2B">
      <w:pPr>
        <w:spacing w:line="223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8576" behindDoc="0" locked="0" layoutInCell="1" allowOverlap="1">
                <wp:simplePos x="0" y="0"/>
                <wp:positionH relativeFrom="page">
                  <wp:posOffset>787269</wp:posOffset>
                </wp:positionH>
                <wp:positionV relativeFrom="paragraph">
                  <wp:posOffset>3060074</wp:posOffset>
                </wp:positionV>
                <wp:extent cx="415290" cy="368300"/>
                <wp:effectExtent l="0" t="0" r="0" b="0"/>
                <wp:wrapNone/>
                <wp:docPr id="85" name="Graphic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004061" id="Graphic 85" o:spid="_x0000_s1026" style="position:absolute;margin-left:62pt;margin-top:240.95pt;width:32.7pt;height:29pt;z-index:15768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C3vswIAAGAGAAAOAAAAZHJzL2Uyb0RvYy54bWysVU1v2zAMvQ/YfxB0X23JduIEdYqhXYsB&#10;RVegHXZWZDk2JluapHz034+SrbTd0KAYdnEo85l65COZ84tDL9FOGNupocLkLMVIDFzV3bCp8PfH&#10;608lRtaxoWZSDaLCT8Lii9XHD+d7vRRUtUrWwiAIMtjlXle4dU4vk8TyVvTMniktBnA2yvTMwdFs&#10;ktqwPUTvZULTdJbslam1UVxYC2+vRidehfhNI7j71jRWOCQrDNxceJrwXPtnsjpny41huu34RIP9&#10;A4uedQNcegx1xRxDW9P9FarvuFFWNe6Mqz5RTdNxEXKAbEj6RzYPLdMi5ALFsfpYJvv/wvK73b1B&#10;XV3hssBoYD1odDOVA95AefbaLgH1oO+NT9DqW8V/WnAkrzz+YCfMoTG9x0J66BBq/XSstTg4xOFl&#10;Tgq6AEU4uLJZmaVBi4Qt48d8a92NUCEQ291aN0pVR4u10eKHIZoGBPdSyyC1wwikNhiB1OtRas2c&#10;/86z8ybaPzNpj0S8t1c78agCzvkkcpIv0gVGQJeUlGSR7jNODi/xWbaYF5Af4Gkxp+XC3w/pRVT8&#10;1SE6zdKS0oCGYqQ0Ro+o+DuiyYzSfEKnpCRBpxOxi7QgI5Nsls3pSSYT5fcCSU7n8+xkRJqns2Jk&#10;+w40mZEiG9nOSV6Wp0NncDtsmNheb9Ygy8uc5gFISDHLTjN+S+uoApfKilFO30RB12NjAYeXrSsH&#10;32OLghZhP1glu/q6k9J3ljWb9aU0aMegZbMv88tFPqX7CqaNdVfMtiMuuI5VmcZwnDw/g2tVP8FE&#10;72GGK2x/bZkRGMmvA+wMv/+iYaKxjoZx8lKFLRmaHu58PPxgRiN/fYUdDO6dihuJLeNIQroeMGL9&#10;l4P6vHWq6fy8hhUxMpoOsMZCuaaV6/fky3NAPf8xrH4DAAD//wMAUEsDBBQABgAIAAAAIQCj/wvC&#10;3wAAAAsBAAAPAAAAZHJzL2Rvd25yZXYueG1sTI9BTsMwEEX3SNzBGiR21GkJEIc4FSBgAQtEywHc&#10;eJpExOMQO03g9ExXsPyarzfvF+vZdeKAQ2g9aVguEhBIlbct1Ro+tk8XGYgQDVnTeUIN3xhgXZ6e&#10;FCa3fqJ3PGxiLRhCITcamhj7XMpQNehMWPgeiW97PzgTOQ61tIOZGO46uUqSa+lMS/yhMT0+NFh9&#10;bkbHlJDO8md7c/82fT2/PtLLuM8Uan1+Nt/dgog4x78yHPVZHUp22vmRbBAd51XKW6KGNFsqEMdG&#10;plIQOw1Xl0qBLAv5f0P5CwAA//8DAFBLAQItABQABgAIAAAAIQC2gziS/gAAAOEBAAATAAAAAAAA&#10;AAAAAAAAAAAAAABbQ29udGVudF9UeXBlc10ueG1sUEsBAi0AFAAGAAgAAAAhADj9If/WAAAAlAEA&#10;AAsAAAAAAAAAAAAAAAAALwEAAF9yZWxzLy5yZWxzUEsBAi0AFAAGAAgAAAAhAEzcLe+zAgAAYAYA&#10;AA4AAAAAAAAAAAAAAAAALgIAAGRycy9lMm9Eb2MueG1sUEsBAi0AFAAGAAgAAAAhAKP/C8LfAAAA&#10;CwEAAA8AAAAAAAAAAAAAAAAADQUAAGRycy9kb3ducmV2LnhtbFBLBQYAAAAABAAEAPMAAAAZBgAA&#10;AAA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69600" behindDoc="0" locked="0" layoutInCell="1" allowOverlap="1">
                <wp:simplePos x="0" y="0"/>
                <wp:positionH relativeFrom="page">
                  <wp:posOffset>858841</wp:posOffset>
                </wp:positionH>
                <wp:positionV relativeFrom="paragraph">
                  <wp:posOffset>2370284</wp:posOffset>
                </wp:positionV>
                <wp:extent cx="333375" cy="333375"/>
                <wp:effectExtent l="0" t="0" r="0" b="0"/>
                <wp:wrapNone/>
                <wp:docPr id="86" name="Graphi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2D53E" id="Graphic 86" o:spid="_x0000_s1026" style="position:absolute;margin-left:67.65pt;margin-top:186.65pt;width:26.25pt;height:26.25pt;z-index:15769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lqxwAIAAIwGAAAOAAAAZHJzL2Uyb0RvYy54bWysVV1v2yAUfZ+0/4B4X/0ZO4nqVFOqVpOq&#10;rlJb7ZlgHFvDhgGJ03+/C5i03VQ/TMuDfTGHw7mfubw69RwdmdKdGCqcXMQYsYGKuhv2FX5+uvmy&#10;xEgbMtSEi4FV+IVpfLX5/OlylGuWilbwmikEJINej7LCrTFyHUWatqwn+kJINsBmI1RPDCzVPqoV&#10;GYG951Eax0U0ClVLJSjTGr5e+028cfxNw6j53jSaGcQrDNqMeyr33NlntLkk670isu3oJIP8g4qe&#10;dANceqa6Joagg+r+ouo7qoQWjbmgoo9E03SUOR/AmyT+w5vHlkjmfIHgaHkOk/5/tPT++KBQV1d4&#10;WWA0kB5ydDuFA75AeEap14B6lA/KOqjlnaA/NWxE73bsQk+YU6N6iwX30MnF+uUca3YyiMLHDH7l&#10;AiMKW5NtOck6HKYHbW6ZcETkeKeNT1UdLNIGi56GYCpIuE01d6k2GEGqFUaQ6p1PtSTGnrPqrInG&#10;8+2oPZt2txdH9iQczlgn0mKZF6DXyk3LPEssH8h9xfHhLR5Aq0Xq8GlRrvJ8wgdUeEvPnsXJsnTo&#10;pIyTcjWLhnglKVQzaCnKNHdpAimBMrwn6mKxLHMHduX+ITAp0lXuWZM4XWXZrIYiWy29e2CUs9A8&#10;mWiLLInnxSZxli+8WJCTg5M+ysGl8PauebGpd3AO6KPkcudDNweGBJTxRJ2uimJe8Ud1EZRSLjTz&#10;19mCczVzLkLIxdsy54OtRyibhZslWvCuvuk4t1Wo1X635QodCZT3drlIsu0Um3cwqbS5Jrr1OLd1&#10;DuHUsr5Lbb/uRP0C3T9Cv1dY/zoQxTDi3waYL+C/CYYKxi4YyvCtcBPVNQjc+XT6QZRE9voKG2jy&#10;exGmF1mH9gV3LcBj7clBfD0Y0XS2t9048YqmBYw8F65pPNuZ+nbtUK9/IpvfAAAA//8DAFBLAwQU&#10;AAYACAAAACEAAxBgNeMAAAALAQAADwAAAGRycy9kb3ducmV2LnhtbEyPTUvDQBCG74L/YRnBi9iN&#10;TWtjzKaoUKSooK0HvU2z2ySanQ272zb+e6cnvc3LPLwfxXywndgbH1pHCq5GCQhDldMt1Qre14vL&#10;DESISBo7R0bBjwkwL09PCsy1O9Cb2a9iLdiEQo4Kmhj7XMpQNcZiGLneEP+2zluMLH0ttccDm9tO&#10;jpPkWlpsiRMa7M1DY6rv1c4quNl++fC4vn/CycXy9bNaZouPl2elzs+Gu1sQ0QzxD4Zjfa4OJXfa&#10;uB3pIDrW6TRlVEE6S/k4EtmMx2wUTMbTDGRZyP8byl8AAAD//wMAUEsBAi0AFAAGAAgAAAAhALaD&#10;OJL+AAAA4QEAABMAAAAAAAAAAAAAAAAAAAAAAFtDb250ZW50X1R5cGVzXS54bWxQSwECLQAUAAYA&#10;CAAAACEAOP0h/9YAAACUAQAACwAAAAAAAAAAAAAAAAAvAQAAX3JlbHMvLnJlbHNQSwECLQAUAAYA&#10;CAAAACEAbdJascACAACMBgAADgAAAAAAAAAAAAAAAAAuAgAAZHJzL2Uyb0RvYy54bWxQSwECLQAU&#10;AAYACAAAACEAAxBgNeMAAAALAQAADwAAAAAAAAAAAAAAAAAaBQAAZHJzL2Rvd25yZXYueG1sUEsF&#10;BgAAAAAEAAQA8wAAACoGAAAAAA==&#10;" path="m268465,327431r59487,-59487l230187,170179,333120,67246,265874,,162940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Na</w:t>
      </w:r>
      <w:r>
        <w:rPr>
          <w:spacing w:val="-8"/>
          <w:sz w:val="24"/>
        </w:rPr>
        <w:t xml:space="preserve"> </w:t>
      </w:r>
      <w:r>
        <w:rPr>
          <w:sz w:val="24"/>
        </w:rPr>
        <w:t>področju</w:t>
      </w:r>
      <w:r>
        <w:rPr>
          <w:spacing w:val="-8"/>
          <w:sz w:val="24"/>
        </w:rPr>
        <w:t xml:space="preserve"> </w:t>
      </w:r>
      <w:r>
        <w:rPr>
          <w:b/>
          <w:color w:val="3E7C94"/>
          <w:sz w:val="24"/>
        </w:rPr>
        <w:t>varstva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dostojanstva,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osebnostnih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pravic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ter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varnosti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 xml:space="preserve">zaseb- nosti </w:t>
      </w:r>
      <w:r>
        <w:rPr>
          <w:sz w:val="24"/>
        </w:rPr>
        <w:t xml:space="preserve">smo obravnavali </w:t>
      </w:r>
      <w:r>
        <w:rPr>
          <w:b/>
          <w:sz w:val="24"/>
        </w:rPr>
        <w:t>pobudo glede ureditve pravice do slovesa</w:t>
      </w:r>
      <w:r>
        <w:rPr>
          <w:sz w:val="24"/>
        </w:rPr>
        <w:t>. Ustavno sodišče je že leta 2009 zapisalo, da so pietetna čustva svojcev do pokojnika varovana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okviru</w:t>
      </w:r>
      <w:r>
        <w:rPr>
          <w:spacing w:val="-10"/>
          <w:sz w:val="24"/>
        </w:rPr>
        <w:t xml:space="preserve"> </w:t>
      </w:r>
      <w:r>
        <w:rPr>
          <w:sz w:val="24"/>
        </w:rPr>
        <w:t>njihove</w:t>
      </w:r>
      <w:r>
        <w:rPr>
          <w:spacing w:val="-10"/>
          <w:sz w:val="24"/>
        </w:rPr>
        <w:t xml:space="preserve"> </w:t>
      </w:r>
      <w:r>
        <w:rPr>
          <w:sz w:val="24"/>
        </w:rPr>
        <w:t>osebnostne</w:t>
      </w:r>
      <w:r>
        <w:rPr>
          <w:spacing w:val="-10"/>
          <w:sz w:val="24"/>
        </w:rPr>
        <w:t xml:space="preserve"> </w:t>
      </w:r>
      <w:r>
        <w:rPr>
          <w:sz w:val="24"/>
        </w:rPr>
        <w:t>pravice,</w:t>
      </w:r>
      <w:r>
        <w:rPr>
          <w:spacing w:val="-10"/>
          <w:sz w:val="24"/>
        </w:rPr>
        <w:t xml:space="preserve"> </w:t>
      </w:r>
      <w:r>
        <w:rPr>
          <w:sz w:val="24"/>
        </w:rPr>
        <w:t>natančneje</w:t>
      </w:r>
      <w:r>
        <w:rPr>
          <w:spacing w:val="-10"/>
          <w:sz w:val="24"/>
        </w:rPr>
        <w:t xml:space="preserve"> </w:t>
      </w:r>
      <w:r>
        <w:rPr>
          <w:sz w:val="24"/>
        </w:rPr>
        <w:t>v</w:t>
      </w:r>
      <w:r>
        <w:rPr>
          <w:spacing w:val="-10"/>
          <w:sz w:val="24"/>
        </w:rPr>
        <w:t xml:space="preserve"> </w:t>
      </w:r>
      <w:r>
        <w:rPr>
          <w:sz w:val="24"/>
        </w:rPr>
        <w:t>okviru</w:t>
      </w:r>
      <w:r>
        <w:rPr>
          <w:spacing w:val="-10"/>
          <w:sz w:val="24"/>
        </w:rPr>
        <w:t xml:space="preserve"> </w:t>
      </w:r>
      <w:r>
        <w:rPr>
          <w:sz w:val="24"/>
        </w:rPr>
        <w:t>osebnostne pravice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duševne</w:t>
      </w:r>
      <w:r>
        <w:rPr>
          <w:spacing w:val="-6"/>
          <w:sz w:val="24"/>
        </w:rPr>
        <w:t xml:space="preserve"> </w:t>
      </w:r>
      <w:r>
        <w:rPr>
          <w:sz w:val="24"/>
        </w:rPr>
        <w:t>integritete,</w:t>
      </w:r>
      <w:r>
        <w:rPr>
          <w:spacing w:val="-6"/>
          <w:sz w:val="24"/>
        </w:rPr>
        <w:t xml:space="preserve"> </w:t>
      </w:r>
      <w:r>
        <w:rPr>
          <w:sz w:val="24"/>
        </w:rPr>
        <w:t>tore</w:t>
      </w:r>
      <w:r>
        <w:rPr>
          <w:sz w:val="24"/>
        </w:rPr>
        <w:t>j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okviru</w:t>
      </w:r>
      <w:r>
        <w:rPr>
          <w:spacing w:val="-6"/>
          <w:sz w:val="24"/>
        </w:rPr>
        <w:t xml:space="preserve"> </w:t>
      </w:r>
      <w:r>
        <w:rPr>
          <w:sz w:val="24"/>
        </w:rPr>
        <w:t>35.</w:t>
      </w:r>
      <w:r>
        <w:rPr>
          <w:spacing w:val="-6"/>
          <w:sz w:val="24"/>
        </w:rPr>
        <w:t xml:space="preserve"> </w:t>
      </w:r>
      <w:r>
        <w:rPr>
          <w:sz w:val="24"/>
        </w:rPr>
        <w:t>člena</w:t>
      </w:r>
      <w:r>
        <w:rPr>
          <w:spacing w:val="-6"/>
          <w:sz w:val="24"/>
        </w:rPr>
        <w:t xml:space="preserve"> </w:t>
      </w:r>
      <w:r>
        <w:rPr>
          <w:sz w:val="24"/>
        </w:rPr>
        <w:t>Ustave.</w:t>
      </w:r>
      <w:r>
        <w:rPr>
          <w:spacing w:val="-6"/>
          <w:sz w:val="24"/>
        </w:rPr>
        <w:t xml:space="preserve"> </w:t>
      </w:r>
      <w:r>
        <w:rPr>
          <w:sz w:val="24"/>
        </w:rPr>
        <w:t>Tudi</w:t>
      </w:r>
      <w:r>
        <w:rPr>
          <w:spacing w:val="-6"/>
          <w:sz w:val="24"/>
        </w:rPr>
        <w:t xml:space="preserve"> </w:t>
      </w:r>
      <w:r>
        <w:rPr>
          <w:sz w:val="24"/>
        </w:rPr>
        <w:t>pri</w:t>
      </w:r>
      <w:r>
        <w:rPr>
          <w:spacing w:val="-6"/>
          <w:sz w:val="24"/>
        </w:rPr>
        <w:t xml:space="preserve"> </w:t>
      </w:r>
      <w:r>
        <w:rPr>
          <w:sz w:val="24"/>
        </w:rPr>
        <w:t>Varuhu smo</w:t>
      </w:r>
      <w:r>
        <w:rPr>
          <w:spacing w:val="-1"/>
          <w:sz w:val="24"/>
        </w:rPr>
        <w:t xml:space="preserve"> </w:t>
      </w:r>
      <w:r>
        <w:rPr>
          <w:sz w:val="24"/>
        </w:rPr>
        <w:t>že</w:t>
      </w:r>
      <w:r>
        <w:rPr>
          <w:spacing w:val="-1"/>
          <w:sz w:val="24"/>
        </w:rPr>
        <w:t xml:space="preserve"> </w:t>
      </w:r>
      <w:r>
        <w:rPr>
          <w:sz w:val="24"/>
        </w:rPr>
        <w:t>leta</w:t>
      </w:r>
      <w:r>
        <w:rPr>
          <w:spacing w:val="-1"/>
          <w:sz w:val="24"/>
        </w:rPr>
        <w:t xml:space="preserve"> </w:t>
      </w:r>
      <w:r>
        <w:rPr>
          <w:sz w:val="24"/>
        </w:rPr>
        <w:t>2011</w:t>
      </w:r>
      <w:r>
        <w:rPr>
          <w:spacing w:val="-1"/>
          <w:sz w:val="24"/>
        </w:rPr>
        <w:t xml:space="preserve"> </w:t>
      </w:r>
      <w:r>
        <w:rPr>
          <w:sz w:val="24"/>
        </w:rPr>
        <w:t>zavzeli</w:t>
      </w:r>
      <w:r>
        <w:rPr>
          <w:spacing w:val="-1"/>
          <w:sz w:val="24"/>
        </w:rPr>
        <w:t xml:space="preserve"> </w:t>
      </w:r>
      <w:r>
        <w:rPr>
          <w:sz w:val="24"/>
        </w:rPr>
        <w:t>stališče,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bi</w:t>
      </w:r>
      <w:r>
        <w:rPr>
          <w:spacing w:val="-1"/>
          <w:sz w:val="24"/>
        </w:rPr>
        <w:t xml:space="preserve"> </w:t>
      </w:r>
      <w:r>
        <w:rPr>
          <w:sz w:val="24"/>
        </w:rPr>
        <w:t>morale</w:t>
      </w:r>
      <w:r>
        <w:rPr>
          <w:spacing w:val="-1"/>
          <w:sz w:val="24"/>
        </w:rPr>
        <w:t xml:space="preserve"> </w:t>
      </w:r>
      <w:r>
        <w:rPr>
          <w:sz w:val="24"/>
        </w:rPr>
        <w:t>bolnišnice</w:t>
      </w:r>
      <w:r>
        <w:rPr>
          <w:spacing w:val="-1"/>
          <w:sz w:val="24"/>
        </w:rPr>
        <w:t xml:space="preserve"> </w:t>
      </w:r>
      <w:r>
        <w:rPr>
          <w:sz w:val="24"/>
        </w:rPr>
        <w:t>svojcem</w:t>
      </w:r>
      <w:r>
        <w:rPr>
          <w:spacing w:val="-1"/>
          <w:sz w:val="24"/>
        </w:rPr>
        <w:t xml:space="preserve"> </w:t>
      </w:r>
      <w:r>
        <w:rPr>
          <w:sz w:val="24"/>
        </w:rPr>
        <w:t>preminule- ga omogočiti primeren prostor za poslovitev in da je to področje treba urediti enotno za celo državo. Zato je Varuh takrat na Ministr</w:t>
      </w:r>
      <w:r>
        <w:rPr>
          <w:sz w:val="24"/>
        </w:rPr>
        <w:t>stvo za zdravje naslo- vil priporočilo, da enotno uredi problematiko poslavljanja svojcev od umrlih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v vseh zdravstvenih domovih, ministrstvo pa je pojasnilo, da je vse bolnišnice pozvalo,</w:t>
      </w:r>
      <w:r>
        <w:rPr>
          <w:spacing w:val="-2"/>
          <w:sz w:val="24"/>
        </w:rPr>
        <w:t xml:space="preserve"> </w:t>
      </w:r>
      <w:r>
        <w:rPr>
          <w:sz w:val="24"/>
        </w:rPr>
        <w:t>naj</w:t>
      </w:r>
      <w:r>
        <w:rPr>
          <w:spacing w:val="-2"/>
          <w:sz w:val="24"/>
        </w:rPr>
        <w:t xml:space="preserve"> </w:t>
      </w:r>
      <w:r>
        <w:rPr>
          <w:sz w:val="24"/>
        </w:rPr>
        <w:t>poskrbijo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to,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bodo</w:t>
      </w:r>
      <w:r>
        <w:rPr>
          <w:spacing w:val="-2"/>
          <w:sz w:val="24"/>
        </w:rPr>
        <w:t xml:space="preserve"> </w:t>
      </w:r>
      <w:r>
        <w:rPr>
          <w:sz w:val="24"/>
        </w:rPr>
        <w:t>imeli</w:t>
      </w:r>
      <w:r>
        <w:rPr>
          <w:spacing w:val="-2"/>
          <w:sz w:val="24"/>
        </w:rPr>
        <w:t xml:space="preserve"> </w:t>
      </w:r>
      <w:r>
        <w:rPr>
          <w:sz w:val="24"/>
        </w:rPr>
        <w:t>svojci</w:t>
      </w:r>
      <w:r>
        <w:rPr>
          <w:spacing w:val="-2"/>
          <w:sz w:val="24"/>
        </w:rPr>
        <w:t xml:space="preserve"> </w:t>
      </w:r>
      <w:r>
        <w:rPr>
          <w:sz w:val="24"/>
        </w:rPr>
        <w:t>možnost</w:t>
      </w:r>
      <w:r>
        <w:rPr>
          <w:spacing w:val="-2"/>
          <w:sz w:val="24"/>
        </w:rPr>
        <w:t xml:space="preserve"> </w:t>
      </w:r>
      <w:r>
        <w:rPr>
          <w:sz w:val="24"/>
        </w:rPr>
        <w:t>dostojnega</w:t>
      </w:r>
      <w:r>
        <w:rPr>
          <w:spacing w:val="-2"/>
          <w:sz w:val="24"/>
        </w:rPr>
        <w:t xml:space="preserve"> </w:t>
      </w:r>
      <w:r>
        <w:rPr>
          <w:sz w:val="24"/>
        </w:rPr>
        <w:t>poslav- ljanja.</w:t>
      </w:r>
      <w:r>
        <w:rPr>
          <w:spacing w:val="-5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področju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varstva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osebnih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podatkov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letu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2021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ni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prišlo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do sprejema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novele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ali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novega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zakona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varstvu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osebnih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podatkov,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ki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bi</w:t>
      </w:r>
      <w:r>
        <w:rPr>
          <w:b/>
          <w:color w:val="C8513C"/>
          <w:spacing w:val="-6"/>
          <w:sz w:val="24"/>
        </w:rPr>
        <w:t xml:space="preserve"> </w:t>
      </w:r>
      <w:r>
        <w:rPr>
          <w:b/>
          <w:color w:val="C8513C"/>
          <w:sz w:val="24"/>
        </w:rPr>
        <w:t>ustre- zno implementiral Splošno uredbo o varstvu osebnih podatkov, ki se sicer neposredno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uporablja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ž</w:t>
      </w:r>
      <w:r>
        <w:rPr>
          <w:b/>
          <w:color w:val="C8513C"/>
          <w:sz w:val="24"/>
        </w:rPr>
        <w:t>e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od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25.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maja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2018</w:t>
      </w:r>
      <w:r>
        <w:rPr>
          <w:color w:val="C8513C"/>
          <w:sz w:val="24"/>
        </w:rPr>
        <w:t>.</w:t>
      </w:r>
      <w:r>
        <w:rPr>
          <w:color w:val="C8513C"/>
          <w:spacing w:val="-4"/>
          <w:sz w:val="24"/>
        </w:rPr>
        <w:t xml:space="preserve"> </w:t>
      </w:r>
      <w:r>
        <w:rPr>
          <w:b/>
          <w:color w:val="3E7C94"/>
          <w:sz w:val="24"/>
        </w:rPr>
        <w:t>Varuh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Vlado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Državni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zbor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po- ziva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tudi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k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pripravi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zakonske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podlage,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ki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bo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omogočila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zbiranje</w:t>
      </w:r>
      <w:r>
        <w:rPr>
          <w:b/>
          <w:color w:val="3E7C94"/>
          <w:spacing w:val="-11"/>
          <w:sz w:val="24"/>
        </w:rPr>
        <w:t xml:space="preserve"> </w:t>
      </w:r>
      <w:r>
        <w:rPr>
          <w:b/>
          <w:color w:val="3E7C94"/>
          <w:sz w:val="24"/>
        </w:rPr>
        <w:t>razčlenjenih podatkov glede na posamezne osebne okoliščine z namenom spodbujanja enakega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obravnavanja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enakih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možnosti</w:t>
      </w:r>
      <w:r>
        <w:rPr>
          <w:color w:val="3E7C94"/>
          <w:sz w:val="24"/>
        </w:rPr>
        <w:t>.</w:t>
      </w:r>
      <w:r>
        <w:rPr>
          <w:color w:val="3E7C94"/>
          <w:spacing w:val="-10"/>
          <w:sz w:val="24"/>
        </w:rPr>
        <w:t xml:space="preserve"> </w:t>
      </w:r>
      <w:r>
        <w:rPr>
          <w:sz w:val="24"/>
        </w:rPr>
        <w:t>Zakon</w:t>
      </w:r>
      <w:r>
        <w:rPr>
          <w:spacing w:val="-10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varstvu</w:t>
      </w:r>
      <w:r>
        <w:rPr>
          <w:spacing w:val="-10"/>
          <w:sz w:val="24"/>
        </w:rPr>
        <w:t xml:space="preserve"> </w:t>
      </w:r>
      <w:r>
        <w:rPr>
          <w:sz w:val="24"/>
        </w:rPr>
        <w:t>pred</w:t>
      </w:r>
      <w:r>
        <w:rPr>
          <w:spacing w:val="-10"/>
          <w:sz w:val="24"/>
        </w:rPr>
        <w:t xml:space="preserve"> </w:t>
      </w:r>
      <w:r>
        <w:rPr>
          <w:sz w:val="24"/>
        </w:rPr>
        <w:t>diskrimina- cijo</w:t>
      </w:r>
      <w:r>
        <w:rPr>
          <w:spacing w:val="-14"/>
          <w:sz w:val="24"/>
        </w:rPr>
        <w:t xml:space="preserve"> </w:t>
      </w:r>
      <w:r>
        <w:rPr>
          <w:sz w:val="24"/>
        </w:rPr>
        <w:t>(ZVarD)</w:t>
      </w:r>
      <w:r>
        <w:rPr>
          <w:spacing w:val="-14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17.</w:t>
      </w:r>
      <w:r>
        <w:rPr>
          <w:spacing w:val="-14"/>
          <w:sz w:val="24"/>
        </w:rPr>
        <w:t xml:space="preserve"> </w:t>
      </w:r>
      <w:r>
        <w:rPr>
          <w:sz w:val="24"/>
        </w:rPr>
        <w:t>členu</w:t>
      </w:r>
      <w:r>
        <w:rPr>
          <w:spacing w:val="-14"/>
          <w:sz w:val="24"/>
        </w:rPr>
        <w:t xml:space="preserve"> </w:t>
      </w:r>
      <w:r>
        <w:rPr>
          <w:sz w:val="24"/>
        </w:rPr>
        <w:t>določa,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državni</w:t>
      </w:r>
      <w:r>
        <w:rPr>
          <w:spacing w:val="-14"/>
          <w:sz w:val="24"/>
        </w:rPr>
        <w:t xml:space="preserve"> </w:t>
      </w:r>
      <w:r>
        <w:rPr>
          <w:sz w:val="24"/>
        </w:rPr>
        <w:t>organi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organi</w:t>
      </w:r>
      <w:r>
        <w:rPr>
          <w:spacing w:val="-14"/>
          <w:sz w:val="24"/>
        </w:rPr>
        <w:t xml:space="preserve"> </w:t>
      </w:r>
      <w:r>
        <w:rPr>
          <w:sz w:val="24"/>
        </w:rPr>
        <w:t>lokalne</w:t>
      </w:r>
      <w:r>
        <w:rPr>
          <w:spacing w:val="-14"/>
          <w:sz w:val="24"/>
        </w:rPr>
        <w:t xml:space="preserve"> </w:t>
      </w:r>
      <w:r>
        <w:rPr>
          <w:sz w:val="24"/>
        </w:rPr>
        <w:t>samouprave sprejmejo posebne ukrepe za zagotavljanje enakosti, ti ukrepi pa morajo po drugem odstavku 18. člena ZVarD temeljiti na analizah o obstoju manj ugo- dnega</w:t>
      </w:r>
      <w:r>
        <w:rPr>
          <w:spacing w:val="-11"/>
          <w:sz w:val="24"/>
        </w:rPr>
        <w:t xml:space="preserve"> </w:t>
      </w:r>
      <w:r>
        <w:rPr>
          <w:sz w:val="24"/>
        </w:rPr>
        <w:t>položaja.</w:t>
      </w:r>
      <w:r>
        <w:rPr>
          <w:spacing w:val="-11"/>
          <w:sz w:val="24"/>
        </w:rPr>
        <w:t xml:space="preserve"> </w:t>
      </w:r>
      <w:r>
        <w:rPr>
          <w:sz w:val="24"/>
        </w:rPr>
        <w:t>Zbiranje</w:t>
      </w:r>
      <w:r>
        <w:rPr>
          <w:spacing w:val="-11"/>
          <w:sz w:val="24"/>
        </w:rPr>
        <w:t xml:space="preserve"> </w:t>
      </w:r>
      <w:r>
        <w:rPr>
          <w:sz w:val="24"/>
        </w:rPr>
        <w:t>razčlenjenih</w:t>
      </w:r>
      <w:r>
        <w:rPr>
          <w:spacing w:val="-11"/>
          <w:sz w:val="24"/>
        </w:rPr>
        <w:t xml:space="preserve"> </w:t>
      </w:r>
      <w:r>
        <w:rPr>
          <w:sz w:val="24"/>
        </w:rPr>
        <w:t>podatkov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torej</w:t>
      </w:r>
      <w:r>
        <w:rPr>
          <w:spacing w:val="-11"/>
          <w:sz w:val="24"/>
        </w:rPr>
        <w:t xml:space="preserve"> </w:t>
      </w:r>
      <w:r>
        <w:rPr>
          <w:sz w:val="24"/>
        </w:rPr>
        <w:t>nepogrešljivo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zago- tavljanje</w:t>
      </w:r>
      <w:r>
        <w:rPr>
          <w:spacing w:val="-7"/>
          <w:sz w:val="24"/>
        </w:rPr>
        <w:t xml:space="preserve"> </w:t>
      </w:r>
      <w:r>
        <w:rPr>
          <w:sz w:val="24"/>
        </w:rPr>
        <w:t>enakosti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oblikovanje</w:t>
      </w:r>
      <w:r>
        <w:rPr>
          <w:spacing w:val="-7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tem</w:t>
      </w:r>
      <w:r>
        <w:rPr>
          <w:spacing w:val="-7"/>
          <w:sz w:val="24"/>
        </w:rPr>
        <w:t xml:space="preserve"> </w:t>
      </w:r>
      <w:r>
        <w:rPr>
          <w:sz w:val="24"/>
        </w:rPr>
        <w:t>povezanih</w:t>
      </w:r>
      <w:r>
        <w:rPr>
          <w:spacing w:val="-6"/>
          <w:sz w:val="24"/>
        </w:rPr>
        <w:t xml:space="preserve"> </w:t>
      </w:r>
      <w:r>
        <w:rPr>
          <w:sz w:val="24"/>
        </w:rPr>
        <w:t>politik.</w:t>
      </w:r>
      <w:r>
        <w:rPr>
          <w:spacing w:val="-7"/>
          <w:sz w:val="24"/>
        </w:rPr>
        <w:t xml:space="preserve"> </w:t>
      </w:r>
      <w:r>
        <w:rPr>
          <w:b/>
          <w:sz w:val="24"/>
        </w:rPr>
        <w:t>Iz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četrtega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odstavka</w:t>
      </w:r>
    </w:p>
    <w:p w:rsidR="008068E9" w:rsidRDefault="00EE5D2B">
      <w:pPr>
        <w:pStyle w:val="Telobesedila"/>
        <w:spacing w:before="12" w:line="211" w:lineRule="auto"/>
        <w:ind w:left="2267" w:right="1698"/>
        <w:jc w:val="both"/>
      </w:pPr>
      <w:r>
        <w:t>15.</w:t>
      </w:r>
      <w:r>
        <w:rPr>
          <w:spacing w:val="-3"/>
        </w:rPr>
        <w:t xml:space="preserve"> </w:t>
      </w:r>
      <w:r>
        <w:t>člena</w:t>
      </w:r>
      <w:r>
        <w:rPr>
          <w:spacing w:val="-3"/>
        </w:rPr>
        <w:t xml:space="preserve"> </w:t>
      </w:r>
      <w:r>
        <w:t>Ustave</w:t>
      </w:r>
      <w:r>
        <w:rPr>
          <w:spacing w:val="-3"/>
        </w:rPr>
        <w:t xml:space="preserve"> </w:t>
      </w:r>
      <w:r>
        <w:t>izhaja,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»nobene</w:t>
      </w:r>
      <w:r>
        <w:rPr>
          <w:spacing w:val="-3"/>
        </w:rPr>
        <w:t xml:space="preserve"> </w:t>
      </w:r>
      <w:r>
        <w:t>človekove</w:t>
      </w:r>
      <w:r>
        <w:rPr>
          <w:spacing w:val="-3"/>
        </w:rPr>
        <w:t xml:space="preserve"> </w:t>
      </w:r>
      <w:r>
        <w:t>pravice</w:t>
      </w:r>
      <w:r>
        <w:rPr>
          <w:spacing w:val="-3"/>
        </w:rPr>
        <w:t xml:space="preserve"> </w:t>
      </w:r>
      <w:r>
        <w:t>ali</w:t>
      </w:r>
      <w:r>
        <w:rPr>
          <w:spacing w:val="-3"/>
        </w:rPr>
        <w:t xml:space="preserve"> </w:t>
      </w:r>
      <w:r>
        <w:t>temeljne</w:t>
      </w:r>
      <w:r>
        <w:rPr>
          <w:spacing w:val="-3"/>
        </w:rPr>
        <w:t xml:space="preserve"> </w:t>
      </w:r>
      <w:r>
        <w:t>svoboš- čine,</w:t>
      </w:r>
      <w:r>
        <w:rPr>
          <w:spacing w:val="18"/>
        </w:rPr>
        <w:t xml:space="preserve"> </w:t>
      </w:r>
      <w:r>
        <w:t>urejene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pravnih</w:t>
      </w:r>
      <w:r>
        <w:rPr>
          <w:spacing w:val="18"/>
        </w:rPr>
        <w:t xml:space="preserve"> </w:t>
      </w:r>
      <w:r>
        <w:t>akti</w:t>
      </w:r>
      <w:r>
        <w:t>h,</w:t>
      </w:r>
      <w:r>
        <w:rPr>
          <w:spacing w:val="18"/>
        </w:rPr>
        <w:t xml:space="preserve"> </w:t>
      </w:r>
      <w:r>
        <w:t>ki</w:t>
      </w:r>
      <w:r>
        <w:rPr>
          <w:spacing w:val="18"/>
        </w:rPr>
        <w:t xml:space="preserve"> </w:t>
      </w:r>
      <w:r>
        <w:t>veljajo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Sloveniji,</w:t>
      </w:r>
      <w:r>
        <w:rPr>
          <w:spacing w:val="18"/>
        </w:rPr>
        <w:t xml:space="preserve"> </w:t>
      </w:r>
      <w:r>
        <w:t>ni</w:t>
      </w:r>
      <w:r>
        <w:rPr>
          <w:spacing w:val="18"/>
        </w:rPr>
        <w:t xml:space="preserve"> </w:t>
      </w:r>
      <w:r>
        <w:t>dopustno</w:t>
      </w:r>
      <w:r>
        <w:rPr>
          <w:spacing w:val="18"/>
        </w:rPr>
        <w:t xml:space="preserve"> </w:t>
      </w:r>
      <w:r>
        <w:t>omejevati z</w:t>
      </w:r>
      <w:r>
        <w:rPr>
          <w:spacing w:val="11"/>
        </w:rPr>
        <w:t xml:space="preserve"> </w:t>
      </w:r>
      <w:r>
        <w:t>izgovorom,</w:t>
      </w:r>
      <w:r>
        <w:rPr>
          <w:spacing w:val="11"/>
        </w:rPr>
        <w:t xml:space="preserve"> </w:t>
      </w:r>
      <w:r>
        <w:t>da</w:t>
      </w:r>
      <w:r>
        <w:rPr>
          <w:spacing w:val="11"/>
        </w:rPr>
        <w:t xml:space="preserve"> </w:t>
      </w:r>
      <w:r>
        <w:t>je</w:t>
      </w:r>
      <w:r>
        <w:rPr>
          <w:spacing w:val="11"/>
        </w:rPr>
        <w:t xml:space="preserve"> </w:t>
      </w:r>
      <w:r>
        <w:t>ta</w:t>
      </w:r>
      <w:r>
        <w:rPr>
          <w:spacing w:val="12"/>
        </w:rPr>
        <w:t xml:space="preserve"> </w:t>
      </w:r>
      <w:r>
        <w:t>ustava</w:t>
      </w:r>
      <w:r>
        <w:rPr>
          <w:spacing w:val="11"/>
        </w:rPr>
        <w:t xml:space="preserve"> </w:t>
      </w:r>
      <w:r>
        <w:t>ne</w:t>
      </w:r>
      <w:r>
        <w:rPr>
          <w:spacing w:val="11"/>
        </w:rPr>
        <w:t xml:space="preserve"> </w:t>
      </w:r>
      <w:r>
        <w:t>priznava</w:t>
      </w:r>
      <w:r>
        <w:rPr>
          <w:spacing w:val="11"/>
        </w:rPr>
        <w:t xml:space="preserve"> </w:t>
      </w:r>
      <w:r>
        <w:t>ali</w:t>
      </w:r>
      <w:r>
        <w:rPr>
          <w:spacing w:val="11"/>
        </w:rPr>
        <w:t xml:space="preserve"> </w:t>
      </w:r>
      <w:r>
        <w:t>da</w:t>
      </w:r>
      <w:r>
        <w:rPr>
          <w:spacing w:val="12"/>
        </w:rPr>
        <w:t xml:space="preserve"> </w:t>
      </w:r>
      <w:r>
        <w:t>jo</w:t>
      </w:r>
      <w:r>
        <w:rPr>
          <w:spacing w:val="11"/>
        </w:rPr>
        <w:t xml:space="preserve"> </w:t>
      </w:r>
      <w:r>
        <w:t>priznava</w:t>
      </w:r>
      <w:r>
        <w:rPr>
          <w:spacing w:val="11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manjši</w:t>
      </w:r>
      <w:r>
        <w:rPr>
          <w:spacing w:val="12"/>
        </w:rPr>
        <w:t xml:space="preserve"> </w:t>
      </w:r>
      <w:r>
        <w:rPr>
          <w:spacing w:val="-2"/>
        </w:rPr>
        <w:t>meri«.</w:t>
      </w:r>
    </w:p>
    <w:p w:rsidR="008068E9" w:rsidRDefault="008068E9">
      <w:pPr>
        <w:spacing w:line="211" w:lineRule="auto"/>
        <w:jc w:val="both"/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8"/>
      </w:pPr>
    </w:p>
    <w:p w:rsidR="008068E9" w:rsidRDefault="00EE5D2B">
      <w:pPr>
        <w:spacing w:line="216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1136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2418562</wp:posOffset>
                </wp:positionV>
                <wp:extent cx="415290" cy="368300"/>
                <wp:effectExtent l="0" t="0" r="0" b="0"/>
                <wp:wrapNone/>
                <wp:docPr id="87" name="Graphic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D33442" id="Graphic 87" o:spid="_x0000_s1026" style="position:absolute;margin-left:500.2pt;margin-top:190.45pt;width:32.7pt;height:29pt;z-index:15771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fJTrgIAAF4GAAAOAAAAZHJzL2Uyb0RvYy54bWysVdtu2zAMfR+wfxD0vtryPUGdYmjXYkDR&#10;FWiHPSuyHBuTLU1SLv37UbKVtBsQDMVeHMo8pnh4SOby6jAItOPa9HKsMbmIMeIjk00/bmr8/fn2&#10;U4WRsXRsqJAjr/ELN/hq9fHD5V4teSI7KRquEQQZzXKvatxZq5ZRZFjHB2oupOIjOFupB2rhqDdR&#10;o+keog8iSuK4iPZSN0pLxo2BtzeTE698/LblzH5rW8MtEjWG3Kx/av9cu2e0uqTLjaaq69mcBn1H&#10;FgPtR7j0GOqGWoq2uv8r1NAzLY1s7QWTQyTbtmfccwA2JP6DzVNHFfdcoDhGHctk/l9Y9rB71Khv&#10;alyVGI10AI3u5nLAGyjPXpkloJ7Uo3YEjbqX7KcBR/TG4w5mxhxaPTgs0EMHX+uXY635wSIGLzOS&#10;JwtQhIErLao09lpEdBk+Zltj77j0geju3thJqiZYtAsWO4zB1CC4k1p4qS1GILXGCKReT1Irat13&#10;Ljtnov0pk+6YiPMOcsefpcfZEwlSJSQNmZ4gYnwNLXOSQ9sDsSQvk2rhbgZiARR+lY9LqiyuCo+G&#10;MsRJCB5Q4XdCJ3lSFDM6JhXJz8cuF1UOsrpM0iItk7PojGSLePEONMmSskzPxiZlluRT3v+ATvI0&#10;Lae8S5JV1fnQkySO5PnaFUVWZZ4eIXmRnk8YOhMCvpE7KMGENHyS1LWQ1/bYVqDz68YVo+uwRZ7k&#10;fjsYKfrmthfC9ZXRm/W10GhHoWHTL+X1IpuJvoEpbewNNd2E865jPeYhnObOTeBaNi8wz3uY4Bqb&#10;X1uqOUbi6wgbw22/YOhgrIOhrbiWfkf6loc7nw8/qFbIXV9jC2P7IMM+osswkEDXASas+3KUn7dW&#10;tr2bVr8gpozmAywxX6554bot+frsUae/hdVvAAAA//8DAFBLAwQUAAYACAAAACEAD4F81eAAAAAN&#10;AQAADwAAAGRycy9kb3ducmV2LnhtbEyPQU7DMBBF90jcwRokdtSGhpKEOBUgYAELRMsB3HiaRMTj&#10;EDtN4PRMV7D8mq837xfr2XXigENoPWm4XCgQSJW3LdUaPrZPFymIEA1Z03lCDd8YYF2enhQmt36i&#10;dzxsYi0YQiE3GpoY+1zKUDXoTFj4Holvez84EzkOtbSDmRjuOnml1Eo60xJ/aEyPDw1Wn5vRMSUk&#10;s/zZ3ty/TV/Pr4/0Mu7TDLU+P5vvbkFEnONfGY76rA4lO+38SDaIjrNSKuGuhmWqMhDHilpd85yd&#10;hmSZZiDLQv5fUf4CAAD//wMAUEsBAi0AFAAGAAgAAAAhALaDOJL+AAAA4QEAABMAAAAAAAAAAAAA&#10;AAAAAAAAAFtDb250ZW50X1R5cGVzXS54bWxQSwECLQAUAAYACAAAACEAOP0h/9YAAACUAQAACwAA&#10;AAAAAAAAAAAAAAAvAQAAX3JlbHMvLnJlbHNQSwECLQAUAAYACAAAACEAfy3yU64CAABeBgAADgAA&#10;AAAAAAAAAAAAAAAuAgAAZHJzL2Uyb0RvYy54bWxQSwECLQAUAAYACAAAACEAD4F81eAAAAANAQAA&#10;DwAAAAAAAAAAAAAAAAAIBQAAZHJzL2Rvd25yZXYueG1sUEsFBgAAAAAEAAQA8wAAABUGAAAAAA=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164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2908020</wp:posOffset>
                </wp:positionV>
                <wp:extent cx="333375" cy="333375"/>
                <wp:effectExtent l="0" t="0" r="0" b="0"/>
                <wp:wrapNone/>
                <wp:docPr id="88" name="Graphic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A7AFFB" id="Graphic 88" o:spid="_x0000_s1026" style="position:absolute;margin-left:501.4pt;margin-top:229pt;width:26.25pt;height:26.25pt;z-index:15771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SPvgIAAIwGAAAOAAAAZHJzL2Uyb0RvYy54bWysVVtv2yAUfp+0/4B4X32N7UR1qilVq0lV&#10;V6mZ9kwwjq1hw4Bc+u93AJO2m+aHaXmwD+bj45zvXHJ9cx44OjKlezHWOLmKMWIjFU0/7mv8bXv3&#10;qcJIGzI2hIuR1fiFaXyz/vjh+iRXLBWd4A1TCEhGvTrJGnfGyFUUadqxgegrIdkIm61QAzGwVPuo&#10;UeQE7AOP0jguopNQjVSCMq3h663fxGvH37aMmq9tq5lBvMbgm3FP5Z47+4zW12S1V0R2PZ3cIP/g&#10;xUD6ES69UN0SQ9BB9X9QDT1VQovWXFExRKJte8pcDBBNEv8WzXNHJHOxgDhaXmTS/4+WPh6fFOqb&#10;GleQqZEMkKP7SQ74AvKcpF4B6lk+KRuglg+C/tCwEb3bsQs9Yc6tGiwWwkNnp/XLRWt2NojCxwx+&#10;5QIjCluTbTnJKhymB23umXBE5PigjU9VEyzSBYuex2AqSLhNNXepNhhBqhVGkOqdT7Ukxp6z3lkT&#10;nS63o+5i2t1BHNlWOJyxQaRFlRfgr3U3LfMssXzg7iuOj2/xAFouUodPi3KZ5xM+oMJbevYsTqrS&#10;oZMSTFeYwB5Q4e3RoFeSJg5dlGlezFMXi6rMHXieNSnSZe5ZkzhdZtksbZEtKx8eGOUsNE9yaD0Q&#10;rsiSeN7ZJM7yhXcW3MnTeY89a+oD9OkIQoW3F8yr5HLnpZsDQwLKeKJOl0Ux7/Hf6iI4QLnQzF9n&#10;C87VzKUIIcNvy5yPth6hbBZulmjB++au59xWoVb73YYrdCRQ3ptqkWSbSfR3MKm0uSW68zi3dcnN&#10;1LK+S22/7kTzAt1/gn6vsf55IIphxL+MMF/srAyGCsYuGMrwjXAT1TUI3Lk9fydKInt9jQ00+aMI&#10;04usQvtCuBbgsfbkKD4fjGh729tunHiPpgWMPCfXNJ7tTH27dqjXP5H1LwAAAP//AwBQSwMEFAAG&#10;AAgAAAAhADKJ8BjkAAAADQEAAA8AAABkcnMvZG93bnJldi54bWxMj8FOwzAQRO9I/IO1SFxQa1Oa&#10;KoQ4FSBVqCpI0HKAmxtvk0C8jmK3DX/P9gS3He1o5k0+H1wrDtiHxpOG67ECgVR621Cl4X2zGKUg&#10;QjRkTesJNfxggHlxfpabzPojveFhHSvBIRQyo6GOscukDGWNzoSx75D4t/O9M5FlX0nbmyOHu1ZO&#10;lJpJZxrihtp0+Fhj+b3eOw23u68+PG0eVmZ6tXz9LJfp4uPlWevLi+H+DkTEIf6Z4YTP6FAw09bv&#10;yQbRslZqwuxRwzRJedXJopLkBsRWQ8InyCKX/1cUvwAAAP//AwBQSwECLQAUAAYACAAAACEAtoM4&#10;kv4AAADhAQAAEwAAAAAAAAAAAAAAAAAAAAAAW0NvbnRlbnRfVHlwZXNdLnhtbFBLAQItABQABgAI&#10;AAAAIQA4/SH/1gAAAJQBAAALAAAAAAAAAAAAAAAAAC8BAABfcmVscy8ucmVsc1BLAQItABQABgAI&#10;AAAAIQAJCFSPvgIAAIwGAAAOAAAAAAAAAAAAAAAAAC4CAABkcnMvZTJvRG9jLnhtbFBLAQItABQA&#10;BgAIAAAAIQAyifAY5AAAAA0BAAAPAAAAAAAAAAAAAAAAABgFAABkcnMvZG93bnJldi54bWxQSwUG&#10;AAAAAAQABADzAAAAKQYAAAAA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2672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-681901</wp:posOffset>
                </wp:positionV>
                <wp:extent cx="450215" cy="1782445"/>
                <wp:effectExtent l="0" t="0" r="0" b="0"/>
                <wp:wrapNone/>
                <wp:docPr id="89" name="Graphic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08ED8" id="Graphic 89" o:spid="_x0000_s1026" style="position:absolute;margin-left:559.85pt;margin-top:-53.7pt;width:35.45pt;height:140.35pt;z-index:15772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PlbPAIAAOoEAAAOAAAAZHJzL2Uyb0RvYy54bWysVFFv2jAQfp+0/2D5fSSwsEJEqCa6VpOq&#10;tlKZ9mwch0RzfJ5tCPz7nZ0Ysu5p03hwzr7P57vvvmN1e2olOQpjG1AFnU5SSoTiUDZqX9Bv2/sP&#10;C0qsY6pkEpQo6FlYert+/27V6VzMoAZZCkMwiLJ5pwtaO6fzJLG8Fi2zE9BCobMC0zKHW7NPSsM6&#10;jN7KZJamn5IOTKkNcGEtnt71TroO8atKcPdcVVY4IguKubmwmrDu/JqsVyzfG6brhg9psH/IomWN&#10;wkcvoe6YY+Rgmj9CtQ03YKFyEw5tAlXVcBFqwGqm6ZtqXmumRagFybH6QpP9f2H50/HFkKYs6GJJ&#10;iWIt9uhhoANPkJ5O2xxRr/rF+AKtfgT+w6Ij+c3jN3bAnCrTeiyWR06B6/OFa3FyhONhNk9n0zkl&#10;HF3Tm8Usy+b+tYTl8TY/WPcgIERix0fr+l6V0WJ1tPhJRdNgx32vZei1owR7bSjBXu/6Xmvm/D2f&#10;njdJd02lvmbi3S0cxRYC0PkysmyJP0piLZjqFSLVGIpKG6GiL351CNdjfOlpGnSI8SIifnvk6OG/&#10;hL+NyyVY0bPsiw90XwjB98eUW5BNed9I6RmwZr/bSEOODLn9+OVms8yGbo1gQRC9BrwadlCeUVsd&#10;qqmg9ueBGUGJ/KpQvX4So2GisYuGcXIDYV4D+ca67ek7M5poNAvqUEJPEGeD5VEbmL8H9Fh/U8Hn&#10;g4Oq8cIJufUZDRscqFD/MPx+Ysf7gLr+Ra1/AQAA//8DAFBLAwQUAAYACAAAACEAHFUeauIAAAAO&#10;AQAADwAAAGRycy9kb3ducmV2LnhtbEyPwU7DMAyG70i8Q2QkbluSDa2sNJ0AMXFBkygIrmkT2kLj&#10;lCbbwtvjneDmX/70+3OxSW5gBzuF3qMCORfALDbe9NgqeH3Zzq6BhajR6MGjVfBjA2zK87NC58Yf&#10;8dkeqtgyKsGQawVdjGPOeWg663SY+9Ei7T785HSkOLXcTPpI5W7gCyFW3Oke6UKnR3vf2ear2jsF&#10;aZFVd2+f+M63j6l+4g874b93Sl1epNsbYNGm+AfDSZ/UoSSn2u/RBDZQlnKdEatgJkV2BezEyLVY&#10;AatpypZL4GXB/79R/gIAAP//AwBQSwECLQAUAAYACAAAACEAtoM4kv4AAADhAQAAEwAAAAAAAAAA&#10;AAAAAAAAAAAAW0NvbnRlbnRfVHlwZXNdLnhtbFBLAQItABQABgAIAAAAIQA4/SH/1gAAAJQBAAAL&#10;AAAAAAAAAAAAAAAAAC8BAABfcmVscy8ucmVsc1BLAQItABQABgAIAAAAIQBt6PlbPAIAAOoEAAAO&#10;AAAAAAAAAAAAAAAAAC4CAABkcnMvZTJvRG9jLnhtbFBLAQItABQABgAIAAAAIQAcVR5q4gAAAA4B&#10;AAAPAAAAAAAAAAAAAAAAAJY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3696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-14554</wp:posOffset>
                </wp:positionV>
                <wp:extent cx="139700" cy="447675"/>
                <wp:effectExtent l="0" t="0" r="0" b="0"/>
                <wp:wrapNone/>
                <wp:docPr id="90" name="Text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0" o:spid="_x0000_s1041" type="#_x0000_t202" style="position:absolute;left:0;text-align:left;margin-left:572.2pt;margin-top:-1.15pt;width:11pt;height:35.25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ebjswEAAFcDAAAOAAAAZHJzL2Uyb0RvYy54bWysU9tu2zAMfR+wfxD0vsjJumY14hTbig0D&#10;inVA2w+QZSkWZomaqMTO349SbsX2VuyFlkjq8BySXt1ObmA7HdGCb/h8VnGmvYLO+k3Dn5++vvvI&#10;GSbpOzmA1w3fa+S367dvVmOo9QJ6GDodGYF4rMfQ8D6lUAuBqtdO4gyC9hQ0EJ1MdI0b0UU5Erob&#10;xKKqrsUIsQsRlEYk790hyNcF3xit0oMxqBMbGk7cUrGx2DZbsV7JehNl6K060pCvYOGk9VT0DHUn&#10;k2TbaP+BclZFQDBppsAJMMYqXTSQmnn1l5rHXgZdtFBzMJzbhP8PVv3Y/YzMdg2/ofZ46WhGT3pK&#10;LUyMPNSeMWBNWY+B8tL0GSYac5GK4R7UL6QU8SLn8AApO7djMtHlLwll9JBK7M9dpypMZbT3N8uK&#10;IopCV1fL6+WHXFZcHoeI6ZsGx/Kh4ZGGWgjI3T2mQ+op5cjlUD6zSlM7FXnzgppdLXR70kJLS2DZ&#10;LpZUfaQdaDj+3sqoORu+e2oyudPpEE+H9nSIafgCZa2yQg+ftgmMLYQuZY6EaHpF0nHT8nq8vJes&#10;y/+w/gMAAP//AwBQSwMEFAAGAAgAAAAhAO2N+/beAAAACwEAAA8AAABkcnMvZG93bnJldi54bWxM&#10;j8FOg0AQhu8mvsNmTLy1C5QQRJam0Wh6I9YePG7ZEVB2lrBLi2/v9KTHf+bLP9+U28UO4oyT7x0p&#10;iNcRCKTGmZ5aBcf3l1UOwgdNRg+OUMEPethWtzelLoy70BueD6EVXEK+0Aq6EMZCSt90aLVfuxGJ&#10;d59usjpwnFppJn3hcjvIJIoyaXVPfKHTIz512HwfZqtgPr7uHuzXc7rP6w1J0+7ruf5Q6v5u2T2C&#10;CLiEPxiu+qwOFTud3EzGi4FznKYpswpWyQbElYizjCcnBVmegKxK+f+H6hcAAP//AwBQSwECLQAU&#10;AAYACAAAACEAtoM4kv4AAADhAQAAEwAAAAAAAAAAAAAAAAAAAAAAW0NvbnRlbnRfVHlwZXNdLnht&#10;bFBLAQItABQABgAIAAAAIQA4/SH/1gAAAJQBAAALAAAAAAAAAAAAAAAAAC8BAABfcmVscy8ucmVs&#10;c1BLAQItABQABgAIAAAAIQAb1ebjswEAAFcDAAAOAAAAAAAAAAAAAAAAAC4CAABkcnMvZTJvRG9j&#10;LnhtbFBLAQItABQABgAIAAAAIQDtjfv23gAAAAsBAAAPAAAAAAAAAAAAAAAAAA0EAABkcnMvZG93&#10;bnJldi54bWxQSwUGAAAAAAQABADzAAAAGA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Ker je po 14. členu Ustave zagotavljanje enakosti pred zakonom in enakih možnosti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temeljnih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človekovih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pravic,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menimo,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nedopustnost zbiranja razčlenjenih podatkov glede na posamezne osebne okoliščine ni mogoče sklicevati z razlogom, da tega ne dopušča 38. člen Ustave, ki ureja varstvo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osebnih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podatkov.</w:t>
      </w:r>
      <w:r>
        <w:rPr>
          <w:b/>
          <w:spacing w:val="-6"/>
          <w:sz w:val="24"/>
        </w:rPr>
        <w:t xml:space="preserve"> </w:t>
      </w:r>
      <w:r>
        <w:rPr>
          <w:sz w:val="24"/>
        </w:rPr>
        <w:t>Slovenijo</w:t>
      </w:r>
      <w:r>
        <w:rPr>
          <w:spacing w:val="-12"/>
          <w:sz w:val="24"/>
        </w:rPr>
        <w:t xml:space="preserve"> </w:t>
      </w:r>
      <w:r>
        <w:rPr>
          <w:sz w:val="24"/>
        </w:rPr>
        <w:t>k</w:t>
      </w:r>
      <w:r>
        <w:rPr>
          <w:spacing w:val="-12"/>
          <w:sz w:val="24"/>
        </w:rPr>
        <w:t xml:space="preserve"> </w:t>
      </w:r>
      <w:r>
        <w:rPr>
          <w:sz w:val="24"/>
        </w:rPr>
        <w:t>zbiranju</w:t>
      </w:r>
      <w:r>
        <w:rPr>
          <w:spacing w:val="-12"/>
          <w:sz w:val="24"/>
        </w:rPr>
        <w:t xml:space="preserve"> </w:t>
      </w:r>
      <w:r>
        <w:rPr>
          <w:sz w:val="24"/>
        </w:rPr>
        <w:t>razčlenjenih</w:t>
      </w:r>
      <w:r>
        <w:rPr>
          <w:spacing w:val="-12"/>
          <w:sz w:val="24"/>
        </w:rPr>
        <w:t xml:space="preserve"> </w:t>
      </w:r>
      <w:r>
        <w:rPr>
          <w:sz w:val="24"/>
        </w:rPr>
        <w:t>podatkov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poziva- jo tudi številna mednarodna telesa, kot so Odbor za pravice otrok, Odbor za odpravo rasne diskriminacije, Evropska komisija proti rasizmu in nestrpnos- ti, Komisar Sveta Evrope za človekove pravice in drugi. </w:t>
      </w:r>
      <w:r>
        <w:rPr>
          <w:b/>
          <w:sz w:val="24"/>
        </w:rPr>
        <w:t>V ponazoritev težav lahko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izpos</w:t>
      </w:r>
      <w:r>
        <w:rPr>
          <w:b/>
          <w:sz w:val="24"/>
        </w:rPr>
        <w:t>tavimo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prizadevanja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vključitev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romske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skupnosti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slovensko družbo</w:t>
      </w:r>
      <w:r>
        <w:rPr>
          <w:sz w:val="24"/>
        </w:rPr>
        <w:t>,</w:t>
      </w:r>
      <w:r>
        <w:rPr>
          <w:spacing w:val="-14"/>
          <w:sz w:val="24"/>
        </w:rPr>
        <w:t xml:space="preserve"> </w:t>
      </w:r>
      <w:r>
        <w:rPr>
          <w:sz w:val="24"/>
        </w:rPr>
        <w:t>pri</w:t>
      </w:r>
      <w:r>
        <w:rPr>
          <w:spacing w:val="-14"/>
          <w:sz w:val="24"/>
        </w:rPr>
        <w:t xml:space="preserve"> </w:t>
      </w:r>
      <w:r>
        <w:rPr>
          <w:sz w:val="24"/>
        </w:rPr>
        <w:t>čemer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nam</w:t>
      </w:r>
      <w:r>
        <w:rPr>
          <w:spacing w:val="-14"/>
          <w:sz w:val="24"/>
        </w:rPr>
        <w:t xml:space="preserve"> </w:t>
      </w:r>
      <w:r>
        <w:rPr>
          <w:sz w:val="24"/>
        </w:rPr>
        <w:t>postavlja</w:t>
      </w:r>
      <w:r>
        <w:rPr>
          <w:spacing w:val="-14"/>
          <w:sz w:val="24"/>
        </w:rPr>
        <w:t xml:space="preserve"> </w:t>
      </w:r>
      <w:r>
        <w:rPr>
          <w:sz w:val="24"/>
        </w:rPr>
        <w:t>vprašanje,</w:t>
      </w:r>
      <w:r>
        <w:rPr>
          <w:spacing w:val="-14"/>
          <w:sz w:val="24"/>
        </w:rPr>
        <w:t xml:space="preserve"> </w:t>
      </w:r>
      <w:r>
        <w:rPr>
          <w:sz w:val="24"/>
        </w:rPr>
        <w:t>ali</w:t>
      </w:r>
      <w:r>
        <w:rPr>
          <w:spacing w:val="-14"/>
          <w:sz w:val="24"/>
        </w:rPr>
        <w:t xml:space="preserve"> </w:t>
      </w:r>
      <w:r>
        <w:rPr>
          <w:sz w:val="24"/>
        </w:rPr>
        <w:t>ni</w:t>
      </w:r>
      <w:r>
        <w:rPr>
          <w:spacing w:val="-14"/>
          <w:sz w:val="24"/>
        </w:rPr>
        <w:t xml:space="preserve"> </w:t>
      </w:r>
      <w:r>
        <w:rPr>
          <w:sz w:val="24"/>
        </w:rPr>
        <w:t>morda</w:t>
      </w:r>
      <w:r>
        <w:rPr>
          <w:spacing w:val="-14"/>
          <w:sz w:val="24"/>
        </w:rPr>
        <w:t xml:space="preserve"> </w:t>
      </w:r>
      <w:r>
        <w:rPr>
          <w:sz w:val="24"/>
        </w:rPr>
        <w:t>prav</w:t>
      </w:r>
      <w:r>
        <w:rPr>
          <w:spacing w:val="-14"/>
          <w:sz w:val="24"/>
        </w:rPr>
        <w:t xml:space="preserve"> </w:t>
      </w:r>
      <w:r>
        <w:rPr>
          <w:sz w:val="24"/>
        </w:rPr>
        <w:t>odsotnost</w:t>
      </w:r>
      <w:r>
        <w:rPr>
          <w:spacing w:val="-14"/>
          <w:sz w:val="24"/>
        </w:rPr>
        <w:t xml:space="preserve"> </w:t>
      </w:r>
      <w:r>
        <w:rPr>
          <w:sz w:val="24"/>
        </w:rPr>
        <w:t>po- datkov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dejanskem</w:t>
      </w:r>
      <w:r>
        <w:rPr>
          <w:spacing w:val="-15"/>
          <w:sz w:val="24"/>
        </w:rPr>
        <w:t xml:space="preserve"> </w:t>
      </w:r>
      <w:r>
        <w:rPr>
          <w:sz w:val="24"/>
        </w:rPr>
        <w:t>stanju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družbenih</w:t>
      </w:r>
      <w:r>
        <w:rPr>
          <w:spacing w:val="-15"/>
          <w:sz w:val="24"/>
        </w:rPr>
        <w:t xml:space="preserve"> </w:t>
      </w:r>
      <w:r>
        <w:rPr>
          <w:sz w:val="24"/>
        </w:rPr>
        <w:t>okoliščinah</w:t>
      </w:r>
      <w:r>
        <w:rPr>
          <w:spacing w:val="-14"/>
          <w:sz w:val="24"/>
        </w:rPr>
        <w:t xml:space="preserve"> </w:t>
      </w:r>
      <w:r>
        <w:rPr>
          <w:sz w:val="24"/>
        </w:rPr>
        <w:t>pripadnikov</w:t>
      </w:r>
      <w:r>
        <w:rPr>
          <w:spacing w:val="-15"/>
          <w:sz w:val="24"/>
        </w:rPr>
        <w:t xml:space="preserve"> </w:t>
      </w:r>
      <w:r>
        <w:rPr>
          <w:sz w:val="24"/>
        </w:rPr>
        <w:t>romske</w:t>
      </w:r>
      <w:r>
        <w:rPr>
          <w:spacing w:val="-15"/>
          <w:sz w:val="24"/>
        </w:rPr>
        <w:t xml:space="preserve"> </w:t>
      </w:r>
      <w:r>
        <w:rPr>
          <w:sz w:val="24"/>
        </w:rPr>
        <w:t>skup- nosti</w:t>
      </w:r>
      <w:r>
        <w:rPr>
          <w:spacing w:val="22"/>
          <w:sz w:val="24"/>
        </w:rPr>
        <w:t xml:space="preserve"> </w:t>
      </w:r>
      <w:r>
        <w:rPr>
          <w:sz w:val="24"/>
        </w:rPr>
        <w:t>eden</w:t>
      </w:r>
      <w:r>
        <w:rPr>
          <w:spacing w:val="22"/>
          <w:sz w:val="24"/>
        </w:rPr>
        <w:t xml:space="preserve"> </w:t>
      </w:r>
      <w:r>
        <w:rPr>
          <w:sz w:val="24"/>
        </w:rPr>
        <w:t>izmed</w:t>
      </w:r>
      <w:r>
        <w:rPr>
          <w:spacing w:val="22"/>
          <w:sz w:val="24"/>
        </w:rPr>
        <w:t xml:space="preserve"> </w:t>
      </w:r>
      <w:r>
        <w:rPr>
          <w:sz w:val="24"/>
        </w:rPr>
        <w:t>razlogov</w:t>
      </w:r>
      <w:r>
        <w:rPr>
          <w:spacing w:val="22"/>
          <w:sz w:val="24"/>
        </w:rPr>
        <w:t xml:space="preserve"> </w:t>
      </w:r>
      <w:r>
        <w:rPr>
          <w:sz w:val="24"/>
        </w:rPr>
        <w:t>za</w:t>
      </w:r>
      <w:r>
        <w:rPr>
          <w:spacing w:val="22"/>
          <w:sz w:val="24"/>
        </w:rPr>
        <w:t xml:space="preserve"> </w:t>
      </w:r>
      <w:r>
        <w:rPr>
          <w:sz w:val="24"/>
        </w:rPr>
        <w:t>nezadosten</w:t>
      </w:r>
      <w:r>
        <w:rPr>
          <w:spacing w:val="22"/>
          <w:sz w:val="24"/>
        </w:rPr>
        <w:t xml:space="preserve"> </w:t>
      </w:r>
      <w:r>
        <w:rPr>
          <w:sz w:val="24"/>
        </w:rPr>
        <w:t>napredek</w:t>
      </w:r>
      <w:r>
        <w:rPr>
          <w:spacing w:val="22"/>
          <w:sz w:val="24"/>
        </w:rPr>
        <w:t xml:space="preserve"> </w:t>
      </w:r>
      <w:r>
        <w:rPr>
          <w:sz w:val="24"/>
        </w:rPr>
        <w:t>pri</w:t>
      </w:r>
      <w:r>
        <w:rPr>
          <w:spacing w:val="22"/>
          <w:sz w:val="24"/>
        </w:rPr>
        <w:t xml:space="preserve"> </w:t>
      </w:r>
      <w:r>
        <w:rPr>
          <w:sz w:val="24"/>
        </w:rPr>
        <w:t>vključevanju</w:t>
      </w:r>
      <w:r>
        <w:rPr>
          <w:spacing w:val="22"/>
          <w:sz w:val="24"/>
        </w:rPr>
        <w:t xml:space="preserve"> </w:t>
      </w:r>
      <w:r>
        <w:rPr>
          <w:sz w:val="24"/>
        </w:rPr>
        <w:t xml:space="preserve">Romov v družbo. </w:t>
      </w:r>
      <w:r>
        <w:rPr>
          <w:b/>
          <w:sz w:val="24"/>
        </w:rPr>
        <w:t xml:space="preserve">Na področju boja proti trgovini z ljudmi </w:t>
      </w:r>
      <w:r>
        <w:rPr>
          <w:sz w:val="24"/>
        </w:rPr>
        <w:t xml:space="preserve">pa ugotavljamo, da </w:t>
      </w:r>
      <w:r>
        <w:rPr>
          <w:b/>
          <w:color w:val="3E7C94"/>
          <w:sz w:val="24"/>
        </w:rPr>
        <w:t>naša priporočila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niso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uresničena.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Posebej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izpostavljam,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da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še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ni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ustanovljen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po- seben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nacionalni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poročevalec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za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boj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proti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trgovini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z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ljudmi,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katerega</w:t>
      </w:r>
      <w:r>
        <w:rPr>
          <w:b/>
          <w:color w:val="3E7C94"/>
          <w:spacing w:val="-10"/>
          <w:sz w:val="24"/>
        </w:rPr>
        <w:t xml:space="preserve"> </w:t>
      </w:r>
      <w:r>
        <w:rPr>
          <w:b/>
          <w:color w:val="3E7C94"/>
          <w:sz w:val="24"/>
        </w:rPr>
        <w:t>na</w:t>
      </w:r>
      <w:r>
        <w:rPr>
          <w:b/>
          <w:color w:val="3E7C94"/>
          <w:sz w:val="24"/>
        </w:rPr>
        <w:t xml:space="preserve">loge smo pri Varuhu pripravljeni prevzeti. </w:t>
      </w:r>
      <w:r>
        <w:rPr>
          <w:b/>
          <w:color w:val="C8513C"/>
          <w:sz w:val="24"/>
        </w:rPr>
        <w:t>Vztrajamo tudi pri lanskoletnem pri- poročilu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glede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ratifikacije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Protokola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spremembi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Konvencije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Sveta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Evrope o varstvu posameznikov glede na avtomatsko obdelavo osebnih podatkov</w:t>
      </w:r>
      <w:r>
        <w:rPr>
          <w:color w:val="C8513C"/>
          <w:sz w:val="24"/>
        </w:rPr>
        <w:t>.</w:t>
      </w:r>
    </w:p>
    <w:p w:rsidR="008068E9" w:rsidRDefault="008068E9">
      <w:pPr>
        <w:pStyle w:val="Telobesedila"/>
        <w:spacing w:before="210"/>
        <w:rPr>
          <w:b w:val="0"/>
        </w:rPr>
      </w:pPr>
    </w:p>
    <w:p w:rsidR="008068E9" w:rsidRDefault="00EE5D2B">
      <w:pPr>
        <w:pStyle w:val="Telobesedila"/>
        <w:spacing w:before="1" w:line="320" w:lineRule="exact"/>
        <w:ind w:left="1700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2160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162408</wp:posOffset>
                </wp:positionV>
                <wp:extent cx="333375" cy="333375"/>
                <wp:effectExtent l="0" t="0" r="0" b="0"/>
                <wp:wrapNone/>
                <wp:docPr id="91" name="Graphi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D8C586" id="Graphic 91" o:spid="_x0000_s1026" style="position:absolute;margin-left:501.4pt;margin-top:12.8pt;width:26.25pt;height:26.25pt;z-index:15772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P5CuQIAAIwGAAAOAAAAZHJzL2Uyb0RvYy54bWysVdtO3DAQfa/Uf7D8XnLdZBORRdUiUCVE&#10;kQD12es4m6iO7dreC3/fsXMBWpGHqjyEceZkfGbOzOzl1bnn6Mi06aSocHQRYsQElXUn9hV+frr5&#10;ssbIWCJqwqVgFX5hBl9tPn+6PKmSxbKVvGYaQRBhypOqcGutKoPA0Jb1xFxIxQQ4G6l7YuGo90Gt&#10;yQmi9zyIwzALTlLXSkvKjIG314MTb3z8pmHUfm8awyziFQZu1j+1f+7cM9hcknKviWo7OtIg/8Ci&#10;J52AS+dQ18QSdNDdX6H6jmppZGMvqOwD2TQdZT4HyCYK/8jmsSWK+VygOEbNZTL/Lyy9Pz5o1NUV&#10;LiKMBOlBo9uxHPAGynNSpgTUo3rQLkGj7iT9acARvPO4gxkx50b3DgvpobOv9ctca3a2iMLLBP7y&#10;FUYUXKPtYpJy+pgejL1l0gcixztjB6nqySLtZNGzmEwNgjupuZfaYgRSa4xA6t0gtSLWfefYOROd&#10;5ttRO5vO28sje5IeZ10ScbZOM+Dr6MZ5mvjaAN1XHBdv8QAqVrHHx1lepKm7H/ATavqvhuhJGK1z&#10;j47yMMqLRTTUK4pBLuCS5XGaLYLjbLXOUw/27f4hhyiLi3SIGoVxkSSLYbOkWA/pgZEvQtMohdFz&#10;ZJMoXCYbhUm6GsgCnTReZjxEHRNcKu9QJa+dK91yVBAgD8fQcZFly4w/6otJX8qlYQM313C+B+Ym&#10;BC3etjkXrh+hbVZ+lxjJu/qm49x1odH73ZZrdCTQ3tv1Kkq2Y9HfwZQ29pqYdsB516zNOLLDlLp5&#10;3cn6Bab/BPNeYfPrQDTDiH8TsF/crpwMPRm7ydCWb6XfqH5A4M6n8w+iFXLXV9jCkN/LaXuRchpf&#10;SNcBBqz7UsivByubzs22XycDo/EAK8+Xa1zPbqe+PXvU64/I5jcAAAD//wMAUEsDBBQABgAIAAAA&#10;IQD8YMCw4wAAAAsBAAAPAAAAZHJzL2Rvd25yZXYueG1sTI/BTsMwEETvSPyDtUhcUGs3kBJCnAqQ&#10;KlQBUmk5wM2Nt0kgXke224a/r3uC42hGM2+K2WA6tkfnW0sSJmMBDKmyuqVawsd6PsqA+aBIq84S&#10;SvhFD7Py/KxQubYHesf9KtQslpDPlYQmhD7n3FcNGuXHtkeK3tY6o0KUrubaqUMsNx1PhJhyo1qK&#10;C43q8anB6me1MxLutt/OP68fX9TN1WL5VS2y+efbq5SXF8PDPbCAQ/gLwwk/okMZmTZ2R9qzLmoh&#10;ksgeJCTpFNgpIdL0GthGwm02AV4W/P+H8ggAAP//AwBQSwECLQAUAAYACAAAACEAtoM4kv4AAADh&#10;AQAAEwAAAAAAAAAAAAAAAAAAAAAAW0NvbnRlbnRfVHlwZXNdLnhtbFBLAQItABQABgAIAAAAIQA4&#10;/SH/1gAAAJQBAAALAAAAAAAAAAAAAAAAAC8BAABfcmVscy8ucmVsc1BLAQItABQABgAIAAAAIQDh&#10;FP5CuQIAAIwGAAAOAAAAAAAAAAAAAAAAAC4CAABkcnMvZTJvRG9jLnhtbFBLAQItABQABgAIAAAA&#10;IQD8YMCw4wAAAAsBAAAPAAAAAAAAAAAAAAAAABMFAABkcnMvZG93bnJldi54bWxQSwUGAAAAAAQA&#10;BADzAAAAIwYAAAAA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pacing w:val="-2"/>
        </w:rPr>
        <w:t>Na</w:t>
      </w:r>
      <w:r>
        <w:rPr>
          <w:spacing w:val="-14"/>
        </w:rPr>
        <w:t xml:space="preserve"> </w:t>
      </w:r>
      <w:r>
        <w:rPr>
          <w:spacing w:val="-2"/>
        </w:rPr>
        <w:t>področju</w:t>
      </w:r>
      <w:r>
        <w:rPr>
          <w:spacing w:val="-7"/>
        </w:rPr>
        <w:t xml:space="preserve"> </w:t>
      </w:r>
      <w:r>
        <w:rPr>
          <w:color w:val="3E7C94"/>
          <w:spacing w:val="-2"/>
        </w:rPr>
        <w:t>svobode</w:t>
      </w:r>
      <w:r>
        <w:rPr>
          <w:color w:val="3E7C94"/>
          <w:spacing w:val="-13"/>
        </w:rPr>
        <w:t xml:space="preserve"> </w:t>
      </w:r>
      <w:r>
        <w:rPr>
          <w:color w:val="3E7C94"/>
          <w:spacing w:val="-2"/>
        </w:rPr>
        <w:t>izražanja</w:t>
      </w:r>
      <w:r>
        <w:rPr>
          <w:color w:val="3E7C94"/>
          <w:spacing w:val="-9"/>
        </w:rPr>
        <w:t xml:space="preserve"> </w:t>
      </w:r>
      <w:r>
        <w:rPr>
          <w:b w:val="0"/>
          <w:spacing w:val="-2"/>
        </w:rPr>
        <w:t>opozarjamo,</w:t>
      </w:r>
      <w:r>
        <w:rPr>
          <w:b w:val="0"/>
          <w:spacing w:val="-14"/>
        </w:rPr>
        <w:t xml:space="preserve"> </w:t>
      </w:r>
      <w:r>
        <w:rPr>
          <w:b w:val="0"/>
          <w:spacing w:val="-2"/>
        </w:rPr>
        <w:t>da</w:t>
      </w:r>
      <w:r>
        <w:rPr>
          <w:b w:val="0"/>
          <w:spacing w:val="-15"/>
        </w:rPr>
        <w:t xml:space="preserve"> </w:t>
      </w:r>
      <w:r>
        <w:rPr>
          <w:color w:val="C8513C"/>
          <w:spacing w:val="-2"/>
        </w:rPr>
        <w:t>Slovenija</w:t>
      </w:r>
      <w:r>
        <w:rPr>
          <w:color w:val="C8513C"/>
          <w:spacing w:val="-14"/>
        </w:rPr>
        <w:t xml:space="preserve"> </w:t>
      </w:r>
      <w:r>
        <w:rPr>
          <w:color w:val="C8513C"/>
          <w:spacing w:val="-2"/>
        </w:rPr>
        <w:t>tudi</w:t>
      </w:r>
      <w:r>
        <w:rPr>
          <w:color w:val="C8513C"/>
          <w:spacing w:val="-13"/>
        </w:rPr>
        <w:t xml:space="preserve"> </w:t>
      </w:r>
      <w:r>
        <w:rPr>
          <w:color w:val="C8513C"/>
          <w:spacing w:val="-2"/>
        </w:rPr>
        <w:t>še</w:t>
      </w:r>
      <w:r>
        <w:rPr>
          <w:color w:val="C8513C"/>
          <w:spacing w:val="-14"/>
        </w:rPr>
        <w:t xml:space="preserve"> </w:t>
      </w:r>
      <w:r>
        <w:rPr>
          <w:color w:val="C8513C"/>
          <w:spacing w:val="-2"/>
        </w:rPr>
        <w:t>ni</w:t>
      </w:r>
      <w:r>
        <w:rPr>
          <w:color w:val="C8513C"/>
          <w:spacing w:val="-13"/>
        </w:rPr>
        <w:t xml:space="preserve"> </w:t>
      </w:r>
      <w:r>
        <w:rPr>
          <w:color w:val="C8513C"/>
          <w:spacing w:val="-2"/>
        </w:rPr>
        <w:t>ratificirala</w:t>
      </w:r>
    </w:p>
    <w:p w:rsidR="008068E9" w:rsidRDefault="00EE5D2B">
      <w:pPr>
        <w:spacing w:before="12" w:line="211" w:lineRule="auto"/>
        <w:ind w:left="1700" w:right="2265"/>
        <w:jc w:val="both"/>
        <w:rPr>
          <w:sz w:val="24"/>
        </w:rPr>
      </w:pPr>
      <w:r>
        <w:rPr>
          <w:b/>
          <w:color w:val="C8513C"/>
          <w:spacing w:val="-2"/>
          <w:sz w:val="24"/>
        </w:rPr>
        <w:t>t.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i. </w:t>
      </w:r>
      <w:r>
        <w:rPr>
          <w:b/>
          <w:spacing w:val="-2"/>
          <w:sz w:val="24"/>
        </w:rPr>
        <w:t>Tromsøvske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konvencije,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torej</w:t>
      </w:r>
      <w:r>
        <w:rPr>
          <w:b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Konvencije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Sveta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Evrope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dostopu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pacing w:val="-2"/>
          <w:sz w:val="24"/>
        </w:rPr>
        <w:t>ura- dnih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dokumentov,</w:t>
      </w:r>
      <w:r>
        <w:rPr>
          <w:b/>
          <w:color w:val="C8513C"/>
          <w:spacing w:val="-9"/>
          <w:sz w:val="24"/>
        </w:rPr>
        <w:t xml:space="preserve"> </w:t>
      </w:r>
      <w:r>
        <w:rPr>
          <w:spacing w:val="-2"/>
          <w:sz w:val="24"/>
        </w:rPr>
        <w:t>ki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jo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Slovenija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leta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2009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sicer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že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podpisala,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ob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zadostnem </w:t>
      </w:r>
      <w:r>
        <w:rPr>
          <w:sz w:val="24"/>
        </w:rPr>
        <w:t>številu</w:t>
      </w:r>
      <w:r>
        <w:rPr>
          <w:spacing w:val="-15"/>
          <w:sz w:val="24"/>
        </w:rPr>
        <w:t xml:space="preserve"> </w:t>
      </w:r>
      <w:r>
        <w:rPr>
          <w:sz w:val="24"/>
        </w:rPr>
        <w:t>ratifikacij</w:t>
      </w:r>
      <w:r>
        <w:rPr>
          <w:spacing w:val="-15"/>
          <w:sz w:val="24"/>
        </w:rPr>
        <w:t xml:space="preserve"> </w:t>
      </w:r>
      <w:r>
        <w:rPr>
          <w:sz w:val="24"/>
        </w:rPr>
        <w:t>pa</w:t>
      </w:r>
      <w:r>
        <w:rPr>
          <w:spacing w:val="-15"/>
          <w:sz w:val="24"/>
        </w:rPr>
        <w:t xml:space="preserve"> </w:t>
      </w:r>
      <w:r>
        <w:rPr>
          <w:sz w:val="24"/>
        </w:rPr>
        <w:t>je</w:t>
      </w:r>
      <w:r>
        <w:rPr>
          <w:spacing w:val="-14"/>
          <w:sz w:val="24"/>
        </w:rPr>
        <w:t xml:space="preserve"> </w:t>
      </w:r>
      <w:r>
        <w:rPr>
          <w:sz w:val="24"/>
        </w:rPr>
        <w:t>začela</w:t>
      </w:r>
      <w:r>
        <w:rPr>
          <w:spacing w:val="-15"/>
          <w:sz w:val="24"/>
        </w:rPr>
        <w:t xml:space="preserve"> </w:t>
      </w:r>
      <w:r>
        <w:rPr>
          <w:sz w:val="24"/>
        </w:rPr>
        <w:t>veljati</w:t>
      </w:r>
      <w:r>
        <w:rPr>
          <w:spacing w:val="-15"/>
          <w:sz w:val="24"/>
        </w:rPr>
        <w:t xml:space="preserve"> </w:t>
      </w:r>
      <w:r>
        <w:rPr>
          <w:sz w:val="24"/>
        </w:rPr>
        <w:t>1.</w:t>
      </w:r>
      <w:r>
        <w:rPr>
          <w:spacing w:val="-14"/>
          <w:sz w:val="24"/>
        </w:rPr>
        <w:t xml:space="preserve"> </w:t>
      </w:r>
      <w:r>
        <w:rPr>
          <w:sz w:val="24"/>
        </w:rPr>
        <w:t>decembra</w:t>
      </w:r>
      <w:r>
        <w:rPr>
          <w:spacing w:val="-15"/>
          <w:sz w:val="24"/>
        </w:rPr>
        <w:t xml:space="preserve"> </w:t>
      </w:r>
      <w:r>
        <w:rPr>
          <w:sz w:val="24"/>
        </w:rPr>
        <w:t>2020.</w:t>
      </w:r>
      <w:r>
        <w:rPr>
          <w:spacing w:val="-15"/>
          <w:sz w:val="24"/>
        </w:rPr>
        <w:t xml:space="preserve"> </w:t>
      </w:r>
      <w:r>
        <w:rPr>
          <w:b/>
          <w:color w:val="C8513C"/>
          <w:sz w:val="24"/>
        </w:rPr>
        <w:t>Prav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tako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ni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 xml:space="preserve">bila sprejeta novela Zakona o medijih, s katero bi glede prepovedi širjenja sov- </w:t>
      </w:r>
      <w:r>
        <w:rPr>
          <w:b/>
          <w:color w:val="C8513C"/>
          <w:spacing w:val="-2"/>
          <w:sz w:val="24"/>
        </w:rPr>
        <w:t>raštva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medijih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(8.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člen)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določili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tudi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način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varovanja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javnega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>interesa,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pacing w:val="-2"/>
          <w:sz w:val="24"/>
        </w:rPr>
        <w:t xml:space="preserve">ukre- </w:t>
      </w:r>
      <w:r>
        <w:rPr>
          <w:b/>
          <w:color w:val="C8513C"/>
          <w:sz w:val="24"/>
        </w:rPr>
        <w:t>pe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za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odpravo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nepravilnosti,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takojšnjo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odstranitev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nezakonite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vsebine, in sankcije za medije, ki dopuščajo objavo sovražnega govora</w:t>
      </w:r>
      <w:r>
        <w:rPr>
          <w:color w:val="C8513C"/>
          <w:sz w:val="24"/>
        </w:rPr>
        <w:t>.</w:t>
      </w:r>
    </w:p>
    <w:p w:rsidR="008068E9" w:rsidRDefault="008068E9">
      <w:pPr>
        <w:pStyle w:val="Telobesedila"/>
        <w:spacing w:before="190"/>
        <w:rPr>
          <w:b w:val="0"/>
        </w:rPr>
      </w:pPr>
    </w:p>
    <w:p w:rsidR="008068E9" w:rsidRDefault="00EE5D2B">
      <w:pPr>
        <w:spacing w:line="218" w:lineRule="auto"/>
        <w:ind w:left="1700" w:right="2265"/>
        <w:jc w:val="both"/>
        <w:rPr>
          <w:sz w:val="24"/>
        </w:rPr>
      </w:pPr>
      <w:r>
        <w:rPr>
          <w:sz w:val="24"/>
        </w:rPr>
        <w:t xml:space="preserve">Na področju </w:t>
      </w:r>
      <w:r>
        <w:rPr>
          <w:b/>
          <w:color w:val="3E7C94"/>
          <w:sz w:val="24"/>
        </w:rPr>
        <w:t xml:space="preserve">zbiranja in združevanja ter sodelovanja pri upravljanju javnih zadev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leto</w:t>
      </w:r>
      <w:r>
        <w:rPr>
          <w:spacing w:val="-1"/>
          <w:sz w:val="24"/>
        </w:rPr>
        <w:t xml:space="preserve"> </w:t>
      </w:r>
      <w:r>
        <w:rPr>
          <w:sz w:val="24"/>
        </w:rPr>
        <w:t>2021</w:t>
      </w:r>
      <w:r>
        <w:rPr>
          <w:spacing w:val="-1"/>
          <w:sz w:val="24"/>
        </w:rPr>
        <w:t xml:space="preserve"> </w:t>
      </w:r>
      <w:r>
        <w:rPr>
          <w:sz w:val="24"/>
        </w:rPr>
        <w:t>zaznamoval</w:t>
      </w:r>
      <w:r>
        <w:rPr>
          <w:spacing w:val="-1"/>
          <w:sz w:val="24"/>
        </w:rPr>
        <w:t xml:space="preserve"> </w:t>
      </w:r>
      <w:r>
        <w:rPr>
          <w:sz w:val="24"/>
        </w:rPr>
        <w:t>predvsem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referendum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Zakonu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spremem- bah in dopolnitvah Zakona o </w:t>
      </w:r>
      <w:r>
        <w:rPr>
          <w:b/>
          <w:sz w:val="24"/>
        </w:rPr>
        <w:t>vodah (ZV-1G)</w:t>
      </w:r>
      <w:r>
        <w:rPr>
          <w:sz w:val="24"/>
        </w:rPr>
        <w:t xml:space="preserve">, </w:t>
      </w:r>
      <w:r>
        <w:rPr>
          <w:b/>
          <w:sz w:val="24"/>
        </w:rPr>
        <w:t>ukrepi glede omejitev svobo- de zbiranja zaradi preprečevanja pandemije covida-19</w:t>
      </w:r>
      <w:r>
        <w:rPr>
          <w:sz w:val="24"/>
        </w:rPr>
        <w:t xml:space="preserve">, glede katerih se je že izreklo tudi Ustavno sodišče, in </w:t>
      </w:r>
      <w:r>
        <w:rPr>
          <w:b/>
          <w:sz w:val="24"/>
        </w:rPr>
        <w:t>sodba Evropskega sodišča za človekove pravice v zadevi Toplak in Mrak proti Sloveniji</w:t>
      </w:r>
      <w:r>
        <w:rPr>
          <w:sz w:val="24"/>
        </w:rPr>
        <w:t>, v kateri je ome</w:t>
      </w:r>
      <w:r>
        <w:rPr>
          <w:sz w:val="24"/>
        </w:rPr>
        <w:t>njeno sodišče ugotovilo,</w:t>
      </w:r>
      <w:r>
        <w:rPr>
          <w:spacing w:val="-8"/>
          <w:sz w:val="24"/>
        </w:rPr>
        <w:t xml:space="preserve"> </w:t>
      </w:r>
      <w:r>
        <w:rPr>
          <w:sz w:val="24"/>
        </w:rPr>
        <w:t>da</w:t>
      </w:r>
      <w:r>
        <w:rPr>
          <w:spacing w:val="-8"/>
          <w:sz w:val="24"/>
        </w:rPr>
        <w:t xml:space="preserve"> </w:t>
      </w:r>
      <w:r>
        <w:rPr>
          <w:sz w:val="24"/>
        </w:rPr>
        <w:t>pomanjkanje</w:t>
      </w:r>
      <w:r>
        <w:rPr>
          <w:spacing w:val="-8"/>
          <w:sz w:val="24"/>
        </w:rPr>
        <w:t xml:space="preserve"> </w:t>
      </w:r>
      <w:r>
        <w:rPr>
          <w:sz w:val="24"/>
        </w:rPr>
        <w:t>pravnih</w:t>
      </w:r>
      <w:r>
        <w:rPr>
          <w:spacing w:val="-8"/>
          <w:sz w:val="24"/>
        </w:rPr>
        <w:t xml:space="preserve"> </w:t>
      </w:r>
      <w:r>
        <w:rPr>
          <w:sz w:val="24"/>
        </w:rPr>
        <w:t>sredstev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uveljavljanje</w:t>
      </w:r>
      <w:r>
        <w:rPr>
          <w:spacing w:val="-8"/>
          <w:sz w:val="24"/>
        </w:rPr>
        <w:t xml:space="preserve"> </w:t>
      </w:r>
      <w:r>
        <w:rPr>
          <w:sz w:val="24"/>
        </w:rPr>
        <w:t>očitkov</w:t>
      </w:r>
      <w:r>
        <w:rPr>
          <w:spacing w:val="-8"/>
          <w:sz w:val="24"/>
        </w:rPr>
        <w:t xml:space="preserve"> </w:t>
      </w:r>
      <w:r>
        <w:rPr>
          <w:sz w:val="24"/>
        </w:rPr>
        <w:t>glede</w:t>
      </w:r>
      <w:r>
        <w:rPr>
          <w:spacing w:val="-8"/>
          <w:sz w:val="24"/>
        </w:rPr>
        <w:t xml:space="preserve"> </w:t>
      </w:r>
      <w:r>
        <w:rPr>
          <w:sz w:val="24"/>
        </w:rPr>
        <w:t>dis- kriminacije</w:t>
      </w:r>
      <w:r>
        <w:rPr>
          <w:spacing w:val="-3"/>
          <w:sz w:val="24"/>
        </w:rPr>
        <w:t xml:space="preserve"> </w:t>
      </w:r>
      <w:r>
        <w:rPr>
          <w:sz w:val="24"/>
        </w:rPr>
        <w:t>pred</w:t>
      </w:r>
      <w:r>
        <w:rPr>
          <w:spacing w:val="-3"/>
          <w:sz w:val="24"/>
        </w:rPr>
        <w:t xml:space="preserve"> </w:t>
      </w:r>
      <w:r>
        <w:rPr>
          <w:sz w:val="24"/>
        </w:rPr>
        <w:t>nacionalnimi</w:t>
      </w:r>
      <w:r>
        <w:rPr>
          <w:spacing w:val="-3"/>
          <w:sz w:val="24"/>
        </w:rPr>
        <w:t xml:space="preserve"> </w:t>
      </w:r>
      <w:r>
        <w:rPr>
          <w:sz w:val="24"/>
        </w:rPr>
        <w:t>oblastmi</w:t>
      </w:r>
      <w:r>
        <w:rPr>
          <w:spacing w:val="-3"/>
          <w:sz w:val="24"/>
        </w:rPr>
        <w:t xml:space="preserve"> </w:t>
      </w:r>
      <w:r>
        <w:rPr>
          <w:sz w:val="24"/>
        </w:rPr>
        <w:t>pomeni</w:t>
      </w:r>
      <w:r>
        <w:rPr>
          <w:spacing w:val="-3"/>
          <w:sz w:val="24"/>
        </w:rPr>
        <w:t xml:space="preserve"> </w:t>
      </w:r>
      <w:r>
        <w:rPr>
          <w:sz w:val="24"/>
        </w:rPr>
        <w:t>kršitev</w:t>
      </w:r>
      <w:r>
        <w:rPr>
          <w:spacing w:val="-3"/>
          <w:sz w:val="24"/>
        </w:rPr>
        <w:t xml:space="preserve"> </w:t>
      </w:r>
      <w:r>
        <w:rPr>
          <w:sz w:val="24"/>
        </w:rPr>
        <w:t>Evropske</w:t>
      </w:r>
      <w:r>
        <w:rPr>
          <w:spacing w:val="-3"/>
          <w:sz w:val="24"/>
        </w:rPr>
        <w:t xml:space="preserve"> </w:t>
      </w:r>
      <w:r>
        <w:rPr>
          <w:sz w:val="24"/>
        </w:rPr>
        <w:t>konvencije</w:t>
      </w:r>
      <w:r>
        <w:rPr>
          <w:spacing w:val="-3"/>
          <w:sz w:val="24"/>
        </w:rPr>
        <w:t xml:space="preserve"> </w:t>
      </w:r>
      <w:r>
        <w:rPr>
          <w:sz w:val="24"/>
        </w:rPr>
        <w:t>o varstvu človekovih pravic.</w:t>
      </w:r>
    </w:p>
    <w:p w:rsidR="008068E9" w:rsidRDefault="008068E9">
      <w:pPr>
        <w:pStyle w:val="Telobesedila"/>
        <w:spacing w:before="185"/>
        <w:rPr>
          <w:b w:val="0"/>
        </w:rPr>
      </w:pPr>
    </w:p>
    <w:p w:rsidR="008068E9" w:rsidRDefault="00EE5D2B">
      <w:pPr>
        <w:spacing w:line="223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3184" behindDoc="0" locked="0" layoutInCell="1" allowOverlap="1">
                <wp:simplePos x="0" y="0"/>
                <wp:positionH relativeFrom="page">
                  <wp:posOffset>6378785</wp:posOffset>
                </wp:positionH>
                <wp:positionV relativeFrom="paragraph">
                  <wp:posOffset>911652</wp:posOffset>
                </wp:positionV>
                <wp:extent cx="374015" cy="376555"/>
                <wp:effectExtent l="0" t="0" r="0" b="0"/>
                <wp:wrapNone/>
                <wp:docPr id="92" name="Graphi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A33A7" id="Graphic 92" o:spid="_x0000_s1026" style="position:absolute;margin-left:502.25pt;margin-top:71.8pt;width:29.45pt;height:29.65pt;z-index:15773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vJIkgIAAIwGAAAOAAAAZHJzL2Uyb0RvYy54bWysVdtu3CAQfa/Uf0C8N76tvbEVb9QmSlQp&#10;SiMlVZ9ZjNdWMVBg15u/74DN5qZIm6ovBjzHw5kzF5+d7weOdkybXooaJycxRkxQ2fRiU+OfD1df&#10;TjEyloiGcClYjR+Zweerz5/ORlWxVHaSN0wjcCJMNaoad9aqKooM7dhAzIlUTICxlXogFo56EzWa&#10;jOB94FEax0U0St0oLSkzBt5eTka88v7bllH7o20Ns4jXGLhZ/9T+uXbPaHVGqo0mquvpTIP8A4uB&#10;9AIuPbi6JJagre7fuBp6qqWRrT2hcohk2/aU+RggmiR+Fc19RxTzsYA4Rh1kMv/PLb3d3WnUNzUu&#10;U4wEGSBH17Mc8AbkGZWpAHWv7rQL0KgbSX8bMEQvLO5gZsy+1YPDQnho77V+PGjN9hZReJktF3GS&#10;Y0TBlC2LPM/dZRGpwsd0a+w1k94R2d0YO6WqCTvShR3di7DVkHCXau5TbTGCVGuMINXrKdWKWPed&#10;Y+e2aHxi0h2IOOsgd+xBepx1QWTL7DRJMAK6aVoWkzZA9wnHxTv4ZJHnxXIOL6DCqrz3NAMBSu/9&#10;Y2hfwUAjuAvr5DZZxIsC8hrkPwZ4xP15DF0NPo+AQs+9VixQDOsbqi/0DaiwvkFny7wsi2PV/Rj6&#10;CCbv1UXgS7k0bKpsV3C+xA9FCPl4XuZcuHos8zT3s8RI3jdXPeeuCo3erC+4RjsC5b34tiyyco75&#10;BUxpYy+J6SacNx2kmVt26lLXr2vZPEL3j9DvNTZ/tkQzjPh3AfPFzcqw0WGzDhtt+YX0E9U3CNz5&#10;sP9FtELu+hpbaPJbGaYXqUL7QrgOMGHdl0J+3VrZ9q63/TiZGM0HGHlernk8u5n6/OxRTz+R1V8A&#10;AAD//wMAUEsDBBQABgAIAAAAIQBvwdyw3wAAAA0BAAAPAAAAZHJzL2Rvd25yZXYueG1sTI/BTsMw&#10;DIbvSLxDZCRuLKErZStNJ0ACxI0Nds9at6lonKrJ1vL2eCe4+Zc//f5cbGbXixOOofOk4XahQCBV&#10;vu6o1fD1+XKzAhGiodr0nlDDDwbYlJcXhclrP9EWT7vYCi6hkBsNNsYhlzJUFp0JCz8g8a7xozOR&#10;49jKejQTl7teJkpl0pmO+II1Az5brL53R6ehyd7ap3k7qQ/5vsKpSezr/d5qfX01Pz6AiDjHPxjO&#10;+qwOJTsd/JHqIHrOSqV3zPKULjMQZ0RlyxTEQUOikjXIspD/vyh/AQAA//8DAFBLAQItABQABgAI&#10;AAAAIQC2gziS/gAAAOEBAAATAAAAAAAAAAAAAAAAAAAAAABbQ29udGVudF9UeXBlc10ueG1sUEsB&#10;Ai0AFAAGAAgAAAAhADj9If/WAAAAlAEAAAsAAAAAAAAAAAAAAAAALwEAAF9yZWxzLy5yZWxzUEsB&#10;Ai0AFAAGAAgAAAAhAIFC8kiSAgAAjAYAAA4AAAAAAAAAAAAAAAAALgIAAGRycy9lMm9Eb2MueG1s&#10;UEsBAi0AFAAGAAgAAAAhAG/B3LDfAAAADQEAAA8AAAAAAAAAAAAAAAAA7AQAAGRycy9kb3ducmV2&#10;LnhtbFBLBQYAAAAABAAEAPMAAAD4BQAAAAA=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Na področju </w:t>
      </w:r>
      <w:r>
        <w:rPr>
          <w:b/>
          <w:color w:val="3E7C94"/>
          <w:sz w:val="24"/>
        </w:rPr>
        <w:t xml:space="preserve">omejitve osebne svobode </w:t>
      </w:r>
      <w:r>
        <w:rPr>
          <w:b/>
          <w:sz w:val="24"/>
        </w:rPr>
        <w:t>dajemo več novih priporočil in opo- zarjamo,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številna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pretekla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ostajajo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neuresničena.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letu</w:t>
      </w:r>
      <w:r>
        <w:rPr>
          <w:spacing w:val="-6"/>
          <w:sz w:val="24"/>
        </w:rPr>
        <w:t xml:space="preserve"> </w:t>
      </w:r>
      <w:r>
        <w:rPr>
          <w:sz w:val="24"/>
        </w:rPr>
        <w:t>2021</w:t>
      </w:r>
      <w:r>
        <w:rPr>
          <w:spacing w:val="-6"/>
          <w:sz w:val="24"/>
        </w:rPr>
        <w:t xml:space="preserve"> </w:t>
      </w:r>
      <w:r>
        <w:rPr>
          <w:sz w:val="24"/>
        </w:rPr>
        <w:t>smo</w:t>
      </w:r>
      <w:r>
        <w:rPr>
          <w:spacing w:val="-6"/>
          <w:sz w:val="24"/>
        </w:rPr>
        <w:t xml:space="preserve"> </w:t>
      </w:r>
      <w:r>
        <w:rPr>
          <w:sz w:val="24"/>
        </w:rPr>
        <w:t>obrav- navali nekaj manj pobud pripornikov in zapornikov kot leto poprej. Te smo še naprej</w:t>
      </w:r>
      <w:r>
        <w:rPr>
          <w:spacing w:val="-12"/>
          <w:sz w:val="24"/>
        </w:rPr>
        <w:t xml:space="preserve"> </w:t>
      </w:r>
      <w:r>
        <w:rPr>
          <w:sz w:val="24"/>
        </w:rPr>
        <w:t>preverjali</w:t>
      </w:r>
      <w:r>
        <w:rPr>
          <w:spacing w:val="-12"/>
          <w:sz w:val="24"/>
        </w:rPr>
        <w:t xml:space="preserve"> </w:t>
      </w:r>
      <w:r>
        <w:rPr>
          <w:sz w:val="24"/>
        </w:rPr>
        <w:t>pri</w:t>
      </w:r>
      <w:r>
        <w:rPr>
          <w:spacing w:val="-12"/>
          <w:sz w:val="24"/>
        </w:rPr>
        <w:t xml:space="preserve"> </w:t>
      </w:r>
      <w:r>
        <w:rPr>
          <w:sz w:val="24"/>
        </w:rPr>
        <w:t>Upravi</w:t>
      </w:r>
      <w:r>
        <w:rPr>
          <w:spacing w:val="-12"/>
          <w:sz w:val="24"/>
        </w:rPr>
        <w:t xml:space="preserve"> </w:t>
      </w:r>
      <w:r>
        <w:rPr>
          <w:sz w:val="24"/>
        </w:rPr>
        <w:t>Republike</w:t>
      </w:r>
      <w:r>
        <w:rPr>
          <w:spacing w:val="-12"/>
          <w:sz w:val="24"/>
        </w:rPr>
        <w:t xml:space="preserve"> </w:t>
      </w:r>
      <w:r>
        <w:rPr>
          <w:sz w:val="24"/>
        </w:rPr>
        <w:t>Slovenije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izvrševanje</w:t>
      </w:r>
      <w:r>
        <w:rPr>
          <w:spacing w:val="-12"/>
          <w:sz w:val="24"/>
        </w:rPr>
        <w:t xml:space="preserve"> </w:t>
      </w:r>
      <w:r>
        <w:rPr>
          <w:sz w:val="24"/>
        </w:rPr>
        <w:t>kaz</w:t>
      </w:r>
      <w:r>
        <w:rPr>
          <w:sz w:val="24"/>
        </w:rPr>
        <w:t>enskih</w:t>
      </w:r>
      <w:r>
        <w:rPr>
          <w:spacing w:val="-12"/>
          <w:sz w:val="24"/>
        </w:rPr>
        <w:t xml:space="preserve"> </w:t>
      </w:r>
      <w:r>
        <w:rPr>
          <w:sz w:val="24"/>
        </w:rPr>
        <w:t>sank- cij</w:t>
      </w:r>
      <w:r>
        <w:rPr>
          <w:spacing w:val="-11"/>
          <w:sz w:val="24"/>
        </w:rPr>
        <w:t xml:space="preserve"> </w:t>
      </w:r>
      <w:r>
        <w:rPr>
          <w:sz w:val="24"/>
        </w:rPr>
        <w:t>(URSIKS),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zavodih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prestajanje</w:t>
      </w:r>
      <w:r>
        <w:rPr>
          <w:spacing w:val="-11"/>
          <w:sz w:val="24"/>
        </w:rPr>
        <w:t xml:space="preserve"> </w:t>
      </w:r>
      <w:r>
        <w:rPr>
          <w:sz w:val="24"/>
        </w:rPr>
        <w:t>kazni</w:t>
      </w:r>
      <w:r>
        <w:rPr>
          <w:spacing w:val="-11"/>
          <w:sz w:val="24"/>
        </w:rPr>
        <w:t xml:space="preserve"> </w:t>
      </w:r>
      <w:r>
        <w:rPr>
          <w:sz w:val="24"/>
        </w:rPr>
        <w:t>zapora</w:t>
      </w:r>
      <w:r>
        <w:rPr>
          <w:spacing w:val="-11"/>
          <w:sz w:val="24"/>
        </w:rPr>
        <w:t xml:space="preserve"> </w:t>
      </w:r>
      <w:r>
        <w:rPr>
          <w:sz w:val="24"/>
        </w:rPr>
        <w:t>(ZPKZ)</w:t>
      </w:r>
      <w:r>
        <w:rPr>
          <w:spacing w:val="-11"/>
          <w:sz w:val="24"/>
        </w:rPr>
        <w:t xml:space="preserve"> </w:t>
      </w:r>
      <w:r>
        <w:rPr>
          <w:sz w:val="24"/>
        </w:rPr>
        <w:t>ali</w:t>
      </w:r>
      <w:r>
        <w:rPr>
          <w:spacing w:val="-11"/>
          <w:sz w:val="24"/>
        </w:rPr>
        <w:t xml:space="preserve"> </w:t>
      </w:r>
      <w:r>
        <w:rPr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z w:val="24"/>
        </w:rPr>
        <w:t>Ministrstvu</w:t>
      </w:r>
      <w:r>
        <w:rPr>
          <w:spacing w:val="-11"/>
          <w:sz w:val="24"/>
        </w:rPr>
        <w:t xml:space="preserve"> </w:t>
      </w:r>
      <w:r>
        <w:rPr>
          <w:sz w:val="24"/>
        </w:rPr>
        <w:t>za pravosodje</w:t>
      </w:r>
      <w:r>
        <w:rPr>
          <w:spacing w:val="6"/>
          <w:sz w:val="24"/>
        </w:rPr>
        <w:t xml:space="preserve"> </w:t>
      </w:r>
      <w:r>
        <w:rPr>
          <w:sz w:val="24"/>
        </w:rPr>
        <w:t>in</w:t>
      </w:r>
      <w:r>
        <w:rPr>
          <w:spacing w:val="9"/>
          <w:sz w:val="24"/>
        </w:rPr>
        <w:t xml:space="preserve"> </w:t>
      </w:r>
      <w:r>
        <w:rPr>
          <w:sz w:val="24"/>
        </w:rPr>
        <w:t>tudi</w:t>
      </w:r>
      <w:r>
        <w:rPr>
          <w:spacing w:val="8"/>
          <w:sz w:val="24"/>
        </w:rPr>
        <w:t xml:space="preserve"> </w:t>
      </w:r>
      <w:r>
        <w:rPr>
          <w:sz w:val="24"/>
        </w:rPr>
        <w:t>sodiščih.</w:t>
      </w:r>
      <w:r>
        <w:rPr>
          <w:spacing w:val="9"/>
          <w:sz w:val="24"/>
        </w:rPr>
        <w:t xml:space="preserve"> </w:t>
      </w:r>
      <w:r>
        <w:rPr>
          <w:b/>
          <w:color w:val="4B7639"/>
          <w:sz w:val="24"/>
        </w:rPr>
        <w:t>To</w:t>
      </w:r>
      <w:r>
        <w:rPr>
          <w:b/>
          <w:color w:val="4B7639"/>
          <w:spacing w:val="7"/>
          <w:sz w:val="24"/>
        </w:rPr>
        <w:t xml:space="preserve"> </w:t>
      </w:r>
      <w:r>
        <w:rPr>
          <w:b/>
          <w:color w:val="4B7639"/>
          <w:sz w:val="24"/>
        </w:rPr>
        <w:t>sodelovanje</w:t>
      </w:r>
      <w:r>
        <w:rPr>
          <w:b/>
          <w:color w:val="4B7639"/>
          <w:spacing w:val="7"/>
          <w:sz w:val="24"/>
        </w:rPr>
        <w:t xml:space="preserve"> </w:t>
      </w:r>
      <w:r>
        <w:rPr>
          <w:b/>
          <w:color w:val="4B7639"/>
          <w:sz w:val="24"/>
        </w:rPr>
        <w:t>moramo</w:t>
      </w:r>
      <w:r>
        <w:rPr>
          <w:b/>
          <w:color w:val="4B7639"/>
          <w:spacing w:val="7"/>
          <w:sz w:val="24"/>
        </w:rPr>
        <w:t xml:space="preserve"> </w:t>
      </w:r>
      <w:r>
        <w:rPr>
          <w:b/>
          <w:color w:val="4B7639"/>
          <w:sz w:val="24"/>
        </w:rPr>
        <w:t>pohvaliti,</w:t>
      </w:r>
      <w:r>
        <w:rPr>
          <w:b/>
          <w:color w:val="4B7639"/>
          <w:spacing w:val="7"/>
          <w:sz w:val="24"/>
        </w:rPr>
        <w:t xml:space="preserve"> </w:t>
      </w:r>
      <w:r>
        <w:rPr>
          <w:b/>
          <w:color w:val="4B7639"/>
          <w:sz w:val="24"/>
        </w:rPr>
        <w:t>saj</w:t>
      </w:r>
      <w:r>
        <w:rPr>
          <w:b/>
          <w:color w:val="4B7639"/>
          <w:spacing w:val="7"/>
          <w:sz w:val="24"/>
        </w:rPr>
        <w:t xml:space="preserve"> </w:t>
      </w:r>
      <w:r>
        <w:rPr>
          <w:b/>
          <w:color w:val="4B7639"/>
          <w:sz w:val="24"/>
        </w:rPr>
        <w:t>se</w:t>
      </w:r>
      <w:r>
        <w:rPr>
          <w:b/>
          <w:color w:val="4B7639"/>
          <w:spacing w:val="8"/>
          <w:sz w:val="24"/>
        </w:rPr>
        <w:t xml:space="preserve"> </w:t>
      </w:r>
      <w:r>
        <w:rPr>
          <w:b/>
          <w:color w:val="4B7639"/>
          <w:spacing w:val="-2"/>
          <w:sz w:val="24"/>
        </w:rPr>
        <w:t>organi</w:t>
      </w:r>
    </w:p>
    <w:p w:rsidR="008068E9" w:rsidRDefault="008068E9">
      <w:pPr>
        <w:spacing w:line="223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27"/>
      </w:pPr>
    </w:p>
    <w:p w:rsidR="008068E9" w:rsidRDefault="00EE5D2B">
      <w:pPr>
        <w:spacing w:line="225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4720" behindDoc="0" locked="0" layoutInCell="1" allowOverlap="1">
                <wp:simplePos x="0" y="0"/>
                <wp:positionH relativeFrom="page">
                  <wp:posOffset>848629</wp:posOffset>
                </wp:positionH>
                <wp:positionV relativeFrom="paragraph">
                  <wp:posOffset>12237</wp:posOffset>
                </wp:positionV>
                <wp:extent cx="333375" cy="333375"/>
                <wp:effectExtent l="0" t="0" r="0" b="0"/>
                <wp:wrapNone/>
                <wp:docPr id="93" name="Graphic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D0192F" id="Graphic 93" o:spid="_x0000_s1026" style="position:absolute;margin-left:66.8pt;margin-top:.95pt;width:26.25pt;height:26.25pt;z-index:15774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p3wgIAAIwGAAAOAAAAZHJzL2Uyb0RvYy54bWysVV1v2yAUfZ+0/4B4X/0ZO7HqVFOqVpOq&#10;rlJb7ZlgHFvDhgGJ03+/C5i03dQ8TMuDuZjjw7mfubw6DhwdmNK9GGucXMQYsZGKph93NX5+uvmy&#10;xEgbMjaEi5HV+IVpfLX+/OlykhVLRSd4wxQCklFXk6xxZ4ysokjTjg1EXwjJRjhshRqIga3aRY0i&#10;E7APPErjuIgmoRqpBGVaw9trf4jXjr9tGTXf21Yzg3iNQZtxT+WeW/uM1pek2ikiu57OMsg/qBhI&#10;P8KlJ6prYgjaq/4vqqGnSmjRmgsqhki0bU+Z8wG8SeI/vHnsiGTOFwiOlqcw6f9HS+8PDwr1TY1X&#10;GUYjGSBHt3M44A2EZ5K6AtSjfFDWQS3vBP2p4SB6d2I3esYcWzVYLLiHji7WL6dYs6NBFF5m8CsX&#10;GFE4mm3LSarwMd1rc8uEIyKHO218qppgkS5Y9DgGU0HCbaq5S7XBCFKtMIJUb32qJTH2O6vOmmg6&#10;3Y66k2lPB3FgT8LhjHUiLZZ5AXqt3LTMs8TygdxXHB/f4gG0WqQOnxblKs9nfECFVXr2LE6WpUMn&#10;JZiuMIE9oMLq0RCvJIVqBi1FmebFeepisSxzBz7PmhTpKvesSZyuMpf9DzUU2Wrp3QOjPKsgT2ba&#10;Ikvi82KTOMsXXizIycFJH+Xgf1h9HLzY1Dt4Duij5HJnQxdyF9jC6lkhAWU8U6erojiv+KO6CJyU&#10;C828NltwrmZORQjRfVvmfLT1CGWzcLNEC943Nz3ntgq12m03XKEDgfLeLBdJtplj8w4mlTbXRHce&#10;545OIZxb1nep7detaF6g+yfo9xrrX3uiGEb82wjzBfw3wVDB2AZDGb4RbqK6BoE7n44/iJLIXl9j&#10;A01+L8L0IlVoX3DXAjzWfjmKr3sj2t72thsnXtG8gZHnwjWPZztT3+4d6vVPZP0bAAD//wMAUEsD&#10;BBQABgAIAAAAIQBP9d114QAAAAgBAAAPAAAAZHJzL2Rvd25yZXYueG1sTI9BT8JAEIXvJv6HzZh4&#10;MbBFalNqt0RNiCFoguBBb0t3aKvd2aa7QP33Die9zct7efO9fD7YVhyx940jBZNxBAKpdKahSsH7&#10;djFKQfigyejWESr4QQ/z4vIi15lxJ3rD4yZUgkvIZ1pBHUKXSenLGq32Y9chsbd3vdWBZV9J0+sT&#10;l9tW3kZRIq1uiD/UusOnGsvvzcEqmO2/ev+8fVzp+Ga5/iyX6eLj9UWp66vh4R5EwCH8heGMz+hQ&#10;MNPOHch40bKeThOO8jEDcfbTZAJip+AujkEWufw/oPgFAAD//wMAUEsBAi0AFAAGAAgAAAAhALaD&#10;OJL+AAAA4QEAABMAAAAAAAAAAAAAAAAAAAAAAFtDb250ZW50X1R5cGVzXS54bWxQSwECLQAUAAYA&#10;CAAAACEAOP0h/9YAAACUAQAACwAAAAAAAAAAAAAAAAAvAQAAX3JlbHMvLnJlbHNQSwECLQAUAAYA&#10;CAAAACEAXuh6d8ICAACMBgAADgAAAAAAAAAAAAAAAAAuAgAAZHJzL2Uyb0RvYy54bWxQSwECLQAU&#10;AAYACAAAACEAT/XddeEAAAAIAQAADwAAAAAAAAAAAAAAAAAcBQAAZHJzL2Rvd25yZXYueG1sUEsF&#10;BgAAAAAEAAQA8wAAACo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62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-674916</wp:posOffset>
                </wp:positionV>
                <wp:extent cx="450215" cy="1782445"/>
                <wp:effectExtent l="0" t="0" r="0" b="0"/>
                <wp:wrapNone/>
                <wp:docPr id="94" name="Graphic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11EAF" id="Graphic 94" o:spid="_x0000_s1026" style="position:absolute;margin-left:0;margin-top:-53.15pt;width:35.45pt;height:140.35pt;z-index:15776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JvVPAIAAOo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1Z0JuM&#10;EsVa7NHDSAeeID2dtjmiXvWL8QVa/Qj8h0VH8pvHb+yI6SvTeiyWR/rA9enMtegd4XiYLdPFfEkJ&#10;R9f86nqRZUv/WsLyeJsfrHsQECKx46N1Q6/KaLE6WrxX0TTYcd9rGXrtKMFeG0qw17uh15o5f8+n&#10;503SXVKpL5l4dwtHsYUAdL6MLLvBHyWxFkz1ApFqCkWlTVDRF786hBswvvQ0DTrEeBERvwNy8vBf&#10;wt/G5RKsGFj2xQe6z4Tg+1PKLcimvG+k9AxYs99tpCFHhtx+/HK1GbSBVyawIIhBA14NOyhPqK0O&#10;1VRQ+/PAjKBEflWoXj+J0TDR2EXDOLmBMK+BfGPdtv/OjCYazYI6lNATxNlgedQGJuMBA9bfVPD5&#10;4KBqvHBCbkNG4wYHKtQ/Dr+f2Ok+oC5/UetfAAAA//8DAFBLAwQUAAYACAAAACEAxFRprt4AAAAI&#10;AQAADwAAAGRycy9kb3ducmV2LnhtbEyPwU7DMBBE70j8g7VI3Fq7pWogxKkAUXFBlQgIrk68JIF4&#10;HWK3NX/PcoLjaEYzb4pNcoM44BR6TxoWcwUCqfG2p1bDy/N2dgkiREPWDJ5QwzcG2JSnJ4XJrT/S&#10;Ex6q2AouoZAbDV2MYy5laDp0Jsz9iMTeu5+ciSynVtrJHLncDXKp1Fo60xMvdGbEuw6bz2rvNKRl&#10;Vt2+ftCb3D6k+lHe75T/2ml9fpZurkFETPEvDL/4jA4lM9V+TzaIQQMfiRpmC7W+AMF+pq5A1JzL&#10;ViuQZSH/Hyh/AAAA//8DAFBLAQItABQABgAIAAAAIQC2gziS/gAAAOEBAAATAAAAAAAAAAAAAAAA&#10;AAAAAABbQ29udGVudF9UeXBlc10ueG1sUEsBAi0AFAAGAAgAAAAhADj9If/WAAAAlAEAAAsAAAAA&#10;AAAAAAAAAAAALwEAAF9yZWxzLy5yZWxzUEsBAi0AFAAGAAgAAAAhAIKom9U8AgAA6gQAAA4AAAAA&#10;AAAAAAAAAAAALgIAAGRycy9lMm9Eb2MueG1sUEsBAi0AFAAGAAgAAAAhAMRUaa7eAAAACAEAAA8A&#10;AAAAAAAAAAAAAAAAlgQAAGRycy9kb3ducmV2LnhtbFBLBQYAAAAABAAEAPMAAACh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6768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-7569</wp:posOffset>
                </wp:positionV>
                <wp:extent cx="139700" cy="447675"/>
                <wp:effectExtent l="0" t="0" r="0" b="0"/>
                <wp:wrapNone/>
                <wp:docPr id="95" name="Text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95" o:spid="_x0000_s1042" type="#_x0000_t202" style="position:absolute;left:0;text-align:left;margin-left:11.15pt;margin-top:-.6pt;width:11pt;height:35.25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cIDtgEAAFcDAAAOAAAAZHJzL2Uyb0RvYy54bWysU8Fu2zAMvQ/YPwi6L3KyLlmNOMXaYsOA&#10;Yh3Q9gNkWYqNWqImKrHz96OUOC22W9ELTYnU43skvb4abc/2OmAHruLzWcGZdgqazm0r/vT4/dNX&#10;zjBK18genK74QSO/2nz8sB58qRfQQt/owAjEYTn4ircx+lIIVK22EmfgtaOggWBlpGPYiibIgdBt&#10;LxZFsRQDhMYHUBqRbm+PQb7J+MZoFe+NQR1ZX3HiFrMN2dbJis1altsgfdupEw35BhZWdo6KnqFu&#10;ZZRsF7r/oGynAiCYOFNgBRjTKZ01kJp58Y+ah1Z6nbVQc9Cf24TvB6t+7X8H1jUVv/zCmZOWZvSo&#10;x1jDyOiG2jN4LCnrwVNeHK9hpDFnqejvQD0jpYhXOccHSNmpHaMJNn1JKKOHNIHDuetUhamE9vly&#10;VVBEUejiYrVc5bLi5bEPGH9osCw5FQ801ExA7u8wpvKynFJOXI7lE6s41mOWN19OYmpoDqSFlpbA&#10;kl2sqPpAO1Bx/LOTQXPW/3TU5LQwkxMmp56cEPsbyGuVFDr4totgukwoVT6WORGi6WWep01L6/H6&#10;nLNe/ofNXwAAAP//AwBQSwMEFAAGAAgAAAAhAC5N6PrcAAAABwEAAA8AAABkcnMvZG93bnJldi54&#10;bWxMjsFuwjAQRO+V+AdrkXoDhyRCkGaDEFUrblEphx5NvE1S4nUUO5D+fd1TexzN6M3Ld5PpxI0G&#10;11pGWC0jEMSV1S3XCOf3l8UGhPOKteosE8I3OdgVs4dcZdre+Y1uJ1+LAGGXKYTG+z6T0lUNGeWW&#10;ticO3acdjPIhDrXUg7oHuOlkHEVraVTL4aFRPR0aqq6n0SCM59f91nw9p8dNmbDU9bEcyw/Ex/m0&#10;fwLhafJ/Y/jVD+pQBKeLHVk70SHEcRKWCItVDCL0aRryBWG9TUAWufzvX/wAAAD//wMAUEsBAi0A&#10;FAAGAAgAAAAhALaDOJL+AAAA4QEAABMAAAAAAAAAAAAAAAAAAAAAAFtDb250ZW50X1R5cGVzXS54&#10;bWxQSwECLQAUAAYACAAAACEAOP0h/9YAAACUAQAACwAAAAAAAAAAAAAAAAAvAQAAX3JlbHMvLnJl&#10;bHNQSwECLQAUAAYACAAAACEA22nCA7YBAABXAwAADgAAAAAAAAAAAAAAAAAuAgAAZHJzL2Uyb0Rv&#10;Yy54bWxQSwECLQAUAAYACAAAACEALk3o+twAAAAHAQAADwAAAAAAAAAAAAAAAAAQ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4B7639"/>
          <w:sz w:val="24"/>
        </w:rPr>
        <w:t>redno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odzivajo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na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naša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zaprosila.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C8513C"/>
          <w:sz w:val="24"/>
        </w:rPr>
        <w:t>Glavna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težava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ostaja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prezasedenost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(vsaj nekaterih)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ZPKZ,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zaradi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občutnega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povečanja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števila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tujcev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 xml:space="preserve">pomanj- kanja kadra na vseh področjih dela, še posebej na področjih strokovnega dela z zaprtimi in varnosti. </w:t>
      </w:r>
      <w:r>
        <w:rPr>
          <w:sz w:val="24"/>
        </w:rPr>
        <w:t>Še vedno se rešitev nekaterih težav pričakuje z gradn</w:t>
      </w:r>
      <w:r>
        <w:rPr>
          <w:sz w:val="24"/>
        </w:rPr>
        <w:t>jo</w:t>
      </w:r>
      <w:r>
        <w:rPr>
          <w:spacing w:val="-6"/>
          <w:sz w:val="24"/>
        </w:rPr>
        <w:t xml:space="preserve"> </w:t>
      </w:r>
      <w:r>
        <w:rPr>
          <w:sz w:val="24"/>
        </w:rPr>
        <w:t>novega</w:t>
      </w:r>
      <w:r>
        <w:rPr>
          <w:spacing w:val="-6"/>
          <w:sz w:val="24"/>
        </w:rPr>
        <w:t xml:space="preserve"> </w:t>
      </w:r>
      <w:r>
        <w:rPr>
          <w:sz w:val="24"/>
        </w:rPr>
        <w:t>namestitvenega</w:t>
      </w:r>
      <w:r>
        <w:rPr>
          <w:spacing w:val="-6"/>
          <w:sz w:val="24"/>
        </w:rPr>
        <w:t xml:space="preserve"> </w:t>
      </w:r>
      <w:r>
        <w:rPr>
          <w:sz w:val="24"/>
        </w:rPr>
        <w:t>objekta</w:t>
      </w:r>
      <w:r>
        <w:rPr>
          <w:spacing w:val="-6"/>
          <w:sz w:val="24"/>
        </w:rPr>
        <w:t xml:space="preserve"> </w:t>
      </w:r>
      <w:r>
        <w:rPr>
          <w:sz w:val="24"/>
        </w:rPr>
        <w:t>v</w:t>
      </w:r>
      <w:r>
        <w:rPr>
          <w:spacing w:val="-6"/>
          <w:sz w:val="24"/>
        </w:rPr>
        <w:t xml:space="preserve"> </w:t>
      </w:r>
      <w:r>
        <w:rPr>
          <w:sz w:val="24"/>
        </w:rPr>
        <w:t>Ljubljani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prenovo</w:t>
      </w:r>
      <w:r>
        <w:rPr>
          <w:spacing w:val="-6"/>
          <w:sz w:val="24"/>
        </w:rPr>
        <w:t xml:space="preserve"> </w:t>
      </w:r>
      <w:r>
        <w:rPr>
          <w:sz w:val="24"/>
        </w:rPr>
        <w:t>ZPKZ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z w:val="24"/>
        </w:rPr>
        <w:t>Igu,</w:t>
      </w:r>
      <w:r>
        <w:rPr>
          <w:spacing w:val="-6"/>
          <w:sz w:val="24"/>
        </w:rPr>
        <w:t xml:space="preserve"> </w:t>
      </w:r>
      <w:r>
        <w:rPr>
          <w:sz w:val="24"/>
        </w:rPr>
        <w:t>ki je</w:t>
      </w:r>
      <w:r>
        <w:rPr>
          <w:spacing w:val="-15"/>
          <w:sz w:val="24"/>
        </w:rPr>
        <w:t xml:space="preserve"> </w:t>
      </w:r>
      <w:r>
        <w:rPr>
          <w:sz w:val="24"/>
        </w:rPr>
        <w:t>nujen</w:t>
      </w:r>
      <w:r>
        <w:rPr>
          <w:spacing w:val="-15"/>
          <w:sz w:val="24"/>
        </w:rPr>
        <w:t xml:space="preserve"> </w:t>
      </w:r>
      <w:r>
        <w:rPr>
          <w:sz w:val="24"/>
        </w:rPr>
        <w:t>zaradi</w:t>
      </w:r>
      <w:r>
        <w:rPr>
          <w:spacing w:val="-15"/>
          <w:sz w:val="24"/>
        </w:rPr>
        <w:t xml:space="preserve"> </w:t>
      </w:r>
      <w:r>
        <w:rPr>
          <w:sz w:val="24"/>
        </w:rPr>
        <w:t>tamkajšnjih</w:t>
      </w:r>
      <w:r>
        <w:rPr>
          <w:spacing w:val="-14"/>
          <w:sz w:val="24"/>
        </w:rPr>
        <w:t xml:space="preserve"> </w:t>
      </w:r>
      <w:r>
        <w:rPr>
          <w:sz w:val="24"/>
        </w:rPr>
        <w:t>slabih</w:t>
      </w:r>
      <w:r>
        <w:rPr>
          <w:spacing w:val="-15"/>
          <w:sz w:val="24"/>
        </w:rPr>
        <w:t xml:space="preserve"> </w:t>
      </w:r>
      <w:r>
        <w:rPr>
          <w:sz w:val="24"/>
        </w:rPr>
        <w:t>razmer,</w:t>
      </w:r>
      <w:r>
        <w:rPr>
          <w:spacing w:val="-15"/>
          <w:sz w:val="24"/>
        </w:rPr>
        <w:t xml:space="preserve"> </w:t>
      </w:r>
      <w:r>
        <w:rPr>
          <w:sz w:val="24"/>
        </w:rPr>
        <w:t>kot</w:t>
      </w:r>
      <w:r>
        <w:rPr>
          <w:spacing w:val="-14"/>
          <w:sz w:val="24"/>
        </w:rPr>
        <w:t xml:space="preserve"> </w:t>
      </w:r>
      <w:r>
        <w:rPr>
          <w:sz w:val="24"/>
        </w:rPr>
        <w:t>so</w:t>
      </w:r>
      <w:r>
        <w:rPr>
          <w:spacing w:val="-15"/>
          <w:sz w:val="24"/>
        </w:rPr>
        <w:t xml:space="preserve"> </w:t>
      </w:r>
      <w:r>
        <w:rPr>
          <w:sz w:val="24"/>
        </w:rPr>
        <w:t>neprimerni</w:t>
      </w:r>
      <w:r>
        <w:rPr>
          <w:spacing w:val="-15"/>
          <w:sz w:val="24"/>
        </w:rPr>
        <w:t xml:space="preserve"> </w:t>
      </w:r>
      <w:r>
        <w:rPr>
          <w:sz w:val="24"/>
        </w:rPr>
        <w:t>prostori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15"/>
          <w:sz w:val="24"/>
        </w:rPr>
        <w:t xml:space="preserve"> </w:t>
      </w:r>
      <w:r>
        <w:rPr>
          <w:sz w:val="24"/>
        </w:rPr>
        <w:t>obiske otrok obsojenk in pripornic ter drugo. Znova opozarjamo tudi na položaj ran- ljivih skupin v ZPKZ, predvsem zaprtih oseb, ki zaradi starosti, bolezni ali in- validnosti</w:t>
      </w:r>
      <w:r>
        <w:rPr>
          <w:spacing w:val="-15"/>
          <w:sz w:val="24"/>
        </w:rPr>
        <w:t xml:space="preserve"> </w:t>
      </w:r>
      <w:r>
        <w:rPr>
          <w:sz w:val="24"/>
        </w:rPr>
        <w:t>potrebujejo</w:t>
      </w:r>
      <w:r>
        <w:rPr>
          <w:spacing w:val="-15"/>
          <w:sz w:val="24"/>
        </w:rPr>
        <w:t xml:space="preserve"> </w:t>
      </w:r>
      <w:r>
        <w:rPr>
          <w:sz w:val="24"/>
        </w:rPr>
        <w:t>dodatno</w:t>
      </w:r>
      <w:r>
        <w:rPr>
          <w:spacing w:val="-15"/>
          <w:sz w:val="24"/>
        </w:rPr>
        <w:t xml:space="preserve"> </w:t>
      </w:r>
      <w:r>
        <w:rPr>
          <w:sz w:val="24"/>
        </w:rPr>
        <w:t>pomoč</w:t>
      </w:r>
      <w:r>
        <w:rPr>
          <w:spacing w:val="-14"/>
          <w:sz w:val="24"/>
        </w:rPr>
        <w:t xml:space="preserve"> </w:t>
      </w:r>
      <w:r>
        <w:rPr>
          <w:sz w:val="24"/>
        </w:rPr>
        <w:t>pri</w:t>
      </w:r>
      <w:r>
        <w:rPr>
          <w:spacing w:val="-15"/>
          <w:sz w:val="24"/>
        </w:rPr>
        <w:t xml:space="preserve"> </w:t>
      </w:r>
      <w:r>
        <w:rPr>
          <w:sz w:val="24"/>
        </w:rPr>
        <w:t>zadovoljevanju</w:t>
      </w:r>
      <w:r>
        <w:rPr>
          <w:spacing w:val="-15"/>
          <w:sz w:val="24"/>
        </w:rPr>
        <w:t xml:space="preserve"> </w:t>
      </w:r>
      <w:r>
        <w:rPr>
          <w:sz w:val="24"/>
        </w:rPr>
        <w:t>osnovnih</w:t>
      </w:r>
      <w:r>
        <w:rPr>
          <w:spacing w:val="-14"/>
          <w:sz w:val="24"/>
        </w:rPr>
        <w:t xml:space="preserve"> </w:t>
      </w:r>
      <w:r>
        <w:rPr>
          <w:sz w:val="24"/>
        </w:rPr>
        <w:t>življenjskih potreb v obli</w:t>
      </w:r>
      <w:r>
        <w:rPr>
          <w:sz w:val="24"/>
        </w:rPr>
        <w:t>ki nege ali socialne oskrbe, da se zagotovi spoštovanje njihove osebnosti in dostojanstva.</w:t>
      </w:r>
    </w:p>
    <w:p w:rsidR="008068E9" w:rsidRDefault="008068E9">
      <w:pPr>
        <w:pStyle w:val="Telobesedila"/>
        <w:spacing w:before="180"/>
        <w:rPr>
          <w:b w:val="0"/>
        </w:rPr>
      </w:pPr>
    </w:p>
    <w:p w:rsidR="008068E9" w:rsidRDefault="00EE5D2B">
      <w:pPr>
        <w:spacing w:line="220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5232" behindDoc="0" locked="0" layoutInCell="1" allowOverlap="1">
                <wp:simplePos x="0" y="0"/>
                <wp:positionH relativeFrom="page">
                  <wp:posOffset>848629</wp:posOffset>
                </wp:positionH>
                <wp:positionV relativeFrom="paragraph">
                  <wp:posOffset>11997</wp:posOffset>
                </wp:positionV>
                <wp:extent cx="333375" cy="333375"/>
                <wp:effectExtent l="0" t="0" r="0" b="0"/>
                <wp:wrapNone/>
                <wp:docPr id="96" name="Graphic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ECA2B" id="Graphic 96" o:spid="_x0000_s1026" style="position:absolute;margin-left:66.8pt;margin-top:.95pt;width:26.25pt;height:26.25pt;z-index:15775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4EGwgIAAIwGAAAOAAAAZHJzL2Uyb0RvYy54bWysVV1v2yAUfZ+0/4B4X/0ZO7HqVFOqVpOq&#10;rlJb7ZlgHFvDhgGJ03+/C5i03dQ8TMuDuZjjw7mfubw6DhwdmNK9GGucXMQYsZGKph93NX5+uvmy&#10;xEgbMjaEi5HV+IVpfLX+/OlykhVLRSd4wxQCklFXk6xxZ4ysokjTjg1EXwjJRjhshRqIga3aRY0i&#10;E7APPErjuIgmoRqpBGVaw9trf4jXjr9tGTXf21Yzg3iNQZtxT+WeW/uM1pek2ikiu57OMsg/qBhI&#10;P8KlJ6prYgjaq/4vqqGnSmjRmgsqhki0bU+Z8wG8SeI/vHnsiGTOFwiOlqcw6f9HS+8PDwr1TY1X&#10;BUYjGSBHt3M44A2EZ5K6AtSjfFDWQS3vBP2p4SB6d2I3esYcWzVYLLiHji7WL6dYs6NBFF5m8CsX&#10;GFE4mm3LSarwMd1rc8uEIyKHO218qppgkS5Y9DgGU0HCbaq5S7XBCFKtMIJUb32qJTH2O6vOmmg6&#10;3Y66k2lPB3FgT8LhjHUiLZZ5AXqt3LTMs8TygdxXHB/f4gG0WqQOnxblKs9nfECFVXr2LE6WpUMn&#10;JZiuMIE9oMLq0RCvJIVqBi1FmeYuTR+C02KxLHMHPs+aFOkq96xJnK6y7KziIlstvXtglGeheTLT&#10;FlkSnxebxFm+8GJBTg5O+igH/8Pq4+DFzg6eA/ooudzZ0IXcBbawelZIQBnP1OmqKM4r/qguAifl&#10;QjOvzRacq5lTEULS3pY5H209Qtks3CzRgvfNTc+5rUKtdtsNV+hAoLw3y0WSbebYvINJpc010Z3H&#10;uaNTCOeW9V1q+3Urmhfo/gn6vcb6154ohhH/NsJ8Af9NMFQwtsFQhm+Em6iuQeDOp+MPoiSy19fY&#10;QJPfizC9SBXaF9y1AI+1X47i696Itre97caJVzRvYOS5cM3j2c7Ut3uHev0TWf8GAAD//wMAUEsD&#10;BBQABgAIAAAAIQBP9d114QAAAAgBAAAPAAAAZHJzL2Rvd25yZXYueG1sTI9BT8JAEIXvJv6HzZh4&#10;MbBFalNqt0RNiCFoguBBb0t3aKvd2aa7QP33Die9zct7efO9fD7YVhyx940jBZNxBAKpdKahSsH7&#10;djFKQfigyejWESr4QQ/z4vIi15lxJ3rD4yZUgkvIZ1pBHUKXSenLGq32Y9chsbd3vdWBZV9J0+sT&#10;l9tW3kZRIq1uiD/UusOnGsvvzcEqmO2/ev+8fVzp+Ga5/iyX6eLj9UWp66vh4R5EwCH8heGMz+hQ&#10;MNPOHch40bKeThOO8jEDcfbTZAJip+AujkEWufw/oPgFAAD//wMAUEsBAi0AFAAGAAgAAAAhALaD&#10;OJL+AAAA4QEAABMAAAAAAAAAAAAAAAAAAAAAAFtDb250ZW50X1R5cGVzXS54bWxQSwECLQAUAAYA&#10;CAAAACEAOP0h/9YAAACUAQAACwAAAAAAAAAAAAAAAAAvAQAAX3JlbHMvLnJlbHNQSwECLQAUAAYA&#10;CAAAACEAFTOBBsICAACMBgAADgAAAAAAAAAAAAAAAAAuAgAAZHJzL2Uyb0RvYy54bWxQSwECLQAU&#10;AAYACAAAACEAT/XddeEAAAAIAQAADwAAAAAAAAAAAAAAAAAcBQAAZHJzL2Rvd25yZXYueG1sUEsF&#10;BgAAAAAEAAQA8wAAACoGAAAAAA=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/>
          <w:color w:val="C8513C"/>
          <w:sz w:val="24"/>
        </w:rPr>
        <w:t>Žal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vedno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ni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prišlo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do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priprave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zakona,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ki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bi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celovito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uredil</w:t>
      </w:r>
      <w:r>
        <w:rPr>
          <w:b/>
          <w:color w:val="C8513C"/>
          <w:spacing w:val="-5"/>
          <w:sz w:val="24"/>
        </w:rPr>
        <w:t xml:space="preserve"> </w:t>
      </w:r>
      <w:r>
        <w:rPr>
          <w:b/>
          <w:color w:val="C8513C"/>
          <w:sz w:val="24"/>
        </w:rPr>
        <w:t>obravnavanje mladoletnih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storilcev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kaznivih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dejanj.</w:t>
      </w:r>
      <w:r>
        <w:rPr>
          <w:b/>
          <w:color w:val="C8513C"/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zvezi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enotami</w:t>
      </w:r>
      <w:r>
        <w:rPr>
          <w:spacing w:val="-3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forenzično</w:t>
      </w:r>
      <w:r>
        <w:rPr>
          <w:spacing w:val="-3"/>
          <w:sz w:val="24"/>
        </w:rPr>
        <w:t xml:space="preserve"> </w:t>
      </w:r>
      <w:r>
        <w:rPr>
          <w:sz w:val="24"/>
        </w:rPr>
        <w:t>psihi- atrijo</w:t>
      </w:r>
      <w:r>
        <w:rPr>
          <w:spacing w:val="-10"/>
          <w:sz w:val="24"/>
        </w:rPr>
        <w:t xml:space="preserve"> </w:t>
      </w:r>
      <w:r>
        <w:rPr>
          <w:sz w:val="24"/>
        </w:rPr>
        <w:t>je</w:t>
      </w:r>
      <w:r>
        <w:rPr>
          <w:spacing w:val="-10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vedno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nerešeno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vprašanje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priprave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objave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seznama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 xml:space="preserve">izvajalcev varnostnega ukrepa obveznega psihiatričnega zdravljenja na prostosti za območje celotne države. </w:t>
      </w:r>
      <w:r>
        <w:rPr>
          <w:sz w:val="24"/>
        </w:rPr>
        <w:t>Večina obravnavane zadevne problematike je po- vezana z Zakonom o duševnem zdravju ali nerešenimi sistemskimi vprašanji, saj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2"/>
          <w:sz w:val="24"/>
        </w:rPr>
        <w:t xml:space="preserve"> </w:t>
      </w:r>
      <w:r>
        <w:rPr>
          <w:sz w:val="24"/>
        </w:rPr>
        <w:t>kljub</w:t>
      </w:r>
      <w:r>
        <w:rPr>
          <w:spacing w:val="-2"/>
          <w:sz w:val="24"/>
        </w:rPr>
        <w:t xml:space="preserve"> </w:t>
      </w:r>
      <w:r>
        <w:rPr>
          <w:sz w:val="24"/>
        </w:rPr>
        <w:t>vsem</w:t>
      </w:r>
      <w:r>
        <w:rPr>
          <w:spacing w:val="-2"/>
          <w:sz w:val="24"/>
        </w:rPr>
        <w:t xml:space="preserve"> </w:t>
      </w:r>
      <w:r>
        <w:rPr>
          <w:sz w:val="24"/>
        </w:rPr>
        <w:t>našim</w:t>
      </w:r>
      <w:r>
        <w:rPr>
          <w:spacing w:val="-2"/>
          <w:sz w:val="24"/>
        </w:rPr>
        <w:t xml:space="preserve"> </w:t>
      </w:r>
      <w:r>
        <w:rPr>
          <w:sz w:val="24"/>
        </w:rPr>
        <w:t>opozorilom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nujnost</w:t>
      </w:r>
      <w:r>
        <w:rPr>
          <w:spacing w:val="-2"/>
          <w:sz w:val="24"/>
        </w:rPr>
        <w:t xml:space="preserve"> </w:t>
      </w:r>
      <w:r>
        <w:rPr>
          <w:sz w:val="24"/>
        </w:rPr>
        <w:t>ukrepanja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kljub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odločitvam pristojnih organov o kršenju človekovih pravic stanovalcev </w:t>
      </w:r>
      <w:r>
        <w:rPr>
          <w:sz w:val="24"/>
        </w:rPr>
        <w:t>razmere na varo- vanih</w:t>
      </w:r>
      <w:r>
        <w:rPr>
          <w:spacing w:val="-4"/>
          <w:sz w:val="24"/>
        </w:rPr>
        <w:t xml:space="preserve"> </w:t>
      </w:r>
      <w:r>
        <w:rPr>
          <w:sz w:val="24"/>
        </w:rPr>
        <w:t>oddelkih</w:t>
      </w:r>
      <w:r>
        <w:rPr>
          <w:spacing w:val="-4"/>
          <w:sz w:val="24"/>
        </w:rPr>
        <w:t xml:space="preserve"> </w:t>
      </w:r>
      <w:r>
        <w:rPr>
          <w:sz w:val="24"/>
        </w:rPr>
        <w:t>socialnovarstvenih</w:t>
      </w:r>
      <w:r>
        <w:rPr>
          <w:spacing w:val="-4"/>
          <w:sz w:val="24"/>
        </w:rPr>
        <w:t xml:space="preserve"> </w:t>
      </w:r>
      <w:r>
        <w:rPr>
          <w:sz w:val="24"/>
        </w:rPr>
        <w:t>zavodov</w:t>
      </w:r>
      <w:r>
        <w:rPr>
          <w:spacing w:val="-4"/>
          <w:sz w:val="24"/>
        </w:rPr>
        <w:t xml:space="preserve"> </w:t>
      </w:r>
      <w:r>
        <w:rPr>
          <w:sz w:val="24"/>
        </w:rPr>
        <w:t>(tako</w:t>
      </w:r>
      <w:r>
        <w:rPr>
          <w:spacing w:val="-4"/>
          <w:sz w:val="24"/>
        </w:rPr>
        <w:t xml:space="preserve"> </w:t>
      </w:r>
      <w:r>
        <w:rPr>
          <w:sz w:val="24"/>
        </w:rPr>
        <w:t>splošnih</w:t>
      </w:r>
      <w:r>
        <w:rPr>
          <w:spacing w:val="-4"/>
          <w:sz w:val="24"/>
        </w:rPr>
        <w:t xml:space="preserve"> </w:t>
      </w:r>
      <w:r>
        <w:rPr>
          <w:sz w:val="24"/>
        </w:rPr>
        <w:t>kot</w:t>
      </w:r>
      <w:r>
        <w:rPr>
          <w:spacing w:val="-4"/>
          <w:sz w:val="24"/>
        </w:rPr>
        <w:t xml:space="preserve"> </w:t>
      </w:r>
      <w:r>
        <w:rPr>
          <w:sz w:val="24"/>
        </w:rPr>
        <w:t>še</w:t>
      </w:r>
      <w:r>
        <w:rPr>
          <w:spacing w:val="-4"/>
          <w:sz w:val="24"/>
        </w:rPr>
        <w:t xml:space="preserve"> </w:t>
      </w:r>
      <w:r>
        <w:rPr>
          <w:sz w:val="24"/>
        </w:rPr>
        <w:t>zlasti</w:t>
      </w:r>
      <w:r>
        <w:rPr>
          <w:spacing w:val="-4"/>
          <w:sz w:val="24"/>
        </w:rPr>
        <w:t xml:space="preserve"> </w:t>
      </w:r>
      <w:r>
        <w:rPr>
          <w:sz w:val="24"/>
        </w:rPr>
        <w:t>poseb- nih)</w:t>
      </w:r>
      <w:r>
        <w:rPr>
          <w:spacing w:val="-1"/>
          <w:sz w:val="24"/>
        </w:rPr>
        <w:t xml:space="preserve"> </w:t>
      </w:r>
      <w:r>
        <w:rPr>
          <w:sz w:val="24"/>
        </w:rPr>
        <w:t>še</w:t>
      </w:r>
      <w:r>
        <w:rPr>
          <w:spacing w:val="-1"/>
          <w:sz w:val="24"/>
        </w:rPr>
        <w:t xml:space="preserve"> </w:t>
      </w:r>
      <w:r>
        <w:rPr>
          <w:sz w:val="24"/>
        </w:rPr>
        <w:t>vedno</w:t>
      </w:r>
      <w:r>
        <w:rPr>
          <w:spacing w:val="-1"/>
          <w:sz w:val="24"/>
        </w:rPr>
        <w:t xml:space="preserve"> </w:t>
      </w:r>
      <w:r>
        <w:rPr>
          <w:sz w:val="24"/>
        </w:rPr>
        <w:t>niso</w:t>
      </w:r>
      <w:r>
        <w:rPr>
          <w:spacing w:val="-1"/>
          <w:sz w:val="24"/>
        </w:rPr>
        <w:t xml:space="preserve"> </w:t>
      </w:r>
      <w:r>
        <w:rPr>
          <w:sz w:val="24"/>
        </w:rPr>
        <w:t>bistveno</w:t>
      </w:r>
      <w:r>
        <w:rPr>
          <w:spacing w:val="-1"/>
          <w:sz w:val="24"/>
        </w:rPr>
        <w:t xml:space="preserve"> </w:t>
      </w:r>
      <w:r>
        <w:rPr>
          <w:sz w:val="24"/>
        </w:rPr>
        <w:t>spremenile.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Posebej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opozarjamo,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namestitev otrok in mladoletnikov s prevladujočimi motnjami v duševnem zdravju ter motnjami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duševnem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telesnem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razvoju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varovanih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oddelkih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ni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ustrezna oziroma primerna</w:t>
      </w:r>
      <w:r>
        <w:rPr>
          <w:sz w:val="24"/>
        </w:rPr>
        <w:t>, če so ti oddelki namenjeni odraslim in niso prostorsko, kadrovsko in s programi prilagojeni. Od januarja 2021 položaj teh otrok ureja Zakon</w:t>
      </w:r>
      <w:r>
        <w:rPr>
          <w:spacing w:val="-14"/>
          <w:sz w:val="24"/>
        </w:rPr>
        <w:t xml:space="preserve"> </w:t>
      </w:r>
      <w:r>
        <w:rPr>
          <w:sz w:val="24"/>
        </w:rPr>
        <w:t>o</w:t>
      </w:r>
      <w:r>
        <w:rPr>
          <w:spacing w:val="-14"/>
          <w:sz w:val="24"/>
        </w:rPr>
        <w:t xml:space="preserve"> </w:t>
      </w:r>
      <w:r>
        <w:rPr>
          <w:sz w:val="24"/>
        </w:rPr>
        <w:t>obravnavi</w:t>
      </w:r>
      <w:r>
        <w:rPr>
          <w:spacing w:val="-14"/>
          <w:sz w:val="24"/>
        </w:rPr>
        <w:t xml:space="preserve"> </w:t>
      </w:r>
      <w:r>
        <w:rPr>
          <w:sz w:val="24"/>
        </w:rPr>
        <w:t>otrok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mladostnikov</w:t>
      </w:r>
      <w:r>
        <w:rPr>
          <w:spacing w:val="-14"/>
          <w:sz w:val="24"/>
        </w:rPr>
        <w:t xml:space="preserve"> </w:t>
      </w:r>
      <w:r>
        <w:rPr>
          <w:sz w:val="24"/>
        </w:rPr>
        <w:t>s</w:t>
      </w:r>
      <w:r>
        <w:rPr>
          <w:spacing w:val="-14"/>
          <w:sz w:val="24"/>
        </w:rPr>
        <w:t xml:space="preserve"> </w:t>
      </w:r>
      <w:r>
        <w:rPr>
          <w:sz w:val="24"/>
        </w:rPr>
        <w:t>čustvenimi</w:t>
      </w:r>
      <w:r>
        <w:rPr>
          <w:spacing w:val="-14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vedenjskimi</w:t>
      </w:r>
      <w:r>
        <w:rPr>
          <w:spacing w:val="-14"/>
          <w:sz w:val="24"/>
        </w:rPr>
        <w:t xml:space="preserve"> </w:t>
      </w:r>
      <w:r>
        <w:rPr>
          <w:sz w:val="24"/>
        </w:rPr>
        <w:t>težavami in motnjami v vzgoji in izobraževanju. S pripombami smo sodelovali tudi pri pripravi Pravilnika o spremembah Pravilnika o izvrševanju vzgojnih ukrepov.</w:t>
      </w:r>
    </w:p>
    <w:p w:rsidR="008068E9" w:rsidRDefault="00EE5D2B">
      <w:pPr>
        <w:spacing w:before="213" w:line="216" w:lineRule="auto"/>
        <w:ind w:left="2267" w:right="1698"/>
        <w:jc w:val="both"/>
        <w:rPr>
          <w:b/>
          <w:sz w:val="24"/>
        </w:rPr>
      </w:pPr>
      <w:r>
        <w:rPr>
          <w:sz w:val="24"/>
        </w:rPr>
        <w:t xml:space="preserve">Prejeli smo tudi več pobud glede </w:t>
      </w:r>
      <w:r>
        <w:rPr>
          <w:b/>
          <w:sz w:val="24"/>
        </w:rPr>
        <w:t>nastanitve in obravnave tujcev v Cen</w:t>
      </w:r>
      <w:r>
        <w:rPr>
          <w:b/>
          <w:sz w:val="24"/>
        </w:rPr>
        <w:t>tru za tujce</w:t>
      </w:r>
      <w:r>
        <w:rPr>
          <w:sz w:val="24"/>
        </w:rPr>
        <w:t>. Zaskrbljujoča pa so opozorila Centra in Ministrstva za notranje zadeve, da</w:t>
      </w:r>
      <w:r>
        <w:rPr>
          <w:spacing w:val="-15"/>
          <w:sz w:val="24"/>
        </w:rPr>
        <w:t xml:space="preserve"> </w:t>
      </w:r>
      <w:r>
        <w:rPr>
          <w:sz w:val="24"/>
        </w:rPr>
        <w:t>je</w:t>
      </w:r>
      <w:r>
        <w:rPr>
          <w:spacing w:val="-15"/>
          <w:sz w:val="24"/>
        </w:rPr>
        <w:t xml:space="preserve"> </w:t>
      </w:r>
      <w:r>
        <w:rPr>
          <w:sz w:val="24"/>
        </w:rPr>
        <w:t>obravnava</w:t>
      </w:r>
      <w:r>
        <w:rPr>
          <w:spacing w:val="-15"/>
          <w:sz w:val="24"/>
        </w:rPr>
        <w:t xml:space="preserve"> </w:t>
      </w:r>
      <w:r>
        <w:rPr>
          <w:sz w:val="24"/>
        </w:rPr>
        <w:t>nastanjenih</w:t>
      </w:r>
      <w:r>
        <w:rPr>
          <w:spacing w:val="-14"/>
          <w:sz w:val="24"/>
        </w:rPr>
        <w:t xml:space="preserve"> </w:t>
      </w:r>
      <w:r>
        <w:rPr>
          <w:sz w:val="24"/>
        </w:rPr>
        <w:t>tujcev</w:t>
      </w:r>
      <w:r>
        <w:rPr>
          <w:spacing w:val="-15"/>
          <w:sz w:val="24"/>
        </w:rPr>
        <w:t xml:space="preserve"> </w:t>
      </w:r>
      <w:r>
        <w:rPr>
          <w:sz w:val="24"/>
        </w:rPr>
        <w:t>zaradi</w:t>
      </w:r>
      <w:r>
        <w:rPr>
          <w:spacing w:val="-15"/>
          <w:sz w:val="24"/>
        </w:rPr>
        <w:t xml:space="preserve"> </w:t>
      </w:r>
      <w:r>
        <w:rPr>
          <w:sz w:val="24"/>
        </w:rPr>
        <w:t>kršitev</w:t>
      </w:r>
      <w:r>
        <w:rPr>
          <w:spacing w:val="-14"/>
          <w:sz w:val="24"/>
        </w:rPr>
        <w:t xml:space="preserve"> </w:t>
      </w:r>
      <w:r>
        <w:rPr>
          <w:sz w:val="24"/>
        </w:rPr>
        <w:t>pravil</w:t>
      </w:r>
      <w:r>
        <w:rPr>
          <w:spacing w:val="-15"/>
          <w:sz w:val="24"/>
        </w:rPr>
        <w:t xml:space="preserve"> </w:t>
      </w:r>
      <w:r>
        <w:rPr>
          <w:sz w:val="24"/>
        </w:rPr>
        <w:t>bivanja</w:t>
      </w:r>
      <w:r>
        <w:rPr>
          <w:spacing w:val="-15"/>
          <w:sz w:val="24"/>
        </w:rPr>
        <w:t xml:space="preserve"> </w:t>
      </w:r>
      <w:r>
        <w:rPr>
          <w:sz w:val="24"/>
        </w:rPr>
        <w:t>vse</w:t>
      </w:r>
      <w:r>
        <w:rPr>
          <w:spacing w:val="-14"/>
          <w:sz w:val="24"/>
        </w:rPr>
        <w:t xml:space="preserve"> </w:t>
      </w:r>
      <w:r>
        <w:rPr>
          <w:sz w:val="24"/>
        </w:rPr>
        <w:t>bolj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zahtev- na. </w:t>
      </w:r>
      <w:r>
        <w:rPr>
          <w:b/>
          <w:color w:val="C8513C"/>
          <w:sz w:val="24"/>
        </w:rPr>
        <w:t>Posebej opozarjamo, da naša pretekla priporočila za ustrezno nastani- tev in obravna</w:t>
      </w:r>
      <w:r>
        <w:rPr>
          <w:b/>
          <w:color w:val="C8513C"/>
          <w:sz w:val="24"/>
        </w:rPr>
        <w:t>vo mladoletnih tujcev brez spremstva niso uresničena.</w:t>
      </w:r>
    </w:p>
    <w:p w:rsidR="008068E9" w:rsidRDefault="008068E9">
      <w:pPr>
        <w:pStyle w:val="Telobesedila"/>
        <w:spacing w:before="156"/>
      </w:pPr>
    </w:p>
    <w:p w:rsidR="008068E9" w:rsidRDefault="00EE5D2B">
      <w:pPr>
        <w:spacing w:line="218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4208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317018</wp:posOffset>
                </wp:positionV>
                <wp:extent cx="374015" cy="376555"/>
                <wp:effectExtent l="0" t="0" r="0" b="0"/>
                <wp:wrapNone/>
                <wp:docPr id="97" name="Graphic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524C51" id="Graphic 97" o:spid="_x0000_s1026" style="position:absolute;margin-left:63.6pt;margin-top:24.95pt;width:29.45pt;height:29.65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RMqkwIAAIwGAAAOAAAAZHJzL2Uyb0RvYy54bWysVdtu3CAQfa/Uf0C8N76tvbEVb9QmSlQp&#10;SiMlVZ9ZjNdWMVBg15u/74DN5qZIm6ovZmAOw8yZi8/O9wNHO6ZNL0WNk5MYIyaobHqxqfHPh6sv&#10;pxgZS0RDuBSsxo/M4PPV509no6pYKjvJG6YRGBGmGlWNO2tVFUWGdmwg5kQqJkDZSj0QC1u9iRpN&#10;RrA+8CiN4yIapW6UlpQZA6eXkxKvvP22ZdT+aFvDLOI1Bt+s/2r/XbtvtDoj1UYT1fV0doP8gxcD&#10;6QU8ejB1SSxBW92/MTX0VEsjW3tC5RDJtu0p8zFANEn8Kpr7jijmYwFyjDrQZP6fWXq7u9Oob2pc&#10;LjESZIAcXc90wAnQMypTAepe3WkXoFE3kv42oIheaNzGzJh9qweHhfDQ3nP9eOCa7S2icJgtF3GS&#10;Y0RBlS2LPM/dYxGpwmW6NfaaSW+I7G6MnVLVBIl0QaJ7EUQNCXep5j7VFiNItcYIUr2eUq2Idfec&#10;d05E45Mn3cERpx3kjj1Ij7MuiGyZnSYJRuBumpZFmc7uPuG4eAefLPK88FxCeAEVVuWtpxkQUHrr&#10;H0P7Cn7XbLKIF8Xk9NHAI97PY6gVIOIIKPTca8ZC5GGdGHjm6gt+Ayqsb9DZMi/LYs5GQIX1Dbsf&#10;Qx/hyXt1ETygXBo2VbYrOF/ihyKExD0vcy5cPZZ5mvtZYiTvm6uec1eFRm/WF1yjHYHyXnxbFlk5&#10;x/wCprSxl8R0E86rDtTMLTt1qevXtWweoftH6Pcamz9bohlG/LuA+eJmZRB0ENZB0JZfSD9RfYPA&#10;mw/7X0Qr5J6vsYUmv5VhepEqtC+E6wAT1t0U8uvWyrZ3ve3HyeTRvIGR5+max7Obqc/3HvX0E1n9&#10;BQAA//8DAFBLAwQUAAYACAAAACEAccUYhd0AAAAKAQAADwAAAGRycy9kb3ducmV2LnhtbEyPwU7D&#10;MAyG70i8Q2QkbixZhLq2NJ0ACRA3NuCeNW5T0SRVk63l7fFO7OZf/vT7c7Vd3MBOOMU+eAXrlQCG&#10;vgmm952Cr8+XuxxYTNobPQSPCn4xwra+vqp0acLsd3jap45RiY+lVmBTGkvOY2PR6bgKI3ratWFy&#10;OlGcOm4mPVO5G7gUIuNO954uWD3is8XmZ390CtrsrXtadrP44O85zq20r5tvq9TtzfL4ACzhkv5h&#10;OOuTOtTkdAhHbyIbKMuNJFTBfVEAOwN5tgZ2oEEUEnhd8csX6j8AAAD//wMAUEsBAi0AFAAGAAgA&#10;AAAhALaDOJL+AAAA4QEAABMAAAAAAAAAAAAAAAAAAAAAAFtDb250ZW50X1R5cGVzXS54bWxQSwEC&#10;LQAUAAYACAAAACEAOP0h/9YAAACUAQAACwAAAAAAAAAAAAAAAAAvAQAAX3JlbHMvLnJlbHNQSwEC&#10;LQAUAAYACAAAACEAyp0TKpMCAACMBgAADgAAAAAAAAAAAAAAAAAuAgAAZHJzL2Uyb0RvYy54bWxQ&#10;SwECLQAUAAYACAAAACEAccUYhd0AAAAKAQAADwAAAAAAAAAAAAAAAADtBAAAZHJzL2Rvd25yZXYu&#10;eG1sUEsFBgAAAAAEAAQA8wAAAPcFAAAAAA==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5744" behindDoc="0" locked="0" layoutInCell="1" allowOverlap="1">
                <wp:simplePos x="0" y="0"/>
                <wp:positionH relativeFrom="page">
                  <wp:posOffset>848629</wp:posOffset>
                </wp:positionH>
                <wp:positionV relativeFrom="paragraph">
                  <wp:posOffset>1186394</wp:posOffset>
                </wp:positionV>
                <wp:extent cx="333375" cy="333375"/>
                <wp:effectExtent l="0" t="0" r="0" b="0"/>
                <wp:wrapNone/>
                <wp:docPr id="98" name="Graphic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6AB7A" id="Graphic 98" o:spid="_x0000_s1026" style="position:absolute;margin-left:66.8pt;margin-top:93.4pt;width:26.25pt;height:26.25pt;z-index:15775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SBVwAIAAIwGAAAOAAAAZHJzL2Uyb0RvYy54bWysVV1v2yAUfZ+0/4B4X/0ZO47qVFOqVpOq&#10;rlIz7ZlgHFvDhgGJ03+/C5i03bQ8TMuDuZjjw7mfub45DRwdmdK9GGucXMUYsZGKph/3Nf62vfu0&#10;xEgbMjaEi5HV+IVpfLP++OF6kiuWik7whikEJKNeTbLGnTFyFUWadmwg+kpINsJhK9RADGzVPmoU&#10;mYB94FEax0U0CdVIJSjTGt7e+kO8dvxty6j52raaGcRrDNqMeyr33NlntL4mq70isuvpLIP8g4qB&#10;9CNceqa6JYagg+r/oBp6qoQWrbmiYohE2/aUOR/AmyT+zZvnjkjmfIHgaHkOk/5/tPTx+KRQ39S4&#10;gkyNZIAc3c/hgDcQnknqFaCe5ZOyDmr5IOgPDQfRuxO70TPm1KrBYsE9dHKxfjnHmp0MovAyg1+5&#10;wIjC0WxbTrIKH9ODNvdMOCJyfNDGp6oJFumCRU9jMBUk3Kaau1QbjCDVCiNI9c6nWhJjv7PqrImm&#10;8+2oO5v2dBBHthUOZ6wTabHMC9Br5aZlniWWD+S+4vj4Fg+gapE6fFqUVZ7P+IAKq/TsWZwsS4dO&#10;SjBdYQJ7QIXVoyFeSQrVDFqKMs2Ly9TFYlnmDnyZNSnSKvesSZxWWXaRtsiqpXcPjPIiNE9m2iJL&#10;4stikzjLF14syMnBSR/l4H9YfRy82NQ7eAnoo+RyZ0MXchfYwupZIQFlPFOnVVFcVvy3ugiclAvN&#10;vDZbcK5mzkUIGX5b5ny09Qhls3CzRAveN3c957YKtdrvNlyhI4Hy3iwXSbaZY/MOJpU2t0R3HueO&#10;ziGcW9Z3qe3XnWheoPsn6Pca658HohhG/MsI8wX8N8FQwdgFQxm+EW6iugaBO7en70RJZK+vsYEm&#10;fxRhepFVaF9w1wI81n45is8HI9re9rYbJ17RvIGR58I1j2c7U9/uHer1T2T9CwAA//8DAFBLAwQU&#10;AAYACAAAACEAZ758x+IAAAALAQAADwAAAGRycy9kb3ducmV2LnhtbEyPTUvDQBCG74L/YRnBi9hN&#10;GwlpzKaoUKSooK0HvU2z2ySanQ272zb+e6cnvc3LPLwf5WK0vTgYHzpHCqaTBISh2umOGgXvm+V1&#10;DiJEJI29I6PgxwRYVOdnJRbaHenNHNaxEWxCoUAFbYxDIWWoW2MxTNxgiH875y1Glr6R2uORzW0v&#10;Z0mSSYsdcUKLg3loTf293lsF892XD4+b+ye8uVq9ftarfPnx8qzU5cV4dwsimjH+wXCqz9Wh4k5b&#10;tycdRM86TTNG+cgz3nAi8mwKYqtgls5TkFUp/2+ofgEAAP//AwBQSwECLQAUAAYACAAAACEAtoM4&#10;kv4AAADhAQAAEwAAAAAAAAAAAAAAAAAAAAAAW0NvbnRlbnRfVHlwZXNdLnhtbFBLAQItABQABgAI&#10;AAAAIQA4/SH/1gAAAJQBAAALAAAAAAAAAAAAAAAAAC8BAABfcmVscy8ucmVsc1BLAQItABQABgAI&#10;AAAAIQD1ZSBVwAIAAIwGAAAOAAAAAAAAAAAAAAAAAC4CAABkcnMvZTJvRG9jLnhtbFBLAQItABQA&#10;BgAIAAAAIQBnvnzH4gAAAAsBAAAPAAAAAAAAAAAAAAAAABoFAABkcnMvZG93bnJldi54bWxQSwUG&#10;AAAAAAQABADzAAAAKQYAAAAA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Na področju </w:t>
      </w:r>
      <w:r>
        <w:rPr>
          <w:b/>
          <w:color w:val="3E7C94"/>
          <w:sz w:val="24"/>
        </w:rPr>
        <w:t xml:space="preserve">pravosodja </w:t>
      </w:r>
      <w:r>
        <w:rPr>
          <w:sz w:val="24"/>
        </w:rPr>
        <w:t xml:space="preserve">smo z odzivi pristojnih organov zadovoljni, število obravnavanih zadev se je znova rahlo povečalo. Na podlagi obravnavanih </w:t>
      </w:r>
      <w:r>
        <w:rPr>
          <w:b/>
          <w:color w:val="4B7639"/>
          <w:sz w:val="24"/>
        </w:rPr>
        <w:t>za- dev lahko ostanemo pri ugotovitvi, da sojenje v razumnem roku ni več sis- temski</w:t>
      </w:r>
      <w:r>
        <w:rPr>
          <w:b/>
          <w:color w:val="4B7639"/>
          <w:spacing w:val="-10"/>
          <w:sz w:val="24"/>
        </w:rPr>
        <w:t xml:space="preserve"> </w:t>
      </w:r>
      <w:r>
        <w:rPr>
          <w:b/>
          <w:color w:val="4B7639"/>
          <w:sz w:val="24"/>
        </w:rPr>
        <w:t>problem</w:t>
      </w:r>
      <w:r>
        <w:rPr>
          <w:color w:val="4B7639"/>
          <w:sz w:val="24"/>
        </w:rPr>
        <w:t>,</w:t>
      </w:r>
      <w:r>
        <w:rPr>
          <w:color w:val="4B7639"/>
          <w:spacing w:val="-11"/>
          <w:sz w:val="24"/>
        </w:rPr>
        <w:t xml:space="preserve"> </w:t>
      </w:r>
      <w:r>
        <w:rPr>
          <w:sz w:val="24"/>
        </w:rPr>
        <w:t>tudi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letu</w:t>
      </w:r>
      <w:r>
        <w:rPr>
          <w:spacing w:val="-11"/>
          <w:sz w:val="24"/>
        </w:rPr>
        <w:t xml:space="preserve"> </w:t>
      </w:r>
      <w:r>
        <w:rPr>
          <w:sz w:val="24"/>
        </w:rPr>
        <w:t>2021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je</w:t>
      </w:r>
      <w:r>
        <w:rPr>
          <w:spacing w:val="-11"/>
          <w:sz w:val="24"/>
        </w:rPr>
        <w:t xml:space="preserve"> </w:t>
      </w:r>
      <w:r>
        <w:rPr>
          <w:sz w:val="24"/>
        </w:rPr>
        <w:t>število</w:t>
      </w:r>
      <w:r>
        <w:rPr>
          <w:spacing w:val="-11"/>
          <w:sz w:val="24"/>
        </w:rPr>
        <w:t xml:space="preserve"> </w:t>
      </w:r>
      <w:r>
        <w:rPr>
          <w:sz w:val="24"/>
        </w:rPr>
        <w:t>prejetih</w:t>
      </w:r>
      <w:r>
        <w:rPr>
          <w:spacing w:val="-11"/>
          <w:sz w:val="24"/>
        </w:rPr>
        <w:t xml:space="preserve"> </w:t>
      </w:r>
      <w:r>
        <w:rPr>
          <w:sz w:val="24"/>
        </w:rPr>
        <w:t>pobud,</w:t>
      </w:r>
      <w:r>
        <w:rPr>
          <w:spacing w:val="-11"/>
          <w:sz w:val="24"/>
        </w:rPr>
        <w:t xml:space="preserve"> </w:t>
      </w:r>
      <w:r>
        <w:rPr>
          <w:sz w:val="24"/>
        </w:rPr>
        <w:t>ki</w:t>
      </w:r>
      <w:r>
        <w:rPr>
          <w:spacing w:val="-11"/>
          <w:sz w:val="24"/>
        </w:rPr>
        <w:t xml:space="preserve"> </w:t>
      </w:r>
      <w:r>
        <w:rPr>
          <w:sz w:val="24"/>
        </w:rPr>
        <w:t>se</w:t>
      </w:r>
      <w:r>
        <w:rPr>
          <w:spacing w:val="-11"/>
          <w:sz w:val="24"/>
        </w:rPr>
        <w:t xml:space="preserve"> </w:t>
      </w:r>
      <w:r>
        <w:rPr>
          <w:sz w:val="24"/>
        </w:rPr>
        <w:t>nanašajo</w:t>
      </w:r>
      <w:r>
        <w:rPr>
          <w:spacing w:val="-11"/>
          <w:sz w:val="24"/>
        </w:rPr>
        <w:t xml:space="preserve"> </w:t>
      </w:r>
      <w:r>
        <w:rPr>
          <w:sz w:val="24"/>
        </w:rPr>
        <w:t>na dolgotrajne sodne postopke, zmanjšalo. Na obseg in način poslovanja sodišč so tudi v letu 2021 vp</w:t>
      </w:r>
      <w:r>
        <w:rPr>
          <w:sz w:val="24"/>
        </w:rPr>
        <w:t xml:space="preserve">livali ukrepi za preprečevanje širjenja okužb z novim ko- ronavirusom. </w:t>
      </w:r>
      <w:r>
        <w:rPr>
          <w:b/>
          <w:color w:val="C8513C"/>
          <w:sz w:val="24"/>
        </w:rPr>
        <w:t xml:space="preserve">Med izzivi še naprej ostaja dvig zaupanja javnosti v delovanje sodstva.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uspešno</w:t>
      </w:r>
      <w:r>
        <w:rPr>
          <w:spacing w:val="-5"/>
          <w:sz w:val="24"/>
        </w:rPr>
        <w:t xml:space="preserve"> </w:t>
      </w:r>
      <w:r>
        <w:rPr>
          <w:sz w:val="24"/>
        </w:rPr>
        <w:t>delo</w:t>
      </w:r>
      <w:r>
        <w:rPr>
          <w:spacing w:val="-5"/>
          <w:sz w:val="24"/>
        </w:rPr>
        <w:t xml:space="preserve"> </w:t>
      </w:r>
      <w:r>
        <w:rPr>
          <w:sz w:val="24"/>
        </w:rPr>
        <w:t>sodišč</w:t>
      </w:r>
      <w:r>
        <w:rPr>
          <w:spacing w:val="-5"/>
          <w:sz w:val="24"/>
        </w:rPr>
        <w:t xml:space="preserve"> </w:t>
      </w:r>
      <w:r>
        <w:rPr>
          <w:sz w:val="24"/>
        </w:rPr>
        <w:t>si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-5"/>
          <w:sz w:val="24"/>
        </w:rPr>
        <w:t xml:space="preserve"> </w:t>
      </w:r>
      <w:r>
        <w:rPr>
          <w:sz w:val="24"/>
        </w:rPr>
        <w:t>treba</w:t>
      </w:r>
      <w:r>
        <w:rPr>
          <w:spacing w:val="-5"/>
          <w:sz w:val="24"/>
        </w:rPr>
        <w:t xml:space="preserve"> </w:t>
      </w:r>
      <w:r>
        <w:rPr>
          <w:sz w:val="24"/>
        </w:rPr>
        <w:t>še</w:t>
      </w:r>
      <w:r>
        <w:rPr>
          <w:spacing w:val="-5"/>
          <w:sz w:val="24"/>
        </w:rPr>
        <w:t xml:space="preserve"> </w:t>
      </w:r>
      <w:r>
        <w:rPr>
          <w:sz w:val="24"/>
        </w:rPr>
        <w:t>naprej</w:t>
      </w:r>
      <w:r>
        <w:rPr>
          <w:spacing w:val="-5"/>
          <w:sz w:val="24"/>
        </w:rPr>
        <w:t xml:space="preserve"> </w:t>
      </w:r>
      <w:r>
        <w:rPr>
          <w:sz w:val="24"/>
        </w:rPr>
        <w:t>prizadevati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izboljšave področne</w:t>
      </w:r>
      <w:r>
        <w:rPr>
          <w:spacing w:val="-5"/>
          <w:sz w:val="24"/>
        </w:rPr>
        <w:t xml:space="preserve"> </w:t>
      </w:r>
      <w:r>
        <w:rPr>
          <w:sz w:val="24"/>
        </w:rPr>
        <w:t>zakonodaje</w:t>
      </w:r>
      <w:r>
        <w:rPr>
          <w:spacing w:val="-5"/>
          <w:sz w:val="24"/>
        </w:rPr>
        <w:t xml:space="preserve"> </w:t>
      </w:r>
      <w:r>
        <w:rPr>
          <w:sz w:val="24"/>
        </w:rPr>
        <w:t>ter</w:t>
      </w:r>
      <w:r>
        <w:rPr>
          <w:spacing w:val="-5"/>
          <w:sz w:val="24"/>
        </w:rPr>
        <w:t xml:space="preserve"> </w:t>
      </w:r>
      <w:r>
        <w:rPr>
          <w:sz w:val="24"/>
        </w:rPr>
        <w:t>za</w:t>
      </w:r>
      <w:r>
        <w:rPr>
          <w:spacing w:val="-5"/>
          <w:sz w:val="24"/>
        </w:rPr>
        <w:t xml:space="preserve"> </w:t>
      </w:r>
      <w:r>
        <w:rPr>
          <w:sz w:val="24"/>
        </w:rPr>
        <w:t>odpravljanje</w:t>
      </w:r>
      <w:r>
        <w:rPr>
          <w:spacing w:val="-5"/>
          <w:sz w:val="24"/>
        </w:rPr>
        <w:t xml:space="preserve"> </w:t>
      </w:r>
      <w:r>
        <w:rPr>
          <w:sz w:val="24"/>
        </w:rPr>
        <w:t>pr</w:t>
      </w:r>
      <w:r>
        <w:rPr>
          <w:sz w:val="24"/>
        </w:rPr>
        <w:t>ostorskih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kadrovskih</w:t>
      </w:r>
      <w:r>
        <w:rPr>
          <w:spacing w:val="-5"/>
          <w:sz w:val="24"/>
        </w:rPr>
        <w:t xml:space="preserve"> </w:t>
      </w:r>
      <w:r>
        <w:rPr>
          <w:sz w:val="24"/>
        </w:rPr>
        <w:t>težav</w:t>
      </w:r>
      <w:r>
        <w:rPr>
          <w:spacing w:val="-5"/>
          <w:sz w:val="24"/>
        </w:rPr>
        <w:t xml:space="preserve"> </w:t>
      </w:r>
      <w:r>
        <w:rPr>
          <w:sz w:val="24"/>
        </w:rPr>
        <w:t>sod- stva.</w:t>
      </w:r>
      <w:r>
        <w:rPr>
          <w:spacing w:val="15"/>
          <w:sz w:val="24"/>
        </w:rPr>
        <w:t xml:space="preserve"> </w:t>
      </w:r>
      <w:r>
        <w:rPr>
          <w:b/>
          <w:sz w:val="24"/>
        </w:rPr>
        <w:t>Zaradi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odločitev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Ustavnega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sodišča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neveljavnosti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odlokov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zvezi</w:t>
      </w:r>
      <w:r>
        <w:rPr>
          <w:b/>
          <w:spacing w:val="14"/>
          <w:sz w:val="24"/>
        </w:rPr>
        <w:t xml:space="preserve"> </w:t>
      </w:r>
      <w:r>
        <w:rPr>
          <w:b/>
          <w:spacing w:val="-10"/>
          <w:sz w:val="24"/>
        </w:rPr>
        <w:t>z</w:t>
      </w:r>
    </w:p>
    <w:p w:rsidR="008068E9" w:rsidRDefault="008068E9">
      <w:pPr>
        <w:spacing w:line="218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38"/>
      </w:pPr>
    </w:p>
    <w:p w:rsidR="008068E9" w:rsidRDefault="00EE5D2B">
      <w:pPr>
        <w:spacing w:line="216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7280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2725930</wp:posOffset>
                </wp:positionV>
                <wp:extent cx="415290" cy="368300"/>
                <wp:effectExtent l="0" t="0" r="0" b="0"/>
                <wp:wrapNone/>
                <wp:docPr id="99" name="Graphi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2A339B" id="Graphic 99" o:spid="_x0000_s1026" style="position:absolute;margin-left:500.2pt;margin-top:214.65pt;width:32.7pt;height:29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31sgIAAF4GAAAOAAAAZHJzL2Uyb0RvYy54bWysVdtu1DAQfUfiHyy/08S576rZCrW0Qqqg&#10;Uot49jrOJsKJje299O8ZO/FuC2IFiJdknDmZnJkzM7m8OgwC7bg2vRxrTC5ijPjIZNOPmxp/ebp9&#10;V2FkLB0bKuTIa/zMDb5avX1zuVdLnshOioZrBEFGs9yrGnfWqmUUGdbxgZoLqfgIzlbqgVo46k3U&#10;aLqH6IOIkjguor3UjdKScWPg6c3kxCsfv205s5/b1nCLRI2Bm/VX7a9rd41Wl3S50VR1PZtp0H9g&#10;MdB+hI8eQ91QS9FW97+EGnqmpZGtvWByiGTb9oz7HCAbEv+UzWNHFfe5QHGMOpbJ/L+w7NPuQaO+&#10;qfFigdFIB9Dobi4HPIHy7JVZAupRPWiXoFH3kn0z4IheedzBzJhDqweHhfTQwdf6+VhrfrCIwcOM&#10;5MkCFGHgSosqjb0WEV2Gl9nW2DsufSC6uzd2kqoJFu2CxQ5jMDUI7qQWXmqLEUitMQKp15PUilr3&#10;nmPnTLQ/MemORJx3kDv+JD3OnpIgVULSwPQEEeNLaJmTHNoeEkvyMql8FSGxAAp35eOSKourwqOh&#10;DHESggdUuE/oJE+KYkbHpCK5y+r3sctFlZcTk7RIy+QsOiPZIoYmcLz/Ck2ypCzTs7FJmSX5xPsP&#10;0EmepuXEuyRZVZ0PPUniaJ+vXVFkVebTIyQv0vOEoTMh4Cu5gxJMSMOnsrsW8vU/thVo8bJxxeg6&#10;bJEnud8ORoq+ue2FcH1l9GZ9LTTaUWjY9EN5vcjmRF/BlDb2hppuwnnXsR7zEE5z5yZwLZtnmOc9&#10;THCNzfct1Rwj8XGEjeG2XzB0MNbB0FZcS78jfcvDN58OX6lWyH2+xhbG9pMM+4guw0BCug4wYd2b&#10;o3y/tbLt3bT6BTExmg+wxHy55oXrtuTLs0edfgurHwAAAP//AwBQSwMEFAAGAAgAAAAhAGpgN6Dg&#10;AAAADQEAAA8AAABkcnMvZG93bnJldi54bWxMj8FOwzAQRO9I/IO1SNyoTRvaNMSpAAEHOCBaPsCN&#10;t0lEvA6x0wS+nu0JjjP7NDuTbybXiiP2ofGk4XqmQCCV3jZUafjYPV2lIEI0ZE3rCTV8Y4BNcX6W&#10;m8z6kd7xuI2V4BAKmdFQx9hlUoayRmfCzHdIfDv43pnIsq+k7c3I4a6Vc6WW0pmG+ENtOnyosfzc&#10;Do5TQjLJn93q/m38en59pJfhkK5R68uL6e4WRMQp/sFwqs/VoeBOez+QDaJlrZRKmNWQzNcLECdE&#10;LW94zp6tdLUAWeTy/4riFwAA//8DAFBLAQItABQABgAIAAAAIQC2gziS/gAAAOEBAAATAAAAAAAA&#10;AAAAAAAAAAAAAABbQ29udGVudF9UeXBlc10ueG1sUEsBAi0AFAAGAAgAAAAhADj9If/WAAAAlAEA&#10;AAsAAAAAAAAAAAAAAAAALwEAAF9yZWxzLy5yZWxzUEsBAi0AFAAGAAgAAAAhAHwobfWyAgAAXgYA&#10;AA4AAAAAAAAAAAAAAAAALgIAAGRycy9lMm9Eb2MueG1sUEsBAi0AFAAGAAgAAAAhAGpgN6DgAAAA&#10;DQEAAA8AAAAAAAAAAAAAAAAADAUAAGRycy9kb3ducmV2LnhtbFBLBQYAAAAABAAEAPMAAAAZBgAA&#10;AAA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8816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94152</wp:posOffset>
                </wp:positionV>
                <wp:extent cx="333375" cy="333375"/>
                <wp:effectExtent l="0" t="0" r="0" b="0"/>
                <wp:wrapNone/>
                <wp:docPr id="100" name="Graphic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E15D4F" id="Graphic 100" o:spid="_x0000_s1026" style="position:absolute;margin-left:501.4pt;margin-top:7.4pt;width:26.25pt;height:26.25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CfPwAIAAI4GAAAOAAAAZHJzL2Uyb0RvYy54bWysVV1v2yAUfZ+0/4B4X/0ZO4maVFOqVpOq&#10;rlIz7ZlgHFvDhgGJ03+/Cxi33TQ/TMuDfTGHw73nfuT65tJxdGZKt6Lf4OQqxoj1VFRtf9zgb/u7&#10;T0uMtCF9Rbjo2Qa/MI1vth8/XA9yzVLRCF4xhYCk1+tBbnBjjFxHkaYN64i+EpL1sFkL1REDS3WM&#10;KkUGYO94lMZxEQ1CVVIJyrSGr7d+E28df10zar7WtWYG8Q0G34x7Kvc82Ge0vSbroyKyaenoBvkH&#10;LzrS9nDpRHVLDEEn1f5B1bVUCS1qc0VFF4m6bilzMUA0SfxbNM8NkczFAuJoOcmk/x8tfTw/KdRW&#10;kLsY9OlJB0m6H/Wwn0CgQeo14J7lk7Ihavkg6A8NG9G7HbvQI+ZSq85iIUB0cWq/TGqzi0EUPmbw&#10;KxcYUdgabctJ1uEwPWlzz4QjIucHbXyyqmCRJlj00gdTQcptsrlLtsEIkq0wgmQffLIlMfac9c6a&#10;aJhuR81k2t1OnNleOJyxQaTFMi/AX+tuWuZZYvnA3Vcc79/iAbRapA6fFuUqz0d8QIW39OxZnCxL&#10;h05KMJ3ywB5Q4e3RoFeSJg5dlGlezFMXi2WZO/A8a1Kkq9yzJnG6yrJZ2iJbLX14YJSz0DzJobhA&#10;uCJL4nlnkzjLF95ZcCdP5z32rKkP0KcjCBXeXjCvksudl24ODAkobTeAw2m6Kop5j/9WF8EByoVm&#10;/jpbcK5mpiKEDL8tc97beoSyWbhpogVvq7uWc1uFWh0PO67QmUB575aLJNuNor+DSaXNLdGNx7mt&#10;KTdjy/outf16ENUL9P8ADb/B+ueJKIYR/9LDhIH4TTBUMA7BUIbvhJuprkHgzv3lO1ES2es32ECT&#10;P4owv8g6tC+EawEea0/24vPJiLq1ve3GifdoXMDQc3KNA9pO1bdrh3r9G9n+AgAA//8DAFBLAwQU&#10;AAYACAAAACEAFadGEeMAAAALAQAADwAAAGRycy9kb3ducmV2LnhtbEyPzU7DMBCE70i8g7VIXBC1&#10;6R8lxKkAqUIVIEHLAW5uvE0C8Tqy3Ta8PdsTnHZHM5r9Np/3rhV7DLHxpOFqoEAgld42VGl4Xy8u&#10;ZyBiMmRN6wk1/GCEeXF6kpvM+gO94X6VKsElFDOjoU6py6SMZY3OxIHvkNjb+uBMYhkqaYM5cLlr&#10;5VCpqXSmIb5Qmw4faiy/Vzun4Wb7FeLj+v7JjC+Wr5/lcrb4eHnW+vysv7sFkbBPf2E44jM6FMy0&#10;8TuyUbSslRoye+JtzPOYUJPJCMRGw/R6BLLI5f8fil8AAAD//wMAUEsBAi0AFAAGAAgAAAAhALaD&#10;OJL+AAAA4QEAABMAAAAAAAAAAAAAAAAAAAAAAFtDb250ZW50X1R5cGVzXS54bWxQSwECLQAUAAYA&#10;CAAAACEAOP0h/9YAAACUAQAACwAAAAAAAAAAAAAAAAAvAQAAX3JlbHMvLnJlbHNQSwECLQAUAAYA&#10;CAAAACEAl6Anz8ACAACOBgAADgAAAAAAAAAAAAAAAAAuAgAAZHJzL2Uyb0RvYy54bWxQSwECLQAU&#10;AAYACAAAACEAFadGEeMAAAALAQAADwAAAAAAAAAAAAAAAAAaBQAAZHJzL2Rvd25yZXYueG1sUEsF&#10;BgAAAAAEAAQA8wAAACoGAAAAAA=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984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-681901</wp:posOffset>
                </wp:positionV>
                <wp:extent cx="450215" cy="1782445"/>
                <wp:effectExtent l="0" t="0" r="0" b="0"/>
                <wp:wrapNone/>
                <wp:docPr id="101" name="Graphic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12CFBC" id="Graphic 101" o:spid="_x0000_s1026" style="position:absolute;margin-left:559.85pt;margin-top:-53.7pt;width:35.45pt;height:140.35pt;z-index:15779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uV1PAIAAOw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Uvn&#10;lCjWYpMeRj78ERLUaZsj7lW/GF+i1Y/Af1h0JL95/MaOmL4yrcdigaQPbJ/ObIveEY6H2TJdzJeU&#10;cHTNr64XWbb0ryUsj7f5wboHASESOz5aN3SrjBaro8V7FU2DPffdlqHbjhLstqEEu70buq2Z8/d8&#10;et4k3SWV+pKJd7dwFFsIQOfLyLIb/FESa8FULxCpplDU2gQVffGrQ7gB40tP06BEjBcR8TsgJw//&#10;JfxtXC7BioFlX3yg+0wIvj+l3IJsyvtGSs+ANfvdRhpyZMjtxy9Xm5ts7NYEFgQxaMCrYQflCdXV&#10;oZwKan8emBGUyK8K9etnMRomGrtoGCc3ECY2kG+s2/bfmdFEo1lQhxJ6gjgdLI/awPw9YMD6mwo+&#10;HxxUjRdOyG3IaNzgSIX6x/H3MzvdB9TlT2r9CwAA//8DAFBLAwQUAAYACAAAACEAHFUeauIAAAAO&#10;AQAADwAAAGRycy9kb3ducmV2LnhtbEyPwU7DMAyG70i8Q2QkbluSDa2sNJ0AMXFBkygIrmkT2kLj&#10;lCbbwtvjneDmX/70+3OxSW5gBzuF3qMCORfALDbe9NgqeH3Zzq6BhajR6MGjVfBjA2zK87NC58Yf&#10;8dkeqtgyKsGQawVdjGPOeWg663SY+9Ei7T785HSkOLXcTPpI5W7gCyFW3Oke6UKnR3vf2ear2jsF&#10;aZFVd2+f+M63j6l+4g874b93Sl1epNsbYNGm+AfDSZ/UoSSn2u/RBDZQlnKdEatgJkV2BezEyLVY&#10;AatpypZL4GXB/79R/gIAAP//AwBQSwECLQAUAAYACAAAACEAtoM4kv4AAADhAQAAEwAAAAAAAAAA&#10;AAAAAAAAAAAAW0NvbnRlbnRfVHlwZXNdLnhtbFBLAQItABQABgAIAAAAIQA4/SH/1gAAAJQBAAAL&#10;AAAAAAAAAAAAAAAAAC8BAABfcmVscy8ucmVsc1BLAQItABQABgAIAAAAIQA6ouV1PAIAAOwEAAAO&#10;AAAAAAAAAAAAAAAAAC4CAABkcnMvZTJvRG9jLnhtbFBLAQItABQABgAIAAAAIQAcVR5q4gAAAA4B&#10;AAAPAAAAAAAAAAAAAAAAAJY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035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-14554</wp:posOffset>
                </wp:positionV>
                <wp:extent cx="139700" cy="447675"/>
                <wp:effectExtent l="0" t="0" r="0" b="0"/>
                <wp:wrapNone/>
                <wp:docPr id="102" name="Text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2" o:spid="_x0000_s1043" type="#_x0000_t202" style="position:absolute;left:0;text-align:left;margin-left:572.2pt;margin-top:-1.15pt;width:11pt;height:35.25pt;z-index:1578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4ktAEAAFkDAAAOAAAAZHJzL2Uyb0RvYy54bWysU8Fu2zAMvQ/YPwi6L3azrt6MOMXaYsOA&#10;YhvQ7gNkWYqFWqImKrHz96PkOC2229ALTYlPj3wkvbme7MAOKqAB1/CLVcmZchI643YN//X45d1H&#10;zjAK14kBnGr4USG/3r59sxl9rdbQw9CpwIjEYT36hvcx+rooUPbKClyBV46CGoIVkY5hV3RBjMRu&#10;h2JdllfFCKHzAaRCpNu7Oci3mV9rJeMPrVFFNjScaovZhmzbZIvtRtS7IHxv5KkM8R9VWGEcJT1T&#10;3Yko2D6Yf6iskQEQdFxJsAVobaTKGkjNRfmXmodeeJW1UHPQn9uEr0crvx9+BmY6ml255swJS0N6&#10;VFNsYWLpiho0eqwJ9+AJGacbmAicxaK/B/mEBCleYOYHSOjUkEkHm74kldFDmsHx3HdKw2Rie/+p&#10;KikiKXR5WV1VH1La4vmxDxi/KrAsOQ0PNNZcgDjcY5yhC+RUy5w+VRWndpoFVouYFrojaaG1JbJk&#10;1xVlH2kLGo6/9yIozoZvjtqcVmZxwuK0ixPicAt5sZJCB5/3EbTJBaXMc5pTQTS/LOm0a2lBXp4z&#10;6vmP2P4BAAD//wMAUEsDBBQABgAIAAAAIQDtjfv23gAAAAsBAAAPAAAAZHJzL2Rvd25yZXYueG1s&#10;TI/BToNAEIbvJr7DZky8tQuUEESWptFoeiPWHjxu2RFQdpawS4tv7/Skx3/myz/flNvFDuKMk+8d&#10;KYjXEQikxpmeWgXH95dVDsIHTUYPjlDBD3rYVrc3pS6Mu9Abng+hFVxCvtAKuhDGQkrfdGi1X7sR&#10;iXefbrI6cJxaaSZ94XI7yCSKMml1T3yh0yM+ddh8H2arYD6+7h7s13O6z+sNSdPu67n+UOr+btk9&#10;ggi4hD8YrvqsDhU7ndxMxouBc5ymKbMKVskGxJWIs4wnJwVZnoCsSvn/h+oXAAD//wMAUEsBAi0A&#10;FAAGAAgAAAAhALaDOJL+AAAA4QEAABMAAAAAAAAAAAAAAAAAAAAAAFtDb250ZW50X1R5cGVzXS54&#10;bWxQSwECLQAUAAYACAAAACEAOP0h/9YAAACUAQAACwAAAAAAAAAAAAAAAAAvAQAAX3JlbHMvLnJl&#10;bHNQSwECLQAUAAYACAAAACEAaUBOJLQBAABZAwAADgAAAAAAAAAAAAAAAAAuAgAAZHJzL2Uyb0Rv&#10;Yy54bWxQSwECLQAUAAYACAAAACEA7Y379t4AAAALAQAADwAAAAAAAAAAAAAAAAAOBAAAZHJzL2Rv&#10;d25yZXYueG1sUEsFBgAAAAAEAAQA8wAAABk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ukrepi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preprečevanje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širjenja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koronavirusne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bolezni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covid-19</w:t>
      </w:r>
      <w:r>
        <w:rPr>
          <w:b/>
          <w:spacing w:val="-13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 xml:space="preserve">aktualno vprašanje uporabe pravnih sredstev zoper prekrškovne odločbe, </w:t>
      </w:r>
      <w:r>
        <w:rPr>
          <w:b/>
          <w:sz w:val="24"/>
        </w:rPr>
        <w:t xml:space="preserve">izrečene na podlagi predpisov za preprečevanje širjenja epidemije. </w:t>
      </w:r>
      <w:r>
        <w:rPr>
          <w:sz w:val="24"/>
        </w:rPr>
        <w:t xml:space="preserve">V zvezi s </w:t>
      </w:r>
      <w:r>
        <w:rPr>
          <w:b/>
          <w:color w:val="C8513C"/>
          <w:sz w:val="24"/>
        </w:rPr>
        <w:t>predlo- gom Zakona o debirokratizaciji smo opozorili, da predlagane spremembe nedopustno posegajo v temeljne</w:t>
      </w:r>
      <w:r>
        <w:rPr>
          <w:b/>
          <w:color w:val="C8513C"/>
          <w:sz w:val="24"/>
        </w:rPr>
        <w:t xml:space="preserve"> ustavne pravice</w:t>
      </w:r>
      <w:r>
        <w:rPr>
          <w:color w:val="C8513C"/>
          <w:sz w:val="24"/>
        </w:rPr>
        <w:t xml:space="preserve">, </w:t>
      </w:r>
      <w:r>
        <w:rPr>
          <w:sz w:val="24"/>
        </w:rPr>
        <w:t>ki gredo tudi domnevnim storilcem prekrškov in zmanjšujejo njihovo pravno varnost. Z zaskrbljenostjo smo spremljali zaplet pri imenovanju tožilcev, zlasti (ne)imenovanje evrop- skih</w:t>
      </w:r>
      <w:r>
        <w:rPr>
          <w:spacing w:val="-14"/>
          <w:sz w:val="24"/>
        </w:rPr>
        <w:t xml:space="preserve"> </w:t>
      </w:r>
      <w:r>
        <w:rPr>
          <w:sz w:val="24"/>
        </w:rPr>
        <w:t>delegiranih</w:t>
      </w:r>
      <w:r>
        <w:rPr>
          <w:spacing w:val="-14"/>
          <w:sz w:val="24"/>
        </w:rPr>
        <w:t xml:space="preserve"> </w:t>
      </w:r>
      <w:r>
        <w:rPr>
          <w:sz w:val="24"/>
        </w:rPr>
        <w:t>tožilcev.</w:t>
      </w:r>
      <w:r>
        <w:rPr>
          <w:spacing w:val="-14"/>
          <w:sz w:val="24"/>
        </w:rPr>
        <w:t xml:space="preserve"> </w:t>
      </w:r>
      <w:r>
        <w:rPr>
          <w:sz w:val="24"/>
        </w:rPr>
        <w:t>Varuh</w:t>
      </w:r>
      <w:r>
        <w:rPr>
          <w:spacing w:val="-14"/>
          <w:sz w:val="24"/>
        </w:rPr>
        <w:t xml:space="preserve"> </w:t>
      </w:r>
      <w:r>
        <w:rPr>
          <w:sz w:val="24"/>
        </w:rPr>
        <w:t>pripominja,</w:t>
      </w:r>
      <w:r>
        <w:rPr>
          <w:spacing w:val="-14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bi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postopki</w:t>
      </w:r>
      <w:r>
        <w:rPr>
          <w:spacing w:val="-14"/>
          <w:sz w:val="24"/>
        </w:rPr>
        <w:t xml:space="preserve"> </w:t>
      </w:r>
      <w:r>
        <w:rPr>
          <w:sz w:val="24"/>
        </w:rPr>
        <w:t>odločanja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morali izvesti brez nepotrebnega odlašanja, </w:t>
      </w:r>
      <w:r>
        <w:rPr>
          <w:b/>
          <w:sz w:val="24"/>
        </w:rPr>
        <w:t>morebitne pomanjkljivosti v obstoječi ureditvi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morali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pristojni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organi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čim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odpraviti</w:t>
      </w:r>
      <w:r>
        <w:rPr>
          <w:sz w:val="24"/>
        </w:rPr>
        <w:t>, da se zagotovijo po- goji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nemoteno</w:t>
      </w:r>
      <w:r>
        <w:rPr>
          <w:spacing w:val="-8"/>
          <w:sz w:val="24"/>
        </w:rPr>
        <w:t xml:space="preserve"> </w:t>
      </w:r>
      <w:r>
        <w:rPr>
          <w:sz w:val="24"/>
        </w:rPr>
        <w:t>delovanje</w:t>
      </w:r>
      <w:r>
        <w:rPr>
          <w:spacing w:val="-8"/>
          <w:sz w:val="24"/>
        </w:rPr>
        <w:t xml:space="preserve"> </w:t>
      </w:r>
      <w:r>
        <w:rPr>
          <w:sz w:val="24"/>
        </w:rPr>
        <w:t>vseh</w:t>
      </w:r>
      <w:r>
        <w:rPr>
          <w:spacing w:val="-8"/>
          <w:sz w:val="24"/>
        </w:rPr>
        <w:t xml:space="preserve"> </w:t>
      </w:r>
      <w:r>
        <w:rPr>
          <w:sz w:val="24"/>
        </w:rPr>
        <w:t>tožilstev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učinkovit</w:t>
      </w:r>
      <w:r>
        <w:rPr>
          <w:spacing w:val="-8"/>
          <w:sz w:val="24"/>
        </w:rPr>
        <w:t xml:space="preserve"> </w:t>
      </w:r>
      <w:r>
        <w:rPr>
          <w:sz w:val="24"/>
        </w:rPr>
        <w:t>pregon</w:t>
      </w:r>
      <w:r>
        <w:rPr>
          <w:spacing w:val="-8"/>
          <w:sz w:val="24"/>
        </w:rPr>
        <w:t xml:space="preserve"> </w:t>
      </w:r>
      <w:r>
        <w:rPr>
          <w:sz w:val="24"/>
        </w:rPr>
        <w:t>kaznivih</w:t>
      </w:r>
      <w:r>
        <w:rPr>
          <w:spacing w:val="-8"/>
          <w:sz w:val="24"/>
        </w:rPr>
        <w:t xml:space="preserve"> </w:t>
      </w:r>
      <w:r>
        <w:rPr>
          <w:sz w:val="24"/>
        </w:rPr>
        <w:t>deja</w:t>
      </w:r>
      <w:r>
        <w:rPr>
          <w:sz w:val="24"/>
        </w:rPr>
        <w:t xml:space="preserve">nj. </w:t>
      </w:r>
      <w:r>
        <w:rPr>
          <w:b/>
          <w:color w:val="C8513C"/>
          <w:sz w:val="24"/>
        </w:rPr>
        <w:t>Na področju odvetništva še naprej opozarjamo, da še ni prišlo do potrebne dopolnitve zakonodaje, ki bi zagotavljala večjo dostopnost odvetniške po- moči</w:t>
      </w:r>
      <w:r>
        <w:rPr>
          <w:b/>
          <w:color w:val="C8513C"/>
          <w:spacing w:val="-14"/>
          <w:sz w:val="24"/>
        </w:rPr>
        <w:t xml:space="preserve"> </w:t>
      </w:r>
      <w:r>
        <w:rPr>
          <w:b/>
          <w:color w:val="C8513C"/>
          <w:sz w:val="24"/>
        </w:rPr>
        <w:t>pro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bono.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sz w:val="24"/>
        </w:rPr>
        <w:t>Čeprav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Ministrstvo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pravosodje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naše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priporočilo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zvezi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 tem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zavrnilo,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vztrajamo,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color w:val="3E7C94"/>
          <w:sz w:val="24"/>
        </w:rPr>
        <w:t>bi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bile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kakršnekoli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dodatne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spodbude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za</w:t>
      </w:r>
      <w:r>
        <w:rPr>
          <w:b/>
          <w:color w:val="3E7C94"/>
          <w:spacing w:val="-3"/>
          <w:sz w:val="24"/>
        </w:rPr>
        <w:t xml:space="preserve"> </w:t>
      </w:r>
      <w:r>
        <w:rPr>
          <w:b/>
          <w:color w:val="3E7C94"/>
          <w:sz w:val="24"/>
        </w:rPr>
        <w:t>nude- nje</w:t>
      </w:r>
      <w:r>
        <w:rPr>
          <w:b/>
          <w:color w:val="3E7C94"/>
          <w:spacing w:val="-14"/>
          <w:sz w:val="24"/>
        </w:rPr>
        <w:t xml:space="preserve"> </w:t>
      </w:r>
      <w:r>
        <w:rPr>
          <w:b/>
          <w:color w:val="3E7C94"/>
          <w:sz w:val="24"/>
        </w:rPr>
        <w:t>pravne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pomoči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izven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okvira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obstoječega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sistema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po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Zakonu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o</w:t>
      </w:r>
      <w:r>
        <w:rPr>
          <w:b/>
          <w:color w:val="3E7C94"/>
          <w:spacing w:val="-13"/>
          <w:sz w:val="24"/>
        </w:rPr>
        <w:t xml:space="preserve"> </w:t>
      </w:r>
      <w:r>
        <w:rPr>
          <w:b/>
          <w:color w:val="3E7C94"/>
          <w:sz w:val="24"/>
        </w:rPr>
        <w:t>brezplačni pravni pomoči (ZBPP) dobrodošle.</w:t>
      </w:r>
    </w:p>
    <w:p w:rsidR="008068E9" w:rsidRDefault="008068E9">
      <w:pPr>
        <w:pStyle w:val="Telobesedila"/>
        <w:spacing w:before="173"/>
      </w:pPr>
    </w:p>
    <w:p w:rsidR="008068E9" w:rsidRDefault="00EE5D2B">
      <w:pPr>
        <w:spacing w:line="216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7792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1974834</wp:posOffset>
                </wp:positionV>
                <wp:extent cx="415290" cy="368300"/>
                <wp:effectExtent l="0" t="0" r="0" b="0"/>
                <wp:wrapNone/>
                <wp:docPr id="103" name="Graphic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5E5C40" id="Graphic 103" o:spid="_x0000_s1026" style="position:absolute;margin-left:500.2pt;margin-top:155.5pt;width:32.7pt;height:29pt;z-index: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qKGrgIAAGAGAAAOAAAAZHJzL2Uyb0RvYy54bWysVdtu2zAMfR+wfxD0vvp+RZ1iaNdiQLEV&#10;aIc9K7IcG5MtTVIu/ftRspW0GxYMxV4cyjymeHhI5vLqMHK0Y0oPYmpwdBFixCYq2mHaNPjb0+2H&#10;EiNtyNQSLibW4Gem8dXq/bvLvaxZLHrBW6YQBJl0vZcN7o2RdRBo2rOR6Ash2QTOTqiRGDiqTdAq&#10;sofoIw/iMMyDvVCtVIIyreHtzezEKxe/6xg1X7tOM4N4gyE3457KPdf2GawuSb1RRPYDXdIgb8hi&#10;JMMElx5D3RBD0FYNf4QaB6qEFp25oGIMRNcNlDkOwCYKf2Pz2BPJHBcojpbHMun/F5Z+2T0oNLSg&#10;XZhgNJERRLpb6mFfQYH2UteAe5QPylLU8l7QHxocwSuPPegFc+jUaLFAEB1ctZ+P1WYHgyi8TKMs&#10;rkATCq4kL5PQqRGQ2n9Mt9rcMeECkd29NrNYrbdI7y16mLypQHIrNndiG4xAbIURiL2exZbE2O9s&#10;dtZE+1Mm/TER6x3Fjj0JhzMnElEZR4nP9ATh00tokUUZND4Qi7MiLit7MxDzIP8rXdyoTMMyd2go&#10;Qxj74B7lf2d0nMV5vqDDqIyy87GLqsyKOZMkT4r4LDqN0iqs3oCO0rgoXK/8nWWRxtmc9z+g4yxJ&#10;ijnvIkrL8mzaiyS23Odrl+dpmTp6UZTlyfmEoTMh4Cu5vRKUC81mSW0LOW2PbQUVeNm4fLIdVmVx&#10;5vaDFnxobwfObV9ptVlfc4V2BBo2+VRcV+lC9BVMKm1uiO5nnHMd67EM4Tx3dgLXon2Gid7DCDdY&#10;/9wSxTDinyfYGXb/eUN5Y+0NZfi1cFvStTzc+XT4TpRE9voGGxjbL8JvJFL7gQS6FjBj7ZeT+Lg1&#10;ohvstLoFMWe0HGCNuXItK9fuyZdnhzr9Max+AQAA//8DAFBLAwQUAAYACAAAACEAlIH1J+AAAAAN&#10;AQAADwAAAGRycy9kb3ducmV2LnhtbEyPwU7DMBBE70j8g7VI3KgdKKFN41SAgAMcEG0/wI23SUS8&#10;DrHTBL6e7QmOM/s0O5OvJ9eKI/ah8aQhmSkQSKW3DVUadtvnqwWIEA1Z03pCDd8YYF2cn+Ums36k&#10;DzxuYiU4hEJmNNQxdpmUoazRmTDzHRLfDr53JrLsK2l7M3K4a+W1Uql0piH+UJsOH2ssPzeD45Qw&#10;n+TP9u7hffx6eXui1+GwWKLWlxfT/QpExCn+wXCqz9Wh4E57P5ANomWtlJozq+EmSXjVCVHpLc/Z&#10;s5UuFcgil/9XFL8AAAD//wMAUEsBAi0AFAAGAAgAAAAhALaDOJL+AAAA4QEAABMAAAAAAAAAAAAA&#10;AAAAAAAAAFtDb250ZW50X1R5cGVzXS54bWxQSwECLQAUAAYACAAAACEAOP0h/9YAAACUAQAACwAA&#10;AAAAAAAAAAAAAAAvAQAAX3JlbHMvLnJlbHNQSwECLQAUAAYACAAAACEAO1Kihq4CAABgBgAADgAA&#10;AAAAAAAAAAAAAAAuAgAAZHJzL2Uyb0RvYy54bWxQSwECLQAUAAYACAAAACEAlIH1J+AAAAANAQAA&#10;DwAAAAAAAAAAAAAAAAAIBQAAZHJzL2Rvd25yZXYueG1sUEsFBgAAAAAEAAQA8wAAABUGAAAAAA=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8304" behindDoc="0" locked="0" layoutInCell="1" allowOverlap="1">
                <wp:simplePos x="0" y="0"/>
                <wp:positionH relativeFrom="page">
                  <wp:posOffset>6356186</wp:posOffset>
                </wp:positionH>
                <wp:positionV relativeFrom="paragraph">
                  <wp:posOffset>2478812</wp:posOffset>
                </wp:positionV>
                <wp:extent cx="374015" cy="376555"/>
                <wp:effectExtent l="0" t="0" r="0" b="0"/>
                <wp:wrapNone/>
                <wp:docPr id="104" name="Graphic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2" y="0"/>
                              </a:lnTo>
                              <a:lnTo>
                                <a:pt x="140462" y="145567"/>
                              </a:lnTo>
                              <a:lnTo>
                                <a:pt x="508" y="145567"/>
                              </a:lnTo>
                              <a:lnTo>
                                <a:pt x="0" y="229692"/>
                              </a:lnTo>
                              <a:lnTo>
                                <a:pt x="140462" y="229692"/>
                              </a:lnTo>
                              <a:lnTo>
                                <a:pt x="140462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5A5981" id="Graphic 104" o:spid="_x0000_s1026" style="position:absolute;margin-left:500.5pt;margin-top:195.2pt;width:29.45pt;height:29.65pt;z-index: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fnkQIAAI4GAAAOAAAAZHJzL2Uyb0RvYy54bWysVdtu3CAQfa/Uf0C8N76tvbEVb9QmSlQp&#10;SiMlVZ9ZjNdWMVBg15u/74DN5qZIm6ovZmAOw8yZi8/O9wNHO6ZNL0WNk5MYIyaobHqxqfHPh6sv&#10;pxgZS0RDuBSsxo/M4PPV509no6pYKjvJG6YRGBGmGlWNO2tVFUWGdmwg5kQqJkDZSj0QC1u9iRpN&#10;RrA+8CiN4yIapW6UlpQZA6eXkxKvvP22ZdT+aFvDLOI1Bt+s/2r/XbtvtDoj1UYT1fV0doP8gxcD&#10;6QU8ejB1SSxBW92/MTX0VEsjW3tC5RDJtu0p8zFANEn8Kpr7jijmYwFyjDrQZP6fWXq7u9OobyB3&#10;8QIjQQZI0vXMhzsCgkZlKsDdqzvtQjTqRtLfBhTRC43bmBmzb/XgsBAg2nu2Hw9ss71FFA6z5SJO&#10;cowoqLJlkee5eywiVbhMt8ZeM+kNkd2NsVOymiCRLkh0L4KoIeUu2dwn22IEydYYQbLXU7IVse6e&#10;886JaHzypDs44rSD3LEH6XHWBZEts9MkwQjcTdOyKNPZ3SccF+/gk0WeF8sZH1BhVd56mgEBpbf+&#10;MbSvYWAtmAvrZDZZxIsi9WaPBh7xfh5DXwMRR0Ch614zFlwM6xtXX/AbUGF9g86WeVkWx7L7MfQR&#10;nrxXF8FfyqVhU2W7gvMlfihCSNzzMufC1WOZp7mfJkbyvrnqOXdVaPRmfcE12hEo78W3ZZGVc8wv&#10;YEobe0lMN+G86kDN3LJTl7p+XcvmEfp/hIavsfmzJZphxL8LmDBuWgZBB2EdBG35hfQz1TcIvPmw&#10;/0W0Qu75Glto8lsZ5hepQvtCuA4wYd1NIb9urWx719t+nEwezRsYep6ueUC7qfp871FPv5HVXwAA&#10;AP//AwBQSwMEFAAGAAgAAAAhAM9I7ZHgAAAADQEAAA8AAABkcnMvZG93bnJldi54bWxMj81OwzAQ&#10;hO9IfQdrkbhRuyW0TYhTARJU3PoDdzfexFHjdRS7TXj7uic4jmY0802+Hm3LLtj7xpGE2VQAQyqd&#10;bqiW8H34eFwB80GRVq0jlPCLHtbF5C5XmXYD7fCyDzWLJeQzJcGE0GWc+9KgVX7qOqToVa63KkTZ&#10;11z3aojltuVzIRbcqobiglEdvhssT/uzlVAtNvXbuBvEln+tcKjm5nP5Y6R8uB9fX4AFHMNfGG74&#10;ER2KyHR0Z9KetVELMYtngoSnVCTAbhHxnKbAjhKSJF0CL3L+/0VxBQAA//8DAFBLAQItABQABgAI&#10;AAAAIQC2gziS/gAAAOEBAAATAAAAAAAAAAAAAAAAAAAAAABbQ29udGVudF9UeXBlc10ueG1sUEsB&#10;Ai0AFAAGAAgAAAAhADj9If/WAAAAlAEAAAsAAAAAAAAAAAAAAAAALwEAAF9yZWxzLy5yZWxzUEsB&#10;Ai0AFAAGAAgAAAAhAKhdd+eRAgAAjgYAAA4AAAAAAAAAAAAAAAAALgIAAGRycy9lMm9Eb2MueG1s&#10;UEsBAi0AFAAGAAgAAAAhAM9I7ZHgAAAADQEAAA8AAAAAAAAAAAAAAAAA6wQAAGRycy9kb3ducmV2&#10;LnhtbFBLBQYAAAAABAAEAPMAAAD4BQAAAAA=&#10;" path="m373811,229692r,-84125l235559,145567,235559,,140462,r,145567l508,145567,,229692r140462,l140462,375996r95097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7932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1552042</wp:posOffset>
                </wp:positionV>
                <wp:extent cx="333375" cy="333375"/>
                <wp:effectExtent l="0" t="0" r="0" b="0"/>
                <wp:wrapNone/>
                <wp:docPr id="105" name="Graphic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1F40E" id="Graphic 105" o:spid="_x0000_s1026" style="position:absolute;margin-left:501.4pt;margin-top:122.2pt;width:26.25pt;height:26.25pt;z-index:1577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P6vwIAAI4GAAAOAAAAZHJzL2Uyb0RvYy54bWysVV1v2yAUfZ+0/4B4X/0ZO46aVFOqVpOq&#10;rlIz7ZlgHFvDhgGJ03+/C5i03TQ/TMuDfTGHw7mfub459xydmNKdGNY4uYoxYgMVdTcc1vjb7u7T&#10;EiNtyFATLga2xi9M45vNxw/Xo1yxVLSC10whIBn0apRr3BojV1Gkact6oq+EZANsNkL1xMBSHaJa&#10;kRHYex6lcVxEo1C1VIIyreHrrd/EG8ffNIyar02jmUF8jUGbcU/lnnv7jDbXZHVQRLYdnWSQf1DR&#10;k26ASy9Ut8QQdFTdH1R9R5XQojFXVPSRaJqOMucDeJPEv3nz3BLJnC8QHC0vYdL/j5Y+np4U6mrI&#10;XbzAaCA9JOl+iof9BAEapV4B7lk+Keuilg+C/tCwEb3bsQs9Yc6N6i0WHERnF+2XS7TZ2SAKHzP4&#10;lXAnha3JtpxkFQ7Tozb3TDgicnrQxierDhZpg0XPQzAVpNwmm7tkG4wg2QojSPbeJ1sSY89ZddZE&#10;4+V21F5Mu9uLE9sJhzPWibRY5gXotXLTMs8SywdyX3F8eIsHULVIHT4tyirPJ3xAhbf07FmcLEuH&#10;Tso4KatZNMQrSROHLso0L2bBabFYlrkDu4IHzeHu8PYakiKtcs+axGmVZbO0RVYtvXtglLPQPMmh&#10;+SBwRZbE82KTOMsXXizIydN5xZ51ctCnI7gU3t41HyWXOxu6eVZIQBlP1GlVFPOK/1YXQQDlQjOv&#10;zRacq5lLEUIu3pY5H2w9Qtks3DTRgnf1Xce5rUKtDvstV+hEoLy3y0WSbaegv4NJpc0t0a3Hua1L&#10;bqaW9V1q+3Uv6hfo/xEafo31zyNRDCP+ZYAJY6dlMFQw9sFQhm+Fm6muQeDO3fk7URLZ69fYQJM/&#10;ijC/yCq0L7hrAR5rTw7i89GIprO97caJVzQtYOi5cE0D2k7Vt2uHev0b2fwCAAD//wMAUEsDBBQA&#10;BgAIAAAAIQDRSqkt5QAAAA0BAAAPAAAAZHJzL2Rvd25yZXYueG1sTI/BTsMwEETvSPyDtUhcUGsT&#10;0qoJcSpAqlBVkErLAW5uvE0C8Tqy3Tb8Pe4JjrMzmnlbzAfTsSM631qScDsWwJAqq1uqJbxvF6MZ&#10;MB8UadVZQgk/6GFeXl4UKtf2RG943ISaxRLyuZLQhNDnnPuqQaP82PZI0dtbZ1SI0tVcO3WK5abj&#10;iRBTblRLcaFRPT41WH1vDkZCtv9y/nn7uFLpzXL9WS1ni4/XFymvr4aHe2ABh/AXhjN+RIcyMu3s&#10;gbRnXdRCJJE9SEjSNAV2jojJ5A7YLp6yaQa8LPj/L8pfAAAA//8DAFBLAQItABQABgAIAAAAIQC2&#10;gziS/gAAAOEBAAATAAAAAAAAAAAAAAAAAAAAAABbQ29udGVudF9UeXBlc10ueG1sUEsBAi0AFAAG&#10;AAgAAAAhADj9If/WAAAAlAEAAAsAAAAAAAAAAAAAAAAALwEAAF9yZWxzLy5yZWxzUEsBAi0AFAAG&#10;AAgAAAAhAHy6s/q/AgAAjgYAAA4AAAAAAAAAAAAAAAAALgIAAGRycy9lMm9Eb2MueG1sUEsBAi0A&#10;FAAGAAgAAAAhANFKqS3lAAAADQEAAA8AAAAAAAAAAAAAAAAAGQUAAGRycy9kb3ducmV2LnhtbFBL&#10;BQYAAAAABAAEAPMAAAArBgAAAAA=&#10;" path="m268465,327431r59487,-59487l230187,170179,333121,67246,265874,,162941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Na področju </w:t>
      </w:r>
      <w:r>
        <w:rPr>
          <w:b/>
          <w:color w:val="3E7C94"/>
          <w:sz w:val="24"/>
        </w:rPr>
        <w:t xml:space="preserve">policijskih postopkov, zasebnega varovanja, detektivov in re- darjev </w:t>
      </w:r>
      <w:r>
        <w:rPr>
          <w:sz w:val="24"/>
        </w:rPr>
        <w:t>lahko odzive pr</w:t>
      </w:r>
      <w:r>
        <w:rPr>
          <w:sz w:val="24"/>
        </w:rPr>
        <w:t xml:space="preserve">istojnih organov pohvalimo. </w:t>
      </w:r>
      <w:r>
        <w:rPr>
          <w:b/>
          <w:sz w:val="24"/>
        </w:rPr>
        <w:t>Pobude so se tudi v letu 2021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nanašale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različne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vidike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delovanja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policistov. </w:t>
      </w:r>
      <w:r>
        <w:rPr>
          <w:sz w:val="24"/>
        </w:rPr>
        <w:t>Tudi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tem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področju so bile številne naše dejavnosti v zvezi z ukrepi, sprejetimi zaradi epidemije covida-19. Pozdravili smo, da je minister za notranje zadeve v letu 2021 izdal </w:t>
      </w:r>
      <w:r>
        <w:rPr>
          <w:b/>
          <w:sz w:val="24"/>
        </w:rPr>
        <w:t>Pravilnik o spremembah Pravilnika o povračilu potnih stroškov vabljenim osebam</w:t>
      </w:r>
      <w:r>
        <w:rPr>
          <w:sz w:val="24"/>
        </w:rPr>
        <w:t>,</w:t>
      </w:r>
      <w:r>
        <w:rPr>
          <w:spacing w:val="-11"/>
          <w:sz w:val="24"/>
        </w:rPr>
        <w:t xml:space="preserve"> </w:t>
      </w:r>
      <w:r>
        <w:rPr>
          <w:sz w:val="24"/>
        </w:rPr>
        <w:t>ki</w:t>
      </w:r>
      <w:r>
        <w:rPr>
          <w:spacing w:val="-11"/>
          <w:sz w:val="24"/>
        </w:rPr>
        <w:t xml:space="preserve"> </w:t>
      </w:r>
      <w:r>
        <w:rPr>
          <w:sz w:val="24"/>
        </w:rPr>
        <w:t>sledi</w:t>
      </w:r>
      <w:r>
        <w:rPr>
          <w:spacing w:val="-11"/>
          <w:sz w:val="24"/>
        </w:rPr>
        <w:t xml:space="preserve"> </w:t>
      </w:r>
      <w:r>
        <w:rPr>
          <w:sz w:val="24"/>
        </w:rPr>
        <w:t>noveli</w:t>
      </w:r>
      <w:r>
        <w:rPr>
          <w:spacing w:val="-11"/>
          <w:sz w:val="24"/>
        </w:rPr>
        <w:t xml:space="preserve"> </w:t>
      </w:r>
      <w:r>
        <w:rPr>
          <w:sz w:val="24"/>
        </w:rPr>
        <w:t>Zakona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kazenskem</w:t>
      </w:r>
      <w:r>
        <w:rPr>
          <w:spacing w:val="-11"/>
          <w:sz w:val="24"/>
        </w:rPr>
        <w:t xml:space="preserve"> </w:t>
      </w:r>
      <w:r>
        <w:rPr>
          <w:sz w:val="24"/>
        </w:rPr>
        <w:t>postopku</w:t>
      </w:r>
      <w:r>
        <w:rPr>
          <w:spacing w:val="-11"/>
          <w:sz w:val="24"/>
        </w:rPr>
        <w:t xml:space="preserve"> </w:t>
      </w:r>
      <w:r>
        <w:rPr>
          <w:sz w:val="24"/>
        </w:rPr>
        <w:t>oziroma</w:t>
      </w:r>
      <w:r>
        <w:rPr>
          <w:spacing w:val="-11"/>
          <w:sz w:val="24"/>
        </w:rPr>
        <w:t xml:space="preserve"> </w:t>
      </w:r>
      <w:r>
        <w:rPr>
          <w:sz w:val="24"/>
        </w:rPr>
        <w:t>našim</w:t>
      </w:r>
      <w:r>
        <w:rPr>
          <w:spacing w:val="-11"/>
          <w:sz w:val="24"/>
        </w:rPr>
        <w:t xml:space="preserve"> </w:t>
      </w:r>
      <w:r>
        <w:rPr>
          <w:sz w:val="24"/>
        </w:rPr>
        <w:t>pretek- lim prizadevanjem za ureditev potnih stroškov vabljenih oseb. Ob obravnavi zadev</w:t>
      </w:r>
      <w:r>
        <w:rPr>
          <w:spacing w:val="-10"/>
          <w:sz w:val="24"/>
        </w:rPr>
        <w:t xml:space="preserve"> </w:t>
      </w:r>
      <w:r>
        <w:rPr>
          <w:b/>
          <w:color w:val="C8513C"/>
          <w:sz w:val="24"/>
        </w:rPr>
        <w:t>ostaja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odprto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vprašanje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učinkovitosti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obstoječih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pritožbenih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oziroma nadzornih mehanizmov nad delom varnostnikov in tu</w:t>
      </w:r>
      <w:r>
        <w:rPr>
          <w:b/>
          <w:color w:val="C8513C"/>
          <w:sz w:val="24"/>
        </w:rPr>
        <w:t>di redarjev</w:t>
      </w:r>
      <w:r>
        <w:rPr>
          <w:color w:val="C8513C"/>
          <w:sz w:val="24"/>
        </w:rPr>
        <w:t xml:space="preserve">. </w:t>
      </w:r>
      <w:r>
        <w:rPr>
          <w:b/>
          <w:color w:val="3E7C94"/>
          <w:sz w:val="24"/>
        </w:rPr>
        <w:t xml:space="preserve">Priporo- čili smo, da mestni redarji upoštevajoč specifiko brezdomnih oseb skrbno izbirajo sankcije za prekrške. </w:t>
      </w:r>
      <w:r>
        <w:rPr>
          <w:sz w:val="24"/>
        </w:rPr>
        <w:t>Pri obisku policijskih postaj pa smo v več pri- merih</w:t>
      </w:r>
      <w:r>
        <w:rPr>
          <w:spacing w:val="-13"/>
          <w:sz w:val="24"/>
        </w:rPr>
        <w:t xml:space="preserve"> </w:t>
      </w:r>
      <w:r>
        <w:rPr>
          <w:sz w:val="24"/>
        </w:rPr>
        <w:t>še</w:t>
      </w:r>
      <w:r>
        <w:rPr>
          <w:spacing w:val="-13"/>
          <w:sz w:val="24"/>
        </w:rPr>
        <w:t xml:space="preserve"> </w:t>
      </w:r>
      <w:r>
        <w:rPr>
          <w:sz w:val="24"/>
        </w:rPr>
        <w:t>naprej</w:t>
      </w:r>
      <w:r>
        <w:rPr>
          <w:spacing w:val="-13"/>
          <w:sz w:val="24"/>
        </w:rPr>
        <w:t xml:space="preserve"> </w:t>
      </w:r>
      <w:r>
        <w:rPr>
          <w:sz w:val="24"/>
        </w:rPr>
        <w:t>opozarjali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ugotovljene</w:t>
      </w:r>
      <w:r>
        <w:rPr>
          <w:spacing w:val="-13"/>
          <w:sz w:val="24"/>
        </w:rPr>
        <w:t xml:space="preserve"> </w:t>
      </w:r>
      <w:r>
        <w:rPr>
          <w:sz w:val="24"/>
        </w:rPr>
        <w:t>napake</w:t>
      </w:r>
      <w:r>
        <w:rPr>
          <w:spacing w:val="-13"/>
          <w:sz w:val="24"/>
        </w:rPr>
        <w:t xml:space="preserve"> </w:t>
      </w:r>
      <w:r>
        <w:rPr>
          <w:sz w:val="24"/>
        </w:rPr>
        <w:t>pri</w:t>
      </w:r>
      <w:r>
        <w:rPr>
          <w:spacing w:val="-13"/>
          <w:sz w:val="24"/>
        </w:rPr>
        <w:t xml:space="preserve"> </w:t>
      </w:r>
      <w:r>
        <w:rPr>
          <w:sz w:val="24"/>
        </w:rPr>
        <w:t>vodenju</w:t>
      </w:r>
      <w:r>
        <w:rPr>
          <w:spacing w:val="-13"/>
          <w:sz w:val="24"/>
        </w:rPr>
        <w:t xml:space="preserve"> </w:t>
      </w:r>
      <w:r>
        <w:rPr>
          <w:sz w:val="24"/>
        </w:rPr>
        <w:t>dokumentacije</w:t>
      </w:r>
      <w:r>
        <w:rPr>
          <w:spacing w:val="-13"/>
          <w:sz w:val="24"/>
        </w:rPr>
        <w:t xml:space="preserve"> </w:t>
      </w:r>
      <w:r>
        <w:rPr>
          <w:sz w:val="24"/>
        </w:rPr>
        <w:t>v prime</w:t>
      </w:r>
      <w:r>
        <w:rPr>
          <w:sz w:val="24"/>
        </w:rPr>
        <w:t>rih</w:t>
      </w:r>
      <w:r>
        <w:rPr>
          <w:spacing w:val="-2"/>
          <w:sz w:val="24"/>
        </w:rPr>
        <w:t xml:space="preserve"> </w:t>
      </w:r>
      <w:r>
        <w:rPr>
          <w:sz w:val="24"/>
        </w:rPr>
        <w:t>odvzema</w:t>
      </w:r>
      <w:r>
        <w:rPr>
          <w:spacing w:val="-2"/>
          <w:sz w:val="24"/>
        </w:rPr>
        <w:t xml:space="preserve"> </w:t>
      </w:r>
      <w:r>
        <w:rPr>
          <w:sz w:val="24"/>
        </w:rPr>
        <w:t>prostosti.</w:t>
      </w:r>
      <w:r>
        <w:rPr>
          <w:spacing w:val="-2"/>
          <w:sz w:val="24"/>
        </w:rPr>
        <w:t xml:space="preserve"> </w:t>
      </w:r>
      <w:r>
        <w:rPr>
          <w:b/>
          <w:color w:val="4B7639"/>
          <w:sz w:val="24"/>
        </w:rPr>
        <w:t>Z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odzivi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Ministrstva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za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pravosodje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na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naša</w:t>
      </w:r>
      <w:r>
        <w:rPr>
          <w:b/>
          <w:color w:val="4B7639"/>
          <w:spacing w:val="-2"/>
          <w:sz w:val="24"/>
        </w:rPr>
        <w:t xml:space="preserve"> </w:t>
      </w:r>
      <w:r>
        <w:rPr>
          <w:b/>
          <w:color w:val="4B7639"/>
          <w:sz w:val="24"/>
        </w:rPr>
        <w:t>pre- tekla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priporočila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smo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na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splošno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4B7639"/>
          <w:sz w:val="24"/>
        </w:rPr>
        <w:t>zadovoljni.</w:t>
      </w:r>
      <w:r>
        <w:rPr>
          <w:b/>
          <w:color w:val="4B7639"/>
          <w:spacing w:val="-1"/>
          <w:sz w:val="24"/>
        </w:rPr>
        <w:t xml:space="preserve"> </w:t>
      </w:r>
      <w:r>
        <w:rPr>
          <w:b/>
          <w:color w:val="3E7C94"/>
          <w:sz w:val="24"/>
        </w:rPr>
        <w:t>Glede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reševanja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pritožb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zoper delo policistov tokrat ministrstvu priporočamo, da se v okviru usposablja- nja uslužbencev Policije, ki vodijo pomiritvene postopke po Zakonu o na- logah in pooblastilih Policije, posebno pozornost nameni tudi temu, da bo pooblaščena oseba, ki vodi o</w:t>
      </w:r>
      <w:r>
        <w:rPr>
          <w:b/>
          <w:color w:val="3E7C94"/>
          <w:sz w:val="24"/>
        </w:rPr>
        <w:t>bravnavo, udeležencem postopka v čim večji meri omogočila spremljanje poteka nastajanja zapisnika o pomiritvenem postopku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v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zapisniku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tudi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ustrezno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zabeležila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izjave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udeležencev,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poda- ne na naroku.</w:t>
      </w:r>
    </w:p>
    <w:p w:rsidR="008068E9" w:rsidRDefault="008068E9">
      <w:pPr>
        <w:pStyle w:val="Telobesedila"/>
        <w:spacing w:before="146"/>
      </w:pPr>
    </w:p>
    <w:p w:rsidR="008068E9" w:rsidRDefault="00EE5D2B">
      <w:pPr>
        <w:spacing w:line="216" w:lineRule="auto"/>
        <w:ind w:left="1700" w:right="2265"/>
        <w:jc w:val="both"/>
        <w:rPr>
          <w:b/>
          <w:sz w:val="24"/>
        </w:rPr>
      </w:pPr>
      <w:r>
        <w:rPr>
          <w:spacing w:val="-2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področju</w:t>
      </w:r>
      <w:r>
        <w:rPr>
          <w:spacing w:val="-6"/>
          <w:sz w:val="24"/>
        </w:rPr>
        <w:t xml:space="preserve"> </w:t>
      </w:r>
      <w:r>
        <w:rPr>
          <w:b/>
          <w:color w:val="3E7C94"/>
          <w:spacing w:val="-2"/>
          <w:sz w:val="24"/>
        </w:rPr>
        <w:t>drugih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pacing w:val="-2"/>
          <w:sz w:val="24"/>
        </w:rPr>
        <w:t>upravnih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pacing w:val="-2"/>
          <w:sz w:val="24"/>
        </w:rPr>
        <w:t xml:space="preserve">zadev </w:t>
      </w:r>
      <w:r>
        <w:rPr>
          <w:spacing w:val="-2"/>
          <w:sz w:val="24"/>
        </w:rPr>
        <w:t>opozarjamo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predvsem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vodenje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postop- </w:t>
      </w:r>
      <w:r>
        <w:rPr>
          <w:sz w:val="24"/>
        </w:rPr>
        <w:t>kov</w:t>
      </w:r>
      <w:r>
        <w:rPr>
          <w:spacing w:val="-17"/>
          <w:sz w:val="24"/>
        </w:rPr>
        <w:t xml:space="preserve"> </w:t>
      </w:r>
      <w:r>
        <w:rPr>
          <w:sz w:val="24"/>
        </w:rPr>
        <w:t>v</w:t>
      </w:r>
      <w:r>
        <w:rPr>
          <w:spacing w:val="-15"/>
          <w:sz w:val="24"/>
        </w:rPr>
        <w:t xml:space="preserve"> </w:t>
      </w:r>
      <w:r>
        <w:rPr>
          <w:sz w:val="24"/>
        </w:rPr>
        <w:t>skladu</w:t>
      </w:r>
      <w:r>
        <w:rPr>
          <w:spacing w:val="-15"/>
          <w:sz w:val="24"/>
        </w:rPr>
        <w:t xml:space="preserve"> </w:t>
      </w:r>
      <w:r>
        <w:rPr>
          <w:sz w:val="24"/>
        </w:rPr>
        <w:t>z</w:t>
      </w:r>
      <w:r>
        <w:rPr>
          <w:spacing w:val="-14"/>
          <w:sz w:val="24"/>
        </w:rPr>
        <w:t xml:space="preserve"> </w:t>
      </w:r>
      <w:r>
        <w:rPr>
          <w:sz w:val="24"/>
        </w:rPr>
        <w:t>Zakonom</w:t>
      </w:r>
      <w:r>
        <w:rPr>
          <w:spacing w:val="-15"/>
          <w:sz w:val="24"/>
        </w:rPr>
        <w:t xml:space="preserve"> </w:t>
      </w:r>
      <w:r>
        <w:rPr>
          <w:sz w:val="24"/>
        </w:rPr>
        <w:t>o</w:t>
      </w:r>
      <w:r>
        <w:rPr>
          <w:spacing w:val="-15"/>
          <w:sz w:val="24"/>
        </w:rPr>
        <w:t xml:space="preserve"> </w:t>
      </w:r>
      <w:r>
        <w:rPr>
          <w:sz w:val="24"/>
        </w:rPr>
        <w:t>splošnem</w:t>
      </w:r>
      <w:r>
        <w:rPr>
          <w:spacing w:val="-14"/>
          <w:sz w:val="24"/>
        </w:rPr>
        <w:t xml:space="preserve"> </w:t>
      </w:r>
      <w:r>
        <w:rPr>
          <w:sz w:val="24"/>
        </w:rPr>
        <w:t>upravnem</w:t>
      </w:r>
      <w:r>
        <w:rPr>
          <w:spacing w:val="-15"/>
          <w:sz w:val="24"/>
        </w:rPr>
        <w:t xml:space="preserve"> </w:t>
      </w:r>
      <w:r>
        <w:rPr>
          <w:sz w:val="24"/>
        </w:rPr>
        <w:t>postopku.</w:t>
      </w:r>
      <w:r>
        <w:rPr>
          <w:spacing w:val="-15"/>
          <w:sz w:val="24"/>
        </w:rPr>
        <w:t xml:space="preserve"> </w:t>
      </w:r>
      <w:r>
        <w:rPr>
          <w:sz w:val="24"/>
        </w:rPr>
        <w:t>Največ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obravnavanih zadev je bilo v letu 2021 </w:t>
      </w:r>
      <w:r>
        <w:rPr>
          <w:b/>
          <w:sz w:val="24"/>
        </w:rPr>
        <w:t>davčnih</w:t>
      </w:r>
      <w:r>
        <w:rPr>
          <w:sz w:val="24"/>
        </w:rPr>
        <w:t xml:space="preserve">. Zaradi majhne pisave smo prejeli pobudo glede težave z berljivostjo odločbe o odmeri dohodnine. </w:t>
      </w:r>
      <w:r>
        <w:rPr>
          <w:b/>
          <w:sz w:val="24"/>
        </w:rPr>
        <w:t>Menimo, da ob pra- vilno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zako</w:t>
      </w:r>
      <w:r>
        <w:rPr>
          <w:b/>
          <w:sz w:val="24"/>
        </w:rPr>
        <w:t>nito izpeljanem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(ugotovitvenem)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postopku 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vsebini </w:t>
      </w:r>
      <w:r>
        <w:rPr>
          <w:b/>
          <w:spacing w:val="-2"/>
          <w:sz w:val="24"/>
        </w:rPr>
        <w:t>izdanega</w:t>
      </w:r>
    </w:p>
    <w:p w:rsidR="008068E9" w:rsidRDefault="008068E9">
      <w:pPr>
        <w:spacing w:line="216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pStyle w:val="Telobesedila"/>
        <w:spacing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1376" behindDoc="0" locked="0" layoutInCell="1" allowOverlap="1">
                <wp:simplePos x="0" y="0"/>
                <wp:positionH relativeFrom="page">
                  <wp:posOffset>851341</wp:posOffset>
                </wp:positionH>
                <wp:positionV relativeFrom="paragraph">
                  <wp:posOffset>193958</wp:posOffset>
                </wp:positionV>
                <wp:extent cx="333375" cy="333375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C8322" id="Graphic 106" o:spid="_x0000_s1026" style="position:absolute;margin-left:67.05pt;margin-top:15.25pt;width:26.25pt;height:26.25pt;z-index:157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77exgIAAI4GAAAOAAAAZHJzL2Uyb0RvYy54bWysVVtv2yAUfp+0/4B4X32NnVh1qilVq0nV&#10;Vqmd9kwwjq1hw4Bc+u93AOO225pJ0/JgDubzxznfueTy6jRwdGBK92KscXIRY8RGKpp+3NX46+PN&#10;hyVG2pCxIVyMrMZPTOOr9ft3l0dZsVR0gjdMISAZdXWUNe6MkVUUadqxgegLIdkIh61QAzGwVbuo&#10;UeQI7AOP0jguoqNQjVSCMq3h7bU/xGvH37aMmi9tq5lBvMbgm3FP5Z5b+4zWl6TaKSK7nk5ukH/w&#10;YiD9CJfOVNfEELRX/W9UQ0+V0KI1F1QMkWjbnjIXA0STxL9E89ARyVwsII6Ws0z6/9HSz4d7hfoG&#10;chcXGI1kgCTdTnrYVyDQUeoKcA/yXtkQtbwT9LuGg+jVid3oCXNq1WCxECA6ObWfZrXZySAKLzP4&#10;lQuMKBxNtuUkVfiY7rW5ZcIRkcOdNj5ZTbBIFyx6GoOpIOU22dwl22AEyVYYQbK3PtmSGPud9c6a&#10;6DjfjrrZtKeDOLBH4XDGBpEWy7wAf627aZlnieUDd59xfHyJB9BqkTp8WpSrPJ/wARVW6dmzOFmW&#10;Dp2UYLrSBPaACqtHg15JCvUMvhRlmrs0vQlOi8WyzB34PGtSpKvcsyZxusqysx4X2WrpwwOjPAvN&#10;k4m2yKaaetPZJM7yhXcW3MkhSK9yiD+sXgfv7BTgOaBXyeXOShdyF9jC6lkhAWU8UaerovibvH+u&#10;i8BJudDM+2YLztXMXISgw8sy56OtRyibhZsmWvC+uek5t1Wo1W674QodCJT3ZrlIss2kzSuYVNpc&#10;E915nDuaJZxa1nep7detaJ6g/4/Q8DXWP/ZEMYz4pxEmDMRvgqGCsQ2GMnwj3Ex1DQJ3Pp6+ESWR&#10;vb7GBpr8swjzi1ShfSFcC/BY++UoPu6NaHvb226ceI+mDQw9J9c0oO1Ufbl3qOe/kfVPAAAA//8D&#10;AFBLAwQUAAYACAAAACEAHFEuBOEAAAAJAQAADwAAAGRycy9kb3ducmV2LnhtbEyPQUvDQBCF74L/&#10;YRnBi9hNTQ0xZlNUKFJU0NaD3qbZaRLNzobdbRv/vduTHh/z8d435Xw0vdiT851lBdNJAoK4trrj&#10;RsH7enGZg/ABWWNvmRT8kId5dXpSYqHtgd9ovwqNiCXsC1TQhjAUUvq6JYN+YgfieNtaZzDE6Bqp&#10;HR5iuenlVZJk0mDHcaHFgR5aqr9XO6PgZvvl/OP6/glnF8vXz3qZLz5enpU6PxvvbkEEGsMfDEf9&#10;qA5VdNrYHWsv+pjT2TSiCtLkGsQRyLMMxEZBniYgq1L+/6D6BQAA//8DAFBLAQItABQABgAIAAAA&#10;IQC2gziS/gAAAOEBAAATAAAAAAAAAAAAAAAAAAAAAABbQ29udGVudF9UeXBlc10ueG1sUEsBAi0A&#10;FAAGAAgAAAAhADj9If/WAAAAlAEAAAsAAAAAAAAAAAAAAAAALwEAAF9yZWxzLy5yZWxzUEsBAi0A&#10;FAAGAAgAAAAhAG8/vt7GAgAAjgYAAA4AAAAAAAAAAAAAAAAALgIAAGRycy9lMm9Eb2MueG1sUEsB&#10;Ai0AFAAGAAgAAAAhABxRLgThAAAACQEAAA8AAAAAAAAAAAAAAAAAIAUAAGRycy9kb3ducmV2Lnht&#10;bFBLBQYAAAAABAAEAPMAAAAuBgAAAAA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29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500E7" id="Graphic 107" o:spid="_x0000_s1026" style="position:absolute;margin-left:0;margin-top:-53.95pt;width:35.45pt;height:140.35pt;z-index:15782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siDPQIAAOw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Uuv&#10;KFGsxSY9jHz4IySo0zZH3Kt+Mb5Eqx+B/7DoSH7z+I0dMX1lWo/FAkkf2D6d2Ra9IxwPs2W6mC8p&#10;4eiaX10vsmzpX0tYHm/zg3UPAkIkdny0buhWGS1WR4v3KpoGe+67LUO3HSXYbUMJdns3dFsz5+/5&#10;9LxJuksq9SUT727hKLYQgM6XkWU3+KMk1oKpXiBSTaGotQkq+uJXh3ADxpeepkGJGC8i4ndATh7+&#10;S/jbuFyCFQPLvvhA95kQfH9KuQXZlPeNlJ4Ba/a7jTTkyJDbj1+uNjfZ2K0JLAhi0IBXww7KE6qr&#10;QzkV1P48MCMokV8V6tfPYjRMNHbRME5uIExsIN9Yt+2/M6OJRrOgDiX0BHE6WB61gfl7wID1NxV8&#10;PjioGi+ckNuQ0bjBkQr1j+PvZ3a6D6jLn9T6FwAAAP//AwBQSwMEFAAGAAgAAAAhACzQQ8vdAAAA&#10;CAEAAA8AAABkcnMvZG93bnJldi54bWxMj8FOwzAQRO9I/IO1SNxauzmQEuJUgKi4oEoEBFcnXpJA&#10;vA6x25q/ZzmV02o0o9k35Sa5URxwDoMnDaulAoHUejtQp+H1ZbtYgwjRkDWjJ9TwgwE21flZaQrr&#10;j/SMhzp2gksoFEZDH+NUSBnaHp0JSz8hsffhZ2ciy7mTdjZHLnejzJS6ks4MxB96M+F9j+1XvXca&#10;UpbXd2+f9C63j6l5kg875b93Wl9epNsbEBFTPIXhD5/RoWKmxu/JBjFq4CFRw2Kl8msQ7OeKb8O5&#10;PFuDrEr5f0D1CwAA//8DAFBLAQItABQABgAIAAAAIQC2gziS/gAAAOEBAAATAAAAAAAAAAAAAAAA&#10;AAAAAABbQ29udGVudF9UeXBlc10ueG1sUEsBAi0AFAAGAAgAAAAhADj9If/WAAAAlAEAAAsAAAAA&#10;AAAAAAAAAAAALwEAAF9yZWxzLy5yZWxzUEsBAi0AFAAGAAgAAAAhAJdeyIM9AgAA7AQAAA4AAAAA&#10;AAAAAAAAAAAALgIAAGRycy9lMm9Eb2MueG1sUEsBAi0AFAAGAAgAAAAhACzQQ8vdAAAACAEAAA8A&#10;AAAAAAAAAAAAAAAAlwQAAGRycy9kb3ducmV2LnhtbFBLBQYAAAAABAAEAPMAAACh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342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108" name="Textbox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08" o:spid="_x0000_s1044" type="#_x0000_t202" style="position:absolute;left:0;text-align:left;margin-left:11.15pt;margin-top:-1.4pt;width:11pt;height:35.25pt;z-index:1578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1F/swEAAFkDAAAOAAAAZHJzL2Uyb0RvYy54bWysU8Fu2zAMvQ/YPwi6L3KzrtmMOMXaYsOA&#10;YhvQ7gNkWYqFWqImKrHz96PkJC2229ALTYlPj3wkvb6e3MD2OqIF3/CLRcWZ9go667cN//X45d1H&#10;zjBJ38kBvG74QSO/3rx9sx5DrZfQw9DpyIjEYz2GhvcphVoIVL12EhcQtKeggehkomPcii7Kkdjd&#10;IJZVdSVGiF2IoDQi3d7NQb4p/MZolX4YgzqxoeFUWyo2FttmKzZrWW+jDL1VxzLkf1ThpPWU9Ex1&#10;J5Nku2j/oXJWRUAwaaHACTDGKl00kJqL6i81D70Mumih5mA4twlfj1Z93/+MzHY0u4pG5aWjIT3q&#10;KbUwsXxFDRoD1oR7CIRM0w1MBC5iMdyDekKCiBeY+QESOjdkMtHlL0ll9JBmcDj3ndIwldnef1pV&#10;FFEUurxcXa0+5LTi+XGImL5qcCw7DY801lKA3N9jmqEnyLGWOX2uKk3tNAs8i2mhO5AWWlsiy3a5&#10;ouwjbUHD8fdORs3Z8M1Tm/PKnJx4ctqTE9NwC2WxskIPn3cJjC0F5cxzmmNBNL8i6bhreUFengvq&#10;+Y/Y/AEAAP//AwBQSwMEFAAGAAgAAAAhAIH4kODcAAAABwEAAA8AAABkcnMvZG93bnJldi54bWxM&#10;j8FOwzAQRO9I/IO1SNxahzRqS8imqkCg3ipKDxzdeEkC8TqKnTb8PcsJjqMZzbwpNpPr1JmG0HpG&#10;uJsnoIgrb1uuEY5vz7M1qBANW9N5JoRvCrApr68Kk1t/4Vc6H2KtpIRDbhCaGPtc61A15EyY+55Y&#10;vA8/OBNFDrW2g7lIuet0miRL7UzLstCYnh4bqr4Oo0MYjy/be/f5lO3W+wVrW+/24/4d8fZm2j6A&#10;ijTFvzD84gs6lMJ08iPboDqENF1IEmGWygPxs0z0CWG5WoEuC/2fv/wBAAD//wMAUEsBAi0AFAAG&#10;AAgAAAAhALaDOJL+AAAA4QEAABMAAAAAAAAAAAAAAAAAAAAAAFtDb250ZW50X1R5cGVzXS54bWxQ&#10;SwECLQAUAAYACAAAACEAOP0h/9YAAACUAQAACwAAAAAAAAAAAAAAAAAvAQAAX3JlbHMvLnJlbHNQ&#10;SwECLQAUAAYACAAAACEARidRf7MBAABZAwAADgAAAAAAAAAAAAAAAAAuAgAAZHJzL2Uyb0RvYy54&#10;bWxQSwECLQAUAAYACAAAACEAgfiQ4NwAAAAHAQAADwAAAAAAAAAAAAAAAAANBAAAZHJzL2Rvd25y&#10;ZXYueG1sUEsFBgAAAAAEAAQA8wAAABY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>akta</w:t>
      </w:r>
      <w:r>
        <w:rPr>
          <w:spacing w:val="-8"/>
        </w:rPr>
        <w:t xml:space="preserve"> </w:t>
      </w:r>
      <w:r>
        <w:t>organa</w:t>
      </w:r>
      <w:r>
        <w:rPr>
          <w:spacing w:val="-8"/>
        </w:rPr>
        <w:t xml:space="preserve"> </w:t>
      </w:r>
      <w:r>
        <w:t>nikakor</w:t>
      </w:r>
      <w:r>
        <w:rPr>
          <w:spacing w:val="-8"/>
        </w:rPr>
        <w:t xml:space="preserve"> </w:t>
      </w:r>
      <w:r>
        <w:t>ne</w:t>
      </w:r>
      <w:r>
        <w:rPr>
          <w:spacing w:val="-8"/>
        </w:rPr>
        <w:t xml:space="preserve"> </w:t>
      </w:r>
      <w:r>
        <w:t>smemo</w:t>
      </w:r>
      <w:r>
        <w:rPr>
          <w:spacing w:val="-8"/>
        </w:rPr>
        <w:t xml:space="preserve"> </w:t>
      </w:r>
      <w:r>
        <w:t>zanemariti</w:t>
      </w:r>
      <w:r>
        <w:rPr>
          <w:spacing w:val="-8"/>
        </w:rPr>
        <w:t xml:space="preserve"> </w:t>
      </w:r>
      <w:r>
        <w:t>pomena</w:t>
      </w:r>
      <w:r>
        <w:rPr>
          <w:spacing w:val="-8"/>
        </w:rPr>
        <w:t xml:space="preserve"> </w:t>
      </w:r>
      <w:r>
        <w:t>primerne</w:t>
      </w:r>
      <w:r>
        <w:rPr>
          <w:spacing w:val="-8"/>
        </w:rPr>
        <w:t xml:space="preserve"> </w:t>
      </w:r>
      <w:r>
        <w:t>oblike.</w:t>
      </w:r>
      <w:r>
        <w:rPr>
          <w:spacing w:val="-8"/>
        </w:rPr>
        <w:t xml:space="preserve"> </w:t>
      </w:r>
      <w:r>
        <w:rPr>
          <w:color w:val="C8513C"/>
        </w:rPr>
        <w:t xml:space="preserve">Oblika izdanih aktov bi morala biti vsem zavezancem (enako) prijazna, ne glede na to, ali se je vodil enostaven ali pa poseben ugotovitveni postopek. </w:t>
      </w:r>
      <w:r>
        <w:t>Ob tem</w:t>
      </w:r>
      <w:r>
        <w:rPr>
          <w:spacing w:val="-1"/>
        </w:rPr>
        <w:t xml:space="preserve"> </w:t>
      </w:r>
      <w:r>
        <w:t>smo</w:t>
      </w:r>
      <w:r>
        <w:rPr>
          <w:spacing w:val="-1"/>
        </w:rPr>
        <w:t xml:space="preserve"> </w:t>
      </w:r>
      <w:r>
        <w:t>opozorili</w:t>
      </w:r>
      <w:r>
        <w:rPr>
          <w:spacing w:val="-1"/>
        </w:rPr>
        <w:t xml:space="preserve"> </w:t>
      </w:r>
      <w:r>
        <w:t>še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to,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ne</w:t>
      </w:r>
      <w:r>
        <w:rPr>
          <w:spacing w:val="-1"/>
        </w:rPr>
        <w:t xml:space="preserve"> </w:t>
      </w:r>
      <w:r>
        <w:t>gre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vseh</w:t>
      </w:r>
      <w:r>
        <w:rPr>
          <w:spacing w:val="-1"/>
        </w:rPr>
        <w:t xml:space="preserve"> </w:t>
      </w:r>
      <w:r>
        <w:t>zavezancev</w:t>
      </w:r>
      <w:r>
        <w:rPr>
          <w:spacing w:val="-1"/>
        </w:rPr>
        <w:t xml:space="preserve"> </w:t>
      </w:r>
      <w:r>
        <w:t>pričakovati</w:t>
      </w:r>
      <w:r>
        <w:rPr>
          <w:spacing w:val="-1"/>
        </w:rPr>
        <w:t xml:space="preserve"> </w:t>
      </w:r>
      <w:r>
        <w:t>raču- nalniškega</w:t>
      </w:r>
      <w:r>
        <w:rPr>
          <w:spacing w:val="-7"/>
        </w:rPr>
        <w:t xml:space="preserve"> </w:t>
      </w:r>
      <w:r>
        <w:t>znanja</w:t>
      </w:r>
      <w:r>
        <w:rPr>
          <w:spacing w:val="-7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potrebn</w:t>
      </w:r>
      <w:r>
        <w:t>e</w:t>
      </w:r>
      <w:r>
        <w:rPr>
          <w:spacing w:val="-7"/>
        </w:rPr>
        <w:t xml:space="preserve"> </w:t>
      </w:r>
      <w:r>
        <w:t>opreme.</w:t>
      </w:r>
      <w:r>
        <w:rPr>
          <w:spacing w:val="-7"/>
        </w:rPr>
        <w:t xml:space="preserve"> </w:t>
      </w:r>
      <w:r>
        <w:rPr>
          <w:color w:val="C8513C"/>
        </w:rPr>
        <w:t>V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zadevi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glede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manj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ugodne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davčne obravnave</w:t>
      </w:r>
      <w:r>
        <w:rPr>
          <w:color w:val="C8513C"/>
          <w:spacing w:val="-14"/>
        </w:rPr>
        <w:t xml:space="preserve"> </w:t>
      </w:r>
      <w:r>
        <w:rPr>
          <w:color w:val="C8513C"/>
        </w:rPr>
        <w:t>pokojnin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iz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tujine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pa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smo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ugotovili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kršitev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načela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pravičnosti,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 xml:space="preserve">za- </w:t>
      </w:r>
      <w:r>
        <w:rPr>
          <w:color w:val="C8513C"/>
          <w:spacing w:val="-2"/>
        </w:rPr>
        <w:t>to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priporočamo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Ministrstvu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za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finance,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da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ustrezno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spremeni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127.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člen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 xml:space="preserve">Zako- </w:t>
      </w:r>
      <w:r>
        <w:rPr>
          <w:color w:val="C8513C"/>
        </w:rPr>
        <w:t>na o dohodnini (ZDoh-2).</w:t>
      </w:r>
    </w:p>
    <w:p w:rsidR="008068E9" w:rsidRDefault="008068E9">
      <w:pPr>
        <w:pStyle w:val="Telobesedila"/>
        <w:spacing w:before="165"/>
      </w:pPr>
    </w:p>
    <w:p w:rsidR="008068E9" w:rsidRDefault="00EE5D2B">
      <w:pPr>
        <w:spacing w:line="216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0864" behindDoc="0" locked="0" layoutInCell="1" allowOverlap="1">
                <wp:simplePos x="0" y="0"/>
                <wp:positionH relativeFrom="page">
                  <wp:posOffset>753168</wp:posOffset>
                </wp:positionH>
                <wp:positionV relativeFrom="paragraph">
                  <wp:posOffset>4947005</wp:posOffset>
                </wp:positionV>
                <wp:extent cx="415290" cy="368300"/>
                <wp:effectExtent l="0" t="0" r="0" b="0"/>
                <wp:wrapNone/>
                <wp:docPr id="109" name="Graphic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8BD56" id="Graphic 109" o:spid="_x0000_s1026" style="position:absolute;margin-left:59.3pt;margin-top:389.55pt;width:32.7pt;height:29pt;z-index:15780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aWsgIAAGIGAAAOAAAAZHJzL2Uyb0RvYy54bWysVV1r2zAUfR/sPwi9r7ZkO3FMkzLatQxK&#10;V2jHnhVZjs1kS5OUj/77XclW2m40lLEX58r3+Orccz9yfnHoJdoJYzs1LDE5SzESA1d1N2yW+Pvj&#10;9acSI+vYUDOpBrHET8Lii9XHD+d7XQmqWiVrYRAEGWy110vcOqerJLG8FT2zZ0qLAZyNMj1zcDSb&#10;pDZsD9F7mdA0nSV7ZWptFBfWwtur0YlXIX7TCO6+NY0VDsklBm4uPE14rv0zWZ2zamOYbjs+0WD/&#10;wKJn3QCXHkNdMcfQ1nR/heo7bpRVjTvjqk9U03RchBwgG5L+kc1Dy7QIuYA4Vh9lsv8vLL/b3RvU&#10;1VC7dIHRwHoo0s2kh38FAu21rQD3oO+NT9HqW8V/WnAkrzz+YCfMoTG9x0KC6BDUfjqqLQ4OcXiZ&#10;k4IuoCYcXNmszNJQjYRV8WO+te5GqBCI7W6tG4tVR4u10eKHIZoGSu6LLUOxHUZQbIMRFHs9Flsz&#10;57/z7LyJ9s9M2iMR7+3VTjyqgHM+iZzkC68R0CUlJVmk+4yTw0t8li3mBeQHeFrMaRm0hPQiKv7q&#10;EJ1maUlpQIMYKY3RIyr+jmgyozSf0CkpSeFzOxG7SAsyMslm2ZyeRE+U3wskOZ3Ps5MRaZ7OipHt&#10;O9BkRopsZDsneVmeDp3B7bBjYnu9qUGWlznNA5CQYpadZvxWrWMVuFRWjJL7JgraHxsLOLxsXTn4&#10;HlsUtAgbwirZ1dedlL6zrNmsL6VBOwYtm32ZXy7yKd1XMG2su2K2HXHBdVRlGsNx8vwMrlX9BDO9&#10;hyFeYvtry4zASH4dYGv4DRgNE411NIyTlyrsydD0cOfj4QczGvnrl9jB4N6puJNYFUcS0vWAEeu/&#10;HNTnrVNN5+c1rIiR0XSARRbkmpau35QvzwH1/New+g0AAP//AwBQSwMEFAAGAAgAAAAhAGdgPcjf&#10;AAAACwEAAA8AAABkcnMvZG93bnJldi54bWxMj0FOwzAQRfdI3MEaJHbUCVSNG+JUgIAFLBAtB3Dj&#10;aRIRj0PsNIHTM13B8mu+3rxfbGbXiSMOofWkIV0kIJAqb1uqNXzsnq4UiBANWdN5Qg3fGGBTnp8V&#10;Jrd+onc8bmMtGEIhNxqaGPtcylA16ExY+B6Jbwc/OBM5DrW0g5kY7jp5nSQr6UxL/KExPT40WH1u&#10;R8eUsJzlzy67f5u+nl8f6WU8qDVqfXkx392CiDjHvzKc9FkdSnba+5FsEB3nVK24qiHL1imIU0Mt&#10;ed1eg7rJUpBlIf9vKH8BAAD//wMAUEsBAi0AFAAGAAgAAAAhALaDOJL+AAAA4QEAABMAAAAAAAAA&#10;AAAAAAAAAAAAAFtDb250ZW50X1R5cGVzXS54bWxQSwECLQAUAAYACAAAACEAOP0h/9YAAACUAQAA&#10;CwAAAAAAAAAAAAAAAAAvAQAAX3JlbHMvLnJlbHNQSwECLQAUAAYACAAAACEAwFrGlrICAABiBgAA&#10;DgAAAAAAAAAAAAAAAAAuAgAAZHJzL2Uyb0RvYy54bWxQSwECLQAUAAYACAAAACEAZ2A9yN8AAAAL&#10;AQAADwAAAAAAAAAAAAAAAAAMBQAAZHJzL2Rvd25yZXYueG1sUEsFBgAAAAAEAAQA8wAAABgGAAAA&#10;AA=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1888" behindDoc="0" locked="0" layoutInCell="1" allowOverlap="1">
                <wp:simplePos x="0" y="0"/>
                <wp:positionH relativeFrom="page">
                  <wp:posOffset>851341</wp:posOffset>
                </wp:positionH>
                <wp:positionV relativeFrom="paragraph">
                  <wp:posOffset>162301</wp:posOffset>
                </wp:positionV>
                <wp:extent cx="333375" cy="333375"/>
                <wp:effectExtent l="0" t="0" r="0" b="0"/>
                <wp:wrapNone/>
                <wp:docPr id="110" name="Graphic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3722F6" id="Graphic 110" o:spid="_x0000_s1026" style="position:absolute;margin-left:67.05pt;margin-top:12.8pt;width:26.25pt;height:26.25pt;z-index:157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BtowgIAAI4GAAAOAAAAZHJzL2Uyb0RvYy54bWysVV1v2yAUfZ+0/4B4X/0ZO7GaVFOqVpOq&#10;rlIz7ZlgHFvDhgGJ03+/Cxi33bQ8TMuDuZjjw73nfuT65txzdGJKd2JY4+QqxogNVNTdcFjjb7u7&#10;T0uMtCFDTbgY2Bq/MI1vNh8/XI+yYqloBa+ZQkAy6GqUa9waI6so0rRlPdFXQrIBDhuhemJgqw5R&#10;rcgI7D2P0jguolGoWipBmdbw9tYf4o3jbxpGzdem0cwgvsbgm3FP5Z57+4w216Q6KCLbjk5ukH/w&#10;oifdAJfOVLfEEHRU3R9UfUeV0KIxV1T0kWiajjIXA0STxL9F89wSyVwsII6Ws0z6/9HSx9OTQl0N&#10;uUtAn4H0kKT7SQ/7CgQapa4A9yyflA1RywdBf2g4iN6d2I2eMOdG9RYLAaKzU/tlVpudDaLwMoNf&#10;ucCIwtFkW05ShY/pUZt7JhwROT1o45NVB4u0waLnIZgKUm6TzV2yDUaQbIURJHvvky2Jsd9Z76yJ&#10;xvl21M6mPe3Fie2EwxkbRFos8wL8te6mZZ4llg/cfcXx4S0eQKtF6vBpUa7yfMIHVFilZ8/iZFk6&#10;dFKC6ZQH9oAKq0eDXkkK+QJfijLNi8vUxWJZ5g58mTUp0lXuWZM4XWXZRdoiWy19eGCUF6F5MtEW&#10;WRJfdjaJs3zhnQV3cgjSqxziD6vXwTub+gAvAb1KLndWupC7wBZWzwoJKOOJOl0VxWWP/1YXgZNy&#10;oZn3zRacq5m5CCHDb8ucD7YeoWwWbppowbv6ruPcVqFWh/2WK3QiUN7b5SLJtpM272BSaXNLdOtx&#10;7miWcGpZ36W2X/eifoH+H6Hh11j/PBLFMOJfBpgwEL8JhgrGPhjK8K1wM9U1CNy5O38nSiJ7/Rob&#10;aPJHEeYXqUL7QrgW4LH2y0F8PhrRdLa33TjxHk0bGHpOrmlA26n6du9Qr38jm18AAAD//wMAUEsD&#10;BBQABgAIAAAAIQCuAmCq4gAAAAkBAAAPAAAAZHJzL2Rvd25yZXYueG1sTI/BTsMwDIbvSLxDZCQu&#10;aEs7Riml6QRIE5oG0tg4wM1rsrbQOFWTbeXt8U5w8y9/+v05nw22FQfT+8aRgngcgTBUOt1QpeB9&#10;Mx+lIHxA0tg6Mgp+jIdZcX6WY6bdkd7MYR0qwSXkM1RQh9BlUvqyNhb92HWGeLdzvcXAsa+k7vHI&#10;5baVkyhKpMWG+EKNnXmqTfm93lsFd7uv3j9vHpc4vVqsPstFOv94fVHq8mJ4uAcRzBD+YDjpszoU&#10;7LR1e9JetJyvpzGjCiY3CYgTkCY8bBXcpjHIIpf/Pyh+AQAA//8DAFBLAQItABQABgAIAAAAIQC2&#10;gziS/gAAAOEBAAATAAAAAAAAAAAAAAAAAAAAAABbQ29udGVudF9UeXBlc10ueG1sUEsBAi0AFAAG&#10;AAgAAAAhADj9If/WAAAAlAEAAAsAAAAAAAAAAAAAAAAALwEAAF9yZWxzLy5yZWxzUEsBAi0AFAAG&#10;AAgAAAAhABuwG2jCAgAAjgYAAA4AAAAAAAAAAAAAAAAALgIAAGRycy9lMm9Eb2MueG1sUEsBAi0A&#10;FAAGAAgAAAAhAK4CYKriAAAACQEAAA8AAAAAAAAAAAAAAAAAHAUAAGRycy9kb3ducmV2LnhtbFBL&#10;BQYAAAAABAAEAPMAAAArBgAAAAA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Na področju </w:t>
      </w:r>
      <w:r>
        <w:rPr>
          <w:b/>
          <w:color w:val="3E7C94"/>
          <w:sz w:val="24"/>
        </w:rPr>
        <w:t xml:space="preserve">okolja in prostora </w:t>
      </w:r>
      <w:r>
        <w:rPr>
          <w:sz w:val="24"/>
        </w:rPr>
        <w:t xml:space="preserve">moramo najprej </w:t>
      </w:r>
      <w:r>
        <w:rPr>
          <w:b/>
          <w:color w:val="C8513C"/>
          <w:sz w:val="24"/>
        </w:rPr>
        <w:t xml:space="preserve">izpostaviti, da ravnanje pripravljavcev predpisov vse prevečkrat ni skladno s pravico javnosti do sodelovanja pri sprejemanju okoljskih predpisov. </w:t>
      </w:r>
      <w:r>
        <w:rPr>
          <w:sz w:val="24"/>
        </w:rPr>
        <w:t>Kratki roki za obravnavo, naknadno</w:t>
      </w:r>
      <w:r>
        <w:rPr>
          <w:spacing w:val="-15"/>
          <w:sz w:val="24"/>
        </w:rPr>
        <w:t xml:space="preserve"> </w:t>
      </w:r>
      <w:r>
        <w:rPr>
          <w:sz w:val="24"/>
        </w:rPr>
        <w:t>bistveno</w:t>
      </w:r>
      <w:r>
        <w:rPr>
          <w:spacing w:val="-15"/>
          <w:sz w:val="24"/>
        </w:rPr>
        <w:t xml:space="preserve"> </w:t>
      </w:r>
      <w:r>
        <w:rPr>
          <w:sz w:val="24"/>
        </w:rPr>
        <w:t>dopolnjevanje</w:t>
      </w:r>
      <w:r>
        <w:rPr>
          <w:spacing w:val="-15"/>
          <w:sz w:val="24"/>
        </w:rPr>
        <w:t xml:space="preserve"> </w:t>
      </w:r>
      <w:r>
        <w:rPr>
          <w:sz w:val="24"/>
        </w:rPr>
        <w:t>predlogov</w:t>
      </w:r>
      <w:r>
        <w:rPr>
          <w:spacing w:val="-14"/>
          <w:sz w:val="24"/>
        </w:rPr>
        <w:t xml:space="preserve"> </w:t>
      </w:r>
      <w:r>
        <w:rPr>
          <w:sz w:val="24"/>
        </w:rPr>
        <w:t>predpis</w:t>
      </w:r>
      <w:r>
        <w:rPr>
          <w:sz w:val="24"/>
        </w:rPr>
        <w:t>ov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njihove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pomanjkljive obrazložitve po našem mnenju predstavljajo bistveno razvrednotenje, če že ne kar izvotlitev te pravice, ki si jo gre razlagati kot obliko neposrednega so- delovanja državljanov pri upravljanju javnih zadev iz 44. člena Ustave. </w:t>
      </w:r>
      <w:r>
        <w:rPr>
          <w:b/>
          <w:color w:val="C8513C"/>
          <w:sz w:val="24"/>
        </w:rPr>
        <w:t xml:space="preserve">V </w:t>
      </w:r>
      <w:r>
        <w:rPr>
          <w:b/>
          <w:color w:val="C8513C"/>
          <w:sz w:val="24"/>
        </w:rPr>
        <w:t>letu 2021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se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kar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treh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konkretnih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primerih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priprave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zakonov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s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področja</w:t>
      </w:r>
      <w:r>
        <w:rPr>
          <w:b/>
          <w:color w:val="C8513C"/>
          <w:spacing w:val="-9"/>
          <w:sz w:val="24"/>
        </w:rPr>
        <w:t xml:space="preserve"> </w:t>
      </w:r>
      <w:r>
        <w:rPr>
          <w:b/>
          <w:color w:val="C8513C"/>
          <w:sz w:val="24"/>
        </w:rPr>
        <w:t>okolja in prostora ta postopek pokazal za problematičnega, in sicer je bil sporen postopek priprave predloga Zakona o spremembah in dopolnitvah Zakona o vodah (predlog ZV-1G), v jav</w:t>
      </w:r>
      <w:r>
        <w:rPr>
          <w:b/>
          <w:color w:val="C8513C"/>
          <w:sz w:val="24"/>
        </w:rPr>
        <w:t>no obravnavo je bil posredovan neobrazlo- žen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predlog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novega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Zakona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varstvu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okolja,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izven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okvirjev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javne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obravnave pa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ministrstvo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bistveno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predrugačilo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prvotno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predlagano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ureditev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iz predloga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Gradbenega</w:t>
      </w:r>
      <w:r>
        <w:rPr>
          <w:b/>
          <w:color w:val="C8513C"/>
          <w:spacing w:val="-2"/>
          <w:sz w:val="24"/>
        </w:rPr>
        <w:t xml:space="preserve"> </w:t>
      </w:r>
      <w:r>
        <w:rPr>
          <w:b/>
          <w:color w:val="C8513C"/>
          <w:sz w:val="24"/>
        </w:rPr>
        <w:t>zakona.</w:t>
      </w:r>
      <w:r>
        <w:rPr>
          <w:b/>
          <w:color w:val="C8513C"/>
          <w:spacing w:val="-2"/>
          <w:sz w:val="24"/>
        </w:rPr>
        <w:t xml:space="preserve"> </w:t>
      </w:r>
      <w:r>
        <w:rPr>
          <w:sz w:val="24"/>
        </w:rPr>
        <w:t>Ministrstvu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okolje</w:t>
      </w:r>
      <w:r>
        <w:rPr>
          <w:spacing w:val="-2"/>
          <w:sz w:val="24"/>
        </w:rPr>
        <w:t xml:space="preserve"> </w:t>
      </w:r>
      <w:r>
        <w:rPr>
          <w:sz w:val="24"/>
        </w:rPr>
        <w:t>priporočamo,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ob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spo- štovanju določb </w:t>
      </w:r>
      <w:r>
        <w:rPr>
          <w:b/>
          <w:sz w:val="24"/>
        </w:rPr>
        <w:t xml:space="preserve">Konvencije o dostopu do informacij, udeležbi javnosti pri odločanju in dostopu do pravnega varstva v okoljskih zadevah (Aarhuška konvencija) </w:t>
      </w:r>
      <w:r>
        <w:rPr>
          <w:sz w:val="24"/>
        </w:rPr>
        <w:t xml:space="preserve">upošteva tudi </w:t>
      </w:r>
      <w:r>
        <w:rPr>
          <w:b/>
          <w:sz w:val="24"/>
        </w:rPr>
        <w:t>Resolucijo o normativni dejavnosti (ReNDej)</w:t>
      </w:r>
      <w:r>
        <w:rPr>
          <w:sz w:val="24"/>
        </w:rPr>
        <w:t>, ki med</w:t>
      </w:r>
      <w:r>
        <w:rPr>
          <w:spacing w:val="-5"/>
          <w:sz w:val="24"/>
        </w:rPr>
        <w:t xml:space="preserve"> </w:t>
      </w:r>
      <w:r>
        <w:rPr>
          <w:sz w:val="24"/>
        </w:rPr>
        <w:t>drugim</w:t>
      </w:r>
      <w:r>
        <w:rPr>
          <w:spacing w:val="-5"/>
          <w:sz w:val="24"/>
        </w:rPr>
        <w:t xml:space="preserve"> </w:t>
      </w:r>
      <w:r>
        <w:rPr>
          <w:sz w:val="24"/>
        </w:rPr>
        <w:t>določa,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5"/>
          <w:sz w:val="24"/>
        </w:rPr>
        <w:t xml:space="preserve"> </w:t>
      </w:r>
      <w:r>
        <w:rPr>
          <w:sz w:val="24"/>
        </w:rPr>
        <w:t>pris</w:t>
      </w:r>
      <w:r>
        <w:rPr>
          <w:sz w:val="24"/>
        </w:rPr>
        <w:t>tojno</w:t>
      </w:r>
      <w:r>
        <w:rPr>
          <w:spacing w:val="-5"/>
          <w:sz w:val="24"/>
        </w:rPr>
        <w:t xml:space="preserve"> </w:t>
      </w:r>
      <w:r>
        <w:rPr>
          <w:sz w:val="24"/>
        </w:rPr>
        <w:t>ministrstvo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javno</w:t>
      </w:r>
      <w:r>
        <w:rPr>
          <w:spacing w:val="-5"/>
          <w:sz w:val="24"/>
        </w:rPr>
        <w:t xml:space="preserve"> </w:t>
      </w:r>
      <w:r>
        <w:rPr>
          <w:sz w:val="24"/>
        </w:rPr>
        <w:t>obravnavo</w:t>
      </w:r>
      <w:r>
        <w:rPr>
          <w:spacing w:val="-5"/>
          <w:sz w:val="24"/>
        </w:rPr>
        <w:t xml:space="preserve"> </w:t>
      </w:r>
      <w:r>
        <w:rPr>
          <w:sz w:val="24"/>
        </w:rPr>
        <w:t>pošlje</w:t>
      </w:r>
      <w:r>
        <w:rPr>
          <w:spacing w:val="-5"/>
          <w:sz w:val="24"/>
        </w:rPr>
        <w:t xml:space="preserve"> </w:t>
      </w:r>
      <w:r>
        <w:rPr>
          <w:sz w:val="24"/>
        </w:rPr>
        <w:t>izključ- no</w:t>
      </w:r>
      <w:r>
        <w:rPr>
          <w:spacing w:val="-15"/>
          <w:sz w:val="24"/>
        </w:rPr>
        <w:t xml:space="preserve"> </w:t>
      </w:r>
      <w:r>
        <w:rPr>
          <w:sz w:val="24"/>
        </w:rPr>
        <w:t>medresorsko</w:t>
      </w:r>
      <w:r>
        <w:rPr>
          <w:spacing w:val="-15"/>
          <w:sz w:val="24"/>
        </w:rPr>
        <w:t xml:space="preserve"> </w:t>
      </w:r>
      <w:r>
        <w:rPr>
          <w:sz w:val="24"/>
        </w:rPr>
        <w:t>usklajene</w:t>
      </w:r>
      <w:r>
        <w:rPr>
          <w:spacing w:val="-15"/>
          <w:sz w:val="24"/>
        </w:rPr>
        <w:t xml:space="preserve"> </w:t>
      </w:r>
      <w:r>
        <w:rPr>
          <w:sz w:val="24"/>
        </w:rPr>
        <w:t>predloge</w:t>
      </w:r>
      <w:r>
        <w:rPr>
          <w:spacing w:val="-14"/>
          <w:sz w:val="24"/>
        </w:rPr>
        <w:t xml:space="preserve"> </w:t>
      </w:r>
      <w:r>
        <w:rPr>
          <w:sz w:val="24"/>
        </w:rPr>
        <w:t>predpisov.</w:t>
      </w:r>
      <w:r>
        <w:rPr>
          <w:spacing w:val="-15"/>
          <w:sz w:val="24"/>
        </w:rPr>
        <w:t xml:space="preserve"> </w:t>
      </w:r>
      <w:r>
        <w:rPr>
          <w:b/>
          <w:color w:val="C8513C"/>
          <w:sz w:val="24"/>
        </w:rPr>
        <w:t>Varuh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>zaskrbljenostjo</w:t>
      </w:r>
      <w:r>
        <w:rPr>
          <w:b/>
          <w:color w:val="C8513C"/>
          <w:spacing w:val="-13"/>
          <w:sz w:val="24"/>
        </w:rPr>
        <w:t xml:space="preserve"> </w:t>
      </w:r>
      <w:r>
        <w:rPr>
          <w:b/>
          <w:color w:val="C8513C"/>
          <w:sz w:val="24"/>
        </w:rPr>
        <w:t xml:space="preserve">opaža tudi tendence oblasti, da dejansko ne poskrbijo za vključitev potencialno prizadetih posameznikov v konkretne upravne postopke. </w:t>
      </w:r>
      <w:r>
        <w:rPr>
          <w:sz w:val="24"/>
        </w:rPr>
        <w:t xml:space="preserve">Tudi na področju okolja in prostora opozarjamo na </w:t>
      </w:r>
      <w:r>
        <w:rPr>
          <w:b/>
          <w:sz w:val="24"/>
        </w:rPr>
        <w:t>nesprejemljivost predolgih inšpekcijskih in drugih upravnih postopkov</w:t>
      </w:r>
      <w:r>
        <w:rPr>
          <w:sz w:val="24"/>
        </w:rPr>
        <w:t xml:space="preserve">. </w:t>
      </w:r>
      <w:r>
        <w:rPr>
          <w:b/>
          <w:color w:val="C8513C"/>
          <w:sz w:val="24"/>
        </w:rPr>
        <w:t>Naša institucija Inšpektorat RS za okolje in prostor (IRSOP) že od leta 2007 opozarja na problematiko neučinkovitosti inšpekcijskih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nad</w:t>
      </w:r>
      <w:r>
        <w:rPr>
          <w:b/>
          <w:color w:val="C8513C"/>
          <w:sz w:val="24"/>
        </w:rPr>
        <w:t>zorov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pod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njegovo</w:t>
      </w:r>
      <w:r>
        <w:rPr>
          <w:b/>
          <w:color w:val="C8513C"/>
          <w:spacing w:val="-10"/>
          <w:sz w:val="24"/>
        </w:rPr>
        <w:t xml:space="preserve"> </w:t>
      </w:r>
      <w:r>
        <w:rPr>
          <w:b/>
          <w:color w:val="C8513C"/>
          <w:sz w:val="24"/>
        </w:rPr>
        <w:t>pristojnostjo.</w:t>
      </w:r>
      <w:r>
        <w:rPr>
          <w:b/>
          <w:color w:val="C8513C"/>
          <w:spacing w:val="-10"/>
          <w:sz w:val="24"/>
        </w:rPr>
        <w:t xml:space="preserve"> </w:t>
      </w:r>
      <w:r>
        <w:rPr>
          <w:sz w:val="24"/>
        </w:rPr>
        <w:t>Tudi</w:t>
      </w:r>
      <w:r>
        <w:rPr>
          <w:spacing w:val="-11"/>
          <w:sz w:val="24"/>
        </w:rPr>
        <w:t xml:space="preserve"> </w:t>
      </w:r>
      <w:r>
        <w:rPr>
          <w:sz w:val="24"/>
        </w:rPr>
        <w:t>Agencijo</w:t>
      </w:r>
      <w:r>
        <w:rPr>
          <w:spacing w:val="-11"/>
          <w:sz w:val="24"/>
        </w:rPr>
        <w:t xml:space="preserve"> </w:t>
      </w:r>
      <w:r>
        <w:rPr>
          <w:sz w:val="24"/>
        </w:rPr>
        <w:t>RS</w:t>
      </w:r>
      <w:r>
        <w:rPr>
          <w:spacing w:val="-11"/>
          <w:sz w:val="24"/>
        </w:rPr>
        <w:t xml:space="preserve"> </w:t>
      </w:r>
      <w:r>
        <w:rPr>
          <w:sz w:val="24"/>
        </w:rPr>
        <w:t>za</w:t>
      </w:r>
      <w:r>
        <w:rPr>
          <w:spacing w:val="-11"/>
          <w:sz w:val="24"/>
        </w:rPr>
        <w:t xml:space="preserve"> </w:t>
      </w:r>
      <w:r>
        <w:rPr>
          <w:sz w:val="24"/>
        </w:rPr>
        <w:t>okolje (ARSO)</w:t>
      </w:r>
      <w:r>
        <w:rPr>
          <w:spacing w:val="-11"/>
          <w:sz w:val="24"/>
        </w:rPr>
        <w:t xml:space="preserve"> </w:t>
      </w:r>
      <w:r>
        <w:rPr>
          <w:sz w:val="24"/>
        </w:rPr>
        <w:t>pozivamo,</w:t>
      </w:r>
      <w:r>
        <w:rPr>
          <w:spacing w:val="-11"/>
          <w:sz w:val="24"/>
        </w:rPr>
        <w:t xml:space="preserve"> </w:t>
      </w:r>
      <w:r>
        <w:rPr>
          <w:sz w:val="24"/>
        </w:rPr>
        <w:t>da</w:t>
      </w:r>
      <w:r>
        <w:rPr>
          <w:spacing w:val="-11"/>
          <w:sz w:val="24"/>
        </w:rPr>
        <w:t xml:space="preserve"> </w:t>
      </w:r>
      <w:r>
        <w:rPr>
          <w:sz w:val="24"/>
        </w:rPr>
        <w:t>v</w:t>
      </w:r>
      <w:r>
        <w:rPr>
          <w:spacing w:val="-11"/>
          <w:sz w:val="24"/>
        </w:rPr>
        <w:t xml:space="preserve"> </w:t>
      </w:r>
      <w:r>
        <w:rPr>
          <w:sz w:val="24"/>
        </w:rPr>
        <w:t>postopkih,</w:t>
      </w:r>
      <w:r>
        <w:rPr>
          <w:spacing w:val="-11"/>
          <w:sz w:val="24"/>
        </w:rPr>
        <w:t xml:space="preserve"> </w:t>
      </w:r>
      <w:r>
        <w:rPr>
          <w:sz w:val="24"/>
        </w:rPr>
        <w:t>ki</w:t>
      </w:r>
      <w:r>
        <w:rPr>
          <w:spacing w:val="-11"/>
          <w:sz w:val="24"/>
        </w:rPr>
        <w:t xml:space="preserve"> </w:t>
      </w:r>
      <w:r>
        <w:rPr>
          <w:sz w:val="24"/>
        </w:rPr>
        <w:t>jih</w:t>
      </w:r>
      <w:r>
        <w:rPr>
          <w:spacing w:val="-11"/>
          <w:sz w:val="24"/>
        </w:rPr>
        <w:t xml:space="preserve"> </w:t>
      </w:r>
      <w:r>
        <w:rPr>
          <w:sz w:val="24"/>
        </w:rPr>
        <w:t>vodi,</w:t>
      </w:r>
      <w:r>
        <w:rPr>
          <w:spacing w:val="-11"/>
          <w:sz w:val="24"/>
        </w:rPr>
        <w:t xml:space="preserve"> </w:t>
      </w:r>
      <w:r>
        <w:rPr>
          <w:sz w:val="24"/>
        </w:rPr>
        <w:t>zagotovi</w:t>
      </w:r>
      <w:r>
        <w:rPr>
          <w:spacing w:val="-11"/>
          <w:sz w:val="24"/>
        </w:rPr>
        <w:t xml:space="preserve"> </w:t>
      </w:r>
      <w:r>
        <w:rPr>
          <w:sz w:val="24"/>
        </w:rPr>
        <w:t>vsa</w:t>
      </w:r>
      <w:r>
        <w:rPr>
          <w:spacing w:val="-11"/>
          <w:sz w:val="24"/>
        </w:rPr>
        <w:t xml:space="preserve"> </w:t>
      </w:r>
      <w:r>
        <w:rPr>
          <w:sz w:val="24"/>
        </w:rPr>
        <w:t>relevantna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procesna jamstva. </w:t>
      </w:r>
      <w:r>
        <w:rPr>
          <w:b/>
          <w:color w:val="3E7C94"/>
          <w:sz w:val="24"/>
        </w:rPr>
        <w:t xml:space="preserve">Posebej vztrajamo tudi pri priporočilu, naj Ministrstvo za okolje in prostor pripravi predpis, s katerim bo </w:t>
      </w:r>
      <w:r>
        <w:rPr>
          <w:b/>
          <w:color w:val="3E7C94"/>
          <w:sz w:val="24"/>
        </w:rPr>
        <w:t xml:space="preserve">uredilo področje izpustov smradu v </w:t>
      </w:r>
      <w:r>
        <w:rPr>
          <w:b/>
          <w:color w:val="3E7C94"/>
          <w:spacing w:val="-2"/>
          <w:sz w:val="24"/>
        </w:rPr>
        <w:t>okolje.</w:t>
      </w:r>
    </w:p>
    <w:p w:rsidR="008068E9" w:rsidRDefault="008068E9">
      <w:pPr>
        <w:pStyle w:val="Telobesedila"/>
        <w:spacing w:before="140"/>
      </w:pPr>
    </w:p>
    <w:p w:rsidR="008068E9" w:rsidRDefault="00EE5D2B">
      <w:pPr>
        <w:pStyle w:val="Telobesedila"/>
        <w:spacing w:line="211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2400" behindDoc="0" locked="0" layoutInCell="1" allowOverlap="1">
                <wp:simplePos x="0" y="0"/>
                <wp:positionH relativeFrom="page">
                  <wp:posOffset>851341</wp:posOffset>
                </wp:positionH>
                <wp:positionV relativeFrom="paragraph">
                  <wp:posOffset>200578</wp:posOffset>
                </wp:positionV>
                <wp:extent cx="333375" cy="333375"/>
                <wp:effectExtent l="0" t="0" r="0" b="0"/>
                <wp:wrapNone/>
                <wp:docPr id="111" name="Graphic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00857C" id="Graphic 111" o:spid="_x0000_s1026" style="position:absolute;margin-left:67.05pt;margin-top:15.8pt;width:26.25pt;height:26.25pt;z-index: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lXmvAIAAI4GAAAOAAAAZHJzL2Uyb0RvYy54bWysVU1v2zAMvQ/YfxB0X/0ZOwnqFEOKFgOK&#10;rkBb7KzIcmxMtjRJidN/P0qy0nZDfRiWg01ZT08kH8lcXp16jo5M6U4MFU4uYozYQEXdDfsKPz/d&#10;fFlipA0ZasLFwCr8wjS+2nz+dDnKNUtFK3jNFAKSQa9HWeHWGLmOIk1b1hN9ISQbYLMRqicGlmof&#10;1YqMwN7zKI3jIhqFqqUSlGkNX6/9Jt44/qZh1HxvGs0M4hUG34x7Kvfc2We0uSTrvSKy7ejkBvkH&#10;L3rSDXDpmeqaGIIOqvuLqu+oElo05oKKPhJN01HmYoBokviPaB5bIpmLBZKj5TlN+v/R0vvjg0Jd&#10;DdolCUYD6UGk2ykf9hMkaJR6DbhH+aBsiFreCfpTw0b0bscu9IQ5Naq3WAgQnVy2X87ZZieDKHzM&#10;4FcuMKKwNdmWk6zDYXrQ5pYJR0SOd9p4sepgkTZY9DQEU4HkVmzuxDYYgdgKIxB758WWxNhz1jtr&#10;ovF8O2rPpt3txZE9CYczNoi0WOYF+GvdTcs8c7kBd19xfHiLB9BqkTp8WpSrPLf3Az6gwlt69ixO&#10;lqVDJyWYrjQ/REO+khTqGXwpyjQv5qmLxbLMHXieNSnSVe5ZkzhdZdksbZGtlj48MMpZaJ5MtEWW&#10;xPPOJnGWL7yz4E4OQc5lzTub+gDngD5LTjubuqBd0CC8vRYgQBlP1OmqKOY9/qguAiflQjPvmy04&#10;VwPnIgSF35Y5H2w9Qtks3DTRgnf1Tce5rUKt9rstV+hIoLy3y0WSbafcvINJpc010a3Hua1zCqeW&#10;9V1q+3Un6hfo/xEavsL614EohhH/NsCEgfhNMFQwdsFQhm+Fm6muQeDOp9MPoiSy11fYQJPfizC/&#10;yDq0L4RrAR5rTw7i68GIprO97caJ92hawNBz6ZoGtJ2qb9cO9fo3svkNAAD//wMAUEsDBBQABgAI&#10;AAAAIQA2G5jW4AAAAAkBAAAPAAAAZHJzL2Rvd25yZXYueG1sTI9BS8NAEIXvgv9hGcGL2E1sCTFm&#10;U1QoUqygrQe9TbPbJJqdDbvbNv57pye9zeN9vHmvnI+2FwfjQ+dIQTpJQBiqne6oUfC+WVznIEJE&#10;0tg7Mgp+TIB5dX5WYqHdkd7MYR0bwSEUClTQxjgUUoa6NRbDxA2G2Ns5bzGy9I3UHo8cbnt5kySZ&#10;tNgRf2hxMI+tqb/Xe6vgdvflw9Pm4RlnV8vXz3qZLz5eVkpdXoz3dyCiGeMfDKf6XB0q7rR1e9JB&#10;9Kyns5RRBdM0A3EC8oyPrYKcDVmV8v+C6hcAAP//AwBQSwECLQAUAAYACAAAACEAtoM4kv4AAADh&#10;AQAAEwAAAAAAAAAAAAAAAAAAAAAAW0NvbnRlbnRfVHlwZXNdLnhtbFBLAQItABQABgAIAAAAIQA4&#10;/SH/1gAAAJQBAAALAAAAAAAAAAAAAAAAAC8BAABfcmVscy8ucmVsc1BLAQItABQABgAIAAAAIQCp&#10;SlXmvAIAAI4GAAAOAAAAAAAAAAAAAAAAAC4CAABkcnMvZTJvRG9jLnhtbFBLAQItABQABgAIAAAA&#10;IQA2G5jW4AAAAAkBAAAPAAAAAAAAAAAAAAAAABYFAABkcnMvZG93bnJldi54bWxQSwUGAAAAAAQA&#10;BADzAAAAIwYAAAAA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b w:val="0"/>
        </w:rPr>
        <w:t xml:space="preserve">Glede </w:t>
      </w:r>
      <w:r>
        <w:rPr>
          <w:color w:val="3E7C94"/>
        </w:rPr>
        <w:t xml:space="preserve">reguliranih dejavnosti </w:t>
      </w:r>
      <w:r>
        <w:rPr>
          <w:b w:val="0"/>
        </w:rPr>
        <w:t xml:space="preserve">na načelni ravni </w:t>
      </w:r>
      <w:r>
        <w:rPr>
          <w:color w:val="C8513C"/>
        </w:rPr>
        <w:t>ponavljamo kritiko, naj Vlada in Državni zbor čim prej pripravita in sprejmeta potrebne predpise, ki bodo omogočili uresničevanje pravice do pitne vode, zapisane v Ustavi, Zakonu</w:t>
      </w:r>
      <w:r>
        <w:rPr>
          <w:color w:val="C8513C"/>
          <w:spacing w:val="40"/>
        </w:rPr>
        <w:t xml:space="preserve"> </w:t>
      </w:r>
      <w:r>
        <w:rPr>
          <w:color w:val="C8513C"/>
        </w:rPr>
        <w:t>o varstvu okolja, Zakonu o gospodarskih javnih službah, Zakonu o lokalni samo</w:t>
      </w:r>
      <w:r>
        <w:rPr>
          <w:color w:val="C8513C"/>
        </w:rPr>
        <w:t>upravi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drugje,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saj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je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naše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priporočilo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glede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tega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še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vedno</w:t>
      </w:r>
      <w:r>
        <w:rPr>
          <w:color w:val="C8513C"/>
          <w:spacing w:val="-2"/>
        </w:rPr>
        <w:t xml:space="preserve"> </w:t>
      </w:r>
      <w:r>
        <w:rPr>
          <w:color w:val="C8513C"/>
        </w:rPr>
        <w:t>neuresni- čeno</w:t>
      </w:r>
      <w:r>
        <w:rPr>
          <w:b w:val="0"/>
          <w:color w:val="C8513C"/>
        </w:rPr>
        <w:t>.</w:t>
      </w:r>
      <w:r>
        <w:rPr>
          <w:b w:val="0"/>
          <w:color w:val="C8513C"/>
          <w:spacing w:val="3"/>
        </w:rPr>
        <w:t xml:space="preserve"> </w:t>
      </w:r>
      <w:r>
        <w:t>Pristojne</w:t>
      </w:r>
      <w:r>
        <w:rPr>
          <w:spacing w:val="4"/>
        </w:rPr>
        <w:t xml:space="preserve"> </w:t>
      </w:r>
      <w:r>
        <w:t>opozarjamo,</w:t>
      </w:r>
      <w:r>
        <w:rPr>
          <w:spacing w:val="4"/>
        </w:rPr>
        <w:t xml:space="preserve"> </w:t>
      </w:r>
      <w:r>
        <w:t>da</w:t>
      </w:r>
      <w:r>
        <w:rPr>
          <w:spacing w:val="3"/>
        </w:rPr>
        <w:t xml:space="preserve"> </w:t>
      </w:r>
      <w:r>
        <w:t>bi</w:t>
      </w:r>
      <w:r>
        <w:rPr>
          <w:spacing w:val="4"/>
        </w:rPr>
        <w:t xml:space="preserve"> </w:t>
      </w:r>
      <w:r>
        <w:t>morala</w:t>
      </w:r>
      <w:r>
        <w:rPr>
          <w:spacing w:val="4"/>
        </w:rPr>
        <w:t xml:space="preserve"> </w:t>
      </w:r>
      <w:r>
        <w:t>biti</w:t>
      </w:r>
      <w:r>
        <w:rPr>
          <w:spacing w:val="4"/>
        </w:rPr>
        <w:t xml:space="preserve"> </w:t>
      </w:r>
      <w:r>
        <w:t>pravica</w:t>
      </w:r>
      <w:r>
        <w:rPr>
          <w:spacing w:val="3"/>
        </w:rPr>
        <w:t xml:space="preserve"> </w:t>
      </w:r>
      <w:r>
        <w:t>do</w:t>
      </w:r>
      <w:r>
        <w:rPr>
          <w:spacing w:val="4"/>
        </w:rPr>
        <w:t xml:space="preserve"> </w:t>
      </w:r>
      <w:r>
        <w:t>pitne</w:t>
      </w:r>
      <w:r>
        <w:rPr>
          <w:spacing w:val="4"/>
        </w:rPr>
        <w:t xml:space="preserve"> </w:t>
      </w:r>
      <w:r>
        <w:t>vode</w:t>
      </w:r>
      <w:r>
        <w:rPr>
          <w:spacing w:val="4"/>
        </w:rPr>
        <w:t xml:space="preserve"> </w:t>
      </w:r>
      <w:r>
        <w:rPr>
          <w:spacing w:val="-2"/>
        </w:rPr>
        <w:t>enotno</w:t>
      </w:r>
    </w:p>
    <w:p w:rsidR="008068E9" w:rsidRDefault="008068E9">
      <w:pPr>
        <w:spacing w:line="211" w:lineRule="auto"/>
        <w:jc w:val="both"/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spacing w:line="211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496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112" name="Graphic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576D44" id="Graphic 112" o:spid="_x0000_s1026" style="position:absolute;margin-left:559.85pt;margin-top:-53.95pt;width:35.45pt;height:140.35pt;z-index:15784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eSLPQIAAOw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Zsv&#10;KFGsxSY9jHz4IySo0zZH3Kt+Mb5Eqx+B/7DoSH7z+I0dMX1lWo/FAkkf2D6d2Ra9IxwPs2W6mC8p&#10;4eiaX10vsmzpX0tYHm/zg3UPAkIkdny0buhWGS1WR4v3KpoGe+67LUO3HSXYbUMJdns3dFsz5+/5&#10;9LxJuksq9SUT727hKLYQgM6XkWU3+KMk1oKpXiBSTaGotQkq+uJXh3ADxpeepkGJGC8i4ndATh7+&#10;S/jbuFyCFQPLvvhA95kQfH9KuQXZlPeNlJ4Ba/a7jTTkyJDbj1+uNjfZ2K0JLAhi0IBXww7KE6qr&#10;QzkV1P48MCMokV8V6tfPYjRMNHbRME5uIExsIN9Yt+2/M6OJRrOgDiX0BHE6WB61gfl7wID1NxV8&#10;PjioGi+ckNuQ0bjBkQr1j+PvZ3a6D6jLn9T6FwAAAP//AwBQSwMEFAAGAAgAAAAhAEkP18TiAAAA&#10;DgEAAA8AAABkcnMvZG93bnJldi54bWxMj8FOwzAMhu+TeIfISNy2pD2sa2k6AWLigiatILimjWkL&#10;jVOabAtvT3aCm3/50+/P5TaYkZ1wdoMlCclKAENqrR6ok/D6sltugDmvSKvREkr4QQfb6mpRqkLb&#10;Mx3wVPuOxRJyhZLQez8VnLu2R6Pcyk5IcfdhZ6N8jHPH9azOsdyMPBVizY0aKF7o1YQPPbZf9dFI&#10;CGlW37990jvfPYXmmT/uhf3eS3lzHe5ugXkM/g+Gi35Uhyo6NfZI2rEx5iTJs8hKWCYiy4FdmCQX&#10;a2BNnLJ0A7wq+f83ql8AAAD//wMAUEsBAi0AFAAGAAgAAAAhALaDOJL+AAAA4QEAABMAAAAAAAAA&#10;AAAAAAAAAAAAAFtDb250ZW50X1R5cGVzXS54bWxQSwECLQAUAAYACAAAACEAOP0h/9YAAACUAQAA&#10;CwAAAAAAAAAAAAAAAAAvAQAAX3JlbHMvLnJlbHNQSwECLQAUAAYACAAAACEAYAnkiz0CAADsBAAA&#10;DgAAAAAAAAAAAAAAAAAuAgAAZHJzL2Uyb0RvYy54bWxQSwECLQAUAAYACAAAACEASQ/XxOIAAAAO&#10;AQAADwAAAAAAAAAAAAAAAACXBAAAZHJzL2Rvd25yZXYueG1sUEsFBgAAAAAEAAQA8wAAAKYFAAAA&#10;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547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113" name="Text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3" o:spid="_x0000_s1045" type="#_x0000_t202" style="position:absolute;left:0;text-align:left;margin-left:572.2pt;margin-top:-1.4pt;width:11pt;height:35.25pt;z-index: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G54tQEAAFkDAAAOAAAAZHJzL2Uyb0RvYy54bWysU8Fu2zAMvQ/oPwi6N3bSrlmNOMXaYsOA&#10;YhvQ7gNkWYqFWaImKrHz96PkOC2227ALTYlPj3wkvbkbbc8OKqABV/PlouRMOQmtcbua/3j5dPmB&#10;M4zCtaIHp2p+VMjvthfvNoOv1Ao66FsVGJE4rAZf8y5GXxUFyk5ZgQvwylFQQ7Ai0jHsijaIgdht&#10;X6zK8qYYILQ+gFSIdPs4Bfk282utZPymNarI+ppTbTHbkG2TbLHdiGoXhO+MPJUh/qEKK4yjpGeq&#10;RxEF2wfzF5U1MgCCjgsJtgCtjVRZA6lZln+oee6EV1kLNQf9uU34/2jl18P3wExLs1teceaEpSG9&#10;qDE2MLJ0RQ0aPFaEe/aEjOM9jATOYtE/gfyJBCneYKYHSOjUkFEHm74kldFDmsHx3HdKw2Riu7pd&#10;lxSRFLq+Xt+s36e0xetjHzB+VmBZcmoeaKy5AHF4wjhBZ8iplil9qiqOzTgJvJ3FNNAeSQutLZEl&#10;u1pT9oG2oOb4ay+C4qz/4qjNaWVmJ8xOMzsh9g+QFyspdPBxH0GbXFDKPKU5FUTzy5JOu5YW5O05&#10;o17/iO1vAAAA//8DAFBLAwQUAAYACAAAACEAaOIpMt8AAAALAQAADwAAAGRycy9kb3ducmV2Lnht&#10;bEyPwU7DMBBE70j8g7VI3FonJUpLGqeqQKDeIkoPHN14mwTidRQ7bfh7tid6nNmn2Zl8M9lOnHHw&#10;rSMF8TwCgVQ501Kt4PD5NluB8EGT0Z0jVPCLHjbF/V2uM+Mu9IHnfagFh5DPtIImhD6T0lcNWu3n&#10;rkfi28kNVgeWQy3NoC8cbju5iKJUWt0Sf2h0jy8NVj/70SoYD+/bZ/v9muxW5RNJU+/KsfxS6vFh&#10;2q5BBJzCPwzX+lwdCu50dCMZLzrWcZIkzCqYLXjDlYjTlJ2jgnS5BFnk8nZD8QcAAP//AwBQSwEC&#10;LQAUAAYACAAAACEAtoM4kv4AAADhAQAAEwAAAAAAAAAAAAAAAAAAAAAAW0NvbnRlbnRfVHlwZXNd&#10;LnhtbFBLAQItABQABgAIAAAAIQA4/SH/1gAAAJQBAAALAAAAAAAAAAAAAAAAAC8BAABfcmVscy8u&#10;cmVsc1BLAQItABQABgAIAAAAIQAo4G54tQEAAFkDAAAOAAAAAAAAAAAAAAAAAC4CAABkcnMvZTJv&#10;RG9jLnhtbFBLAQItABQABgAIAAAAIQBo4iky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urejena na državnem nivoju in ne kot velja sedaj, da vsaka občina samos- tojno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določa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pogoje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prekinitev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oskrbe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pitno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vodo.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Pri</w:t>
      </w:r>
      <w:r>
        <w:rPr>
          <w:spacing w:val="-15"/>
          <w:sz w:val="24"/>
        </w:rPr>
        <w:t xml:space="preserve"> </w:t>
      </w:r>
      <w:r>
        <w:rPr>
          <w:sz w:val="24"/>
        </w:rPr>
        <w:t>tem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izpostavljamo, da je prekinitev dobave pitne vode zlasti v primerjavi z neplačilom </w:t>
      </w:r>
      <w:r>
        <w:rPr>
          <w:b/>
          <w:sz w:val="24"/>
        </w:rPr>
        <w:t>lahko tudi nesorazmeren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ukrep</w:t>
      </w:r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dru</w:t>
      </w:r>
      <w:r>
        <w:rPr>
          <w:sz w:val="24"/>
        </w:rPr>
        <w:t>gih</w:t>
      </w:r>
      <w:r>
        <w:rPr>
          <w:spacing w:val="-2"/>
          <w:sz w:val="24"/>
        </w:rPr>
        <w:t xml:space="preserve"> </w:t>
      </w:r>
      <w:r>
        <w:rPr>
          <w:sz w:val="24"/>
        </w:rPr>
        <w:t>področjih</w:t>
      </w:r>
      <w:r>
        <w:rPr>
          <w:spacing w:val="-2"/>
          <w:sz w:val="24"/>
        </w:rPr>
        <w:t xml:space="preserve"> </w:t>
      </w:r>
      <w:r>
        <w:rPr>
          <w:sz w:val="24"/>
        </w:rPr>
        <w:t>ugotavljamo,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tudi</w:t>
      </w:r>
      <w:r>
        <w:rPr>
          <w:spacing w:val="-2"/>
          <w:sz w:val="24"/>
        </w:rPr>
        <w:t xml:space="preserve"> </w:t>
      </w:r>
      <w:r>
        <w:rPr>
          <w:sz w:val="24"/>
        </w:rPr>
        <w:t>medobčinski inšpektorati</w:t>
      </w:r>
      <w:r>
        <w:rPr>
          <w:spacing w:val="-15"/>
          <w:sz w:val="24"/>
        </w:rPr>
        <w:t xml:space="preserve"> </w:t>
      </w:r>
      <w:r>
        <w:rPr>
          <w:sz w:val="24"/>
        </w:rPr>
        <w:t>pogosto</w:t>
      </w:r>
      <w:r>
        <w:rPr>
          <w:spacing w:val="-14"/>
          <w:sz w:val="24"/>
        </w:rPr>
        <w:t xml:space="preserve"> </w:t>
      </w:r>
      <w:r>
        <w:rPr>
          <w:sz w:val="24"/>
        </w:rPr>
        <w:t>prepočasi</w:t>
      </w:r>
      <w:r>
        <w:rPr>
          <w:spacing w:val="-15"/>
          <w:sz w:val="24"/>
        </w:rPr>
        <w:t xml:space="preserve"> </w:t>
      </w:r>
      <w:r>
        <w:rPr>
          <w:sz w:val="24"/>
        </w:rPr>
        <w:t>odločajo,</w:t>
      </w:r>
      <w:r>
        <w:rPr>
          <w:spacing w:val="-14"/>
          <w:sz w:val="24"/>
        </w:rPr>
        <w:t xml:space="preserve"> </w:t>
      </w:r>
      <w:r>
        <w:rPr>
          <w:b/>
          <w:sz w:val="24"/>
        </w:rPr>
        <w:t>dolgotrajnost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inšpekcijskih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postop- kov je tako problem na državni in na lokalni ravni</w:t>
      </w:r>
      <w:r>
        <w:rPr>
          <w:sz w:val="24"/>
        </w:rPr>
        <w:t>.</w:t>
      </w:r>
    </w:p>
    <w:p w:rsidR="008068E9" w:rsidRDefault="008068E9">
      <w:pPr>
        <w:pStyle w:val="Telobesedila"/>
        <w:spacing w:before="192"/>
        <w:rPr>
          <w:b w:val="0"/>
        </w:rPr>
      </w:pPr>
    </w:p>
    <w:p w:rsidR="008068E9" w:rsidRDefault="00EE5D2B">
      <w:pPr>
        <w:spacing w:line="216" w:lineRule="auto"/>
        <w:ind w:left="1701" w:right="2265" w:hanging="1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3936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2305721</wp:posOffset>
                </wp:positionV>
                <wp:extent cx="415290" cy="368300"/>
                <wp:effectExtent l="0" t="0" r="0" b="0"/>
                <wp:wrapNone/>
                <wp:docPr id="114" name="Graphic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09CD8" id="Graphic 114" o:spid="_x0000_s1026" style="position:absolute;margin-left:500.2pt;margin-top:181.55pt;width:32.7pt;height:29pt;z-index: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7EqrwIAAGAGAAAOAAAAZHJzL2Uyb0RvYy54bWysVdtu2zAMfR+wfxD0vtryPUGTYmjXYkDR&#10;FWiGPSuyHBuTLU1SLv37UbKVpBsQDMVeHMo8PiJ5SOb65tALtOPadHJYYHIVY8QHJutu2Czw99X9&#10;pwojY+lQUyEHvsCv3OCb5ccP13s154lspai5RkAymPleLXBrrZpHkWEt76m5kooP4Gyk7qmFo95E&#10;taZ7YO9FlMRxEe2lrpWWjBsDb+9GJ156/qbhzH5rGsMtEgsMsVn/1P65ds9oeU3nG01V27EpDPqO&#10;KHraDXDpkeqOWoq2uvuLqu+YlkY29orJPpJN0zHuc4BsSPxHNi8tVdznAsUx6lgm8/9o2dPuWaOu&#10;Bu1IhtFAexDpYaqHewUF2iszB9yLetYuRaMeJftpwBG98biDmTCHRvcOCwmig6/267Ha/GARg5cZ&#10;yZMZaMLAlRZVGns1IjoPH7OtsQ9ceiK6ezR2FKsOFm2DxQ5DMDVI7sQWXmyLEYitMQKx16PYilr3&#10;nYvOmWh/iqQ9BuK8vdzxlfQ4e0qCVAlJQ6QniBjOoWVOcmh8SCzJy6SauZshsQAKv8rzkiqLq8Kj&#10;oQxxEsgDKvyO6CRPimJCx6Qi+WXuclbl5RhJWqRlchGdkWwWz96BJllSlulFblJmST7G/Q/oJE/T&#10;coy7JFlVXaYeJXHlvly7osgqaHLAEZIX6eWAoTMd8FzuoAQT0vBRUtdCXttjW4HO540rBtdhszzJ&#10;/X4wUnT1fSeE6yujN+tbodGOQsOmX8rbmZ83YHgDU9rYO2raEeddx3pMQzjOnZvAtaxfYaL3MMIL&#10;bH5tqeYYia8D7Ay3/4Khg7EOhrbiVvot6Vse7lwdflCtkLt+gS2M7ZMMG4nOw0BCsA4wYt2Xg/y8&#10;tbLp3LT6BTFGNB1gjflyTSvX7cnzs0ed/hiWvwEAAP//AwBQSwMEFAAGAAgAAAAhAGL0S/DhAAAA&#10;DQEAAA8AAABkcnMvZG93bnJldi54bWxMj0FOwzAQRfdI3MEaJHbUThvSEuJUgIBFWSDaHsBNpklE&#10;PA6x0wROz3QFy6/5evN+tp5sK07Y+8aRhmimQCAVrmyo0rDfvdysQPhgqDStI9TwjR7W+eVFZtLS&#10;jfSBp22oBEPIp0ZDHUKXSumLGq3xM9ch8e3oemsCx76SZW9GhttWzpVKpDUN8YfadPhUY/G5HSxT&#10;fDzJn93y8X38en17ps1wXN2h1tdX08M9iIBT+CvDWZ/VIWengxuo9KLlrJSKuathkSwiEOeKSm55&#10;zkFDPI8ikHkm/6/IfwEAAP//AwBQSwECLQAUAAYACAAAACEAtoM4kv4AAADhAQAAEwAAAAAAAAAA&#10;AAAAAAAAAAAAW0NvbnRlbnRfVHlwZXNdLnhtbFBLAQItABQABgAIAAAAIQA4/SH/1gAAAJQBAAAL&#10;AAAAAAAAAAAAAAAAAC8BAABfcmVscy8ucmVsc1BLAQItABQABgAIAAAAIQBpD7EqrwIAAGAGAAAO&#10;AAAAAAAAAAAAAAAAAC4CAABkcnMvZTJvRG9jLnhtbFBLAQItABQABgAIAAAAIQBi9Evw4QAAAA0B&#10;AAAPAAAAAAAAAAAAAAAAAAkFAABkcnMvZG93bnJldi54bWxQSwUGAAAAAAQABADzAAAAFwYAAAAA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444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864583</wp:posOffset>
                </wp:positionV>
                <wp:extent cx="333375" cy="333375"/>
                <wp:effectExtent l="0" t="0" r="0" b="0"/>
                <wp:wrapNone/>
                <wp:docPr id="115" name="Graphic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A31FA" id="Graphic 115" o:spid="_x0000_s1026" style="position:absolute;margin-left:501.4pt;margin-top:68.1pt;width:26.25pt;height:26.25pt;z-index:157844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iAwvQIAAI4GAAAOAAAAZHJzL2Uyb0RvYy54bWysVV1v2yAUfZ+0/4B4X/0ZO4maVFOqVpOq&#10;rlIz7ZlgHFvDhgGJ03+/Cxi33TQ/TMuDfTGHw7mfub65dBydmdKt6Dc4uYoxYj0VVdsfN/jb/u7T&#10;EiNtSF8RLnq2wS9M45vtxw/Xg1yzVDSCV0whIOn1epAb3Bgj11GkacM6oq+EZD1s1kJ1xMBSHaNK&#10;kQHYOx6lcVxEg1CVVIIyreHrrd/EW8df14yar3WtmUF8g0GbcU/lngf7jLbXZH1URDYtHWWQf1DR&#10;kbaHSyeqW2IIOqn2D6qupUpoUZsrKrpI1HVLmfMBvEni37x5bohkzhcIjpZTmPT/o6WP5yeF2gpy&#10;lyww6kkHSbof42E/QYAGqdeAe5ZPyrqo5YOgPzRsRO927EKPmEutOosFB9HFRftlija7GEThYwa/&#10;Eu6ksDXalpOsw2F60uaeCUdEzg/a+GRVwSJNsOilD6aClNtkc5dsgxEkW2EEyT74ZEti7Dmrzppo&#10;mG5HzWTa3U6c2V44nLFOpMUyL0CvlZuWeZZYPpD7iuP9WzyAVovU4dOiXOX5iA+o8JaePYuTZenQ&#10;SQmmK01gD6jw9miIV5ImDl2UaV7MUxeLZZk78DxrUqSr3LMmcbrKslnaIlstvXtglLPQPMmh+SBw&#10;RZbE82KTOMsXXizIydN5xZ419Q76dIRAhbcPmI+Sy50P3RwYElDGI3W6Kop5xX+riyCAcqGZv84W&#10;nKuZqQghw2/LnPe2HqFsFm6aaMHb6q7l3FahVsfDjit0JlDeu+UiyXZj0N/BpNLmlujG49zWlJux&#10;ZX2X2n49iOoF+n+Aht9g/fNEFMOIf+lhwthpGQwVjEMwlOE74WaqaxC4c3/5TpRE9voNNtDkjyLM&#10;L7IO7QvuWoDH2pO9+Hwyom5tb7tx4hWNCxh6LlzjgLZT9e3aoV7/Rra/AAAA//8DAFBLAwQUAAYA&#10;CAAAACEAl2o4GeQAAAANAQAADwAAAGRycy9kb3ducmV2LnhtbEyPwU7DMBBE70j8g7VIXBC1SWkJ&#10;IU4FSBWqAAlaDnDbxm4SiNdR7Lbh77s9wW1GO5p9k88G14qd7UPjScPVSIGwVHrTUKXhYzW/TEGE&#10;iGSw9WQ1/NoAs+L0JMfM+D29290yVoJLKGSooY6xy6QMZW0dhpHvLPFt43uHkW1fSdPjnstdKxOl&#10;ptJhQ/yhxs4+1rb8WW6dhtvNdx+eVg/PeH2xePsqF+n88/VF6/Oz4f4ORLRD/AvDEZ/RoWCmtd+S&#10;CaJlr1TC7JHVeJqAOEbUZDIGsWaVpjcgi1z+X1EcAAAA//8DAFBLAQItABQABgAIAAAAIQC2gziS&#10;/gAAAOEBAAATAAAAAAAAAAAAAAAAAAAAAABbQ29udGVudF9UeXBlc10ueG1sUEsBAi0AFAAGAAgA&#10;AAAhADj9If/WAAAAlAEAAAsAAAAAAAAAAAAAAAAALwEAAF9yZWxzLy5yZWxzUEsBAi0AFAAGAAgA&#10;AAAhAHQmIDC9AgAAjgYAAA4AAAAAAAAAAAAAAAAALgIAAGRycy9lMm9Eb2MueG1sUEsBAi0AFAAG&#10;AAgAAAAhAJdqOBnkAAAADQEAAA8AAAAAAAAAAAAAAAAAFwUAAGRycy9kb3ducmV2LnhtbFBLBQYA&#10;AAAABAAEAPMAAAAoBgAAAAA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Na </w:t>
      </w:r>
      <w:r>
        <w:rPr>
          <w:b/>
          <w:sz w:val="24"/>
        </w:rPr>
        <w:t xml:space="preserve">področju </w:t>
      </w:r>
      <w:r>
        <w:rPr>
          <w:b/>
          <w:color w:val="3E7C94"/>
          <w:sz w:val="24"/>
        </w:rPr>
        <w:t xml:space="preserve">stanovanjskih zadev </w:t>
      </w:r>
      <w:r>
        <w:rPr>
          <w:sz w:val="24"/>
        </w:rPr>
        <w:t>se je največ v letu 2021 prejetih pobud na- n</w:t>
      </w:r>
      <w:r>
        <w:rPr>
          <w:sz w:val="24"/>
        </w:rPr>
        <w:t xml:space="preserve">ašalo na </w:t>
      </w:r>
      <w:r>
        <w:rPr>
          <w:b/>
          <w:sz w:val="24"/>
        </w:rPr>
        <w:t>(ne)dodelitev oziroma izselitev iz neprofitnega stanovanja ali pa na bivanjske razmere v njem</w:t>
      </w:r>
      <w:r>
        <w:rPr>
          <w:sz w:val="24"/>
        </w:rPr>
        <w:t xml:space="preserve">. Takšnim pobudnikom glede na svoj mandat večinoma ne moremo pomagati v konkretnih zadevah, prav tako ne moremo pomagati, ko </w:t>
      </w:r>
      <w:r>
        <w:rPr>
          <w:b/>
          <w:sz w:val="24"/>
        </w:rPr>
        <w:t>se na nas obračajo pobudniki,</w:t>
      </w:r>
      <w:r>
        <w:rPr>
          <w:b/>
          <w:sz w:val="24"/>
        </w:rPr>
        <w:t xml:space="preserve"> ko je deložacija že pred vrati</w:t>
      </w:r>
      <w:r>
        <w:rPr>
          <w:sz w:val="24"/>
        </w:rPr>
        <w:t xml:space="preserve">. Vendar pa z vidika svoje pristojnosti </w:t>
      </w:r>
      <w:r>
        <w:rPr>
          <w:b/>
          <w:color w:val="C8513C"/>
          <w:sz w:val="24"/>
        </w:rPr>
        <w:t>lahko opozorimo na stanovanjsko (ne) dostopnost</w:t>
      </w:r>
      <w:r>
        <w:rPr>
          <w:color w:val="C8513C"/>
          <w:sz w:val="24"/>
        </w:rPr>
        <w:t>,</w:t>
      </w:r>
      <w:r>
        <w:rPr>
          <w:color w:val="C8513C"/>
          <w:spacing w:val="-7"/>
          <w:sz w:val="24"/>
        </w:rPr>
        <w:t xml:space="preserve"> </w:t>
      </w:r>
      <w:r>
        <w:rPr>
          <w:sz w:val="24"/>
        </w:rPr>
        <w:t>predvsem</w:t>
      </w:r>
      <w:r>
        <w:rPr>
          <w:spacing w:val="-7"/>
          <w:sz w:val="24"/>
        </w:rPr>
        <w:t xml:space="preserve"> </w:t>
      </w:r>
      <w:r>
        <w:rPr>
          <w:sz w:val="24"/>
        </w:rPr>
        <w:t>za</w:t>
      </w:r>
      <w:r>
        <w:rPr>
          <w:spacing w:val="-7"/>
          <w:sz w:val="24"/>
        </w:rPr>
        <w:t xml:space="preserve"> </w:t>
      </w:r>
      <w:r>
        <w:rPr>
          <w:sz w:val="24"/>
        </w:rPr>
        <w:t>mlade</w:t>
      </w:r>
      <w:r>
        <w:rPr>
          <w:spacing w:val="-7"/>
          <w:sz w:val="24"/>
        </w:rPr>
        <w:t xml:space="preserve"> </w:t>
      </w:r>
      <w:r>
        <w:rPr>
          <w:sz w:val="24"/>
        </w:rPr>
        <w:t>oziroma</w:t>
      </w:r>
      <w:r>
        <w:rPr>
          <w:spacing w:val="-7"/>
          <w:sz w:val="24"/>
        </w:rPr>
        <w:t xml:space="preserve"> </w:t>
      </w:r>
      <w:r>
        <w:rPr>
          <w:sz w:val="24"/>
        </w:rPr>
        <w:t>mlade</w:t>
      </w:r>
      <w:r>
        <w:rPr>
          <w:spacing w:val="-7"/>
          <w:sz w:val="24"/>
        </w:rPr>
        <w:t xml:space="preserve"> </w:t>
      </w:r>
      <w:r>
        <w:rPr>
          <w:sz w:val="24"/>
        </w:rPr>
        <w:t>družine,</w:t>
      </w:r>
      <w:r>
        <w:rPr>
          <w:spacing w:val="-7"/>
          <w:sz w:val="24"/>
        </w:rPr>
        <w:t xml:space="preserve"> </w:t>
      </w:r>
      <w:r>
        <w:rPr>
          <w:sz w:val="24"/>
        </w:rPr>
        <w:t>kar</w:t>
      </w:r>
      <w:r>
        <w:rPr>
          <w:spacing w:val="-7"/>
          <w:sz w:val="24"/>
        </w:rPr>
        <w:t xml:space="preserve"> </w:t>
      </w:r>
      <w:r>
        <w:rPr>
          <w:sz w:val="24"/>
        </w:rPr>
        <w:t>kaže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to,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7"/>
          <w:sz w:val="24"/>
        </w:rPr>
        <w:t xml:space="preserve"> </w:t>
      </w:r>
      <w:r>
        <w:rPr>
          <w:sz w:val="24"/>
        </w:rPr>
        <w:t>je stanovanjska</w:t>
      </w:r>
      <w:r>
        <w:rPr>
          <w:spacing w:val="-9"/>
          <w:sz w:val="24"/>
        </w:rPr>
        <w:t xml:space="preserve"> </w:t>
      </w:r>
      <w:r>
        <w:rPr>
          <w:sz w:val="24"/>
        </w:rPr>
        <w:t>politika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državi</w:t>
      </w:r>
      <w:r>
        <w:rPr>
          <w:spacing w:val="-9"/>
          <w:sz w:val="24"/>
        </w:rPr>
        <w:t xml:space="preserve"> </w:t>
      </w:r>
      <w:r>
        <w:rPr>
          <w:sz w:val="24"/>
        </w:rPr>
        <w:t>vse</w:t>
      </w:r>
      <w:r>
        <w:rPr>
          <w:spacing w:val="-9"/>
          <w:sz w:val="24"/>
        </w:rPr>
        <w:t xml:space="preserve"> </w:t>
      </w:r>
      <w:r>
        <w:rPr>
          <w:sz w:val="24"/>
        </w:rPr>
        <w:t>prej</w:t>
      </w:r>
      <w:r>
        <w:rPr>
          <w:spacing w:val="-9"/>
          <w:sz w:val="24"/>
        </w:rPr>
        <w:t xml:space="preserve"> </w:t>
      </w:r>
      <w:r>
        <w:rPr>
          <w:sz w:val="24"/>
        </w:rPr>
        <w:t>kot</w:t>
      </w:r>
      <w:r>
        <w:rPr>
          <w:spacing w:val="-9"/>
          <w:sz w:val="24"/>
        </w:rPr>
        <w:t xml:space="preserve"> </w:t>
      </w:r>
      <w:r>
        <w:rPr>
          <w:sz w:val="24"/>
        </w:rPr>
        <w:t>ustrezna.</w:t>
      </w:r>
      <w:r>
        <w:rPr>
          <w:spacing w:val="-9"/>
          <w:sz w:val="24"/>
        </w:rPr>
        <w:t xml:space="preserve"> </w:t>
      </w:r>
      <w:r>
        <w:rPr>
          <w:sz w:val="24"/>
        </w:rPr>
        <w:t>Mladi</w:t>
      </w:r>
      <w:r>
        <w:rPr>
          <w:spacing w:val="-9"/>
          <w:sz w:val="24"/>
        </w:rPr>
        <w:t xml:space="preserve"> </w:t>
      </w:r>
      <w:r>
        <w:rPr>
          <w:sz w:val="24"/>
        </w:rPr>
        <w:t>imajo</w:t>
      </w:r>
      <w:r>
        <w:rPr>
          <w:spacing w:val="-9"/>
          <w:sz w:val="24"/>
        </w:rPr>
        <w:t xml:space="preserve"> </w:t>
      </w:r>
      <w:r>
        <w:rPr>
          <w:sz w:val="24"/>
        </w:rPr>
        <w:t>čedalje</w:t>
      </w:r>
      <w:r>
        <w:rPr>
          <w:spacing w:val="-9"/>
          <w:sz w:val="24"/>
        </w:rPr>
        <w:t xml:space="preserve"> </w:t>
      </w:r>
      <w:r>
        <w:rPr>
          <w:sz w:val="24"/>
        </w:rPr>
        <w:t>manj- še možnosti za nakup svoje nepremičnine, ob tem pa se tudi vselej dvigu-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jejo najemnine. </w:t>
      </w:r>
      <w:r>
        <w:rPr>
          <w:b/>
          <w:sz w:val="24"/>
        </w:rPr>
        <w:t>Vse težje je iskati odgovor na vprašanje, ali za posamezne kategorije državljanov ta država še dovolj specifično ustvarja možnosti, da si lahko pridobijo primer</w:t>
      </w:r>
      <w:r>
        <w:rPr>
          <w:b/>
          <w:sz w:val="24"/>
        </w:rPr>
        <w:t>no stanovanje, kot to državi nalaga 78. člen Usta- ve</w:t>
      </w:r>
      <w:r>
        <w:rPr>
          <w:sz w:val="24"/>
        </w:rPr>
        <w:t xml:space="preserve">. </w:t>
      </w:r>
      <w:r>
        <w:rPr>
          <w:b/>
          <w:color w:val="3E7C94"/>
          <w:sz w:val="24"/>
        </w:rPr>
        <w:t>Ponavljamo lanskoletno priporočilo, da pristojno ministrstvo pristopi</w:t>
      </w:r>
      <w:r>
        <w:rPr>
          <w:b/>
          <w:color w:val="3E7C94"/>
          <w:spacing w:val="80"/>
          <w:w w:val="150"/>
          <w:sz w:val="24"/>
        </w:rPr>
        <w:t xml:space="preserve"> </w:t>
      </w:r>
      <w:r>
        <w:rPr>
          <w:b/>
          <w:color w:val="3E7C94"/>
          <w:sz w:val="24"/>
        </w:rPr>
        <w:t>k celoviti prenovi zakonodaje na področju stanovanjskih zadev, predvsem Stanovanjskega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zakona,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pri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čemer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naj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upošteva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tudi</w:t>
      </w:r>
      <w:r>
        <w:rPr>
          <w:b/>
          <w:color w:val="3E7C94"/>
          <w:spacing w:val="-5"/>
          <w:sz w:val="24"/>
        </w:rPr>
        <w:t xml:space="preserve"> </w:t>
      </w:r>
      <w:r>
        <w:rPr>
          <w:b/>
          <w:color w:val="3E7C94"/>
          <w:sz w:val="24"/>
        </w:rPr>
        <w:t>predhodn</w:t>
      </w:r>
      <w:r>
        <w:rPr>
          <w:b/>
          <w:color w:val="3E7C94"/>
          <w:sz w:val="24"/>
        </w:rPr>
        <w:t>a</w:t>
      </w:r>
      <w:r>
        <w:rPr>
          <w:b/>
          <w:color w:val="3E7C94"/>
          <w:spacing w:val="-6"/>
          <w:sz w:val="24"/>
        </w:rPr>
        <w:t xml:space="preserve"> </w:t>
      </w:r>
      <w:r>
        <w:rPr>
          <w:b/>
          <w:color w:val="3E7C94"/>
          <w:sz w:val="24"/>
        </w:rPr>
        <w:t xml:space="preserve">priporočila </w:t>
      </w:r>
      <w:r>
        <w:rPr>
          <w:b/>
          <w:color w:val="3E7C94"/>
          <w:spacing w:val="-2"/>
          <w:sz w:val="24"/>
        </w:rPr>
        <w:t>Varuha.</w:t>
      </w:r>
    </w:p>
    <w:p w:rsidR="008068E9" w:rsidRDefault="008068E9">
      <w:pPr>
        <w:pStyle w:val="Telobesedila"/>
        <w:spacing w:before="121"/>
      </w:pPr>
    </w:p>
    <w:p w:rsidR="008068E9" w:rsidRDefault="00EE5D2B">
      <w:pPr>
        <w:pStyle w:val="Naslov1"/>
        <w:jc w:val="both"/>
      </w:pPr>
      <w:r>
        <w:rPr>
          <w:color w:val="3E7C94"/>
        </w:rPr>
        <w:t>Delovanje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organizacijskih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enot</w:t>
      </w:r>
      <w:r>
        <w:rPr>
          <w:color w:val="3E7C94"/>
          <w:spacing w:val="-2"/>
        </w:rPr>
        <w:t xml:space="preserve"> Varuha</w:t>
      </w:r>
    </w:p>
    <w:p w:rsidR="008068E9" w:rsidRDefault="00EE5D2B">
      <w:pPr>
        <w:spacing w:before="168" w:line="220" w:lineRule="auto"/>
        <w:ind w:left="1700" w:right="2264"/>
        <w:jc w:val="both"/>
        <w:rPr>
          <w:sz w:val="24"/>
        </w:rPr>
      </w:pPr>
      <w:r>
        <w:rPr>
          <w:b/>
          <w:sz w:val="24"/>
        </w:rPr>
        <w:t>Varuh je tudi v letu 2021 kljub številnim omejitvam izvajal naloge in poo- blastila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državnega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preventivnega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mehanizma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(DPM).</w:t>
      </w:r>
      <w:r>
        <w:rPr>
          <w:b/>
          <w:spacing w:val="-13"/>
          <w:sz w:val="24"/>
        </w:rPr>
        <w:t xml:space="preserve"> </w:t>
      </w:r>
      <w:r>
        <w:rPr>
          <w:color w:val="212529"/>
          <w:sz w:val="24"/>
        </w:rPr>
        <w:t>Namen</w:t>
      </w:r>
      <w:r>
        <w:rPr>
          <w:color w:val="212529"/>
          <w:spacing w:val="-15"/>
          <w:sz w:val="24"/>
        </w:rPr>
        <w:t xml:space="preserve"> </w:t>
      </w:r>
      <w:r>
        <w:rPr>
          <w:color w:val="212529"/>
          <w:sz w:val="24"/>
        </w:rPr>
        <w:t>izvajanja</w:t>
      </w:r>
      <w:r>
        <w:rPr>
          <w:color w:val="212529"/>
          <w:spacing w:val="-14"/>
          <w:sz w:val="24"/>
        </w:rPr>
        <w:t xml:space="preserve"> </w:t>
      </w:r>
      <w:r>
        <w:rPr>
          <w:color w:val="212529"/>
          <w:sz w:val="24"/>
        </w:rPr>
        <w:t>nalog DPM je okrepiti varstvo oseb z odvzeto prostostjo pred mučenjem in drugimi oblikami okrutnega, nečloveškega ali poniževalnega ravnanja ali kaznovanja. Pri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izvajanju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nalog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in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pooblastil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DPM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obiskuje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vse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kraje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v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Sloveniji,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kjer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so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ali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bi lahko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bili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nameščeni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posamezniki,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ki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jim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z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aktom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oblastnega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organa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odvze- ta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prostost.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Gre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za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preventivne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obiske,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katerih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namen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preprečiti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mučenje</w:t>
      </w:r>
      <w:r>
        <w:rPr>
          <w:color w:val="212529"/>
          <w:spacing w:val="-11"/>
          <w:sz w:val="24"/>
        </w:rPr>
        <w:t xml:space="preserve"> </w:t>
      </w:r>
      <w:r>
        <w:rPr>
          <w:color w:val="212529"/>
          <w:sz w:val="24"/>
        </w:rPr>
        <w:t>ali drugo slabo ravnanje še preden se zgodi. Vsaka skupina, ki opravlja obisk, je sestavljena iz predstavnikov Var</w:t>
      </w:r>
      <w:r>
        <w:rPr>
          <w:color w:val="212529"/>
          <w:sz w:val="24"/>
        </w:rPr>
        <w:t>uha in izbranih nevladnih organizacij – v letu 2021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je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z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nami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pri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izvajanju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nalog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DPM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sodelovalo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sedem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nevladnih</w:t>
      </w:r>
      <w:r>
        <w:rPr>
          <w:color w:val="212529"/>
          <w:spacing w:val="-5"/>
          <w:sz w:val="24"/>
        </w:rPr>
        <w:t xml:space="preserve"> </w:t>
      </w:r>
      <w:r>
        <w:rPr>
          <w:color w:val="212529"/>
          <w:sz w:val="24"/>
        </w:rPr>
        <w:t>organiza- cij.</w:t>
      </w:r>
      <w:r>
        <w:rPr>
          <w:color w:val="212529"/>
          <w:spacing w:val="-15"/>
          <w:sz w:val="24"/>
        </w:rPr>
        <w:t xml:space="preserve"> </w:t>
      </w:r>
      <w:r>
        <w:rPr>
          <w:b/>
          <w:sz w:val="24"/>
        </w:rPr>
        <w:t>Leta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2021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smo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obiskali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krajev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odvzema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prostosti,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sicer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21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policijskih postaj,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socialnovarstvenih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zavodov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(domov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starejših),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različnih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lokacij strokovnih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centrov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otroke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mladostnike,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zavode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prestajanje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kazni zapora in Prevzgojni dom Radeče, 3 posebne socialnovarstvene zavode, 3 psihiatrične bolnišnice, 3 krizne centre za otroke in mladostnike, center za </w:t>
      </w:r>
      <w:r>
        <w:rPr>
          <w:b/>
          <w:sz w:val="24"/>
        </w:rPr>
        <w:t>usposabljanje,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delo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varstvo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(CUDV)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sprejemne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prostore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Azilnega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doma v izpostavi v Logatcu ter sprejemne prostore Azilnega doma v Ljubljani. </w:t>
      </w:r>
      <w:r>
        <w:rPr>
          <w:sz w:val="24"/>
        </w:rPr>
        <w:t>Vsi obiski (razen dveh, in sicer enega obiska zavoda za prestajanje kazni zapora in</w:t>
      </w:r>
      <w:r>
        <w:rPr>
          <w:spacing w:val="24"/>
          <w:sz w:val="24"/>
        </w:rPr>
        <w:t xml:space="preserve"> </w:t>
      </w:r>
      <w:r>
        <w:rPr>
          <w:sz w:val="24"/>
        </w:rPr>
        <w:t>enega</w:t>
      </w:r>
      <w:r>
        <w:rPr>
          <w:spacing w:val="26"/>
          <w:sz w:val="24"/>
        </w:rPr>
        <w:t xml:space="preserve"> </w:t>
      </w:r>
      <w:r>
        <w:rPr>
          <w:sz w:val="24"/>
        </w:rPr>
        <w:t>CUDV)</w:t>
      </w:r>
      <w:r>
        <w:rPr>
          <w:spacing w:val="26"/>
          <w:sz w:val="24"/>
        </w:rPr>
        <w:t xml:space="preserve"> </w:t>
      </w:r>
      <w:r>
        <w:rPr>
          <w:sz w:val="24"/>
        </w:rPr>
        <w:t>so</w:t>
      </w:r>
      <w:r>
        <w:rPr>
          <w:spacing w:val="26"/>
          <w:sz w:val="24"/>
        </w:rPr>
        <w:t xml:space="preserve"> </w:t>
      </w:r>
      <w:r>
        <w:rPr>
          <w:sz w:val="24"/>
        </w:rPr>
        <w:t>bili</w:t>
      </w:r>
      <w:r>
        <w:rPr>
          <w:spacing w:val="26"/>
          <w:sz w:val="24"/>
        </w:rPr>
        <w:t xml:space="preserve"> </w:t>
      </w:r>
      <w:r>
        <w:rPr>
          <w:b/>
          <w:sz w:val="24"/>
        </w:rPr>
        <w:t>opravl</w:t>
      </w:r>
      <w:r>
        <w:rPr>
          <w:b/>
          <w:sz w:val="24"/>
        </w:rPr>
        <w:t>jeni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brez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predhodne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najave</w:t>
      </w:r>
      <w:r>
        <w:rPr>
          <w:sz w:val="24"/>
        </w:rPr>
        <w:t>.</w:t>
      </w:r>
      <w:r>
        <w:rPr>
          <w:spacing w:val="26"/>
          <w:sz w:val="24"/>
        </w:rPr>
        <w:t xml:space="preserve"> </w:t>
      </w:r>
      <w:r>
        <w:rPr>
          <w:sz w:val="24"/>
        </w:rPr>
        <w:t>Deset</w:t>
      </w:r>
      <w:r>
        <w:rPr>
          <w:spacing w:val="26"/>
          <w:sz w:val="24"/>
        </w:rPr>
        <w:t xml:space="preserve"> </w:t>
      </w:r>
      <w:r>
        <w:rPr>
          <w:sz w:val="24"/>
        </w:rPr>
        <w:t>obiskov</w:t>
      </w:r>
      <w:r>
        <w:rPr>
          <w:spacing w:val="27"/>
          <w:sz w:val="24"/>
        </w:rPr>
        <w:t xml:space="preserve"> </w:t>
      </w:r>
      <w:r>
        <w:rPr>
          <w:spacing w:val="-5"/>
          <w:sz w:val="24"/>
        </w:rPr>
        <w:t>je</w:t>
      </w:r>
    </w:p>
    <w:p w:rsidR="008068E9" w:rsidRDefault="008068E9">
      <w:pPr>
        <w:spacing w:line="220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37"/>
        <w:rPr>
          <w:b w:val="0"/>
        </w:rPr>
      </w:pPr>
    </w:p>
    <w:p w:rsidR="008068E9" w:rsidRDefault="00EE5D2B">
      <w:pPr>
        <w:spacing w:line="218" w:lineRule="auto"/>
        <w:ind w:left="2267" w:right="1698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6496" behindDoc="0" locked="0" layoutInCell="1" allowOverlap="1">
                <wp:simplePos x="0" y="0"/>
                <wp:positionH relativeFrom="page">
                  <wp:posOffset>753168</wp:posOffset>
                </wp:positionH>
                <wp:positionV relativeFrom="paragraph">
                  <wp:posOffset>209190</wp:posOffset>
                </wp:positionV>
                <wp:extent cx="415290" cy="368300"/>
                <wp:effectExtent l="0" t="0" r="0" b="0"/>
                <wp:wrapNone/>
                <wp:docPr id="116" name="Graphic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63FEC" id="Graphic 116" o:spid="_x0000_s1026" style="position:absolute;margin-left:59.3pt;margin-top:16.45pt;width:32.7pt;height:29pt;z-index:1578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ncssgIAAGIGAAAOAAAAZHJzL2Uyb0RvYy54bWysVdtu2zAMfR+wfxD0vtqSL3GCJsXQrsWA&#10;YivQDntWZDk2JluapFz696NkK203NCuGvTiUeUwd8pDM+cWhl2gnjO3UsMTkLMVIDFzV3bBZ4m8P&#10;1x8qjKxjQ82kGsQSPwqLL1bv353v9UJQ1SpZC4MgyGAXe73ErXN6kSSWt6Jn9kxpMYCzUaZnDo5m&#10;k9SG7SF6LxOapmWyV6bWRnFhLby9Gp14FeI3jeDua9NY4ZBcYuDmwtOE59o/k9U5W2wM023HJxrs&#10;H1j0rBvg0mOoK+YY2pruj1B9x42yqnFnXPWJapqOi5ADZEPS37K5b5kWIRcojtXHMtn/F5Z/2d0Z&#10;1NWgHSkxGlgPIt1M9fCvoEB7bReAu9d3xqdo9a3iPyw4khcef7AT5tCY3mMhQXQI1X48VlscHOLw&#10;MicFnYMmHFxZWWVpUCNhi/gx31p3I1QIxHa31o1i1dFibbT4YYimAcm92DKI7TACsQ1GIPZ6FFsz&#10;57/z7LyJ9k9M2iMR7+3VTjyogHM+iZzk83SOEdAlFSVZpPuEk8NzfJbNZwXkB3hazGg19/dDehEV&#10;f3WITrO0ojSgoRgpjdEjKv6OaFJSmk/olFSk+EvsIi3IyCQrsxk9iZ4ovxVIcjqbZScj0jwti5Ht&#10;G9CkJEU2sp2RvKpOh87gdtgxsb1erW+WVznNA5CQosxOM35N66gCl8qKUU7fREHXY2MBh+etKwff&#10;Y/OCFmFDWCW7+rqT0neWNZv1pTRox6Bls0+zy3k+pfsCpo11V8y2Iy64jlWZxnCcPD+Da1U/wkzv&#10;YYiX2P7cMiMwkp8H2Bp+A0bDRGMdDePkpQp7MjQ93Plw+M6MRv76JXYwuF9U3ElsEUcS0vWAEeu/&#10;HNTHrVNN5+c1rIiR0XSARRbKNS1dvymfnwPq6a9h9QsAAP//AwBQSwMEFAAGAAgAAAAhAM1jVRTe&#10;AAAACQEAAA8AAABkcnMvZG93bnJldi54bWxMj8FOwkAQhu8mvMNmSLzJFiTY1m4JGuWgByP4AEt3&#10;aBu6s7W7pZWndzjp8c/8+eb7s/VoG3HGzteOFMxnEQikwpmaSgVf+9e7GIQPmoxuHKGCH/Swzic3&#10;mU6NG+gTz7tQCoaQT7WCKoQ2ldIXFVrtZ65F4tvRdVYHjl0pTacHhttGLqJoJa2uiT9UusXnCovT&#10;rrdM8ctRXvYPTx/D9/b9hd76Y5ygUrfTcfMIIuAY/spw1Wd1yNnp4HoyXjSc5/GKqwruFwmIayFe&#10;8riDgiRKQOaZ/L8g/wUAAP//AwBQSwECLQAUAAYACAAAACEAtoM4kv4AAADhAQAAEwAAAAAAAAAA&#10;AAAAAAAAAAAAW0NvbnRlbnRfVHlwZXNdLnhtbFBLAQItABQABgAIAAAAIQA4/SH/1gAAAJQBAAAL&#10;AAAAAAAAAAAAAAAAAC8BAABfcmVscy8ucmVsc1BLAQItABQABgAIAAAAIQB2FncssgIAAGIGAAAO&#10;AAAAAAAAAAAAAAAAAC4CAABkcnMvZTJvRG9jLnhtbFBLAQItABQABgAIAAAAIQDNY1UU3gAAAAkB&#10;AAAPAAAAAAAAAAAAAAAAAAwFAABkcnMvZG93bnJldi54bWxQSwUGAAAAAAQABADzAAAAFwYAAAAA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75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-688530</wp:posOffset>
                </wp:positionV>
                <wp:extent cx="450215" cy="1782445"/>
                <wp:effectExtent l="0" t="0" r="0" b="0"/>
                <wp:wrapNone/>
                <wp:docPr id="117" name="Graphic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BEC0A" id="Graphic 117" o:spid="_x0000_s1026" style="position:absolute;margin-left:0;margin-top:-54.2pt;width:35.45pt;height:140.35pt;z-index:1578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GfrPQIAAOw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Ztf&#10;UaJYi016GPnwR0hQp22OuFf9YnyJVj8C/2HRkfzm8Rs7YvrKtB6LBZI+sH06sy16RzgeZst0MV9S&#10;wtE1v7peZNnSv5awPN7mB+seBIRI7Pho3dCtMlqsjhbvVTQN9tx3W4ZuO0qw24YS7PZu6LZmzt/z&#10;6XmTdJdU6ksm3t3CUWwhAJ0vI8tu8EdJrAVTvUCkmkJRaxNU9MWvDuEGjC89TYMSMV5ExO+AnDz8&#10;l/C3cbkEKwaWffGB7jMh+P6UcguyKe8bKT0D1ux3G2nIkSG3H79cbW6ysVsTWBDEoAGvhh2UJ1RX&#10;h3IqqP15YEZQIr8q1K+fxWiYaOyiYZzcQJjYQL6xbtt/Z0YTjWZBHUroCeJ0sDxqA/P3gAHrbyr4&#10;fHBQNV44Ibcho3GDIxXqH8ffz+x0H1CXP6n1LwAAAP//AwBQSwMEFAAGAAgAAAAhAI2yoFTeAAAA&#10;CAEAAA8AAABkcnMvZG93bnJldi54bWxMj8FOwzAQRO9I/IO1SNxauwGREuJUgKi4oEqEqlydZEkC&#10;8TrEbmv+vssJjqMZzbzJV9EO4oCT7x1pWMwVCKTaNT21GrZv69kShA+GGjM4Qg0/6GFVnJ/lJmvc&#10;kV7xUIZWcAn5zGjoQhgzKX3doTV+7kYk9j7cZE1gObWymcyRy+0gE6VupDU98UJnRnzssP4q91ZD&#10;TNLyYfdJ73L9HKsX+bRR7nuj9eVFvL8DETCGvzD84jM6FMxUuT01Xgwa+EjQMFuo5TUI9lN1C6Li&#10;XJpcgSxy+f9AcQIAAP//AwBQSwECLQAUAAYACAAAACEAtoM4kv4AAADhAQAAEwAAAAAAAAAAAAAA&#10;AAAAAAAAW0NvbnRlbnRfVHlwZXNdLnhtbFBLAQItABQABgAIAAAAIQA4/SH/1gAAAJQBAAALAAAA&#10;AAAAAAAAAAAAAC8BAABfcmVscy8ucmVsc1BLAQItABQABgAIAAAAIQC7iGfrPQIAAOwEAAAOAAAA&#10;AAAAAAAAAAAAAC4CAABkcnMvZTJvRG9jLnhtbFBLAQItABQABgAIAAAAIQCNsqBU3gAAAAgBAAAP&#10;AAAAAAAAAAAAAAAAAJcEAABkcnMvZG93bnJldi54bWxQSwUGAAAAAAQABADzAAAAog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8032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-21183</wp:posOffset>
                </wp:positionV>
                <wp:extent cx="139700" cy="447675"/>
                <wp:effectExtent l="0" t="0" r="0" b="0"/>
                <wp:wrapNone/>
                <wp:docPr id="118" name="Text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18" o:spid="_x0000_s1046" type="#_x0000_t202" style="position:absolute;left:0;text-align:left;margin-left:11.15pt;margin-top:-1.65pt;width:11pt;height:35.25pt;z-index:15788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gMtAEAAFkDAAAOAAAAZHJzL2Uyb0RvYy54bWysU9tu2zAMfR/QfxD03sjJumYz4hTbig0D&#10;im1Auw+QZSkWaomaqMTO349SbsX2NvSFpsSjQx6SXt1NbmA7HdGCb/h8VnGmvYLO+k3Dfz19uX7P&#10;GSbpOzmA1w3fa+R366s3qzHUegE9DJ2OjEg81mNoeJ9SqIVA1WsncQZBewoaiE4mOsaN6KIcid0N&#10;YlFVt2KE2IUISiPS7f0hyNeF3xit0g9jUCc2NJxqS8XGYttsxXol602UobfqWIb8jyqctJ6Snqnu&#10;ZZJsG+0/VM6qCAgmzRQ4AcZYpYsGUjOv/lLz2MugixZqDoZzm/D1aNX33c/IbEezm9OovHQ0pCc9&#10;pRYmlq+oQWPAmnCPgZBp+gQTgYtYDA+gnpEg4gXm8AAJnRsymejyl6Qyekgz2J/7TmmYymxvPywr&#10;iigK3dwsb5fvclpxeRwipq8aHMtOwyONtRQgdw+YDtAT5FjLIX2uKk3tVAQuyrTzVQvdnrTQ2hJZ&#10;toslZR9pCxqOv7cyas6Gb57anFfm5MST056cmIbPUBYrK/TwcZvA2FLQJc2xIJpfkXTctbwgL88F&#10;dfkj1n8AAAD//wMAUEsDBBQABgAIAAAAIQCyPvwK3AAAAAcBAAAPAAAAZHJzL2Rvd25yZXYueG1s&#10;TI5BT8JAFITvJvyHzTPxBlvbBrF2SwhGw60BOXhcus+20H3bdLdQ/73Pk54mk5nMfPl6sp244uBb&#10;RwoeFxEIpMqZlmoFx4+3+QqED5qM7hyhgm/0sC5md7nOjLvRHq+HUAseIZ9pBU0IfSalrxq02i9c&#10;j8TZlxusDmyHWppB33jcdjKOoqW0uiV+aHSP2wary2G0Csbj++bZnl/T3apMSJp6V47lp1IP99Pm&#10;BUTAKfyV4Ref0aFgppMbyXjRKYjjhJsK5gkr52nKelKwfIpBFrn8z1/8AAAA//8DAFBLAQItABQA&#10;BgAIAAAAIQC2gziS/gAAAOEBAAATAAAAAAAAAAAAAAAAAAAAAABbQ29udGVudF9UeXBlc10ueG1s&#10;UEsBAi0AFAAGAAgAAAAhADj9If/WAAAAlAEAAAsAAAAAAAAAAAAAAAAALwEAAF9yZWxzLy5yZWxz&#10;UEsBAi0AFAAGAAgAAAAhAOBh6Ay0AQAAWQMAAA4AAAAAAAAAAAAAAAAALgIAAGRycy9lMm9Eb2Mu&#10;eG1sUEsBAi0AFAAGAAgAAAAhALI+/ArcAAAABwEAAA8AAAAAAAAAAAAAAAAADgQAAGRycy9kb3du&#10;cmV2LnhtbFBLBQYAAAAABAAEAPMAAAAXBQAAAAA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bilo kontrolnih (ko smo zlasti preverjali uresničitev priporočil DPM s preteklih obiskov).</w:t>
      </w:r>
      <w:r>
        <w:rPr>
          <w:spacing w:val="-3"/>
          <w:sz w:val="24"/>
        </w:rPr>
        <w:t xml:space="preserve"> </w:t>
      </w:r>
      <w:r>
        <w:rPr>
          <w:b/>
          <w:color w:val="3E7C94"/>
          <w:sz w:val="24"/>
        </w:rPr>
        <w:t>Na teh obiskih je DPM skupaj dal kar 501 priporočilo, kar je precej več kot leto prej (329 priporočil), od tega največ policijskim postajam (142), zaporom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(101),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psihiatričnim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bolnišnicam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(71),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domovom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za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starejše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(70)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in posebnim socialnovarstvenim zavodo</w:t>
      </w:r>
      <w:r>
        <w:rPr>
          <w:b/>
          <w:color w:val="3E7C94"/>
          <w:sz w:val="24"/>
        </w:rPr>
        <w:t xml:space="preserve">m (43). </w:t>
      </w:r>
      <w:r>
        <w:rPr>
          <w:b/>
          <w:color w:val="212529"/>
          <w:sz w:val="24"/>
        </w:rPr>
        <w:t>Od tega je 206 priporočil že realiziranih,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179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priporočil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sprejetih,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a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še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nerealiziranih,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28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priporočil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>ni</w:t>
      </w:r>
      <w:r>
        <w:rPr>
          <w:b/>
          <w:color w:val="212529"/>
          <w:spacing w:val="-10"/>
          <w:sz w:val="24"/>
        </w:rPr>
        <w:t xml:space="preserve"> </w:t>
      </w:r>
      <w:r>
        <w:rPr>
          <w:b/>
          <w:color w:val="212529"/>
          <w:sz w:val="24"/>
        </w:rPr>
        <w:t xml:space="preserve">bilo sprejetih, ostala priporočila pa še čakajo na odgovor pristojne institucije. </w:t>
      </w:r>
      <w:r>
        <w:rPr>
          <w:color w:val="212529"/>
          <w:sz w:val="24"/>
        </w:rPr>
        <w:t>Glede delovanja DPM je kot vsako leto pripravljeno tudi samostojno poročilo DPM,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ki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podrobneje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obravnava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tudi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posamezne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vsebinske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ugotovitve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stanja</w:t>
      </w:r>
      <w:r>
        <w:rPr>
          <w:color w:val="212529"/>
          <w:spacing w:val="-13"/>
          <w:sz w:val="24"/>
        </w:rPr>
        <w:t xml:space="preserve"> </w:t>
      </w:r>
      <w:r>
        <w:rPr>
          <w:color w:val="212529"/>
          <w:sz w:val="24"/>
        </w:rPr>
        <w:t>po krajih odvzema prostosti.</w:t>
      </w:r>
    </w:p>
    <w:p w:rsidR="008068E9" w:rsidRDefault="008068E9">
      <w:pPr>
        <w:pStyle w:val="Telobesedila"/>
        <w:spacing w:before="200"/>
        <w:rPr>
          <w:b w:val="0"/>
        </w:rPr>
      </w:pPr>
    </w:p>
    <w:p w:rsidR="008068E9" w:rsidRDefault="00EE5D2B">
      <w:pPr>
        <w:pStyle w:val="Telobesedila"/>
        <w:spacing w:before="1" w:line="213" w:lineRule="auto"/>
        <w:ind w:left="2267" w:right="1698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5984" behindDoc="0" locked="0" layoutInCell="1" allowOverlap="1">
                <wp:simplePos x="0" y="0"/>
                <wp:positionH relativeFrom="page">
                  <wp:posOffset>753168</wp:posOffset>
                </wp:positionH>
                <wp:positionV relativeFrom="paragraph">
                  <wp:posOffset>3507434</wp:posOffset>
                </wp:positionV>
                <wp:extent cx="415290" cy="368300"/>
                <wp:effectExtent l="0" t="0" r="0" b="0"/>
                <wp:wrapNone/>
                <wp:docPr id="119" name="Graphic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53D815" id="Graphic 119" o:spid="_x0000_s1026" style="position:absolute;margin-left:59.3pt;margin-top:276.2pt;width:32.7pt;height:29pt;z-index:15785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OOswIAAGIGAAAOAAAAZHJzL2Uyb0RvYy54bWysVV1r2zAUfR/sPwi9r7ZkO3FMkzLatQxK&#10;V2jHnhVZjs1kS5OUj/77XclW2m40lLEX58r3+Orccz9yfnHoJdoJYzs1LDE5SzESA1d1N2yW+Pvj&#10;9acSI+vYUDOpBrHET8Lii9XHD+d7XQmqWiVrYRAEGWy110vcOqerJLG8FT2zZ0qLAZyNMj1zcDSb&#10;pDZsD9F7mdA0nSV7ZWptFBfWwtur0YlXIX7TCO6+NY0VDsklBm4uPE14rv0zWZ2zamOYbjs+0WD/&#10;wKJn3QCXHkNdMcfQ1nR/heo7bpRVjTvjqk9U03RchBwgG5L+kc1Dy7QIuYA4Vh9lsv8vLL/b3RvU&#10;1VA7ssBoYD0U6WbSw78CgfbaVoB70PfGp2j1reI/LTiSVx5/sBPm0JjeYyFBdAhqPx3VFgeHOLzM&#10;SUEXUBMOrmxWZmmoRsKq+DHfWncjVAjEdrfWjcWqo8XaaPHDEE0DJffFlqHYDiMotsEIir0ei62Z&#10;8995dt5E+2cm7ZGI9/ZqJx5VwDmfRE7yRQoaAV1SUpJFus84ObzEZ9liXkB+gKfFnJZBS0gvouKv&#10;DtFplpaUBjSIkdIYPaLi74gmM0rzCZ2SkhQ+txOxi7QgI5Nsls3pSfRE+b1AktP5PDsZkebprBjZ&#10;vgNNZqTIRrZzkpfl6dAZ3A47JrbXmxpkeZnTPAAJKWbZacZv1TpWgUtlxSi5b6Kg/bGxgMPL1pWD&#10;77FFQYuwIaySXX3dSek7y5rN+lIatGPQstmX+eUin9J9BdPGuitm2xEXXEdVpjEcJ8/P4FrVTzDT&#10;exjiJba/tswIjOTXAbaG34DRMNFYR8M4eanCngxND3c+Hn4wo5G/fokdDO6dijuJVXEkIV0PGLH+&#10;y0F93jrVdH5ew4oYGU0HWGRBrmnp+k358hxQz38Nq98AAAD//wMAUEsDBBQABgAIAAAAIQB/uEU0&#10;3wAAAAsBAAAPAAAAZHJzL2Rvd25yZXYueG1sTI/BToNAEIbvJr7DZky82YWGIlKWRo160IOx9QG2&#10;7BRI2Vlkl4I+vdOTHv/Mn2++v9jMthMnHHzrSEG8iEAgVc60VCv43D3fZCB80GR05wgVfKOHTXl5&#10;UejcuIk+8LQNtWAI+VwraELocyl91aDVfuF6JL4d3GB14DjU0gx6Yrjt5DKKUml1S/yh0T0+Nlgd&#10;t6Nlik9m+bO7fXifvl7enuh1PGR3qNT11Xy/BhFwDn9lOOuzOpTstHcjGS86znGWclXBarVMQJwb&#10;WcLr9grSOEpAloX8v6H8BQAA//8DAFBLAQItABQABgAIAAAAIQC2gziS/gAAAOEBAAATAAAAAAAA&#10;AAAAAAAAAAAAAABbQ29udGVudF9UeXBlc10ueG1sUEsBAi0AFAAGAAgAAAAhADj9If/WAAAAlAEA&#10;AAsAAAAAAAAAAAAAAAAALwEAAF9yZWxzLy5yZWxzUEsBAi0AFAAGAAgAAAAhACg9A46zAgAAYgYA&#10;AA4AAAAAAAAAAAAAAAAALgIAAGRycy9lMm9Eb2MueG1sUEsBAi0AFAAGAAgAAAAhAH+4RTTfAAAA&#10;CwEAAA8AAAAAAAAAAAAAAAAADQUAAGRycy9kb3ducmV2LnhtbFBLBQYAAAAABAAEAPMAAAAZBgAA&#10;AAA=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7008" behindDoc="0" locked="0" layoutInCell="1" allowOverlap="1">
                <wp:simplePos x="0" y="0"/>
                <wp:positionH relativeFrom="page">
                  <wp:posOffset>846141</wp:posOffset>
                </wp:positionH>
                <wp:positionV relativeFrom="paragraph">
                  <wp:posOffset>1119683</wp:posOffset>
                </wp:positionV>
                <wp:extent cx="333375" cy="333375"/>
                <wp:effectExtent l="0" t="0" r="0" b="0"/>
                <wp:wrapNone/>
                <wp:docPr id="120" name="Graphic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CC736A" id="Graphic 120" o:spid="_x0000_s1026" style="position:absolute;margin-left:66.65pt;margin-top:88.15pt;width:26.25pt;height:26.25pt;z-index:1578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DkGwwIAAI4GAAAOAAAAZHJzL2Uyb0RvYy54bWysVVtv2yAUfp+0/4B4X32NnVh1qilVq0lV&#10;V6mt9kwwjq1hw4Bc+u93AOO2m5qHaXkwB/P545zvXHJ5dRo4OjClezHWOLmIMWIjFU0/7mr8/HTz&#10;ZYmRNmRsCBcjq/EL0/hq/fnT5VFWLBWd4A1TCEhGXR1ljTtjZBVFmnZsIPpCSDbCYSvUQAxs1S5q&#10;FDkC+8CjNI6L6ChUI5WgTGt4e+0P8drxty2j5nvbamYQrzH4ZtxTuefWPqP1Jal2isiup5Mb5B+8&#10;GEg/wqUz1TUxBO1V/xfV0FMltGjNBRVDJNq2p8zFANEk8R/RPHZEMhcLiKPlLJP+f7T0/vCgUN9A&#10;7lLQZyQDJOl20sO+AoGOUleAe5QPyoao5Z2gPzUcRO9O7EZPmFOrBouFANHJqf0yq81OBlF4mcGv&#10;XGBE4WiyLSepwsd0r80tE46IHO608clqgkW6YNHTGEwFKbfJ5i7ZBiNItsIIkr31yZbE2O+sd9ZE&#10;x/l21M2mPR3EgT0JhzM2iLRY5gX4a91NyzxLLB+4+4rj41s8gFaL1OHTolzl+YQPqLBKz57FybJ0&#10;6KQE0ykP7AEVVo8GvVy+wJeiTPPiPHWxWJa5oz7PmhTpKocqANYkTldZdpa2yFZLHx4Y5Vlonky0&#10;RZbE551N4ixfeGfBndxX4Ic6eGdTH6BPRxAqrF4wr5LLnZUu5C6AwurBkIAynqjTVVGc9/ijugic&#10;lAvNvG+24FzNzEUIkb0tcz7aeoSyWbhpogXvm5uec1uFWu22G67QgUB5b5aLJNtMor+DSaXNNdGd&#10;x7mjOTdTy/outf26Fc0L9P8RGr7G+teeKIYR/zbChIH4TTBUMLbBUIZvhJuprkHgzqfTD6IkstfX&#10;2ECT34swv0gV2hfCtQCPtV+O4uveiLa3ve3Gifdo2sDQc3JNA9pO1bd7h3r9G1n/BgAA//8DAFBL&#10;AwQUAAYACAAAACEAH+FoyOIAAAALAQAADwAAAGRycy9kb3ducmV2LnhtbEyPwU7DMBBE70j8g7VI&#10;XBB1SKCYEKcCpApVgAQtB7i58TYJxOsodtvw92xPcJvRPs3OFLPRdWKHQ2g9abiYJCCQKm9bqjW8&#10;r+bnCkSIhqzpPKGGHwwwK4+PCpNbv6c33C1jLTiEQm40NDH2uZShatCZMPE9Et82fnAmsh1qaQez&#10;53DXyTRJptKZlvhDY3p8aLD6Xm6dhpvN1xAeV/dP5vJs8fpZLdT84+VZ69OT8e4WRMQx/sFwqM/V&#10;oeROa78lG0THPssyRllcT1kcCHXFY9Ya0lQpkGUh/28ofwEAAP//AwBQSwECLQAUAAYACAAAACEA&#10;toM4kv4AAADhAQAAEwAAAAAAAAAAAAAAAAAAAAAAW0NvbnRlbnRfVHlwZXNdLnhtbFBLAQItABQA&#10;BgAIAAAAIQA4/SH/1gAAAJQBAAALAAAAAAAAAAAAAAAAAC8BAABfcmVscy8ucmVsc1BLAQItABQA&#10;BgAIAAAAIQD1FDkGwwIAAI4GAAAOAAAAAAAAAAAAAAAAAC4CAABkcnMvZTJvRG9jLnhtbFBLAQIt&#10;ABQABgAIAAAAIQAf4WjI4gAAAAsBAAAPAAAAAAAAAAAAAAAAAB0FAABkcnMvZG93bnJldi54bWxQ&#10;SwUGAAAAAAQABADzAAAALAYAAAAA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color w:val="3E7C94"/>
        </w:rPr>
        <w:t>Svet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varuha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za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človekove</w:t>
      </w:r>
      <w:r>
        <w:rPr>
          <w:color w:val="3E7C94"/>
          <w:spacing w:val="-3"/>
        </w:rPr>
        <w:t xml:space="preserve"> </w:t>
      </w:r>
      <w:r>
        <w:rPr>
          <w:color w:val="3E7C94"/>
        </w:rPr>
        <w:t>pravice</w:t>
      </w:r>
      <w:r>
        <w:rPr>
          <w:color w:val="3E7C94"/>
          <w:sz w:val="28"/>
        </w:rPr>
        <w:t>,</w:t>
      </w:r>
      <w:r>
        <w:rPr>
          <w:color w:val="3E7C94"/>
          <w:spacing w:val="-5"/>
          <w:sz w:val="28"/>
        </w:rPr>
        <w:t xml:space="preserve"> </w:t>
      </w:r>
      <w:r>
        <w:rPr>
          <w:b w:val="0"/>
        </w:rPr>
        <w:t>ki</w:t>
      </w:r>
      <w:r>
        <w:rPr>
          <w:b w:val="0"/>
          <w:spacing w:val="-3"/>
        </w:rPr>
        <w:t xml:space="preserve"> </w:t>
      </w:r>
      <w:r>
        <w:rPr>
          <w:b w:val="0"/>
        </w:rPr>
        <w:t>je</w:t>
      </w:r>
      <w:r>
        <w:rPr>
          <w:b w:val="0"/>
          <w:spacing w:val="-3"/>
        </w:rPr>
        <w:t xml:space="preserve"> </w:t>
      </w:r>
      <w:r>
        <w:rPr>
          <w:b w:val="0"/>
        </w:rPr>
        <w:t>svetovalno</w:t>
      </w:r>
      <w:r>
        <w:rPr>
          <w:b w:val="0"/>
          <w:spacing w:val="-3"/>
        </w:rPr>
        <w:t xml:space="preserve"> </w:t>
      </w:r>
      <w:r>
        <w:rPr>
          <w:b w:val="0"/>
        </w:rPr>
        <w:t>telo</w:t>
      </w:r>
      <w:r>
        <w:rPr>
          <w:b w:val="0"/>
          <w:spacing w:val="-3"/>
        </w:rPr>
        <w:t xml:space="preserve"> </w:t>
      </w:r>
      <w:r>
        <w:rPr>
          <w:b w:val="0"/>
        </w:rPr>
        <w:t>varuha,</w:t>
      </w:r>
      <w:r>
        <w:rPr>
          <w:b w:val="0"/>
          <w:spacing w:val="-3"/>
        </w:rPr>
        <w:t xml:space="preserve"> </w:t>
      </w:r>
      <w:r>
        <w:rPr>
          <w:b w:val="0"/>
        </w:rPr>
        <w:t>sestavljeno</w:t>
      </w:r>
      <w:r>
        <w:rPr>
          <w:b w:val="0"/>
          <w:spacing w:val="-3"/>
        </w:rPr>
        <w:t xml:space="preserve"> </w:t>
      </w:r>
      <w:r>
        <w:rPr>
          <w:b w:val="0"/>
        </w:rPr>
        <w:t>iz različnih</w:t>
      </w:r>
      <w:r>
        <w:rPr>
          <w:b w:val="0"/>
          <w:spacing w:val="-1"/>
        </w:rPr>
        <w:t xml:space="preserve"> </w:t>
      </w:r>
      <w:r>
        <w:rPr>
          <w:b w:val="0"/>
        </w:rPr>
        <w:t>strokovnjakov,</w:t>
      </w:r>
      <w:r>
        <w:rPr>
          <w:b w:val="0"/>
          <w:spacing w:val="-1"/>
        </w:rPr>
        <w:t xml:space="preserve"> </w:t>
      </w:r>
      <w:r>
        <w:rPr>
          <w:b w:val="0"/>
        </w:rPr>
        <w:t>članov</w:t>
      </w:r>
      <w:r>
        <w:rPr>
          <w:b w:val="0"/>
          <w:spacing w:val="-1"/>
        </w:rPr>
        <w:t xml:space="preserve"> </w:t>
      </w:r>
      <w:r>
        <w:rPr>
          <w:b w:val="0"/>
        </w:rPr>
        <w:t>civilne</w:t>
      </w:r>
      <w:r>
        <w:rPr>
          <w:b w:val="0"/>
          <w:spacing w:val="-1"/>
        </w:rPr>
        <w:t xml:space="preserve"> </w:t>
      </w:r>
      <w:r>
        <w:rPr>
          <w:b w:val="0"/>
        </w:rPr>
        <w:t>družbe</w:t>
      </w:r>
      <w:r>
        <w:rPr>
          <w:b w:val="0"/>
          <w:spacing w:val="-1"/>
        </w:rPr>
        <w:t xml:space="preserve"> </w:t>
      </w:r>
      <w:r>
        <w:rPr>
          <w:b w:val="0"/>
        </w:rPr>
        <w:t>in</w:t>
      </w:r>
      <w:r>
        <w:rPr>
          <w:b w:val="0"/>
          <w:spacing w:val="-1"/>
        </w:rPr>
        <w:t xml:space="preserve"> </w:t>
      </w:r>
      <w:r>
        <w:rPr>
          <w:b w:val="0"/>
        </w:rPr>
        <w:t>predstavnikov</w:t>
      </w:r>
      <w:r>
        <w:rPr>
          <w:b w:val="0"/>
          <w:spacing w:val="-1"/>
        </w:rPr>
        <w:t xml:space="preserve"> </w:t>
      </w:r>
      <w:r>
        <w:rPr>
          <w:b w:val="0"/>
        </w:rPr>
        <w:t>državnih</w:t>
      </w:r>
      <w:r>
        <w:rPr>
          <w:b w:val="0"/>
          <w:spacing w:val="-1"/>
        </w:rPr>
        <w:t xml:space="preserve"> </w:t>
      </w:r>
      <w:r>
        <w:rPr>
          <w:b w:val="0"/>
        </w:rPr>
        <w:t>insti- tucij,</w:t>
      </w:r>
      <w:r>
        <w:rPr>
          <w:b w:val="0"/>
          <w:spacing w:val="-7"/>
        </w:rPr>
        <w:t xml:space="preserve"> </w:t>
      </w:r>
      <w:r>
        <w:rPr>
          <w:b w:val="0"/>
        </w:rPr>
        <w:t>se</w:t>
      </w:r>
      <w:r>
        <w:rPr>
          <w:b w:val="0"/>
          <w:spacing w:val="-7"/>
        </w:rPr>
        <w:t xml:space="preserve"> </w:t>
      </w:r>
      <w:r>
        <w:rPr>
          <w:b w:val="0"/>
        </w:rPr>
        <w:t>je</w:t>
      </w:r>
      <w:r>
        <w:rPr>
          <w:b w:val="0"/>
          <w:spacing w:val="-7"/>
        </w:rPr>
        <w:t xml:space="preserve"> </w:t>
      </w:r>
      <w:r>
        <w:rPr>
          <w:b w:val="0"/>
        </w:rPr>
        <w:t>v</w:t>
      </w:r>
      <w:r>
        <w:rPr>
          <w:b w:val="0"/>
          <w:spacing w:val="-7"/>
        </w:rPr>
        <w:t xml:space="preserve"> </w:t>
      </w:r>
      <w:r>
        <w:rPr>
          <w:b w:val="0"/>
        </w:rPr>
        <w:t>letu</w:t>
      </w:r>
      <w:r>
        <w:rPr>
          <w:b w:val="0"/>
          <w:spacing w:val="-7"/>
        </w:rPr>
        <w:t xml:space="preserve"> </w:t>
      </w:r>
      <w:r>
        <w:rPr>
          <w:b w:val="0"/>
        </w:rPr>
        <w:t>2021</w:t>
      </w:r>
      <w:r>
        <w:rPr>
          <w:b w:val="0"/>
          <w:spacing w:val="-7"/>
        </w:rPr>
        <w:t xml:space="preserve"> </w:t>
      </w:r>
      <w:r>
        <w:rPr>
          <w:b w:val="0"/>
        </w:rPr>
        <w:t>sestal</w:t>
      </w:r>
      <w:r>
        <w:rPr>
          <w:b w:val="0"/>
          <w:spacing w:val="-7"/>
        </w:rPr>
        <w:t xml:space="preserve"> </w:t>
      </w:r>
      <w:r>
        <w:rPr>
          <w:b w:val="0"/>
        </w:rPr>
        <w:t>dvakrat.</w:t>
      </w:r>
      <w:r>
        <w:rPr>
          <w:b w:val="0"/>
          <w:spacing w:val="-7"/>
        </w:rPr>
        <w:t xml:space="preserve"> </w:t>
      </w:r>
      <w:r>
        <w:t>Prva</w:t>
      </w:r>
      <w:r>
        <w:rPr>
          <w:spacing w:val="-6"/>
        </w:rPr>
        <w:t xml:space="preserve"> </w:t>
      </w:r>
      <w:r>
        <w:t>seja,</w:t>
      </w:r>
      <w:r>
        <w:rPr>
          <w:spacing w:val="-6"/>
        </w:rPr>
        <w:t xml:space="preserve"> </w:t>
      </w:r>
      <w:r>
        <w:t>ki</w:t>
      </w:r>
      <w:r>
        <w:rPr>
          <w:spacing w:val="-6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februarja</w:t>
      </w:r>
      <w:r>
        <w:rPr>
          <w:spacing w:val="-6"/>
        </w:rPr>
        <w:t xml:space="preserve"> </w:t>
      </w:r>
      <w:r>
        <w:t>potekala</w:t>
      </w:r>
      <w:r>
        <w:rPr>
          <w:spacing w:val="-6"/>
        </w:rPr>
        <w:t xml:space="preserve"> </w:t>
      </w:r>
      <w:r>
        <w:t>preko spletne</w:t>
      </w:r>
      <w:r>
        <w:rPr>
          <w:spacing w:val="-14"/>
        </w:rPr>
        <w:t xml:space="preserve"> </w:t>
      </w:r>
      <w:r>
        <w:t>platforme</w:t>
      </w:r>
      <w:r>
        <w:rPr>
          <w:spacing w:val="-13"/>
        </w:rPr>
        <w:t xml:space="preserve"> </w:t>
      </w:r>
      <w:r>
        <w:t>MS</w:t>
      </w:r>
      <w:r>
        <w:rPr>
          <w:spacing w:val="-13"/>
        </w:rPr>
        <w:t xml:space="preserve"> </w:t>
      </w:r>
      <w:r>
        <w:t>Teams,</w:t>
      </w:r>
      <w:r>
        <w:rPr>
          <w:spacing w:val="-13"/>
        </w:rPr>
        <w:t xml:space="preserve"> </w:t>
      </w:r>
      <w:r>
        <w:t>je</w:t>
      </w:r>
      <w:r>
        <w:rPr>
          <w:spacing w:val="-13"/>
        </w:rPr>
        <w:t xml:space="preserve"> </w:t>
      </w:r>
      <w:r>
        <w:t>bila</w:t>
      </w:r>
      <w:r>
        <w:rPr>
          <w:spacing w:val="-13"/>
        </w:rPr>
        <w:t xml:space="preserve"> </w:t>
      </w:r>
      <w:r>
        <w:t>namenjena</w:t>
      </w:r>
      <w:r>
        <w:rPr>
          <w:spacing w:val="-13"/>
        </w:rPr>
        <w:t xml:space="preserve"> </w:t>
      </w:r>
      <w:r>
        <w:t>razpravi</w:t>
      </w:r>
      <w:r>
        <w:rPr>
          <w:spacing w:val="-13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izmenjavi</w:t>
      </w:r>
      <w:r>
        <w:rPr>
          <w:spacing w:val="-13"/>
        </w:rPr>
        <w:t xml:space="preserve"> </w:t>
      </w:r>
      <w:r>
        <w:t>stališč o</w:t>
      </w:r>
      <w:r>
        <w:rPr>
          <w:spacing w:val="-7"/>
        </w:rPr>
        <w:t xml:space="preserve"> </w:t>
      </w:r>
      <w:r>
        <w:t>odzivih</w:t>
      </w:r>
      <w:r>
        <w:rPr>
          <w:spacing w:val="-7"/>
        </w:rPr>
        <w:t xml:space="preserve"> </w:t>
      </w:r>
      <w:r>
        <w:t>Vlade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epidemijo</w:t>
      </w:r>
      <w:r>
        <w:rPr>
          <w:spacing w:val="-7"/>
        </w:rPr>
        <w:t xml:space="preserve"> </w:t>
      </w:r>
      <w:r>
        <w:t>koronavirusne</w:t>
      </w:r>
      <w:r>
        <w:rPr>
          <w:spacing w:val="-7"/>
        </w:rPr>
        <w:t xml:space="preserve"> </w:t>
      </w:r>
      <w:r>
        <w:t>bolezni</w:t>
      </w:r>
      <w:r>
        <w:rPr>
          <w:spacing w:val="-7"/>
        </w:rPr>
        <w:t xml:space="preserve"> </w:t>
      </w:r>
      <w:r>
        <w:t>ter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posledicah</w:t>
      </w:r>
      <w:r>
        <w:rPr>
          <w:spacing w:val="-7"/>
        </w:rPr>
        <w:t xml:space="preserve"> </w:t>
      </w:r>
      <w:r>
        <w:t xml:space="preserve">epide- mije na človekove pravice. </w:t>
      </w:r>
      <w:r>
        <w:rPr>
          <w:color w:val="C8513C"/>
        </w:rPr>
        <w:t xml:space="preserve">Člani in članice Sveta so izrazili prepričanje, da del odlokov Vlade, s katerimi so bili sprejeti protikoronski ukrepi, predsta- </w:t>
      </w:r>
      <w:r>
        <w:rPr>
          <w:color w:val="C8513C"/>
          <w:spacing w:val="-2"/>
        </w:rPr>
        <w:t>vlja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nesorazmeren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in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nepravičen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pos</w:t>
      </w:r>
      <w:r>
        <w:rPr>
          <w:color w:val="C8513C"/>
          <w:spacing w:val="-2"/>
        </w:rPr>
        <w:t>eg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v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človekove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pravice.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Pogrešali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>so</w:t>
      </w:r>
      <w:r>
        <w:rPr>
          <w:color w:val="C8513C"/>
          <w:spacing w:val="-5"/>
        </w:rPr>
        <w:t xml:space="preserve"> </w:t>
      </w:r>
      <w:r>
        <w:rPr>
          <w:color w:val="C8513C"/>
          <w:spacing w:val="-2"/>
        </w:rPr>
        <w:t xml:space="preserve">vez </w:t>
      </w:r>
      <w:r>
        <w:rPr>
          <w:color w:val="C8513C"/>
        </w:rPr>
        <w:t>med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dogodki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ukrepi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oziroma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vzroki,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ki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so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botrovali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tako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velikim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izrazi- tim posegom v človekove pravice</w:t>
      </w:r>
      <w:r>
        <w:rPr>
          <w:b w:val="0"/>
          <w:color w:val="C8513C"/>
        </w:rPr>
        <w:t xml:space="preserve">. </w:t>
      </w:r>
      <w:r>
        <w:t>Druga seja Sveta je bila namenjena pre- gledu</w:t>
      </w:r>
      <w:r>
        <w:rPr>
          <w:spacing w:val="-11"/>
        </w:rPr>
        <w:t xml:space="preserve"> </w:t>
      </w:r>
      <w:r>
        <w:t>ugotovitev</w:t>
      </w:r>
      <w:r>
        <w:rPr>
          <w:spacing w:val="-11"/>
        </w:rPr>
        <w:t xml:space="preserve"> </w:t>
      </w:r>
      <w:r>
        <w:t>Varuha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stanju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področju</w:t>
      </w:r>
      <w:r>
        <w:rPr>
          <w:spacing w:val="-11"/>
        </w:rPr>
        <w:t xml:space="preserve"> </w:t>
      </w:r>
      <w:r>
        <w:t>duševnega</w:t>
      </w:r>
      <w:r>
        <w:rPr>
          <w:spacing w:val="-11"/>
        </w:rPr>
        <w:t xml:space="preserve"> </w:t>
      </w:r>
      <w:r>
        <w:t>zdravja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razpravi na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temo.</w:t>
      </w:r>
      <w:r>
        <w:rPr>
          <w:spacing w:val="-3"/>
        </w:rPr>
        <w:t xml:space="preserve"> </w:t>
      </w:r>
      <w:r>
        <w:rPr>
          <w:b w:val="0"/>
        </w:rPr>
        <w:t>Kot</w:t>
      </w:r>
      <w:r>
        <w:rPr>
          <w:b w:val="0"/>
          <w:spacing w:val="-9"/>
        </w:rPr>
        <w:t xml:space="preserve"> </w:t>
      </w:r>
      <w:r>
        <w:rPr>
          <w:color w:val="C8513C"/>
        </w:rPr>
        <w:t>posebno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kritično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je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bilo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izpostavljeno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preventivno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postopa- nje,</w:t>
      </w:r>
      <w:r>
        <w:rPr>
          <w:color w:val="C8513C"/>
          <w:spacing w:val="-14"/>
        </w:rPr>
        <w:t xml:space="preserve"> </w:t>
      </w:r>
      <w:r>
        <w:rPr>
          <w:color w:val="C8513C"/>
        </w:rPr>
        <w:t>neurejenost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področja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psihoterapije,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pomanjkanje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pedopsihiatrov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kli- ničnih</w:t>
      </w:r>
      <w:r>
        <w:rPr>
          <w:color w:val="C8513C"/>
          <w:spacing w:val="-6"/>
        </w:rPr>
        <w:t xml:space="preserve"> </w:t>
      </w:r>
      <w:r>
        <w:rPr>
          <w:color w:val="C8513C"/>
        </w:rPr>
        <w:t>psihologov.</w:t>
      </w:r>
      <w:r>
        <w:rPr>
          <w:color w:val="C8513C"/>
          <w:spacing w:val="-6"/>
        </w:rPr>
        <w:t xml:space="preserve"> </w:t>
      </w:r>
      <w:r>
        <w:rPr>
          <w:b w:val="0"/>
        </w:rPr>
        <w:t>Razprava</w:t>
      </w:r>
      <w:r>
        <w:rPr>
          <w:b w:val="0"/>
          <w:spacing w:val="-5"/>
        </w:rPr>
        <w:t xml:space="preserve"> </w:t>
      </w:r>
      <w:r>
        <w:rPr>
          <w:b w:val="0"/>
        </w:rPr>
        <w:t>na</w:t>
      </w:r>
      <w:r>
        <w:rPr>
          <w:b w:val="0"/>
          <w:spacing w:val="-5"/>
        </w:rPr>
        <w:t xml:space="preserve"> </w:t>
      </w:r>
      <w:r>
        <w:rPr>
          <w:b w:val="0"/>
        </w:rPr>
        <w:t>seji</w:t>
      </w:r>
      <w:r>
        <w:rPr>
          <w:b w:val="0"/>
          <w:spacing w:val="-5"/>
        </w:rPr>
        <w:t xml:space="preserve"> </w:t>
      </w:r>
      <w:r>
        <w:rPr>
          <w:b w:val="0"/>
        </w:rPr>
        <w:t>se</w:t>
      </w:r>
      <w:r>
        <w:rPr>
          <w:b w:val="0"/>
          <w:spacing w:val="-5"/>
        </w:rPr>
        <w:t xml:space="preserve"> </w:t>
      </w:r>
      <w:r>
        <w:rPr>
          <w:b w:val="0"/>
        </w:rPr>
        <w:t>je</w:t>
      </w:r>
      <w:r>
        <w:rPr>
          <w:b w:val="0"/>
          <w:spacing w:val="-5"/>
        </w:rPr>
        <w:t xml:space="preserve"> </w:t>
      </w:r>
      <w:r>
        <w:rPr>
          <w:b w:val="0"/>
        </w:rPr>
        <w:t>dotaknila</w:t>
      </w:r>
      <w:r>
        <w:rPr>
          <w:b w:val="0"/>
          <w:spacing w:val="-5"/>
        </w:rPr>
        <w:t xml:space="preserve"> </w:t>
      </w:r>
      <w:r>
        <w:rPr>
          <w:b w:val="0"/>
        </w:rPr>
        <w:t>tudi</w:t>
      </w:r>
      <w:r>
        <w:rPr>
          <w:b w:val="0"/>
          <w:spacing w:val="-12"/>
        </w:rPr>
        <w:t xml:space="preserve"> </w:t>
      </w:r>
      <w:r>
        <w:rPr>
          <w:color w:val="C8513C"/>
        </w:rPr>
        <w:t>kritike</w:t>
      </w:r>
      <w:r>
        <w:rPr>
          <w:color w:val="C8513C"/>
          <w:spacing w:val="-6"/>
        </w:rPr>
        <w:t xml:space="preserve"> </w:t>
      </w:r>
      <w:r>
        <w:rPr>
          <w:color w:val="C8513C"/>
        </w:rPr>
        <w:t>Ministrstva</w:t>
      </w:r>
      <w:r>
        <w:rPr>
          <w:color w:val="C8513C"/>
          <w:spacing w:val="-6"/>
        </w:rPr>
        <w:t xml:space="preserve"> </w:t>
      </w:r>
      <w:r>
        <w:rPr>
          <w:color w:val="C8513C"/>
        </w:rPr>
        <w:t>za delo,</w:t>
      </w:r>
      <w:r>
        <w:rPr>
          <w:color w:val="C8513C"/>
          <w:spacing w:val="-14"/>
        </w:rPr>
        <w:t xml:space="preserve"> </w:t>
      </w:r>
      <w:r>
        <w:rPr>
          <w:color w:val="C8513C"/>
        </w:rPr>
        <w:t>družino,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socialne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zadeve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in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enake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možnosti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ter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Zavoda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za</w:t>
      </w:r>
      <w:r>
        <w:rPr>
          <w:color w:val="C8513C"/>
          <w:spacing w:val="-13"/>
        </w:rPr>
        <w:t xml:space="preserve"> </w:t>
      </w:r>
      <w:r>
        <w:rPr>
          <w:color w:val="C8513C"/>
        </w:rPr>
        <w:t>pokojninsko in invalidsko zavarovanje, saj pri definiciji invalidnosti ne sledita Konven- ciji o pravicah invalidov, v kateri je dolgotrajna težava v duševnem zdravju definirana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kot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invalidnost,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priz</w:t>
      </w:r>
      <w:r>
        <w:rPr>
          <w:color w:val="C8513C"/>
        </w:rPr>
        <w:t>adete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osebe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pa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se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lahko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obrnejo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tudi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>na</w:t>
      </w:r>
      <w:r>
        <w:rPr>
          <w:color w:val="C8513C"/>
          <w:spacing w:val="-3"/>
        </w:rPr>
        <w:t xml:space="preserve"> </w:t>
      </w:r>
      <w:r>
        <w:rPr>
          <w:color w:val="C8513C"/>
        </w:rPr>
        <w:t xml:space="preserve">Od- bor za pravice invalidov. </w:t>
      </w:r>
      <w:r>
        <w:rPr>
          <w:color w:val="3E7C94"/>
        </w:rPr>
        <w:t>Glede na razprave na Svetu dajemo kot institucija priporočilo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Vladi,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da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po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ministrstvih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vzpostavi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osrednjo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kontaktno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točko</w:t>
      </w:r>
      <w:r>
        <w:rPr>
          <w:color w:val="3E7C94"/>
          <w:spacing w:val="-5"/>
        </w:rPr>
        <w:t xml:space="preserve"> </w:t>
      </w:r>
      <w:r>
        <w:rPr>
          <w:color w:val="3E7C94"/>
        </w:rPr>
        <w:t>za pripravo ocene skladnosti predpisov oziroma ukrepov s človekovimi pravi- cami in temeljnimi svoboščinami, v vladnem gradivu pa naj doda obvezno obrazložitev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k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predpisu: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»Skladnost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predpisa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s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človekovimi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pravicami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in</w:t>
      </w:r>
      <w:r>
        <w:rPr>
          <w:color w:val="3E7C94"/>
          <w:spacing w:val="-12"/>
        </w:rPr>
        <w:t xml:space="preserve"> </w:t>
      </w:r>
      <w:r>
        <w:rPr>
          <w:color w:val="3E7C94"/>
        </w:rPr>
        <w:t>te- meljnimi svoboščinami.«</w:t>
      </w:r>
    </w:p>
    <w:p w:rsidR="008068E9" w:rsidRDefault="00EE5D2B">
      <w:pPr>
        <w:spacing w:before="146" w:line="230" w:lineRule="auto"/>
        <w:ind w:left="2267" w:right="1698"/>
        <w:jc w:val="both"/>
        <w:rPr>
          <w:sz w:val="24"/>
        </w:rPr>
      </w:pPr>
      <w:r>
        <w:rPr>
          <w:b/>
          <w:sz w:val="24"/>
        </w:rPr>
        <w:t xml:space="preserve">V letu 2021 sem se srečal tudi s številnimi nevladnimi organizacijami, </w:t>
      </w:r>
      <w:r>
        <w:rPr>
          <w:sz w:val="24"/>
        </w:rPr>
        <w:t>in sicer s področja brezdomstva, avtizma, medgeneracijskega sodelovanja, pa- raplegikov in tetraplegikov, okolja, mladih, humanitarnih dejavnosti, gluhih, gluhoslepih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naglušnih,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ko</w:t>
      </w:r>
      <w:r>
        <w:rPr>
          <w:sz w:val="24"/>
        </w:rPr>
        <w:t>nfederacijami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zvezami</w:t>
      </w:r>
      <w:r>
        <w:rPr>
          <w:spacing w:val="-3"/>
          <w:sz w:val="24"/>
        </w:rPr>
        <w:t xml:space="preserve"> </w:t>
      </w:r>
      <w:r>
        <w:rPr>
          <w:sz w:val="24"/>
        </w:rPr>
        <w:t>sindikatov,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Zbornico zdravstvene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babiške</w:t>
      </w:r>
      <w:r>
        <w:rPr>
          <w:spacing w:val="-6"/>
          <w:sz w:val="24"/>
        </w:rPr>
        <w:t xml:space="preserve"> </w:t>
      </w:r>
      <w:r>
        <w:rPr>
          <w:sz w:val="24"/>
        </w:rPr>
        <w:t>nege,</w:t>
      </w:r>
      <w:r>
        <w:rPr>
          <w:spacing w:val="-6"/>
          <w:sz w:val="24"/>
        </w:rPr>
        <w:t xml:space="preserve"> </w:t>
      </w:r>
      <w:r>
        <w:rPr>
          <w:sz w:val="24"/>
        </w:rPr>
        <w:t>s</w:t>
      </w:r>
      <w:r>
        <w:rPr>
          <w:spacing w:val="-6"/>
          <w:sz w:val="24"/>
        </w:rPr>
        <w:t xml:space="preserve"> </w:t>
      </w:r>
      <w:r>
        <w:rPr>
          <w:sz w:val="24"/>
        </w:rPr>
        <w:t>SLOGO,</w:t>
      </w:r>
      <w:r>
        <w:rPr>
          <w:spacing w:val="-6"/>
          <w:sz w:val="24"/>
        </w:rPr>
        <w:t xml:space="preserve"> </w:t>
      </w:r>
      <w:r>
        <w:rPr>
          <w:sz w:val="24"/>
        </w:rPr>
        <w:t>platformo</w:t>
      </w:r>
      <w:r>
        <w:rPr>
          <w:spacing w:val="-6"/>
          <w:sz w:val="24"/>
        </w:rPr>
        <w:t xml:space="preserve"> </w:t>
      </w:r>
      <w:r>
        <w:rPr>
          <w:sz w:val="24"/>
        </w:rPr>
        <w:t>nevladnih</w:t>
      </w:r>
      <w:r>
        <w:rPr>
          <w:spacing w:val="-6"/>
          <w:sz w:val="24"/>
        </w:rPr>
        <w:t xml:space="preserve"> </w:t>
      </w:r>
      <w:r>
        <w:rPr>
          <w:sz w:val="24"/>
        </w:rPr>
        <w:t>organizacij</w:t>
      </w:r>
      <w:r>
        <w:rPr>
          <w:spacing w:val="-6"/>
          <w:sz w:val="24"/>
        </w:rPr>
        <w:t xml:space="preserve"> </w:t>
      </w:r>
      <w:r>
        <w:rPr>
          <w:sz w:val="24"/>
        </w:rPr>
        <w:t>za</w:t>
      </w:r>
      <w:r>
        <w:rPr>
          <w:spacing w:val="-6"/>
          <w:sz w:val="24"/>
        </w:rPr>
        <w:t xml:space="preserve"> </w:t>
      </w:r>
      <w:r>
        <w:rPr>
          <w:sz w:val="24"/>
        </w:rPr>
        <w:t>ra- zvoj, globalno učenje in humanitarno pomoč.</w:t>
      </w:r>
    </w:p>
    <w:p w:rsidR="008068E9" w:rsidRDefault="008068E9">
      <w:pPr>
        <w:spacing w:line="230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4"/>
        <w:rPr>
          <w:b w:val="0"/>
        </w:rPr>
      </w:pPr>
    </w:p>
    <w:p w:rsidR="008068E9" w:rsidRDefault="00EE5D2B">
      <w:pPr>
        <w:spacing w:line="218" w:lineRule="auto"/>
        <w:ind w:left="1700" w:right="2265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9056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3292333</wp:posOffset>
                </wp:positionV>
                <wp:extent cx="415290" cy="368300"/>
                <wp:effectExtent l="0" t="0" r="0" b="0"/>
                <wp:wrapNone/>
                <wp:docPr id="121" name="Graphic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4053B4" id="Graphic 121" o:spid="_x0000_s1026" style="position:absolute;margin-left:500.2pt;margin-top:259.25pt;width:32.7pt;height:29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QXmrQIAAGAGAAAOAAAAZHJzL2Uyb0RvYy54bWysVdtu2zAMfR+wfxD0vtryPUaTYmjXYkDR&#10;FWiHPSuyHBuTLU1SLv37UbKVtBsQDMVeHMo8PiJ5SOby6jAItOPa9HJcYnIRY8RHJpt+3Czx9+fb&#10;TxVGxtKxoUKOfIlfuMFXq48fLveq5onspGi4RkAymnqvlrizVtVRZFjHB2oupOIjOFupB2rhqDdR&#10;o+ke2AcRJXFcRHupG6Ul48bA25vJiVeev205s9/a1nCLxBJDbNY/tX+u3TNaXdJ6o6nqejaHQd8R&#10;xUD7ES49Ut1QS9FW939RDT3T0sjWXjA5RLJte8Z9DpANif/I5qmjivtcoDhGHctk/h8te9g9atQ3&#10;oF1CMBrpACLdzfVwr6BAe2VqwD2pR+1SNOpesp8GHNEbjzuYGXNo9eCwkCA6+Gq/HKvNDxYxeJmR&#10;PFmAJgxcaVGlsVcjonX4mG2NvePSE9HdvbGTWE2waBcsdhiDqUFyJ7bwYluMQGyNEYi9nsRW1Lrv&#10;XHTORPtTJN0xEOcd5I4/S4+zpyRIlZA0RHqCiPE1tMxJDo0PiSV5mVQLdzMkFkDhV3leUmVxVXg0&#10;lCFOAnlAhd8JneRJUczomFQkP89dLqq8nCJJi7RMzqIzki3ixTvQJEvKMj3LTcosyae4/wGd5Gla&#10;TnGXJKuq89STJK7c52tXFFmV+fQIyYv0fMDQmUD4Ru6gBBPS8ElS10Je22Nbgc6vG1eMrsMWeZL7&#10;/WCk6JvbXgjXV0Zv1tdCox2Fhk2/lNeLbE70DUxpY2+o6Sacdx3rMQ/hNHduAteyeYGJ3sMIL7H5&#10;taWaYyS+jrAz3P4Lhg7GOhjaimvpt6Rvebjz+fCDaoXc9UtsYWwfZNhItA4DCek6wIR1X47y89bK&#10;tnfT6hfEFNF8gDXmyzWvXLcnX5896vTHsPoNAAD//wMAUEsDBBQABgAIAAAAIQCfkEMU4AAAAA0B&#10;AAAPAAAAZHJzL2Rvd25yZXYueG1sTI/BTsMwEETvSPyDtUjcqF3UpCHEqQABBzggWj7AjbdJRLwO&#10;sdMEvp7tCY4z+zQ7U2xm14kjDqH1pGG5UCCQKm9bqjV87J6uMhAhGrKm84QavjHApjw/K0xu/UTv&#10;eNzGWnAIhdxoaGLscylD1aAzYeF7JL4d/OBMZDnU0g5m4nDXyWulUulMS/yhMT0+NFh9bkfHKWE1&#10;y5/d+v5t+np+faSX8ZDdoNaXF/PdLYiIc/yD4VSfq0PJnfZ+JBtEx1optWJWQ7LMEhAnRKUJz9mz&#10;tU4TkGUh/68ofwEAAP//AwBQSwECLQAUAAYACAAAACEAtoM4kv4AAADhAQAAEwAAAAAAAAAAAAAA&#10;AAAAAAAAW0NvbnRlbnRfVHlwZXNdLnhtbFBLAQItABQABgAIAAAAIQA4/SH/1gAAAJQBAAALAAAA&#10;AAAAAAAAAAAAAC8BAABfcmVscy8ucmVsc1BLAQItABQABgAIAAAAIQAUKQXmrQIAAGAGAAAOAAAA&#10;AAAAAAAAAAAAAC4CAABkcnMvZTJvRG9jLnhtbFBLAQItABQABgAIAAAAIQCfkEMU4AAAAA0BAAAP&#10;AAAAAAAAAAAAAAAAAAcFAABkcnMvZG93bnJldi54bWxQSwUGAAAAAAQABADzAAAAFAYAAAAA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89568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-680275</wp:posOffset>
                </wp:positionV>
                <wp:extent cx="450215" cy="1782445"/>
                <wp:effectExtent l="0" t="0" r="0" b="0"/>
                <wp:wrapNone/>
                <wp:docPr id="122" name="Graphic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ED85D6" id="Graphic 122" o:spid="_x0000_s1026" style="position:absolute;margin-left:559.85pt;margin-top:-53.55pt;width:35.45pt;height:140.35pt;z-index:1578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xQyPQIAAOwEAAAOAAAAZHJzL2Uyb0RvYy54bWysVMFu2zAMvQ/YPwi6L3Y8Z22NOMWQrsWA&#10;oi3QDDsrshwbk0VNUuLk70fJVuJ1pw3LQabEJ4p8fMzy9thJchDGtqBKOp+llAjFoWrVrqTfNvcf&#10;rimxjqmKSVCipCdh6e3q/btlrwuRQQOyEoZgEGWLXpe0cU4XSWJ5IzpmZ6CFQmcNpmMOt2aXVIb1&#10;GL2TSZamn5IeTKUNcGEtnt4NTroK8etacPdc11Y4IkuKubmwmrBu/ZqslqzYGaablo9psH/IomOt&#10;wkfPoe6YY2Rv2j9CdS03YKF2Mw5dAnXdchFqwGrm6ZtqXhumRagFybH6TJP9f2H50+HFkLbC3mUZ&#10;JYp12KSHkQ9/hAT12haIe9Uvxpdo9SPwHxYdyW8ev7Ej5libzmOxQHIMbJ/ObIujIxwP80WazReU&#10;cHTNr66zPF/41xJWxNt8b92DgBCJHR6tG7pVRYs10eJHFU2DPffdlqHbjhLstqEEu70duq2Z8/d8&#10;et4k/SWV5pKJd3dwEBsIQOfLyPMb/FESa8FULxCpplDU2gQVffGrQ7gB40tP06BEjBcR8TsgJw//&#10;JfxtXC7BioFlX3yg+0wIvj+l3IJsq/tWSs+ANbvtWhpyYMjtxy9X65t87NYEFgQxaMCrYQvVCdXV&#10;o5xKan/umRGUyK8K9etnMRomGttoGCfXECY2kG+s2xy/M6OJRrOkDiX0BHE6WBG1gfl7wID1NxV8&#10;3juoWy+ckNuQ0bjBkQr1j+PvZ3a6D6jLn9TqFwAAAP//AwBQSwMEFAAGAAgAAAAhAA/YrILhAAAA&#10;DgEAAA8AAABkcnMvZG93bnJldi54bWxMj8FOwzAMhu9IvENkJG5bkiG1rDSdADFxQZMoCK5pY9pC&#10;45Qm28Lbk53g5l/+9PtzuYl2ZAec/eBIgVwKYEitMwN1Cl5ftotrYD5oMnp0hAp+0MOmOj8rdWHc&#10;kZ7xUIeOpRLyhVbQhzAVnPu2R6v90k1IaffhZqtDinPHzayPqdyOfCVExq0eKF3o9YT3PbZf9d4q&#10;iKu8vnv7pHe+fYzNE3/YCfe9U+ryIt7eAAsYwx8MJ/2kDlVyatyejGdjylKu88QqWEiRS2AnRq5F&#10;BqxJU36VAa9K/v+N6hcAAP//AwBQSwECLQAUAAYACAAAACEAtoM4kv4AAADhAQAAEwAAAAAAAAAA&#10;AAAAAAAAAAAAW0NvbnRlbnRfVHlwZXNdLnhtbFBLAQItABQABgAIAAAAIQA4/SH/1gAAAJQBAAAL&#10;AAAAAAAAAAAAAAAAAC8BAABfcmVscy8ucmVsc1BLAQItABQABgAIAAAAIQAUcxQyPQIAAOwEAAAO&#10;AAAAAAAAAAAAAAAAAC4CAABkcnMvZTJvRG9jLnhtbFBLAQItABQABgAIAAAAIQAP2KyC4QAAAA4B&#10;AAAPAAAAAAAAAAAAAAAAAJcEAABkcnMvZG93bnJldi54bWxQSwUGAAAAAAQABADzAAAApQ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0080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-12928</wp:posOffset>
                </wp:positionV>
                <wp:extent cx="139700" cy="447675"/>
                <wp:effectExtent l="0" t="0" r="0" b="0"/>
                <wp:wrapNone/>
                <wp:docPr id="123" name="Text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3" o:spid="_x0000_s1047" type="#_x0000_t202" style="position:absolute;left:0;text-align:left;margin-left:572.2pt;margin-top:-1pt;width:11pt;height:35.25pt;z-index:15790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gtJtQEAAFkDAAAOAAAAZHJzL2Uyb0RvYy54bWysU1Fv0zAQfkfiP1h+p0mzsULUdAImENLE&#10;kDZ+gOPYjUXsMz63Sf89Z6fpJnhDvFzOvs/f3Xd32d5OdmBHFdCAa/h6VXKmnITOuH3Dfzx9fvOO&#10;M4zCdWIApxp+Ushvd69fbUdfqwp6GDoVGJE4rEff8D5GXxcFyl5ZgSvwylFQQ7Ai0jHsiy6Ikdjt&#10;UFRleVOMEDofQCpEur2bg3yX+bVWMj5ojSqyoeFUW8w2ZNsmW+y2ot4H4Xsjz2WIf6jCCuMo6YXq&#10;TkTBDsH8RWWNDICg40qCLUBrI1XWQGrW5R9qHnvhVdZCzUF/aRP+P1r57fg9MNPR7KorzpywNKQn&#10;NcUWJpauqEGjx5pwj56QcfoIE4GzWPT3IH8iQYoXmPkBEjo1ZNLBpi9JZfSQZnC69J3SMJnYrt5v&#10;SopICl1fb242b1Pa4vmxDxi/KLAsOQ0PNNZcgDjeY5yhC+Rcy5w+VRWndsoCq/UipoXuRFpobYks&#10;2WpD2Ufagobjr4MIirPhq6M2p5VZnLA47eKEOHyCvFhJoYMPhwja5IJS5jnNuSCaX5Z03rW0IC/P&#10;GfX8R+x+AwAA//8DAFBLAwQUAAYACAAAACEAxjmk5t8AAAALAQAADwAAAGRycy9kb3ducmV2Lnht&#10;bEyPQU+DQBCF7038D5sx8dYuVEoQWZpGo+mNWHvwuGVHQNlZwi4t/nunJz2+N1/evFdsZ9uLM46+&#10;c6QgXkUgkGpnOmoUHN9flhkIHzQZ3TtCBT/oYVveLAqdG3ehNzwfQiM4hHyuFbQhDLmUvm7Rar9y&#10;AxLfPt1odWA5NtKM+sLhtpfrKEql1R3xh1YP+NRi/X2YrILp+Lp7sF/PyT6r7kmaZl9N1YdSd7fz&#10;7hFEwDn8wXCtz9Wh5E4nN5HxomcdJ0nCrILlmkddiThN2TkpSLMNyLKQ/zeUvwAAAP//AwBQSwEC&#10;LQAUAAYACAAAACEAtoM4kv4AAADhAQAAEwAAAAAAAAAAAAAAAAAAAAAAW0NvbnRlbnRfVHlwZXNd&#10;LnhtbFBLAQItABQABgAIAAAAIQA4/SH/1gAAAJQBAAALAAAAAAAAAAAAAAAAAC8BAABfcmVscy8u&#10;cmVsc1BLAQItABQABgAIAAAAIQD6YgtJtQEAAFkDAAAOAAAAAAAAAAAAAAAAAC4CAABkcnMvZTJv&#10;RG9jLnhtbFBLAQItABQABgAIAAAAIQDGOaTm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color w:val="3E7C94"/>
          <w:sz w:val="24"/>
        </w:rPr>
        <w:t xml:space="preserve">Center za človekove pravice </w:t>
      </w:r>
      <w:r>
        <w:rPr>
          <w:sz w:val="24"/>
        </w:rPr>
        <w:t>uresničuje splošni mandat, ki ga ima Varuh kot nacionalna institucija za človekove pravice, akreditirana s statusom A po Pa- riških načelih (1993). Ta mandat vključuje tako promocijske aktivnosti, izo- braževanje in usposabljanje kot organizacijo posvetov,</w:t>
      </w:r>
      <w:r>
        <w:rPr>
          <w:sz w:val="24"/>
        </w:rPr>
        <w:t xml:space="preserve"> sodelovanje s civilno družbo, dajanje splošnih informacij o vrstah in oblikah pritožb na mednaro- dne organe in sodelovanje v mednarodnih organizacijah in združenjih. V letu 2021 je Center sodeloval pri prenovi predstavitvene zloženke Varuha </w:t>
      </w:r>
      <w:r>
        <w:rPr>
          <w:b/>
          <w:sz w:val="24"/>
        </w:rPr>
        <w:t>Kdaj se obrni</w:t>
      </w:r>
      <w:r>
        <w:rPr>
          <w:b/>
          <w:sz w:val="24"/>
        </w:rPr>
        <w:t>ti na Varuha človekovih pravic</w:t>
      </w:r>
      <w:r>
        <w:rPr>
          <w:sz w:val="24"/>
        </w:rPr>
        <w:t xml:space="preserve">, ki je dostopna v več jezikih, in pri prip- ravi predstavitve institucije v lahkem branju </w:t>
      </w:r>
      <w:r>
        <w:rPr>
          <w:b/>
          <w:sz w:val="24"/>
        </w:rPr>
        <w:t>Kdaj in kako do Varuha</w:t>
      </w:r>
      <w:r>
        <w:rPr>
          <w:sz w:val="24"/>
        </w:rPr>
        <w:t>. V letu 2021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Center</w:t>
      </w:r>
      <w:r>
        <w:rPr>
          <w:spacing w:val="-4"/>
          <w:sz w:val="24"/>
        </w:rPr>
        <w:t xml:space="preserve"> </w:t>
      </w:r>
      <w:r>
        <w:rPr>
          <w:sz w:val="24"/>
        </w:rPr>
        <w:t>organiziral</w:t>
      </w:r>
      <w:r>
        <w:rPr>
          <w:spacing w:val="-4"/>
          <w:sz w:val="24"/>
        </w:rPr>
        <w:t xml:space="preserve"> </w:t>
      </w:r>
      <w:r>
        <w:rPr>
          <w:sz w:val="24"/>
        </w:rPr>
        <w:t>dva</w:t>
      </w:r>
      <w:r>
        <w:rPr>
          <w:spacing w:val="-4"/>
          <w:sz w:val="24"/>
        </w:rPr>
        <w:t xml:space="preserve"> </w:t>
      </w:r>
      <w:r>
        <w:rPr>
          <w:sz w:val="24"/>
        </w:rPr>
        <w:t>spletna</w:t>
      </w:r>
      <w:r>
        <w:rPr>
          <w:spacing w:val="-4"/>
          <w:sz w:val="24"/>
        </w:rPr>
        <w:t xml:space="preserve"> </w:t>
      </w:r>
      <w:r>
        <w:rPr>
          <w:sz w:val="24"/>
        </w:rPr>
        <w:t>seminarja</w:t>
      </w:r>
      <w:r>
        <w:rPr>
          <w:spacing w:val="-4"/>
          <w:sz w:val="24"/>
        </w:rPr>
        <w:t xml:space="preserve"> </w:t>
      </w:r>
      <w:r>
        <w:rPr>
          <w:sz w:val="24"/>
        </w:rPr>
        <w:t>Varuha.</w:t>
      </w:r>
      <w:r>
        <w:rPr>
          <w:spacing w:val="-4"/>
          <w:sz w:val="24"/>
        </w:rPr>
        <w:t xml:space="preserve"> </w:t>
      </w:r>
      <w:r>
        <w:rPr>
          <w:sz w:val="24"/>
        </w:rPr>
        <w:t>Prvi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z w:val="24"/>
        </w:rPr>
        <w:t>nanašal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na </w:t>
      </w:r>
      <w:r>
        <w:rPr>
          <w:spacing w:val="-2"/>
          <w:sz w:val="24"/>
        </w:rPr>
        <w:t>predstavitev</w:t>
      </w:r>
      <w:r>
        <w:rPr>
          <w:spacing w:val="-7"/>
          <w:sz w:val="24"/>
        </w:rPr>
        <w:t xml:space="preserve"> </w:t>
      </w:r>
      <w:r>
        <w:rPr>
          <w:b/>
          <w:spacing w:val="-2"/>
          <w:sz w:val="24"/>
        </w:rPr>
        <w:t>Varuhovega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</w:t>
      </w:r>
      <w:r>
        <w:rPr>
          <w:b/>
          <w:spacing w:val="-2"/>
          <w:sz w:val="24"/>
        </w:rPr>
        <w:t>ratkega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vodiča: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Kako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in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kdaj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se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lahko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glede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kršitev človekovih pravic pritožite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na mednarodne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odbore Združenih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narodov</w:t>
      </w:r>
      <w:r>
        <w:rPr>
          <w:spacing w:val="-2"/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drugi </w:t>
      </w:r>
      <w:r>
        <w:rPr>
          <w:sz w:val="24"/>
        </w:rPr>
        <w:t>pa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predstavitev</w:t>
      </w:r>
      <w:r>
        <w:rPr>
          <w:spacing w:val="-1"/>
          <w:sz w:val="24"/>
        </w:rPr>
        <w:t xml:space="preserve"> </w:t>
      </w:r>
      <w:r>
        <w:rPr>
          <w:sz w:val="24"/>
        </w:rPr>
        <w:t>analize</w:t>
      </w:r>
      <w:r>
        <w:rPr>
          <w:spacing w:val="-1"/>
          <w:sz w:val="24"/>
        </w:rPr>
        <w:t xml:space="preserve"> </w:t>
      </w:r>
      <w:r>
        <w:rPr>
          <w:sz w:val="24"/>
        </w:rPr>
        <w:t>Centra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Kazenskopravni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pregon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sovražnega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govo- ra v Slovenijo po 297. členu Kazenskega zakonika (KZ-1): Analiza tožilske prakse pregona kaznivega dejanja javnega spodbujanja sovraštva, nasilja in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nestrpnosti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obdobju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2008–2018</w:t>
      </w:r>
      <w:r>
        <w:rPr>
          <w:sz w:val="24"/>
        </w:rPr>
        <w:t>.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podlagi</w:t>
      </w:r>
      <w:r>
        <w:rPr>
          <w:spacing w:val="-7"/>
          <w:sz w:val="24"/>
        </w:rPr>
        <w:t xml:space="preserve"> </w:t>
      </w:r>
      <w:r>
        <w:rPr>
          <w:sz w:val="24"/>
        </w:rPr>
        <w:t>izsledkov</w:t>
      </w:r>
      <w:r>
        <w:rPr>
          <w:spacing w:val="-7"/>
          <w:sz w:val="24"/>
        </w:rPr>
        <w:t xml:space="preserve"> </w:t>
      </w:r>
      <w:r>
        <w:rPr>
          <w:sz w:val="24"/>
        </w:rPr>
        <w:t>omenjene</w:t>
      </w:r>
      <w:r>
        <w:rPr>
          <w:spacing w:val="-7"/>
          <w:sz w:val="24"/>
        </w:rPr>
        <w:t xml:space="preserve"> </w:t>
      </w:r>
      <w:r>
        <w:rPr>
          <w:sz w:val="24"/>
        </w:rPr>
        <w:t>analize, ki je obsegala tožilsko praks</w:t>
      </w:r>
      <w:r>
        <w:rPr>
          <w:sz w:val="24"/>
        </w:rPr>
        <w:t>o obravnavanja omenjenega kaznivega dejanja v obdobju</w:t>
      </w:r>
      <w:r>
        <w:rPr>
          <w:spacing w:val="-8"/>
          <w:sz w:val="24"/>
        </w:rPr>
        <w:t xml:space="preserve"> </w:t>
      </w:r>
      <w:r>
        <w:rPr>
          <w:sz w:val="24"/>
        </w:rPr>
        <w:t>2008–2018,</w:t>
      </w:r>
      <w:r>
        <w:rPr>
          <w:spacing w:val="-8"/>
          <w:sz w:val="24"/>
        </w:rPr>
        <w:t xml:space="preserve"> </w:t>
      </w:r>
      <w:r>
        <w:rPr>
          <w:b/>
          <w:color w:val="3E7C94"/>
          <w:sz w:val="24"/>
        </w:rPr>
        <w:t>dajemo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v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letnem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poročilu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več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priporočil,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tudi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glede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for- malne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uskladitve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pravnega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stališča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Vrhovnega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državnega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tožilstva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s</w:t>
      </w:r>
      <w:r>
        <w:rPr>
          <w:b/>
          <w:color w:val="3E7C94"/>
          <w:spacing w:val="-4"/>
          <w:sz w:val="24"/>
        </w:rPr>
        <w:t xml:space="preserve"> </w:t>
      </w:r>
      <w:r>
        <w:rPr>
          <w:b/>
          <w:color w:val="3E7C94"/>
          <w:sz w:val="24"/>
        </w:rPr>
        <w:t>sodbo Vrhovnega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sodišča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iz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leta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2019,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glede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priprave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ustreznih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zakonskih</w:t>
      </w:r>
      <w:r>
        <w:rPr>
          <w:b/>
          <w:color w:val="3E7C94"/>
          <w:spacing w:val="-2"/>
          <w:sz w:val="24"/>
        </w:rPr>
        <w:t xml:space="preserve"> </w:t>
      </w:r>
      <w:r>
        <w:rPr>
          <w:b/>
          <w:color w:val="3E7C94"/>
          <w:sz w:val="24"/>
        </w:rPr>
        <w:t>podlag, ki bodo omogočile učinkovito preprečevanje sovražnega govora na spletu in možnost subsidiarnega pregona kaznivega dejanja po 297. členu Kazen- skega zakonika, ter pripravo analize ustreznosti kazenskopravne ureditve kriminalitete iz sovra</w:t>
      </w:r>
      <w:r>
        <w:rPr>
          <w:b/>
          <w:color w:val="3E7C94"/>
          <w:sz w:val="24"/>
        </w:rPr>
        <w:t>štva.</w:t>
      </w:r>
    </w:p>
    <w:p w:rsidR="008068E9" w:rsidRDefault="00EE5D2B">
      <w:pPr>
        <w:spacing w:before="172" w:line="232" w:lineRule="auto"/>
        <w:ind w:left="1700" w:right="2265"/>
        <w:jc w:val="both"/>
        <w:rPr>
          <w:sz w:val="24"/>
        </w:rPr>
      </w:pPr>
      <w:r>
        <w:rPr>
          <w:sz w:val="24"/>
        </w:rPr>
        <w:t>Tudi</w:t>
      </w:r>
      <w:r>
        <w:rPr>
          <w:spacing w:val="-5"/>
          <w:sz w:val="24"/>
        </w:rPr>
        <w:t xml:space="preserve"> </w:t>
      </w:r>
      <w:r>
        <w:rPr>
          <w:sz w:val="24"/>
        </w:rPr>
        <w:t>sicer</w:t>
      </w:r>
      <w:r>
        <w:rPr>
          <w:spacing w:val="-5"/>
          <w:sz w:val="24"/>
        </w:rPr>
        <w:t xml:space="preserve"> </w:t>
      </w:r>
      <w:r>
        <w:rPr>
          <w:sz w:val="24"/>
        </w:rPr>
        <w:t>redno</w:t>
      </w:r>
      <w:r>
        <w:rPr>
          <w:spacing w:val="-5"/>
          <w:sz w:val="24"/>
        </w:rPr>
        <w:t xml:space="preserve"> </w:t>
      </w:r>
      <w:r>
        <w:rPr>
          <w:sz w:val="24"/>
        </w:rPr>
        <w:t>opozarjam</w:t>
      </w:r>
      <w:r>
        <w:rPr>
          <w:spacing w:val="-5"/>
          <w:sz w:val="24"/>
        </w:rPr>
        <w:t xml:space="preserve"> </w:t>
      </w:r>
      <w:r>
        <w:rPr>
          <w:sz w:val="24"/>
        </w:rPr>
        <w:t>na</w:t>
      </w:r>
      <w:r>
        <w:rPr>
          <w:spacing w:val="-5"/>
          <w:sz w:val="24"/>
        </w:rPr>
        <w:t xml:space="preserve"> </w:t>
      </w:r>
      <w:r>
        <w:rPr>
          <w:sz w:val="24"/>
        </w:rPr>
        <w:t>pomen</w:t>
      </w:r>
      <w:r>
        <w:rPr>
          <w:spacing w:val="-5"/>
          <w:sz w:val="24"/>
        </w:rPr>
        <w:t xml:space="preserve"> </w:t>
      </w:r>
      <w:r>
        <w:rPr>
          <w:sz w:val="24"/>
        </w:rPr>
        <w:t>etike</w:t>
      </w:r>
      <w:r>
        <w:rPr>
          <w:spacing w:val="-5"/>
          <w:sz w:val="24"/>
        </w:rPr>
        <w:t xml:space="preserve"> </w:t>
      </w:r>
      <w:r>
        <w:rPr>
          <w:sz w:val="24"/>
        </w:rPr>
        <w:t>javne</w:t>
      </w:r>
      <w:r>
        <w:rPr>
          <w:spacing w:val="-5"/>
          <w:sz w:val="24"/>
        </w:rPr>
        <w:t xml:space="preserve"> </w:t>
      </w:r>
      <w:r>
        <w:rPr>
          <w:sz w:val="24"/>
        </w:rPr>
        <w:t>besede.</w:t>
      </w:r>
      <w:r>
        <w:rPr>
          <w:spacing w:val="-5"/>
          <w:sz w:val="24"/>
        </w:rPr>
        <w:t xml:space="preserve"> </w:t>
      </w:r>
      <w:r>
        <w:rPr>
          <w:sz w:val="24"/>
        </w:rPr>
        <w:t>Ob</w:t>
      </w:r>
      <w:r>
        <w:rPr>
          <w:spacing w:val="-5"/>
          <w:sz w:val="24"/>
        </w:rPr>
        <w:t xml:space="preserve"> </w:t>
      </w:r>
      <w:r>
        <w:rPr>
          <w:sz w:val="24"/>
        </w:rPr>
        <w:t>več</w:t>
      </w:r>
      <w:r>
        <w:rPr>
          <w:spacing w:val="-5"/>
          <w:sz w:val="24"/>
        </w:rPr>
        <w:t xml:space="preserve"> </w:t>
      </w:r>
      <w:r>
        <w:rPr>
          <w:sz w:val="24"/>
        </w:rPr>
        <w:t>priložnostih smo</w:t>
      </w:r>
      <w:r>
        <w:rPr>
          <w:spacing w:val="-3"/>
          <w:sz w:val="24"/>
        </w:rPr>
        <w:t xml:space="preserve"> </w:t>
      </w:r>
      <w:r>
        <w:rPr>
          <w:sz w:val="24"/>
        </w:rPr>
        <w:t>spomnili,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različni</w:t>
      </w:r>
      <w:r>
        <w:rPr>
          <w:spacing w:val="-3"/>
          <w:sz w:val="24"/>
        </w:rPr>
        <w:t xml:space="preserve"> </w:t>
      </w:r>
      <w:r>
        <w:rPr>
          <w:sz w:val="24"/>
        </w:rPr>
        <w:t>izrazi</w:t>
      </w:r>
      <w:r>
        <w:rPr>
          <w:spacing w:val="-3"/>
          <w:sz w:val="24"/>
        </w:rPr>
        <w:t xml:space="preserve"> </w:t>
      </w:r>
      <w:r>
        <w:rPr>
          <w:sz w:val="24"/>
        </w:rPr>
        <w:t>nestrpnosti</w:t>
      </w:r>
      <w:r>
        <w:rPr>
          <w:spacing w:val="-3"/>
          <w:sz w:val="24"/>
        </w:rPr>
        <w:t xml:space="preserve"> </w:t>
      </w:r>
      <w:r>
        <w:rPr>
          <w:sz w:val="24"/>
        </w:rPr>
        <w:t>v</w:t>
      </w:r>
      <w:r>
        <w:rPr>
          <w:spacing w:val="-3"/>
          <w:sz w:val="24"/>
        </w:rPr>
        <w:t xml:space="preserve"> </w:t>
      </w:r>
      <w:r>
        <w:rPr>
          <w:sz w:val="24"/>
        </w:rPr>
        <w:t>javnosti</w:t>
      </w:r>
      <w:r>
        <w:rPr>
          <w:spacing w:val="-3"/>
          <w:sz w:val="24"/>
        </w:rPr>
        <w:t xml:space="preserve"> </w:t>
      </w:r>
      <w:r>
        <w:rPr>
          <w:color w:val="212529"/>
          <w:sz w:val="24"/>
        </w:rPr>
        <w:t>zadnje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čase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niso</w:t>
      </w:r>
      <w:r>
        <w:rPr>
          <w:color w:val="212529"/>
          <w:spacing w:val="-3"/>
          <w:sz w:val="24"/>
        </w:rPr>
        <w:t xml:space="preserve"> </w:t>
      </w:r>
      <w:r>
        <w:rPr>
          <w:color w:val="212529"/>
          <w:sz w:val="24"/>
        </w:rPr>
        <w:t>nastali kar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naenkrat,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pa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tudi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ne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kar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v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nekakšnem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vakuumu,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ampak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so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produkt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>zdaj</w:t>
      </w:r>
      <w:r>
        <w:rPr>
          <w:color w:val="212529"/>
          <w:spacing w:val="-10"/>
          <w:sz w:val="24"/>
        </w:rPr>
        <w:t xml:space="preserve"> </w:t>
      </w:r>
      <w:r>
        <w:rPr>
          <w:color w:val="212529"/>
          <w:sz w:val="24"/>
        </w:rPr>
        <w:t xml:space="preserve">že dalj časa zaskrbljujočega javnega diskurza. Na to ima velik vpliv zlasti politi- ka in nosilci javnih funkcij, ki bi morali biti zgled. Zato dajem letos naslednje priporočilo, ki sicer ni novo, saj smo ga ponavljali več let, a je glede na stanje duha v </w:t>
      </w:r>
      <w:r>
        <w:rPr>
          <w:color w:val="212529"/>
          <w:sz w:val="24"/>
        </w:rPr>
        <w:t>slovenski družbi in politiki še kako potrebno, da ga izpostavim tudi na tem mestu.</w:t>
      </w: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301"/>
        <w:rPr>
          <w:b w:val="0"/>
        </w:rPr>
      </w:pPr>
    </w:p>
    <w:p w:rsidR="008068E9" w:rsidRDefault="00EE5D2B">
      <w:pPr>
        <w:spacing w:line="232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0" distR="0" simplePos="0" relativeHeight="157885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-1653119</wp:posOffset>
                </wp:positionV>
                <wp:extent cx="7560309" cy="1440180"/>
                <wp:effectExtent l="0" t="0" r="0" b="0"/>
                <wp:wrapNone/>
                <wp:docPr id="124" name="Group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440180"/>
                          <a:chOff x="0" y="0"/>
                          <a:chExt cx="7560309" cy="1440180"/>
                        </a:xfrm>
                      </wpg:grpSpPr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7560309" cy="1440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0309" h="1440180">
                                <a:moveTo>
                                  <a:pt x="75599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39989"/>
                                </a:lnTo>
                                <a:lnTo>
                                  <a:pt x="7559992" y="1439989"/>
                                </a:lnTo>
                                <a:lnTo>
                                  <a:pt x="75599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D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6352616" y="225278"/>
                            <a:ext cx="415290" cy="368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5290" h="368300">
                                <a:moveTo>
                                  <a:pt x="0" y="182130"/>
                                </a:moveTo>
                                <a:lnTo>
                                  <a:pt x="75158" y="257289"/>
                                </a:lnTo>
                                <a:lnTo>
                                  <a:pt x="184086" y="368020"/>
                                </a:lnTo>
                                <a:lnTo>
                                  <a:pt x="252666" y="301815"/>
                                </a:lnTo>
                                <a:lnTo>
                                  <a:pt x="179857" y="236372"/>
                                </a:lnTo>
                                <a:lnTo>
                                  <a:pt x="414909" y="236372"/>
                                </a:lnTo>
                                <a:lnTo>
                                  <a:pt x="414909" y="142773"/>
                                </a:lnTo>
                                <a:lnTo>
                                  <a:pt x="174256" y="142773"/>
                                </a:lnTo>
                                <a:lnTo>
                                  <a:pt x="253377" y="71488"/>
                                </a:lnTo>
                                <a:lnTo>
                                  <a:pt x="182130" y="0"/>
                                </a:lnTo>
                                <a:lnTo>
                                  <a:pt x="66484" y="115633"/>
                                </a:lnTo>
                                <a:lnTo>
                                  <a:pt x="0" y="18213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3E7C9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0" y="0"/>
                            <a:ext cx="7560309" cy="14401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8068E9" w:rsidRDefault="00EE5D2B">
                              <w:pPr>
                                <w:spacing w:before="203" w:line="223" w:lineRule="auto"/>
                                <w:ind w:left="1700" w:right="2265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3E7C94"/>
                                  <w:sz w:val="28"/>
                                </w:rPr>
                                <w:t>Priporočilo</w:t>
                              </w:r>
                              <w:r>
                                <w:rPr>
                                  <w:b/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E7C94"/>
                                  <w:sz w:val="28"/>
                                </w:rPr>
                                <w:t>(stalna</w:t>
                              </w:r>
                              <w:r>
                                <w:rPr>
                                  <w:b/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E7C94"/>
                                  <w:sz w:val="28"/>
                                </w:rPr>
                                <w:t>naloga)</w:t>
                              </w:r>
                              <w:r>
                                <w:rPr>
                                  <w:b/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E7C94"/>
                                  <w:sz w:val="28"/>
                                </w:rPr>
                                <w:t>št.</w:t>
                              </w:r>
                              <w:r>
                                <w:rPr>
                                  <w:b/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E7C94"/>
                                  <w:sz w:val="28"/>
                                </w:rPr>
                                <w:t>1:</w:t>
                              </w:r>
                              <w:r>
                                <w:rPr>
                                  <w:b/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Varuh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priporoča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vsem,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ki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sodelu- jejo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v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javnih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razpravah,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še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posebej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politikom,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naj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se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v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svojih</w:t>
                              </w:r>
                              <w:r>
                                <w:rPr>
                                  <w:color w:val="3E7C94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izjavah in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besedilih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izogibajo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spodbujanju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neenakopravnosti,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sovraštva</w:t>
                              </w:r>
                              <w:r>
                                <w:rPr>
                                  <w:color w:val="3E7C94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ali nestrpnosti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na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podlagi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katerekoli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osebne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okoliščine,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>ob</w:t>
                              </w:r>
                              <w:r>
                                <w:rPr>
                                  <w:color w:val="3E7C94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z w:val="28"/>
                                </w:rPr>
                                <w:t xml:space="preserve">morebitnih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takšnih</w:t>
                              </w:r>
                              <w:r>
                                <w:rPr>
                                  <w:color w:val="3E7C94"/>
                                  <w:spacing w:val="-15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primerih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pa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naj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se</w:t>
                              </w:r>
                              <w:r>
                                <w:rPr>
                                  <w:color w:val="3E7C94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nanje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nemudoma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odzovejo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in</w:t>
                              </w:r>
                              <w:r>
                                <w:rPr>
                                  <w:color w:val="3E7C94"/>
                                  <w:spacing w:val="-1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jih</w:t>
                              </w:r>
                              <w:r>
                                <w:rPr>
                                  <w:color w:val="3E7C94"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3E7C94"/>
                                  <w:spacing w:val="-4"/>
                                  <w:sz w:val="28"/>
                                </w:rPr>
                                <w:t>obsodijo.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4" o:spid="_x0000_s1048" style="position:absolute;left:0;text-align:left;margin-left:0;margin-top:-130.15pt;width:595.3pt;height:113.4pt;z-index:15788544;mso-wrap-distance-left:0;mso-wrap-distance-right:0;mso-position-horizontal-relative:page" coordsize="75603,14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A9t1AMAAJAMAAAOAAAAZHJzL2Uyb0RvYy54bWzsV99v2zYQfh+w/4HQ+yKR+i3EKTo7DQYU&#10;XYFm2DMtU5YwSdRI2lL++x1J0VYcNGnaYE99sSjxeLz77u678/W7qWvRkQnZ8H7l4avAQ6wv+a7p&#10;9yvvr/sPv2Uekor2O9rynq28Bya9dze//nI9DgUjvObtjgkESnpZjMPKq5UaCt+XZc06Kq/4wHrY&#10;rLjoqIJXsfd3go6gvWt9EgSJP3KxGwQvmZTwdWM3vRujv6pYqf6sKskUalce2KbMrzC/W/3r31zT&#10;Yi/oUDflbAb9Dis62vRw6UnVhiqKDqJ5oqprSsElr9RVyTufV1VTMuMDeIODC2/uBD8Mxpd9Me6H&#10;E0wA7QVO3622/HT8LFCzg9iRyEM97SBI5l6kPwA847AvQOpODF+Gz8L6CMuPvPxHwrZ/ua/f92fh&#10;qRKdPgSuosng/nDCnU0KlfAxjZMgDHIPlbCHoyjA2RyZsobwPTlX1rcvnPRpYS825p3MGQfIMnkG&#10;Uv4YkF9qOjATH6khOgEZn4G0iYVJbKE0chpHA6ws5Azpj6B08pUW5UGqO8YN4PT4USqb3ju3orVb&#10;lVPvlgKKRJdHa8pDeQjKQ3gIymNry2OgSp/TUdRLNC4iVp8Dpvc7fmT33EgqHbY0jvM8Jx5yQQdj&#10;zzJtv5SF8lxIuT33HIw+K4OjMM+zXFsH+pyEe1rJ5c2vlTfJt9Bctlwye5kGwNx6AgXklrBL3ja7&#10;D03bahCk2G/XrUBHCviu15vNbTobvRCDFHWJoFdbvnuATBqBk1ae/PdABfNQ+0cPuaoJzC2EW2zd&#10;Qqh2zQ3NGfyFVPfT31QMaIDlylNQbZ+4S1lauPwA+7WAldUne/7+oHjV6OQxtlmL5hcoH80J/0sd&#10;JU/rKNH46euh3l6uoySMSYJBDSQWITFJM5vRjngiHJMcUNW8EyZZGLjIu3pcRtYBBiT/9gXlLIF6&#10;mg3RoTiXyqP0zwgOnaVnkcv8xzH0Xu14nJIXigVnUZBZmOD2gDjlTqV7WisAyCSZpYGqseG2Rbk8&#10;lsZpnsWptSRMwpQ8W7YRjnLdCbTdr5LGEUnT8FndOI1IbO3+BmkSh2Fq7U5xlJnM+bqTNiQvE1iS&#10;RBn0WXAP4zgJnzd4ZrtluB22r6GktteUncfQhAwpfZWhwtt0nZumD44uGMoyxIbK2jKZ2TpBPROD&#10;bWU/GezRJAD5Y0eqe6CcLZ9gqDIdYMFgSE2/c2iVWAOqv7/xTKDJXc8EcxvQ3d6kgaOzmf/t2HDR&#10;i9S0ncxwSEzVvmFwv6HJmNENxl7TbucRXc/Vy3eTe+c/Ejf/AQAA//8DAFBLAwQUAAYACAAAACEA&#10;XOVOMOAAAAAKAQAADwAAAGRycy9kb3ducmV2LnhtbEyPQWvCQBCF74X+h2UKvekmBkNNsxGRticp&#10;VAvF25gdk2B2NmTXJP77rqf2+OYN730vX0+mFQP1rrGsIJ5HIIhLqxuuFHwf3mcvIJxH1thaJgU3&#10;crAuHh9yzLQd+YuGva9ECGGXoYLa+y6T0pU1GXRz2xEH72x7gz7IvpK6xzGEm1YuoiiVBhsODTV2&#10;tK2pvOyvRsHHiOMmid+G3eW8vR0Py8+fXUxKPT9Nm1cQnib/9wx3/IAORWA62StrJ1oFYYhXMFuk&#10;UQLi7serKAVxCrckWYIscvl/QvELAAD//wMAUEsBAi0AFAAGAAgAAAAhALaDOJL+AAAA4QEAABMA&#10;AAAAAAAAAAAAAAAAAAAAAFtDb250ZW50X1R5cGVzXS54bWxQSwECLQAUAAYACAAAACEAOP0h/9YA&#10;AACUAQAACwAAAAAAAAAAAAAAAAAvAQAAX3JlbHMvLnJlbHNQSwECLQAUAAYACAAAACEA8XAPbdQD&#10;AACQDAAADgAAAAAAAAAAAAAAAAAuAgAAZHJzL2Uyb0RvYy54bWxQSwECLQAUAAYACAAAACEAXOVO&#10;MOAAAAAKAQAADwAAAAAAAAAAAAAAAAAuBgAAZHJzL2Rvd25yZXYueG1sUEsFBgAAAAAEAAQA8wAA&#10;ADsHAAAAAA==&#10;">
                <v:shape id="Graphic 125" o:spid="_x0000_s1049" style="position:absolute;width:75603;height:14401;visibility:visible;mso-wrap-style:square;v-text-anchor:top" coordsize="7560309,1440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dpjxgAAANwAAAAPAAAAZHJzL2Rvd25yZXYueG1sRI9Ba8JA&#10;EIXvgv9hGaEX0Y2Blpq6CaVSEL1UK4XehuwkG5qdjdlV03/vFgreZnhv3vdmVQy2FRfqfeNYwWKe&#10;gCAunW64VnD8fJ89g/ABWWPrmBT8kociH49WmGl35T1dDqEWMYR9hgpMCF0mpS8NWfRz1xFHrXK9&#10;xRDXvpa6x2sMt61Mk+RJWmw4Egx29Gao/DmcbYS4itLdfrmmL1NNq+339uO0PCn1MBleX0AEGsLd&#10;/H+90bF++gh/z8QJZH4DAAD//wMAUEsBAi0AFAAGAAgAAAAhANvh9svuAAAAhQEAABMAAAAAAAAA&#10;AAAAAAAAAAAAAFtDb250ZW50X1R5cGVzXS54bWxQSwECLQAUAAYACAAAACEAWvQsW78AAAAVAQAA&#10;CwAAAAAAAAAAAAAAAAAfAQAAX3JlbHMvLnJlbHNQSwECLQAUAAYACAAAACEAz3naY8YAAADcAAAA&#10;DwAAAAAAAAAAAAAAAAAHAgAAZHJzL2Rvd25yZXYueG1sUEsFBgAAAAADAAMAtwAAAPoCAAAAAA==&#10;" path="m7559992,l,,,1439989r7559992,l7559992,xe" fillcolor="#ccdde7" stroked="f">
                  <v:path arrowok="t"/>
                </v:shape>
                <v:shape id="Graphic 126" o:spid="_x0000_s1050" style="position:absolute;left:63526;top:2252;width:4153;height:3683;visibility:visible;mso-wrap-style:square;v-text-anchor:top" coordsize="415290,368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DeDxgAAANwAAAAPAAAAZHJzL2Rvd25yZXYueG1sRI/RasJA&#10;EEXfhf7DMoW+mU1DURtdQy1tKfZBjP2AITsmwexszK4m+vVdQejbDPfeM3cW2WAacabO1ZYVPEcx&#10;COLC6ppLBb+7z/EMhPPIGhvLpOBCDrLlw2iBqbY9b+mc+1IECLsUFVTet6mUrqjIoItsSxy0ve0M&#10;+rB2pdQd9gFuGpnE8UQarDlcqLCl94qKQ34ygeJeBnndTVeb/vj188Hr0372Sko9PQ5vcxCeBv9v&#10;vqe/daifTOD2TJhALv8AAAD//wMAUEsBAi0AFAAGAAgAAAAhANvh9svuAAAAhQEAABMAAAAAAAAA&#10;AAAAAAAAAAAAAFtDb250ZW50X1R5cGVzXS54bWxQSwECLQAUAAYACAAAACEAWvQsW78AAAAVAQAA&#10;CwAAAAAAAAAAAAAAAAAfAQAAX3JlbHMvLnJlbHNQSwECLQAUAAYACAAAACEA5uw3g8YAAADcAAAA&#10;DwAAAAAAAAAAAAAAAAAHAgAAZHJzL2Rvd25yZXYueG1sUEsFBgAAAAADAAMAtwAAAPoCAAAAAA==&#10;" path="m,182130r75158,75159l184086,368020r68580,-66205l179857,236372r235052,l414909,142773r-240653,l253377,71488,182130,,66484,115633,,182130xe" filled="f" strokecolor="#3e7c94">
                  <v:path arrowok="t"/>
                </v:shape>
                <v:shape id="Textbox 127" o:spid="_x0000_s1051" type="#_x0000_t202" style="position:absolute;width:75603;height:14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:rsidR="008068E9" w:rsidRDefault="00EE5D2B">
                        <w:pPr>
                          <w:spacing w:before="203" w:line="223" w:lineRule="auto"/>
                          <w:ind w:left="1700" w:right="2265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3E7C94"/>
                            <w:sz w:val="28"/>
                          </w:rPr>
                          <w:t>Priporočilo</w:t>
                        </w:r>
                        <w:r>
                          <w:rPr>
                            <w:b/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3E7C94"/>
                            <w:sz w:val="28"/>
                          </w:rPr>
                          <w:t>(stalna</w:t>
                        </w:r>
                        <w:r>
                          <w:rPr>
                            <w:b/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3E7C94"/>
                            <w:sz w:val="28"/>
                          </w:rPr>
                          <w:t>naloga)</w:t>
                        </w:r>
                        <w:r>
                          <w:rPr>
                            <w:b/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3E7C94"/>
                            <w:sz w:val="28"/>
                          </w:rPr>
                          <w:t>št.</w:t>
                        </w:r>
                        <w:r>
                          <w:rPr>
                            <w:b/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3E7C94"/>
                            <w:sz w:val="28"/>
                          </w:rPr>
                          <w:t>1:</w:t>
                        </w:r>
                        <w:r>
                          <w:rPr>
                            <w:b/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Varuh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priporoča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vsem,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ki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sodelu- jejo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v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javnih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razpravah,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še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posebej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politikom,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naj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se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v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svojih</w:t>
                        </w:r>
                        <w:r>
                          <w:rPr>
                            <w:color w:val="3E7C94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izjavah in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besedilih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izogibajo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spodbujanju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neenakopravnosti,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sovraštva</w:t>
                        </w:r>
                        <w:r>
                          <w:rPr>
                            <w:color w:val="3E7C94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ali nestrpnosti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na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podlagi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katerekoli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osebne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okoliščine,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>ob</w:t>
                        </w:r>
                        <w:r>
                          <w:rPr>
                            <w:color w:val="3E7C94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z w:val="28"/>
                          </w:rPr>
                          <w:t xml:space="preserve">morebitnih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takšnih</w:t>
                        </w:r>
                        <w:r>
                          <w:rPr>
                            <w:color w:val="3E7C94"/>
                            <w:spacing w:val="-15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primerih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pa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naj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se</w:t>
                        </w:r>
                        <w:r>
                          <w:rPr>
                            <w:color w:val="3E7C94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nanje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nemudoma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odzovejo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in</w:t>
                        </w:r>
                        <w:r>
                          <w:rPr>
                            <w:color w:val="3E7C94"/>
                            <w:spacing w:val="-1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jih</w:t>
                        </w:r>
                        <w:r>
                          <w:rPr>
                            <w:color w:val="3E7C94"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3E7C94"/>
                            <w:spacing w:val="-4"/>
                            <w:sz w:val="28"/>
                          </w:rPr>
                          <w:t>obsodijo.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529"/>
          <w:sz w:val="24"/>
        </w:rPr>
        <w:t xml:space="preserve">Pričakujem, da se tako Vlada v odzivnem poročilu kot Državni zbor pisno od- </w:t>
      </w:r>
      <w:r>
        <w:rPr>
          <w:color w:val="212529"/>
          <w:sz w:val="24"/>
        </w:rPr>
        <w:t>zoveta na to, na kakšen način uresničujeta to priporočilo, saj v preteklih letih pisnega odziva na to priporočilo ni bilo.</w:t>
      </w:r>
    </w:p>
    <w:p w:rsidR="008068E9" w:rsidRDefault="008068E9">
      <w:pPr>
        <w:spacing w:line="232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24"/>
        <w:rPr>
          <w:b w:val="0"/>
        </w:rPr>
      </w:pPr>
    </w:p>
    <w:p w:rsidR="008068E9" w:rsidRDefault="00EE5D2B">
      <w:pPr>
        <w:spacing w:line="218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0592" behindDoc="0" locked="0" layoutInCell="1" allowOverlap="1">
                <wp:simplePos x="0" y="0"/>
                <wp:positionH relativeFrom="page">
                  <wp:posOffset>766604</wp:posOffset>
                </wp:positionH>
                <wp:positionV relativeFrom="paragraph">
                  <wp:posOffset>2404896</wp:posOffset>
                </wp:positionV>
                <wp:extent cx="415290" cy="368300"/>
                <wp:effectExtent l="0" t="0" r="0" b="0"/>
                <wp:wrapNone/>
                <wp:docPr id="128" name="Graphic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414909" y="182130"/>
                              </a:moveTo>
                              <a:lnTo>
                                <a:pt x="339750" y="257289"/>
                              </a:lnTo>
                              <a:lnTo>
                                <a:pt x="230822" y="368020"/>
                              </a:lnTo>
                              <a:lnTo>
                                <a:pt x="162242" y="301815"/>
                              </a:lnTo>
                              <a:lnTo>
                                <a:pt x="235051" y="236372"/>
                              </a:lnTo>
                              <a:lnTo>
                                <a:pt x="0" y="236372"/>
                              </a:lnTo>
                              <a:lnTo>
                                <a:pt x="0" y="142773"/>
                              </a:lnTo>
                              <a:lnTo>
                                <a:pt x="240652" y="142773"/>
                              </a:lnTo>
                              <a:lnTo>
                                <a:pt x="161531" y="71488"/>
                              </a:lnTo>
                              <a:lnTo>
                                <a:pt x="232778" y="0"/>
                              </a:lnTo>
                              <a:lnTo>
                                <a:pt x="348424" y="115633"/>
                              </a:lnTo>
                              <a:lnTo>
                                <a:pt x="414909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C4FD0" id="Graphic 128" o:spid="_x0000_s1026" style="position:absolute;margin-left:60.35pt;margin-top:189.35pt;width:32.7pt;height:29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mzVswIAAGIGAAAOAAAAZHJzL2Uyb0RvYy54bWysVU1v2zAMvQ/YfxB0X23JdmIHTYqhXYsB&#10;xVagHXZWZDk2JluapHz034+SrbTd0KwYdnEo85l65COZ84tDL9FOGNupYYnJWYqRGLiqu2GzxN8e&#10;rj+UGFnHhppJNYglfhQWX6zevzvf64WgqlWyFgZBkMEu9nqJW+f0Ikksb0XP7JnSYgBno0zPHBzN&#10;JqkN20P0XiY0TWfJXplaG8WFtfD2anTiVYjfNIK7r01jhUNyiYGbC08Tnmv/TFbnbLExTLcdn2iw&#10;f2DRs26AS4+hrphjaGu6P0L1HTfKqsadcdUnqmk6LkIOkA1Jf8vmvmVahFygOFYfy2T/X1j+ZXdn&#10;UFeDdhSkGlgPIt1M9fCvoEB7bReAu9d3xqdo9a3iPyw4khcef7AT5tCY3mMhQXQI1X48VlscHOLw&#10;MicFrUATDq5sVmZpUCNhi/gx31p3I1QIxHa31o1i1dFibbT4YYimAcm92DKI7TACsQ1GIPZ6FFsz&#10;57/z7LyJ9k9M2iMR7+3VTjyogHM+iZzkVVphBHRJSUkW6T7h5PAcn2XVvID8AE+LOS0rfz+kF1Hx&#10;V4foNEtLSgMaipHSGD2i4u+IJjNK8wmdkpIUf4ldpAUZmWSzbE5PoifKbwWSnM7n2cmINE9nxcj2&#10;DWgyI0U2sp2TvAwteKJscDs0bmyvV4FZXuY0D0BCill2mvFrWkcVuFRWjHL6Jgq6HhsLODxvXTn4&#10;HqsKWoQNYZXs6utOSt9Z1mzWl9KgHYOWzT7NL6t8quQLmDbWXTHbjrjgOhZ8GsNx8vwMrlX9CDO9&#10;hyFeYvtzy4zASH4eYGv4DRgNE411NIyTlyrsydD0cOfD4TszGvnrl9jB4H5RcSexRRxJSNcDRqz/&#10;clAft041nZ/XsCJGRtMBFlko17R0/aZ8fg6op7+G1S8AAAD//wMAUEsDBBQABgAIAAAAIQDHkyQ/&#10;4AAAAAsBAAAPAAAAZHJzL2Rvd25yZXYueG1sTI/LTsMwEEX3SPyDNUjsqNOHkjSNUwECFnSBaPkA&#10;N54mEfE4xE4T+HqmK9jN1VydOZNvJ9uKM/a+caRgPotAIJXONFQp+Dg836UgfNBkdOsIFXyjh21x&#10;fZXrzLiR3vG8D5VgCPlMK6hD6DIpfVmj1X7mOiTenVxvdeDYV9L0emS4beUiimJpdUN8odYdPtZY&#10;fu4HyxS/muTPIXl4G79edk/0OpzSNSp1ezPdb0AEnMJfGS76rA4FOx3dQMaLlvMiSriqYJmkPFwa&#10;aTwHcVSwWsYJyCKX/38ofgEAAP//AwBQSwECLQAUAAYACAAAACEAtoM4kv4AAADhAQAAEwAAAAAA&#10;AAAAAAAAAAAAAAAAW0NvbnRlbnRfVHlwZXNdLnhtbFBLAQItABQABgAIAAAAIQA4/SH/1gAAAJQB&#10;AAALAAAAAAAAAAAAAAAAAC8BAABfcmVscy8ucmVsc1BLAQItABQABgAIAAAAIQDHCmzVswIAAGIG&#10;AAAOAAAAAAAAAAAAAAAAAC4CAABkcnMvZTJvRG9jLnhtbFBLAQItABQABgAIAAAAIQDHkyQ/4AAA&#10;AAsBAAAPAAAAAAAAAAAAAAAAAA0FAABkcnMvZG93bnJldi54bWxQSwUGAAAAAAQABADzAAAAGgYA&#10;AAAA&#10;" path="m414909,182130r-75159,75159l230822,368020,162242,301815r72809,-65443l,236372,,142773r240652,l161531,71488,232778,,348424,115633r66485,66497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1104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3248482</wp:posOffset>
                </wp:positionV>
                <wp:extent cx="374015" cy="376555"/>
                <wp:effectExtent l="0" t="0" r="0" b="0"/>
                <wp:wrapNone/>
                <wp:docPr id="129" name="Graphic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5D4C94" id="Graphic 129" o:spid="_x0000_s1026" style="position:absolute;margin-left:63.6pt;margin-top:255.8pt;width:29.45pt;height:29.65pt;z-index: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xnMjgIAAI4GAAAOAAAAZHJzL2Uyb0RvYy54bWysVVtv2yAUfp+0/4B4X32L7ca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obyF26&#10;xEiQAZJ0PcfDHUGARmUqwN2rO+1cNOpG0t8GFNELjduYGbNv9eCw4CDa+2g/HqLN9hZROMzKRZzk&#10;GFFQZWWR57l7LCJVuEy3xl4z6Q2R3Y2xU7KaIJEuSHQvgqgh5S7Z3CfbYgTJ1hhBstdTshWx7p5j&#10;50Q0PjHpDkScdpA79iA9zjonsjI7TRKMgG6aLotlOtN9wnHxDj5Z5HlRzviACqvy1tMMAgAZAOsf&#10;Q/sahqgFc2GdzCaLeFFMpI8GHvF+HpfHUoWuex2xQDGsb6i+iG9AhfUNOivz5bI4NrofQx/B5L26&#10;CHwpl4ZNle0Kzpf4oQghcc/LnAtXj8s8zf00MZL3zVXPuatCozfrC67RjkB5L76VRea7Eyy8gClt&#10;7CUx3YTzqkNo5padutT161o2j9D/IzR8jc2fLdEMI/5dwIRx0zIIOgjrIGjLL6Sfqb5B4M2H/S+i&#10;FXLP19hCk9/KML9IFdoXyDrAhHU3hfy6tbLtXW/7cTIxmjcw9Hy45gHtpurzvUc9/UZWfwEAAP//&#10;AwBQSwMEFAAGAAgAAAAhAPI0txLdAAAACwEAAA8AAABkcnMvZG93bnJldi54bWxMj8FOhDAQhu8m&#10;vkMzJt7cAomASNmoiRpv7qr3Lh0okU4J7S749s6e9PjPfPnnm3q7ulGccA6DJwXpJgGB1HozUK/g&#10;8+P5pgQRoiajR0+o4AcDbJvLi1pXxi+0w9M+9oJLKFRagY1xqqQMrUWnw8ZPSLzr/Ox05Dj30sx6&#10;4XI3yixJcun0QHzB6gmfLLbf+6NT0OWv/eO6W5J3+Vbi0mX2pfiySl1frQ/3ICKu8Q+Gsz6rQ8NO&#10;B38kE8TIOSsyRhXcpmkO4kyUeQriwJMiuQPZ1PL/D80vAAAA//8DAFBLAQItABQABgAIAAAAIQC2&#10;gziS/gAAAOEBAAATAAAAAAAAAAAAAAAAAAAAAABbQ29udGVudF9UeXBlc10ueG1sUEsBAi0AFAAG&#10;AAgAAAAhADj9If/WAAAAlAEAAAsAAAAAAAAAAAAAAAAALwEAAF9yZWxzLy5yZWxzUEsBAi0AFAAG&#10;AAgAAAAhALO7GcyOAgAAjgYAAA4AAAAAAAAAAAAAAAAALgIAAGRycy9lMm9Eb2MueG1sUEsBAi0A&#10;FAAGAAgAAAAhAPI0txLdAAAACwEAAA8AAAAAAAAAAAAAAAAA6AQAAGRycy9kb3ducmV2LnhtbFBL&#10;BQYAAAAABAAEAPMAAADyBQAAAAA=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2128" behindDoc="0" locked="0" layoutInCell="1" allowOverlap="1">
                <wp:simplePos x="0" y="0"/>
                <wp:positionH relativeFrom="page">
                  <wp:posOffset>820741</wp:posOffset>
                </wp:positionH>
                <wp:positionV relativeFrom="paragraph">
                  <wp:posOffset>3879345</wp:posOffset>
                </wp:positionV>
                <wp:extent cx="333375" cy="333375"/>
                <wp:effectExtent l="0" t="0" r="0" b="0"/>
                <wp:wrapNone/>
                <wp:docPr id="130" name="Graphic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79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0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C83BC3" id="Graphic 130" o:spid="_x0000_s1026" style="position:absolute;margin-left:64.65pt;margin-top:305.45pt;width:26.25pt;height:26.25pt;z-index:15792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rMwAIAAI4GAAAOAAAAZHJzL2Uyb0RvYy54bWysVU1v2zAMvQ/YfxB0X/0ZOw6aFEOKFgOK&#10;rkAz7KzIcmxMtjRJidN/P0qy0nbDfBiWg01ZT9QjH8lc35x7jk5M6U4Ma5xcxRixgYq6Gw5r/G13&#10;92mJkTZkqAkXA1vjF6bxzebjh+tRrlgqWsFrphA4GfRqlGvcGiNXUaRpy3qir4RkA2w2QvXEwFId&#10;olqREbz3PErjuIhGoWqpBGVaw9dbv4k3zn/TMGq+No1mBvE1Bm7GPZV77u0z2lyT1UER2XZ0okH+&#10;gUVPugEuvbi6JYago+r+cNV3VAktGnNFRR+JpukoczFANEn8WzTPLZHMxQLJ0fKSJv3/3NLH05NC&#10;XQ3aZZCfgfQg0v2UD/sJEjRKvQLcs3xSNkQtHwT9oWEjerdjF3rCnBvVWywEiM4u2y+XbLOzQRQ+&#10;ZvArFxhR2Jps65OswmF61OaeCeeInB608WLVwSJtsOh5CKYCya3Y3IltMAKxFUYg9t6LLYmx5yw7&#10;a6LxcjtqL6bd7cWJ7YTDGRtEWizzAvhaummZZ4n1B3RfcXx4iwdQtUgdPi3KKs8nfECFt/TeszhZ&#10;lg6dlHFSVrNoyFeSgl7ApSjTvJgFp8ViWeYO7PQEzuHu8PYckiKtcu81idMqy2bdFlm19OGBUc5C&#10;82RyW2RJPE82ibN84ckCnRyC9FkOTMPbM/ZkpwDngD5LTjufujkwCFDGk+u0Kop5xn+ri8CUcqGZ&#10;v84WnKuZSxGCFm/LnA+2HqFsFm6aaMG7+q7j3FahVof9lit0IlDe2+UiybZTbt7BpNLmlujW49zW&#10;JYVTy/outf26F/UL9P8IDb/G+ueRKIYR/zLAhIH4TTBUMPbBUIZvhZuprkHgzt35O1ES2evX2ECT&#10;P4owv8gqtC+EawEea08O4vPRiKazve3GiWc0LWDouXRNA9pO1bdrh3r9G9n8AgAA//8DAFBLAwQU&#10;AAYACAAAACEA+XsRCuMAAAALAQAADwAAAGRycy9kb3ducmV2LnhtbEyPQUvDQBCF74L/YRnBi9hN&#10;2hKSmE1RoUixgrYe9DbNTpNodjdkt238905PenxvPt68VyxG04kjDb51VkE8iUCQrZxuba3gfbu8&#10;TUH4gFZj5ywp+CEPi/LyosBcu5N9o+Mm1IJDrM9RQRNCn0vpq4YM+onryfJt7waDgeVQSz3gicNN&#10;J6dRlEiDreUPDfb02FD1vTkYBdn+a/BP24dnnN+sXj+rVbr8eFkrdX013t+BCDSGPxjO9bk6lNxp&#10;5w5We9GxnmYzRhUkcZSBOBNpzGN27CSzOciykP83lL8AAAD//wMAUEsBAi0AFAAGAAgAAAAhALaD&#10;OJL+AAAA4QEAABMAAAAAAAAAAAAAAAAAAAAAAFtDb250ZW50X1R5cGVzXS54bWxQSwECLQAUAAYA&#10;CAAAACEAOP0h/9YAAACUAQAACwAAAAAAAAAAAAAAAAAvAQAAX3JlbHMvLnJlbHNQSwECLQAUAAYA&#10;CAAAACEA/YiqzMACAACOBgAADgAAAAAAAAAAAAAAAAAuAgAAZHJzL2Uyb0RvYy54bWxQSwECLQAU&#10;AAYACAAAACEA+XsRCuMAAAALAQAADwAAAAAAAAAAAAAAAAAaBQAAZHJzL2Rvd25yZXYueG1sUEsF&#10;BgAAAAAEAAQA8wAAACoGAAAAAA==&#10;" path="m268465,327431r59487,-59487l230187,170179,333120,67246,265874,,162940,102933,63982,3987,4140,63106r99314,99314l,265874r67246,67246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315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-680275</wp:posOffset>
                </wp:positionV>
                <wp:extent cx="450215" cy="1782445"/>
                <wp:effectExtent l="0" t="0" r="0" b="0"/>
                <wp:wrapNone/>
                <wp:docPr id="131" name="Graphic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25AC7" id="Graphic 131" o:spid="_x0000_s1026" style="position:absolute;margin-left:0;margin-top:-53.55pt;width:35.45pt;height:140.35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BXMPQIAAOwEAAAOAAAAZHJzL2Uyb0RvYy54bWysVMFu2zAMvQ/YPwi6L3ZSZ22NOMWQrsWA&#10;oivQDDsrshwbk0VNUmLn70fJVuJ1pw3LQabEJ4p8fMzqrm8lOQpjG1AFnc9SSoTiUDZqX9Bv24cP&#10;N5RYx1TJJChR0JOw9G79/t2q07lYQA2yFIZgEGXzThe0dk7nSWJ5LVpmZ6CFQmcFpmUOt2aflIZ1&#10;GL2VySJNPyYdmFIb4MJaPL0fnHQd4leV4O5rVVnhiCwo5ubCasK682uyXrF8b5iuGz6mwf4hi5Y1&#10;Ch89h7pnjpGDaf4I1TbcgIXKzTi0CVRVw0WoAauZp2+qea2ZFqEWJMfqM032/4Xlz8cXQ5oSe3c1&#10;p0SxFpv0OPLhj5CgTtscca/6xfgSrX4C/sOiI/nN4zd2xPSVaT0WCyR9YPt0Zlv0jnA8zJbpYr6k&#10;hKNrfn2zyLKlfy1hebzND9Y9CgiR2PHJuqFbZbRYHS3eq2ga7LnvtgzddpRgtw0l2O3d0G3NnL/n&#10;0/Mm6S6p1JdMvLuFo9hCADpfRpbd4o+SWAumeoFINYWi1iao6ItfHcINGF96mgYlYryIiN8BOXn4&#10;L+Fv43IJVgws++ID3WdC8P0p5RZkUz40UnoGrNnvNtKQI0Nurz5fb26zsVsTWBDEoAGvhh2UJ1RX&#10;h3IqqP15YEZQIr8o1K+fxWiYaOyiYZzcQJjYQL6xbtt/Z0YTjWZBHUroGeJ0sDxqA/P3gAHrbyr4&#10;dHBQNV44Ibcho3GDIxXqH8ffz+x0H1CXP6n1LwAAAP//AwBQSwMEFAAGAAgAAAAhANJM+UrdAAAA&#10;CAEAAA8AAABkcnMvZG93bnJldi54bWxMj8FOwzAQRO9I/IO1SNxaO0VqIMSpAFFxQZUICK5OvCSB&#10;eB1itzV/z3KC42hGM2/KTXKjOOAcBk8asqUCgdR6O1Cn4eV5u7gEEaIha0ZPqOEbA2yq05PSFNYf&#10;6QkPdewEl1AojIY+xqmQMrQ9OhOWfkJi793PzkSWcyftbI5c7ka5UmotnRmIF3oz4V2P7We9dxrS&#10;Kq9vXz/oTW4fUvMo73fKf+20Pj9LN9cgIqb4F4ZffEaHipkavycbxKiBj0QNi0zlGQj2c3UFouFc&#10;frEGWZXy/4HqBwAA//8DAFBLAQItABQABgAIAAAAIQC2gziS/gAAAOEBAAATAAAAAAAAAAAAAAAA&#10;AAAAAABbQ29udGVudF9UeXBlc10ueG1sUEsBAi0AFAAGAAgAAAAhADj9If/WAAAAlAEAAAsAAAAA&#10;AAAAAAAAAAAALwEAAF9yZWxzLy5yZWxzUEsBAi0AFAAGAAgAAAAhAE7YFcw9AgAA7AQAAA4AAAAA&#10;AAAAAAAAAAAALgIAAGRycy9lMm9Eb2MueG1sUEsBAi0AFAAGAAgAAAAhANJM+UrdAAAACAEAAA8A&#10;AAAAAAAAAAAAAAAAlwQAAGRycy9kb3ducmV2LnhtbFBLBQYAAAAABAAEAPMAAAChBQAAAAA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3664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-12928</wp:posOffset>
                </wp:positionV>
                <wp:extent cx="139700" cy="447675"/>
                <wp:effectExtent l="0" t="0" r="0" b="0"/>
                <wp:wrapNone/>
                <wp:docPr id="132" name="Text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2" o:spid="_x0000_s1052" type="#_x0000_t202" style="position:absolute;left:0;text-align:left;margin-left:11.15pt;margin-top:-1pt;width:11pt;height:35.25pt;z-index:1579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LaItQEAAFkDAAAOAAAAZHJzL2Uyb0RvYy54bWysU1Fv0zAQfkfiP1h+p8nSsULUdAImENLE&#10;kDZ+gOPYjUXsMz63Sf89Z6fpJnhDvFzOvs/f3Xd32d5OdmBHFdCAa/jVquRMOQmdcfuG/3j6/OYd&#10;ZxiF68QATjX8pJDf7l6/2o6+VhX0MHQqMCJxWI++4X2Mvi4KlL2yAlfglaOghmBFpGPYF10QI7Hb&#10;oajK8qYYIXQ+gFSIdHs3B/ku82utZHzQGlVkQ8OptphtyLZNtthtRb0PwvdGnssQ/1CFFcZR0gvV&#10;nYiCHYL5i8oaGQBBx5UEW4DWRqqsgdRclX+oeeyFV1kLNQf9pU34/2jlt+P3wExHs1tXnDlhaUhP&#10;aootTCxdUYNGjzXhHj0h4/QRJgJnsejvQf5EghQvMPMDJHRqyKSDTV+SyughzeB06TulYTKxrd9v&#10;SopICl1fb242b1Pa4vmxDxi/KLAsOQ0PNNZcgDjeY5yhC+Rcy5w+VRWndsoCq/UipoXuRFpobYks&#10;2WpD2Ufagobjr4MIirPhq6M2p5VZnLA47eKEOHyCvFhJoYMPhwja5IJS5jnNuSCaX5Z03rW0IC/P&#10;GfX8R+x+AwAA//8DAFBLAwQUAAYACAAAACEAVC/+ItwAAAAHAQAADwAAAGRycy9kb3ducmV2Lnht&#10;bEyPQU/CQBSE7yb8h80j8QZbSiW1dksIRsOtETl4XLrPttp923S3UP+9z5McJzOZ+SbfTrYTFxx8&#10;60jBahmBQKqcaalWcHp/WaQgfNBkdOcIFfygh20xu8t1ZtyV3vByDLXgEvKZVtCE0GdS+qpBq/3S&#10;9UjsfbrB6sByqKUZ9JXLbSfjKNpIq1vihUb3uG+w+j6OVsF4et092q/n5JCWa5KmPpRj+aHU/Xza&#10;PYEIOIX/MPzhMzoUzHR2IxkvOgVxvOakgkXMl9hPEtZnBZv0AWSRy1v+4hcAAP//AwBQSwECLQAU&#10;AAYACAAAACEAtoM4kv4AAADhAQAAEwAAAAAAAAAAAAAAAAAAAAAAW0NvbnRlbnRfVHlwZXNdLnht&#10;bFBLAQItABQABgAIAAAAIQA4/SH/1gAAAJQBAAALAAAAAAAAAAAAAAAAAC8BAABfcmVscy8ucmVs&#10;c1BLAQItABQABgAIAAAAIQDtILaItQEAAFkDAAAOAAAAAAAAAAAAAAAAAC4CAABkcnMvZTJvRG9j&#10;LnhtbFBLAQItABQABgAIAAAAIQBUL/4i3AAAAAcBAAAPAAAAAAAAAAAAAAAAAA8EAABkcnMvZG93&#10;bnJldi54bWxQSwUGAAAAAAQABADzAAAAGA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Preko</w:t>
      </w:r>
      <w:r>
        <w:rPr>
          <w:spacing w:val="-5"/>
          <w:sz w:val="24"/>
        </w:rPr>
        <w:t xml:space="preserve"> </w:t>
      </w:r>
      <w:r>
        <w:rPr>
          <w:sz w:val="24"/>
        </w:rPr>
        <w:t>Centra</w:t>
      </w:r>
      <w:r>
        <w:rPr>
          <w:spacing w:val="-5"/>
          <w:sz w:val="24"/>
        </w:rPr>
        <w:t xml:space="preserve"> </w:t>
      </w:r>
      <w:r>
        <w:rPr>
          <w:sz w:val="24"/>
        </w:rPr>
        <w:t>smo</w:t>
      </w:r>
      <w:r>
        <w:rPr>
          <w:spacing w:val="-5"/>
          <w:sz w:val="24"/>
        </w:rPr>
        <w:t xml:space="preserve"> </w:t>
      </w:r>
      <w:r>
        <w:rPr>
          <w:sz w:val="24"/>
        </w:rPr>
        <w:t>v</w:t>
      </w:r>
      <w:r>
        <w:rPr>
          <w:spacing w:val="-5"/>
          <w:sz w:val="24"/>
        </w:rPr>
        <w:t xml:space="preserve"> </w:t>
      </w:r>
      <w:r>
        <w:rPr>
          <w:sz w:val="24"/>
        </w:rPr>
        <w:t>letu</w:t>
      </w:r>
      <w:r>
        <w:rPr>
          <w:spacing w:val="-5"/>
          <w:sz w:val="24"/>
        </w:rPr>
        <w:t xml:space="preserve"> </w:t>
      </w:r>
      <w:r>
        <w:rPr>
          <w:sz w:val="24"/>
        </w:rPr>
        <w:t>2021</w:t>
      </w:r>
      <w:r>
        <w:rPr>
          <w:spacing w:val="-5"/>
          <w:sz w:val="24"/>
        </w:rPr>
        <w:t xml:space="preserve"> </w:t>
      </w:r>
      <w:r>
        <w:rPr>
          <w:sz w:val="24"/>
        </w:rPr>
        <w:t>pripravili</w:t>
      </w:r>
      <w:r>
        <w:rPr>
          <w:spacing w:val="-5"/>
          <w:sz w:val="24"/>
        </w:rPr>
        <w:t xml:space="preserve"> </w:t>
      </w:r>
      <w:r>
        <w:rPr>
          <w:sz w:val="24"/>
        </w:rPr>
        <w:t>tudi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več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mednarodnih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priporočil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si- cer</w:t>
      </w:r>
      <w:r>
        <w:rPr>
          <w:spacing w:val="-15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stanju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pravne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države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Evropsko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komisijo,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vmesno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alternativno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poro- čilo Evropski komisiji za boj proti rasizmu in nestrpnosti (ECRI), alternativ- no poročilo Svetovalnemu odboru o Okvirni konvenciji za varstvo narodnih manjšin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Nacionalno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poročilo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stanju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čl</w:t>
      </w:r>
      <w:r>
        <w:rPr>
          <w:b/>
          <w:sz w:val="24"/>
        </w:rPr>
        <w:t>ovekovih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pravic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migrantov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 xml:space="preserve">me- jah v okviru ENNHRI. </w:t>
      </w:r>
      <w:r>
        <w:rPr>
          <w:sz w:val="24"/>
        </w:rPr>
        <w:t>Varuh se je sestal tudi s predstavnicami Skupine stro- kovnjakov Sveta Evrope za ukrepanje proti nasilju nad ženskami in v družini (GREVIO),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sicer</w:t>
      </w:r>
      <w:r>
        <w:rPr>
          <w:spacing w:val="-5"/>
          <w:sz w:val="24"/>
        </w:rPr>
        <w:t xml:space="preserve"> </w:t>
      </w:r>
      <w:r>
        <w:rPr>
          <w:sz w:val="24"/>
        </w:rPr>
        <w:t>ob</w:t>
      </w:r>
      <w:r>
        <w:rPr>
          <w:spacing w:val="-5"/>
          <w:sz w:val="24"/>
        </w:rPr>
        <w:t xml:space="preserve"> </w:t>
      </w:r>
      <w:r>
        <w:rPr>
          <w:sz w:val="24"/>
        </w:rPr>
        <w:t>pripravi</w:t>
      </w:r>
      <w:r>
        <w:rPr>
          <w:spacing w:val="-5"/>
          <w:sz w:val="24"/>
        </w:rPr>
        <w:t xml:space="preserve"> </w:t>
      </w:r>
      <w:r>
        <w:rPr>
          <w:sz w:val="24"/>
        </w:rPr>
        <w:t>prvega</w:t>
      </w:r>
      <w:r>
        <w:rPr>
          <w:spacing w:val="-5"/>
          <w:sz w:val="24"/>
        </w:rPr>
        <w:t xml:space="preserve"> </w:t>
      </w:r>
      <w:r>
        <w:rPr>
          <w:sz w:val="24"/>
        </w:rPr>
        <w:t>poročila</w:t>
      </w:r>
      <w:r>
        <w:rPr>
          <w:spacing w:val="-5"/>
          <w:sz w:val="24"/>
        </w:rPr>
        <w:t xml:space="preserve"> </w:t>
      </w:r>
      <w:r>
        <w:rPr>
          <w:sz w:val="24"/>
        </w:rPr>
        <w:t>glede</w:t>
      </w:r>
      <w:r>
        <w:rPr>
          <w:spacing w:val="-5"/>
          <w:sz w:val="24"/>
        </w:rPr>
        <w:t xml:space="preserve"> </w:t>
      </w:r>
      <w:r>
        <w:rPr>
          <w:sz w:val="24"/>
        </w:rPr>
        <w:t>uresničevanja</w:t>
      </w:r>
      <w:r>
        <w:rPr>
          <w:spacing w:val="-5"/>
          <w:sz w:val="24"/>
        </w:rPr>
        <w:t xml:space="preserve"> </w:t>
      </w:r>
      <w:r>
        <w:rPr>
          <w:sz w:val="24"/>
        </w:rPr>
        <w:t>Istanbulske konvencije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Sloveniji.</w:t>
      </w:r>
      <w:r>
        <w:rPr>
          <w:spacing w:val="-1"/>
          <w:sz w:val="24"/>
        </w:rPr>
        <w:t xml:space="preserve"> </w:t>
      </w:r>
      <w:r>
        <w:rPr>
          <w:sz w:val="24"/>
        </w:rPr>
        <w:t>Varuh</w:t>
      </w:r>
      <w:r>
        <w:rPr>
          <w:spacing w:val="-1"/>
          <w:sz w:val="24"/>
        </w:rPr>
        <w:t xml:space="preserve"> </w:t>
      </w:r>
      <w:r>
        <w:rPr>
          <w:sz w:val="24"/>
        </w:rPr>
        <w:t>se</w:t>
      </w:r>
      <w:r>
        <w:rPr>
          <w:spacing w:val="-1"/>
          <w:sz w:val="24"/>
        </w:rPr>
        <w:t xml:space="preserve"> </w:t>
      </w:r>
      <w:r>
        <w:rPr>
          <w:sz w:val="24"/>
        </w:rPr>
        <w:t>je</w:t>
      </w:r>
      <w:r>
        <w:rPr>
          <w:spacing w:val="-1"/>
          <w:sz w:val="24"/>
        </w:rPr>
        <w:t xml:space="preserve"> </w:t>
      </w:r>
      <w:r>
        <w:rPr>
          <w:sz w:val="24"/>
        </w:rPr>
        <w:t>odzival</w:t>
      </w:r>
      <w:r>
        <w:rPr>
          <w:spacing w:val="-1"/>
          <w:sz w:val="24"/>
        </w:rPr>
        <w:t xml:space="preserve"> </w:t>
      </w:r>
      <w:r>
        <w:rPr>
          <w:sz w:val="24"/>
        </w:rPr>
        <w:t>tudi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številne</w:t>
      </w:r>
      <w:r>
        <w:rPr>
          <w:spacing w:val="-1"/>
          <w:sz w:val="24"/>
        </w:rPr>
        <w:t xml:space="preserve"> </w:t>
      </w:r>
      <w:r>
        <w:rPr>
          <w:sz w:val="24"/>
        </w:rPr>
        <w:t>pozive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vprašalni- ke organov Združenih narodov in drugih mednarodnih organizacij. Center je bil aktiven še na področju mednarodnega sodelovanja, med drugim je pred- stavnica Centra</w:t>
      </w:r>
      <w:r>
        <w:rPr>
          <w:sz w:val="24"/>
        </w:rPr>
        <w:t xml:space="preserve"> zastopala interese ENNHRI pri delovanju dveh delovnih sku- pin</w:t>
      </w:r>
      <w:r>
        <w:rPr>
          <w:spacing w:val="-8"/>
          <w:sz w:val="24"/>
        </w:rPr>
        <w:t xml:space="preserve"> </w:t>
      </w:r>
      <w:r>
        <w:rPr>
          <w:sz w:val="24"/>
        </w:rPr>
        <w:t>Sveta</w:t>
      </w:r>
      <w:r>
        <w:rPr>
          <w:spacing w:val="-8"/>
          <w:sz w:val="24"/>
        </w:rPr>
        <w:t xml:space="preserve"> </w:t>
      </w:r>
      <w:r>
        <w:rPr>
          <w:sz w:val="24"/>
        </w:rPr>
        <w:t>Evrope,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katerih</w:t>
      </w:r>
      <w:r>
        <w:rPr>
          <w:spacing w:val="-8"/>
          <w:sz w:val="24"/>
        </w:rPr>
        <w:t xml:space="preserve"> </w:t>
      </w:r>
      <w:r>
        <w:rPr>
          <w:sz w:val="24"/>
        </w:rPr>
        <w:t>ima</w:t>
      </w:r>
      <w:r>
        <w:rPr>
          <w:spacing w:val="-8"/>
          <w:sz w:val="24"/>
        </w:rPr>
        <w:t xml:space="preserve"> </w:t>
      </w:r>
      <w:r>
        <w:rPr>
          <w:sz w:val="24"/>
        </w:rPr>
        <w:t>ENNHRI</w:t>
      </w:r>
      <w:r>
        <w:rPr>
          <w:spacing w:val="-8"/>
          <w:sz w:val="24"/>
        </w:rPr>
        <w:t xml:space="preserve"> </w:t>
      </w:r>
      <w:r>
        <w:rPr>
          <w:sz w:val="24"/>
        </w:rPr>
        <w:t>status</w:t>
      </w:r>
      <w:r>
        <w:rPr>
          <w:spacing w:val="-8"/>
          <w:sz w:val="24"/>
        </w:rPr>
        <w:t xml:space="preserve"> </w:t>
      </w:r>
      <w:r>
        <w:rPr>
          <w:sz w:val="24"/>
        </w:rPr>
        <w:t>opazovalca.</w:t>
      </w:r>
      <w:r>
        <w:rPr>
          <w:spacing w:val="-8"/>
          <w:sz w:val="24"/>
        </w:rPr>
        <w:t xml:space="preserve"> </w:t>
      </w:r>
      <w:r>
        <w:rPr>
          <w:b/>
          <w:color w:val="3E7C94"/>
          <w:sz w:val="24"/>
        </w:rPr>
        <w:t>Kot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stalno</w:t>
      </w:r>
      <w:r>
        <w:rPr>
          <w:b/>
          <w:color w:val="3E7C94"/>
          <w:spacing w:val="-7"/>
          <w:sz w:val="24"/>
        </w:rPr>
        <w:t xml:space="preserve"> </w:t>
      </w:r>
      <w:r>
        <w:rPr>
          <w:b/>
          <w:color w:val="3E7C94"/>
          <w:sz w:val="24"/>
        </w:rPr>
        <w:t>nalogo ponavljamo pretekla priporočila, naj Vlada Republike Slovenije v skladu z ratificiranimi mednarodnimi pogodbami o človek</w:t>
      </w:r>
      <w:r>
        <w:rPr>
          <w:b/>
          <w:color w:val="3E7C94"/>
          <w:sz w:val="24"/>
        </w:rPr>
        <w:t>ovih pravicah pristojnim odborom,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ustanovljenim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po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teh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pogodbah,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redno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in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pravočasno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>pošilja</w:t>
      </w:r>
      <w:r>
        <w:rPr>
          <w:b/>
          <w:color w:val="3E7C94"/>
          <w:spacing w:val="-1"/>
          <w:sz w:val="24"/>
        </w:rPr>
        <w:t xml:space="preserve"> </w:t>
      </w:r>
      <w:r>
        <w:rPr>
          <w:b/>
          <w:color w:val="3E7C94"/>
          <w:sz w:val="24"/>
        </w:rPr>
        <w:t xml:space="preserve">po- ročila o uresničevanju svojih obveznosti iz teh mednarodnih pogodb. </w:t>
      </w:r>
      <w:r>
        <w:rPr>
          <w:b/>
          <w:color w:val="4B7639"/>
          <w:sz w:val="24"/>
        </w:rPr>
        <w:t>Leta 2021 je Slovenija pravočasno oddala poročilo po Konvenciji o odpravi vseh oblik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diskriminacije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žensk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(CEDAW),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oddala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pa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je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tudi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poročili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po</w:t>
      </w:r>
      <w:r>
        <w:rPr>
          <w:b/>
          <w:color w:val="4B7639"/>
          <w:spacing w:val="-3"/>
          <w:sz w:val="24"/>
        </w:rPr>
        <w:t xml:space="preserve"> </w:t>
      </w:r>
      <w:r>
        <w:rPr>
          <w:b/>
          <w:color w:val="4B7639"/>
          <w:sz w:val="24"/>
        </w:rPr>
        <w:t>Mednaro- dni</w:t>
      </w:r>
      <w:r>
        <w:rPr>
          <w:b/>
          <w:color w:val="4B7639"/>
          <w:spacing w:val="-14"/>
          <w:sz w:val="24"/>
        </w:rPr>
        <w:t xml:space="preserve"> </w:t>
      </w:r>
      <w:r>
        <w:rPr>
          <w:b/>
          <w:color w:val="4B7639"/>
          <w:sz w:val="24"/>
        </w:rPr>
        <w:t>konvenciji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odpravi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vseh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oblik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rasne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diskriminacije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in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Konvenciji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</w:t>
      </w:r>
      <w:r>
        <w:rPr>
          <w:b/>
          <w:color w:val="4B7639"/>
          <w:spacing w:val="-13"/>
          <w:sz w:val="24"/>
        </w:rPr>
        <w:t xml:space="preserve"> </w:t>
      </w:r>
      <w:r>
        <w:rPr>
          <w:b/>
          <w:color w:val="4B7639"/>
          <w:sz w:val="24"/>
        </w:rPr>
        <w:t>otro- kovih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pravicah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(CRC),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s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katerima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je</w:t>
      </w:r>
      <w:r>
        <w:rPr>
          <w:b/>
          <w:color w:val="4B7639"/>
          <w:spacing w:val="-11"/>
          <w:sz w:val="24"/>
        </w:rPr>
        <w:t xml:space="preserve"> </w:t>
      </w:r>
      <w:r>
        <w:rPr>
          <w:b/>
          <w:color w:val="4B7639"/>
          <w:sz w:val="24"/>
        </w:rPr>
        <w:t>zamujala</w:t>
      </w:r>
      <w:r>
        <w:rPr>
          <w:color w:val="4B7639"/>
          <w:sz w:val="24"/>
        </w:rPr>
        <w:t>.</w:t>
      </w:r>
      <w:r>
        <w:rPr>
          <w:color w:val="4B7639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Še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vedno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pa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konec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leta</w:t>
      </w:r>
      <w:r>
        <w:rPr>
          <w:b/>
          <w:color w:val="C8513C"/>
          <w:spacing w:val="-11"/>
          <w:sz w:val="24"/>
        </w:rPr>
        <w:t xml:space="preserve"> </w:t>
      </w:r>
      <w:r>
        <w:rPr>
          <w:b/>
          <w:color w:val="C8513C"/>
          <w:sz w:val="24"/>
        </w:rPr>
        <w:t>2021 Slovenija zamujala z oddajo poročila po Mednarodnem paktu o kulturnih, ekonomskih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socialnih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pravicah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–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rok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za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oddajo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poročila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bil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30.</w:t>
      </w:r>
      <w:r>
        <w:rPr>
          <w:b/>
          <w:color w:val="C8513C"/>
          <w:spacing w:val="-4"/>
          <w:sz w:val="24"/>
        </w:rPr>
        <w:t xml:space="preserve"> </w:t>
      </w:r>
      <w:r>
        <w:rPr>
          <w:b/>
          <w:color w:val="C8513C"/>
          <w:sz w:val="24"/>
        </w:rPr>
        <w:t>11.</w:t>
      </w:r>
      <w:r>
        <w:rPr>
          <w:b/>
          <w:color w:val="C8513C"/>
          <w:spacing w:val="-3"/>
          <w:sz w:val="24"/>
        </w:rPr>
        <w:t xml:space="preserve"> </w:t>
      </w:r>
      <w:r>
        <w:rPr>
          <w:b/>
          <w:color w:val="C8513C"/>
          <w:spacing w:val="-2"/>
          <w:sz w:val="24"/>
        </w:rPr>
        <w:t>2019.</w:t>
      </w:r>
    </w:p>
    <w:p w:rsidR="008068E9" w:rsidRDefault="008068E9">
      <w:pPr>
        <w:pStyle w:val="Telobesedila"/>
        <w:spacing w:before="311"/>
      </w:pPr>
    </w:p>
    <w:p w:rsidR="008068E9" w:rsidRDefault="00EE5D2B">
      <w:pPr>
        <w:spacing w:line="235" w:lineRule="auto"/>
        <w:ind w:left="2267" w:right="1698"/>
        <w:jc w:val="both"/>
        <w:rPr>
          <w:sz w:val="24"/>
        </w:rPr>
      </w:pPr>
      <w:r>
        <w:rPr>
          <w:sz w:val="24"/>
        </w:rPr>
        <w:t xml:space="preserve">Ukrepi za zajezitev nalezljive bolezni covid-19 so zahtevali prilagoditve dela tudi </w:t>
      </w:r>
      <w:r>
        <w:rPr>
          <w:b/>
          <w:color w:val="3E7C94"/>
          <w:sz w:val="24"/>
        </w:rPr>
        <w:t>na področju zago</w:t>
      </w:r>
      <w:r>
        <w:rPr>
          <w:b/>
          <w:color w:val="3E7C94"/>
          <w:sz w:val="24"/>
        </w:rPr>
        <w:t xml:space="preserve">vorništva otrok. </w:t>
      </w:r>
      <w:r>
        <w:rPr>
          <w:sz w:val="24"/>
        </w:rPr>
        <w:t>Otroci, ki jim družina ne predstavlja varnega okolja, so v tem času potegnili najkrajši konec in izkušnje v zagovor- ništvu</w:t>
      </w:r>
      <w:r>
        <w:rPr>
          <w:spacing w:val="8"/>
          <w:sz w:val="24"/>
        </w:rPr>
        <w:t xml:space="preserve"> </w:t>
      </w:r>
      <w:r>
        <w:rPr>
          <w:sz w:val="24"/>
        </w:rPr>
        <w:t>so</w:t>
      </w:r>
      <w:r>
        <w:rPr>
          <w:spacing w:val="11"/>
          <w:sz w:val="24"/>
        </w:rPr>
        <w:t xml:space="preserve"> </w:t>
      </w:r>
      <w:r>
        <w:rPr>
          <w:sz w:val="24"/>
        </w:rPr>
        <w:t>to</w:t>
      </w:r>
      <w:r>
        <w:rPr>
          <w:spacing w:val="11"/>
          <w:sz w:val="24"/>
        </w:rPr>
        <w:t xml:space="preserve"> </w:t>
      </w:r>
      <w:r>
        <w:rPr>
          <w:sz w:val="24"/>
        </w:rPr>
        <w:t>potrdile.</w:t>
      </w:r>
      <w:r>
        <w:rPr>
          <w:spacing w:val="11"/>
          <w:sz w:val="24"/>
        </w:rPr>
        <w:t xml:space="preserve"> </w:t>
      </w:r>
      <w:r>
        <w:rPr>
          <w:sz w:val="24"/>
        </w:rPr>
        <w:t>V</w:t>
      </w:r>
      <w:r>
        <w:rPr>
          <w:spacing w:val="11"/>
          <w:sz w:val="24"/>
        </w:rPr>
        <w:t xml:space="preserve"> </w:t>
      </w:r>
      <w:r>
        <w:rPr>
          <w:sz w:val="24"/>
        </w:rPr>
        <w:t>tem</w:t>
      </w:r>
      <w:r>
        <w:rPr>
          <w:spacing w:val="11"/>
          <w:sz w:val="24"/>
        </w:rPr>
        <w:t xml:space="preserve"> </w:t>
      </w:r>
      <w:r>
        <w:rPr>
          <w:sz w:val="24"/>
        </w:rPr>
        <w:t>času</w:t>
      </w:r>
      <w:r>
        <w:rPr>
          <w:spacing w:val="11"/>
          <w:sz w:val="24"/>
        </w:rPr>
        <w:t xml:space="preserve"> </w:t>
      </w:r>
      <w:r>
        <w:rPr>
          <w:sz w:val="24"/>
        </w:rPr>
        <w:t>je</w:t>
      </w:r>
      <w:r>
        <w:rPr>
          <w:spacing w:val="11"/>
          <w:sz w:val="24"/>
        </w:rPr>
        <w:t xml:space="preserve"> </w:t>
      </w:r>
      <w:r>
        <w:rPr>
          <w:sz w:val="24"/>
        </w:rPr>
        <w:t>tako</w:t>
      </w:r>
      <w:r>
        <w:rPr>
          <w:spacing w:val="11"/>
          <w:sz w:val="24"/>
        </w:rPr>
        <w:t xml:space="preserve"> </w:t>
      </w:r>
      <w:r>
        <w:rPr>
          <w:sz w:val="24"/>
        </w:rPr>
        <w:t>še</w:t>
      </w:r>
      <w:r>
        <w:rPr>
          <w:spacing w:val="11"/>
          <w:sz w:val="24"/>
        </w:rPr>
        <w:t xml:space="preserve"> </w:t>
      </w:r>
      <w:r>
        <w:rPr>
          <w:sz w:val="24"/>
        </w:rPr>
        <w:t>posebej</w:t>
      </w:r>
      <w:r>
        <w:rPr>
          <w:spacing w:val="11"/>
          <w:sz w:val="24"/>
        </w:rPr>
        <w:t xml:space="preserve"> </w:t>
      </w:r>
      <w:r>
        <w:rPr>
          <w:sz w:val="24"/>
        </w:rPr>
        <w:t>prišlo</w:t>
      </w:r>
      <w:r>
        <w:rPr>
          <w:spacing w:val="11"/>
          <w:sz w:val="24"/>
        </w:rPr>
        <w:t xml:space="preserve"> </w:t>
      </w:r>
      <w:r>
        <w:rPr>
          <w:sz w:val="24"/>
        </w:rPr>
        <w:t>do</w:t>
      </w:r>
      <w:r>
        <w:rPr>
          <w:spacing w:val="11"/>
          <w:sz w:val="24"/>
        </w:rPr>
        <w:t xml:space="preserve"> </w:t>
      </w:r>
      <w:r>
        <w:rPr>
          <w:sz w:val="24"/>
        </w:rPr>
        <w:t>izraza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>zagovor-</w:t>
      </w:r>
    </w:p>
    <w:p w:rsidR="008068E9" w:rsidRDefault="00EE5D2B">
      <w:pPr>
        <w:spacing w:before="4" w:line="216" w:lineRule="auto"/>
        <w:ind w:left="2267" w:right="1698"/>
        <w:jc w:val="both"/>
        <w:rPr>
          <w:b/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1616" behindDoc="0" locked="0" layoutInCell="1" allowOverlap="1">
                <wp:simplePos x="0" y="0"/>
                <wp:positionH relativeFrom="page">
                  <wp:posOffset>807425</wp:posOffset>
                </wp:positionH>
                <wp:positionV relativeFrom="paragraph">
                  <wp:posOffset>1705947</wp:posOffset>
                </wp:positionV>
                <wp:extent cx="374015" cy="376555"/>
                <wp:effectExtent l="0" t="0" r="0" b="0"/>
                <wp:wrapNone/>
                <wp:docPr id="133" name="Graphic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015" cy="3765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015" h="376555">
                              <a:moveTo>
                                <a:pt x="373811" y="229692"/>
                              </a:moveTo>
                              <a:lnTo>
                                <a:pt x="373811" y="145567"/>
                              </a:lnTo>
                              <a:lnTo>
                                <a:pt x="235559" y="145567"/>
                              </a:lnTo>
                              <a:lnTo>
                                <a:pt x="235559" y="0"/>
                              </a:lnTo>
                              <a:lnTo>
                                <a:pt x="140461" y="0"/>
                              </a:lnTo>
                              <a:lnTo>
                                <a:pt x="140461" y="145567"/>
                              </a:lnTo>
                              <a:lnTo>
                                <a:pt x="507" y="145567"/>
                              </a:lnTo>
                              <a:lnTo>
                                <a:pt x="0" y="229692"/>
                              </a:lnTo>
                              <a:lnTo>
                                <a:pt x="140461" y="229692"/>
                              </a:lnTo>
                              <a:lnTo>
                                <a:pt x="140461" y="375996"/>
                              </a:lnTo>
                              <a:lnTo>
                                <a:pt x="235559" y="375996"/>
                              </a:lnTo>
                              <a:lnTo>
                                <a:pt x="235559" y="229692"/>
                              </a:lnTo>
                              <a:lnTo>
                                <a:pt x="373811" y="229692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4B7639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FC326" id="Graphic 133" o:spid="_x0000_s1026" style="position:absolute;margin-left:63.6pt;margin-top:134.35pt;width:29.45pt;height:29.65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015,376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WHjAIAAI4GAAAOAAAAZHJzL2Uyb0RvYy54bWysVVtv2yAUfp+0/4B4X32LndqqU22tWk2q&#10;ukrttGeCcWwNAwMSp/9+B2zSmyql017MgfNx+M7VZ+f7gaMd06aXosbJSYwRE1Q2vdjU+OfD1ZdT&#10;jIwloiFcClbjR2bw+erzp7NRVSyVneQN0wiMCFONqsadtaqKIkM7NhBzIhUToGylHoiFrd5EjSYj&#10;WB94lMZxEY1SN0pLyoyB08tJiVfeftsyan+0rWEW8RoDN+u/2n/X7hutzki10UR1PZ1pkH9gMZBe&#10;wKMHU5fEErTV/RtTQ0+1NLK1J1QOkWzbnjLvA3iTxK+8ue+IYt4XCI5RhzCZ/2eW3u7uNOobyF2W&#10;YSTIAEm6nuPhjiBAozIV4O7VnXYuGnUj6W8DiuiFxm3MjNm3enBYcBDtfbQfD9Fme4soHGbLRZzk&#10;GFFQZcsiz3P3WESqcJlujb1m0hsiuxtjp2Q1QSJdkOheBFFDyl2yuU+2xQiSrTGCZK+nZCti3T3H&#10;zolofGLSHYg47SB37EF6nHVOZMvsNEkwArppWhZlOtN9wnHxDj5Z5HmxnPEBFVblracZBKD01j+G&#10;9jUMUQvmwjqZTRbxophIHw084v08Xh5LFbrudcQCxbC+ofoivgEV1jfobJmXZXFsdD+GPoLJe3UR&#10;+FIuDZsq2xWcL/FDEULinpc5F64eyzzN/TQxkvfNVc+5q0KjN+sLrtGOQHkvvi2LrJx9fgFT2thL&#10;YroJ51WH0MwtO3Wp69e1bB6h/0do+BqbP1uiGUb8u4AJ46ZlEHQQ1kHQll9IP1N9g8CbD/tfRCvk&#10;nq+xhSa/lWF+kSq0L7jrABPW3RTy69bKtne97cfJxGjewNDz4ZoHtJuqz/ce9fQbWf0FAAD//wMA&#10;UEsDBBQABgAIAAAAIQAadRfc3QAAAAsBAAAPAAAAZHJzL2Rvd25yZXYueG1sTI/BTsMwEETvSPyD&#10;tUi9UadGSqwQpwIkqLjRFu5uvIkj4nUUu034e9wTHEf7NPO22i5uYBecQu9JwWadAUNqvOmpU/B5&#10;fL2XwELUZPTgCRX8YIBtfXtT6dL4mfZ4OcSOpRIKpVZgYxxLzkNj0emw9iNSurV+cjqmOHXcTHpO&#10;5W7gIsty7nRPacHqEV8sNt+Hs1PQ5rvuednP2Qd/lzi3wr4VX1ap1d3y9Ags4hL/YLjqJ3Wok9PJ&#10;n8kENqQsCpFQBSKXBbArIfMNsJOCByEz4HXF//9Q/wIAAP//AwBQSwECLQAUAAYACAAAACEAtoM4&#10;kv4AAADhAQAAEwAAAAAAAAAAAAAAAAAAAAAAW0NvbnRlbnRfVHlwZXNdLnhtbFBLAQItABQABgAI&#10;AAAAIQA4/SH/1gAAAJQBAAALAAAAAAAAAAAAAAAAAC8BAABfcmVscy8ucmVsc1BLAQItABQABgAI&#10;AAAAIQDaFEWHjAIAAI4GAAAOAAAAAAAAAAAAAAAAAC4CAABkcnMvZTJvRG9jLnhtbFBLAQItABQA&#10;BgAIAAAAIQAadRfc3QAAAAsBAAAPAAAAAAAAAAAAAAAAAOYEAABkcnMvZG93bnJldi54bWxQSwUG&#10;AAAAAAQABADzAAAA8AUAAAAA&#10;" path="m373811,229692r,-84125l235559,145567,235559,,140461,r,145567l507,145567,,229692r140461,l140461,375996r95098,l235559,229692r138252,xe" filled="f" strokecolor="#4b7639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2640" behindDoc="0" locked="0" layoutInCell="1" allowOverlap="1">
                <wp:simplePos x="0" y="0"/>
                <wp:positionH relativeFrom="page">
                  <wp:posOffset>820741</wp:posOffset>
                </wp:positionH>
                <wp:positionV relativeFrom="paragraph">
                  <wp:posOffset>2216510</wp:posOffset>
                </wp:positionV>
                <wp:extent cx="333375" cy="333375"/>
                <wp:effectExtent l="0" t="0" r="0" b="0"/>
                <wp:wrapNone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0" y="67246"/>
                              </a:lnTo>
                              <a:lnTo>
                                <a:pt x="265874" y="0"/>
                              </a:lnTo>
                              <a:lnTo>
                                <a:pt x="162940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96941" id="Graphic 134" o:spid="_x0000_s1026" style="position:absolute;margin-left:64.65pt;margin-top:174.55pt;width:26.25pt;height:26.25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HB3xAIAAI4GAAAOAAAAZHJzL2Uyb0RvYy54bWysVVtv2yAYfZ+0/4B4X32NnVh1qilVq0lV&#10;V6mt9kwwjq1hw4Bc+u/3AcZtNzUP0/JgPszx4XzXXF6dBo4OTOlejDVOLmKM2EhF04+7Gj8/3XxZ&#10;YqQNGRvCxchq/MI0vlp//nR5lBVLRSd4wxQCklFXR1njzhhZRZGmHRuIvhCSjXDYCjUQA1u1ixpF&#10;jsA+8CiN4yI6CtVIJSjTGt5e+0O8dvxty6j53raaGcRrDNqMeyr33NpntL4k1U4R2fV0kkH+QcVA&#10;+hEunamuiSFor/q/qIaeKqFFay6oGCLRtj1lzgfwJon/8OaxI5I5XyA4Ws5h0v+Plt4fHhTqG8hd&#10;lmM0kgGSdDvFw76CAB2lrgD3KB+UdVHLO0F/ajiI3p3YjZ4wp1YNFgsOopOL9sscbXYyiMLLDH7l&#10;AiMKR5NtOUkVPqZ7bW6ZcETkcKeNT1YTLNIFi57GYCpIuU02d8k2GEGyFUaQ7K1PtiTGfmfVWRMd&#10;59tRN5v2dBAH9iQczlgn0mKZF6DXyk3LPEssH8h9xfHxLR5Aq0Xq8GlRrnIXS8AHVFilZ8/iZFk6&#10;dFKC6UrzQzTEK0mhnkFLUaZ5MUkJlGGdqIvFsoTkhhR8yJoU6Sr3rEmcrrLsLG2RrZbePTDKs9A8&#10;mWiLLInPi03iLF94sSAnByd9lINLYfWuebGpd/Ac0EfJ5c6GLuQusIXVs0ICyniiTldFcV7xR3UR&#10;OCkXmnlttuBczcxFCLl4W+Z8tPUIZbNw00QL3jc3Pee2CrXabTdcoQOB8t4sF0m2mWLzDiaVNtdE&#10;dx7njuYQTi3ru9T261Y0L9D/R2j4Gutfe6IYRvzbCBMG/DfBUMHYBkMZvhFuproGgTufTj+Ikshe&#10;X2MDTX4vwvwiVWhfcNcCPNZ+OYqveyPa3va2Gyde0bSBoefCNQ1oO1Xf7h3q9W9k/RsAAP//AwBQ&#10;SwMEFAAGAAgAAAAhAByfUFrjAAAACwEAAA8AAABkcnMvZG93bnJldi54bWxMj0FLw0AQhe+C/2EZ&#10;wYvYTdpQkphNUaFIsYK2HvQ2zU6TaHY3ZLdt/PdOT3p8zMeb7xWL0XTiSINvnVUQTyIQZCunW1sr&#10;eN8ub1MQPqDV2DlLCn7Iw6K8vCgw1+5k3+i4CbXgEutzVNCE0OdS+qohg37ierJ827vBYOA41FIP&#10;eOJy08lpFM2lwdbyhwZ7emyo+t4cjIJs/zX4p+3DMyY3q9fPapUuP17WSl1fjfd3IAKN4Q+Gsz6r&#10;Q8lOO3ew2ouO8zSbMapglmQxiDORxjxmpyCJ4jnIspD/N5S/AAAA//8DAFBLAQItABQABgAIAAAA&#10;IQC2gziS/gAAAOEBAAATAAAAAAAAAAAAAAAAAAAAAABbQ29udGVudF9UeXBlc10ueG1sUEsBAi0A&#10;FAAGAAgAAAAhADj9If/WAAAAlAEAAAsAAAAAAAAAAAAAAAAALwEAAF9yZWxzLy5yZWxzUEsBAi0A&#10;FAAGAAgAAAAhAKRocHfEAgAAjgYAAA4AAAAAAAAAAAAAAAAALgIAAGRycy9lMm9Eb2MueG1sUEsB&#10;Ai0AFAAGAAgAAAAhAByfUFrjAAAACwEAAA8AAAAAAAAAAAAAAAAAHgUAAGRycy9kb3ducmV2Lnht&#10;bFBLBQYAAAAABAAEAPMAAAAuBgAAAAA=&#10;" path="m268465,327431r59487,-59487l230187,170180,333120,67246,265874,,162940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 xml:space="preserve">ništvo, ki krepi glas otrok. </w:t>
      </w:r>
      <w:r>
        <w:rPr>
          <w:b/>
          <w:sz w:val="24"/>
        </w:rPr>
        <w:t>V letu 2021 smo prejeli 107 pobud za postavitev zagovornika,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zagovornik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bil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postavljen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56-krat,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dobilo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ga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skupaj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100 otrok.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Zagovorniki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letu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2021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opravili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796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srečanj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otroki,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torej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povpre- čju 7,9 srečanj na primer. </w:t>
      </w:r>
      <w:r>
        <w:rPr>
          <w:sz w:val="24"/>
        </w:rPr>
        <w:t>Glede na posamezna obm</w:t>
      </w:r>
      <w:r>
        <w:rPr>
          <w:sz w:val="24"/>
        </w:rPr>
        <w:t>očja v Sloveniji se kaže glede na trend zadnjih treh let največje povečanje števila pobud v štajerskem območju</w:t>
      </w:r>
      <w:r>
        <w:rPr>
          <w:spacing w:val="-3"/>
          <w:sz w:val="24"/>
        </w:rPr>
        <w:t xml:space="preserve"> </w:t>
      </w:r>
      <w:r>
        <w:rPr>
          <w:sz w:val="24"/>
        </w:rPr>
        <w:t>skupaj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3"/>
          <w:sz w:val="24"/>
        </w:rPr>
        <w:t xml:space="preserve"> </w:t>
      </w:r>
      <w:r>
        <w:rPr>
          <w:sz w:val="24"/>
        </w:rPr>
        <w:t>SV</w:t>
      </w:r>
      <w:r>
        <w:rPr>
          <w:spacing w:val="-3"/>
          <w:sz w:val="24"/>
        </w:rPr>
        <w:t xml:space="preserve"> </w:t>
      </w:r>
      <w:r>
        <w:rPr>
          <w:sz w:val="24"/>
        </w:rPr>
        <w:t>Slovenijo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Gorenjskem.</w:t>
      </w:r>
      <w:r>
        <w:rPr>
          <w:spacing w:val="-3"/>
          <w:sz w:val="24"/>
        </w:rPr>
        <w:t xml:space="preserve"> </w:t>
      </w:r>
      <w:r>
        <w:rPr>
          <w:sz w:val="24"/>
        </w:rPr>
        <w:t>Kar</w:t>
      </w:r>
      <w:r>
        <w:rPr>
          <w:spacing w:val="-3"/>
          <w:sz w:val="24"/>
        </w:rPr>
        <w:t xml:space="preserve"> </w:t>
      </w:r>
      <w:r>
        <w:rPr>
          <w:sz w:val="24"/>
        </w:rPr>
        <w:t>zadeva</w:t>
      </w:r>
      <w:r>
        <w:rPr>
          <w:spacing w:val="-3"/>
          <w:sz w:val="24"/>
        </w:rPr>
        <w:t xml:space="preserve"> </w:t>
      </w:r>
      <w:r>
        <w:rPr>
          <w:sz w:val="24"/>
        </w:rPr>
        <w:t>način</w:t>
      </w:r>
      <w:r>
        <w:rPr>
          <w:spacing w:val="-3"/>
          <w:sz w:val="24"/>
        </w:rPr>
        <w:t xml:space="preserve"> </w:t>
      </w:r>
      <w:r>
        <w:rPr>
          <w:sz w:val="24"/>
        </w:rPr>
        <w:t>postavitve zagovornika, je v absolutni prednosti postavitev s soglasjem staršev, sledi p</w:t>
      </w:r>
      <w:r>
        <w:rPr>
          <w:sz w:val="24"/>
        </w:rPr>
        <w:t>a postavitev</w:t>
      </w:r>
      <w:r>
        <w:rPr>
          <w:spacing w:val="-8"/>
          <w:sz w:val="24"/>
        </w:rPr>
        <w:t xml:space="preserve"> </w:t>
      </w:r>
      <w:r>
        <w:rPr>
          <w:sz w:val="24"/>
        </w:rPr>
        <w:t>s</w:t>
      </w:r>
      <w:r>
        <w:rPr>
          <w:spacing w:val="-8"/>
          <w:sz w:val="24"/>
        </w:rPr>
        <w:t xml:space="preserve"> </w:t>
      </w:r>
      <w:r>
        <w:rPr>
          <w:sz w:val="24"/>
        </w:rPr>
        <w:t>sklepom</w:t>
      </w:r>
      <w:r>
        <w:rPr>
          <w:spacing w:val="-8"/>
          <w:sz w:val="24"/>
        </w:rPr>
        <w:t xml:space="preserve"> </w:t>
      </w:r>
      <w:r>
        <w:rPr>
          <w:sz w:val="24"/>
        </w:rPr>
        <w:t>sodišča.</w:t>
      </w:r>
      <w:r>
        <w:rPr>
          <w:spacing w:val="-8"/>
          <w:sz w:val="24"/>
        </w:rPr>
        <w:t xml:space="preserve"> </w:t>
      </w:r>
      <w:r>
        <w:rPr>
          <w:sz w:val="24"/>
        </w:rPr>
        <w:t>Nekaj</w:t>
      </w:r>
      <w:r>
        <w:rPr>
          <w:spacing w:val="-8"/>
          <w:sz w:val="24"/>
        </w:rPr>
        <w:t xml:space="preserve"> </w:t>
      </w:r>
      <w:r>
        <w:rPr>
          <w:sz w:val="24"/>
        </w:rPr>
        <w:t>več</w:t>
      </w:r>
      <w:r>
        <w:rPr>
          <w:spacing w:val="-8"/>
          <w:sz w:val="24"/>
        </w:rPr>
        <w:t xml:space="preserve"> </w:t>
      </w:r>
      <w:r>
        <w:rPr>
          <w:sz w:val="24"/>
        </w:rPr>
        <w:t>je</w:t>
      </w:r>
      <w:r>
        <w:rPr>
          <w:spacing w:val="-8"/>
          <w:sz w:val="24"/>
        </w:rPr>
        <w:t xml:space="preserve"> </w:t>
      </w:r>
      <w:r>
        <w:rPr>
          <w:sz w:val="24"/>
        </w:rPr>
        <w:t>tudi</w:t>
      </w:r>
      <w:r>
        <w:rPr>
          <w:spacing w:val="-8"/>
          <w:sz w:val="24"/>
        </w:rPr>
        <w:t xml:space="preserve"> </w:t>
      </w:r>
      <w:r>
        <w:rPr>
          <w:sz w:val="24"/>
        </w:rPr>
        <w:t>postavitev</w:t>
      </w:r>
      <w:r>
        <w:rPr>
          <w:spacing w:val="-8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otroke</w:t>
      </w:r>
      <w:r>
        <w:rPr>
          <w:spacing w:val="-8"/>
          <w:sz w:val="24"/>
        </w:rPr>
        <w:t xml:space="preserve"> </w:t>
      </w:r>
      <w:r>
        <w:rPr>
          <w:sz w:val="24"/>
        </w:rPr>
        <w:t>nad</w:t>
      </w:r>
      <w:r>
        <w:rPr>
          <w:spacing w:val="-8"/>
          <w:sz w:val="24"/>
        </w:rPr>
        <w:t xml:space="preserve"> </w:t>
      </w:r>
      <w:r>
        <w:rPr>
          <w:sz w:val="24"/>
        </w:rPr>
        <w:t>15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let, ko soglasje staršev ni potrebno. </w:t>
      </w:r>
      <w:r>
        <w:rPr>
          <w:b/>
          <w:color w:val="4B7639"/>
          <w:sz w:val="24"/>
        </w:rPr>
        <w:t>V petnajstih letih delovanja zagovorništva otrok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smo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zagovornika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do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konca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leta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2021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postavili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že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več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kot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900</w:t>
      </w:r>
      <w:r>
        <w:rPr>
          <w:b/>
          <w:color w:val="4B7639"/>
          <w:spacing w:val="-9"/>
          <w:sz w:val="24"/>
        </w:rPr>
        <w:t xml:space="preserve"> </w:t>
      </w:r>
      <w:r>
        <w:rPr>
          <w:b/>
          <w:color w:val="4B7639"/>
          <w:sz w:val="24"/>
        </w:rPr>
        <w:t>otrokom, zato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lahko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na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podlagi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izkušenj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trdimo,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4B7639"/>
          <w:sz w:val="24"/>
        </w:rPr>
        <w:t>da</w:t>
      </w:r>
      <w:r>
        <w:rPr>
          <w:b/>
          <w:color w:val="4B7639"/>
          <w:spacing w:val="-7"/>
          <w:sz w:val="24"/>
        </w:rPr>
        <w:t xml:space="preserve"> </w:t>
      </w:r>
      <w:r>
        <w:rPr>
          <w:b/>
          <w:color w:val="C8513C"/>
          <w:sz w:val="24"/>
        </w:rPr>
        <w:t>je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smiselno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zagovornika</w:t>
      </w:r>
      <w:r>
        <w:rPr>
          <w:b/>
          <w:color w:val="C8513C"/>
          <w:spacing w:val="-7"/>
          <w:sz w:val="24"/>
        </w:rPr>
        <w:t xml:space="preserve"> </w:t>
      </w:r>
      <w:r>
        <w:rPr>
          <w:b/>
          <w:color w:val="C8513C"/>
          <w:sz w:val="24"/>
        </w:rPr>
        <w:t>postaviti v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čim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zgodnejši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fazi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postopka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ali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drugimi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besedami,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ko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se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v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družini</w:t>
      </w:r>
      <w:r>
        <w:rPr>
          <w:b/>
          <w:color w:val="C8513C"/>
          <w:spacing w:val="-12"/>
          <w:sz w:val="24"/>
        </w:rPr>
        <w:t xml:space="preserve"> </w:t>
      </w:r>
      <w:r>
        <w:rPr>
          <w:b/>
          <w:color w:val="C8513C"/>
          <w:sz w:val="24"/>
        </w:rPr>
        <w:t>zaplete do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te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mere,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da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vanjo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posežejo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službe,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ki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so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dolžne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zaščititi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pravice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>in</w:t>
      </w:r>
      <w:r>
        <w:rPr>
          <w:b/>
          <w:color w:val="C8513C"/>
          <w:spacing w:val="-8"/>
          <w:sz w:val="24"/>
        </w:rPr>
        <w:t xml:space="preserve"> </w:t>
      </w:r>
      <w:r>
        <w:rPr>
          <w:b/>
          <w:color w:val="C8513C"/>
          <w:sz w:val="24"/>
        </w:rPr>
        <w:t xml:space="preserve">koristi otrok. </w:t>
      </w:r>
      <w:r>
        <w:rPr>
          <w:sz w:val="24"/>
        </w:rPr>
        <w:t xml:space="preserve">Ugotavljamo tudi, da </w:t>
      </w:r>
      <w:r>
        <w:rPr>
          <w:b/>
          <w:color w:val="C8513C"/>
          <w:sz w:val="24"/>
        </w:rPr>
        <w:t>v praksi pristojne institucije še vedno ne stori- jo dovolj za zaščito pravic otrok, saj pogosto ne pretehtajo dovolj njihovih mnenj, želja in interesov ter tako nemalokrat na nezadostni podlagi odlo- čajo o</w:t>
      </w:r>
      <w:r>
        <w:rPr>
          <w:b/>
          <w:color w:val="C8513C"/>
          <w:spacing w:val="2"/>
          <w:sz w:val="24"/>
        </w:rPr>
        <w:t xml:space="preserve"> </w:t>
      </w:r>
      <w:r>
        <w:rPr>
          <w:b/>
          <w:color w:val="C8513C"/>
          <w:sz w:val="24"/>
        </w:rPr>
        <w:t>njihovih</w:t>
      </w:r>
      <w:r>
        <w:rPr>
          <w:b/>
          <w:color w:val="C8513C"/>
          <w:spacing w:val="2"/>
          <w:sz w:val="24"/>
        </w:rPr>
        <w:t xml:space="preserve"> </w:t>
      </w:r>
      <w:r>
        <w:rPr>
          <w:b/>
          <w:color w:val="C8513C"/>
          <w:sz w:val="24"/>
        </w:rPr>
        <w:t>koristih.</w:t>
      </w:r>
      <w:r>
        <w:rPr>
          <w:b/>
          <w:color w:val="C8513C"/>
          <w:spacing w:val="9"/>
          <w:sz w:val="24"/>
        </w:rPr>
        <w:t xml:space="preserve"> </w:t>
      </w:r>
      <w:r>
        <w:rPr>
          <w:sz w:val="24"/>
        </w:rPr>
        <w:t>V</w:t>
      </w:r>
      <w:r>
        <w:rPr>
          <w:spacing w:val="2"/>
          <w:sz w:val="24"/>
        </w:rPr>
        <w:t xml:space="preserve"> </w:t>
      </w:r>
      <w:r>
        <w:rPr>
          <w:sz w:val="24"/>
        </w:rPr>
        <w:t>letu</w:t>
      </w:r>
      <w:r>
        <w:rPr>
          <w:spacing w:val="2"/>
          <w:sz w:val="24"/>
        </w:rPr>
        <w:t xml:space="preserve"> </w:t>
      </w:r>
      <w:r>
        <w:rPr>
          <w:sz w:val="24"/>
        </w:rPr>
        <w:t>2021</w:t>
      </w:r>
      <w:r>
        <w:rPr>
          <w:spacing w:val="2"/>
          <w:sz w:val="24"/>
        </w:rPr>
        <w:t xml:space="preserve"> </w:t>
      </w:r>
      <w:r>
        <w:rPr>
          <w:sz w:val="24"/>
        </w:rPr>
        <w:t>smo</w:t>
      </w:r>
      <w:r>
        <w:rPr>
          <w:spacing w:val="2"/>
          <w:sz w:val="24"/>
        </w:rPr>
        <w:t xml:space="preserve"> </w:t>
      </w:r>
      <w:r>
        <w:rPr>
          <w:b/>
          <w:color w:val="C8513C"/>
          <w:sz w:val="24"/>
        </w:rPr>
        <w:t>ponovno</w:t>
      </w:r>
      <w:r>
        <w:rPr>
          <w:b/>
          <w:color w:val="C8513C"/>
          <w:spacing w:val="2"/>
          <w:sz w:val="24"/>
        </w:rPr>
        <w:t xml:space="preserve"> </w:t>
      </w:r>
      <w:r>
        <w:rPr>
          <w:b/>
          <w:color w:val="C8513C"/>
          <w:sz w:val="24"/>
        </w:rPr>
        <w:t>opoza</w:t>
      </w:r>
      <w:r>
        <w:rPr>
          <w:b/>
          <w:color w:val="C8513C"/>
          <w:sz w:val="24"/>
        </w:rPr>
        <w:t>rjali</w:t>
      </w:r>
      <w:r>
        <w:rPr>
          <w:b/>
          <w:color w:val="C8513C"/>
          <w:spacing w:val="2"/>
          <w:sz w:val="24"/>
        </w:rPr>
        <w:t xml:space="preserve"> </w:t>
      </w:r>
      <w:r>
        <w:rPr>
          <w:b/>
          <w:color w:val="C8513C"/>
          <w:sz w:val="24"/>
        </w:rPr>
        <w:t>tudi</w:t>
      </w:r>
      <w:r>
        <w:rPr>
          <w:b/>
          <w:color w:val="C8513C"/>
          <w:spacing w:val="2"/>
          <w:sz w:val="24"/>
        </w:rPr>
        <w:t xml:space="preserve"> </w:t>
      </w:r>
      <w:r>
        <w:rPr>
          <w:b/>
          <w:color w:val="C8513C"/>
          <w:sz w:val="24"/>
        </w:rPr>
        <w:t>na</w:t>
      </w:r>
      <w:r>
        <w:rPr>
          <w:b/>
          <w:color w:val="C8513C"/>
          <w:spacing w:val="3"/>
          <w:sz w:val="24"/>
        </w:rPr>
        <w:t xml:space="preserve"> </w:t>
      </w:r>
      <w:r>
        <w:rPr>
          <w:b/>
          <w:color w:val="C8513C"/>
          <w:spacing w:val="-2"/>
          <w:sz w:val="24"/>
        </w:rPr>
        <w:t>nujnost</w:t>
      </w:r>
    </w:p>
    <w:p w:rsidR="008068E9" w:rsidRDefault="008068E9">
      <w:pPr>
        <w:spacing w:line="216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</w:pPr>
    </w:p>
    <w:p w:rsidR="008068E9" w:rsidRDefault="008068E9">
      <w:pPr>
        <w:pStyle w:val="Telobesedila"/>
        <w:spacing w:before="43"/>
      </w:pPr>
    </w:p>
    <w:p w:rsidR="008068E9" w:rsidRDefault="00EE5D2B">
      <w:pPr>
        <w:pStyle w:val="Telobesedila"/>
        <w:spacing w:line="211" w:lineRule="auto"/>
        <w:ind w:left="1700" w:right="2265"/>
        <w:jc w:val="both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4176" behindDoc="0" locked="0" layoutInCell="1" allowOverlap="1">
                <wp:simplePos x="0" y="0"/>
                <wp:positionH relativeFrom="page">
                  <wp:posOffset>6352616</wp:posOffset>
                </wp:positionH>
                <wp:positionV relativeFrom="paragraph">
                  <wp:posOffset>578191</wp:posOffset>
                </wp:positionV>
                <wp:extent cx="415290" cy="368300"/>
                <wp:effectExtent l="0" t="0" r="0" b="0"/>
                <wp:wrapNone/>
                <wp:docPr id="135" name="Graphic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5290" cy="3683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5290" h="368300">
                              <a:moveTo>
                                <a:pt x="0" y="182130"/>
                              </a:moveTo>
                              <a:lnTo>
                                <a:pt x="75158" y="257289"/>
                              </a:lnTo>
                              <a:lnTo>
                                <a:pt x="184086" y="368020"/>
                              </a:lnTo>
                              <a:lnTo>
                                <a:pt x="252666" y="301815"/>
                              </a:lnTo>
                              <a:lnTo>
                                <a:pt x="179857" y="236372"/>
                              </a:lnTo>
                              <a:lnTo>
                                <a:pt x="414909" y="236372"/>
                              </a:lnTo>
                              <a:lnTo>
                                <a:pt x="414909" y="142773"/>
                              </a:lnTo>
                              <a:lnTo>
                                <a:pt x="174256" y="142773"/>
                              </a:lnTo>
                              <a:lnTo>
                                <a:pt x="253377" y="71488"/>
                              </a:lnTo>
                              <a:lnTo>
                                <a:pt x="182130" y="0"/>
                              </a:lnTo>
                              <a:lnTo>
                                <a:pt x="66484" y="115633"/>
                              </a:lnTo>
                              <a:lnTo>
                                <a:pt x="0" y="18213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3E7C94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2A448" id="Graphic 135" o:spid="_x0000_s1026" style="position:absolute;margin-left:500.2pt;margin-top:45.55pt;width:32.7pt;height:29pt;z-index:15794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5290,368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lKfrwIAAGAGAAAOAAAAZHJzL2Uyb0RvYy54bWysVdtu2zAMfR+wfxD0vtry3UGTYmjXYkCx&#10;FWiHPSuyHBuTLU1SLv37UbKVtBsWDMVeHMo8pg55SOby6jAItOPa9HJcYnIRY8RHJpt+3Czxt6fb&#10;DxVGxtKxoUKOfImfucFXq/fvLvdqwRPZSdFwjSDIaBZ7tcSdtWoRRYZ1fKDmQio+grOVeqAWjnoT&#10;NZruIfogoiSOi2gvdaO0ZNwYeHszOfHKx29bzuzXtjXcIrHEwM36p/bPtXtGq0u62Giqup7NNOgb&#10;WAy0H+HSY6gbaina6v6PUEPPtDSytRdMDpFs255xnwNkQ+LfsnnsqOI+FyiOUccymf8Xln3ZPWjU&#10;N6BdmmM00gFEupvr4V5BgfbKLAD3qB60S9Goe8l+GHBErzzuYGbModWDw0KC6OCr/XysNj9YxOBl&#10;RvKkBk0YuNKiSmOvRkQX4WO2NfaOSx+I7u6NncRqgkW7YLHDGEwNkjuxhRfbYgRia4xA7PUktqLW&#10;fefYORPtT0y6IxHnHeSOP0mPs6ckSJWQNDA9QcT4ElrmJIfGh8SSvEyq2t0MiQVQ+FU+LqmyuCo8&#10;GsoQJyF4QIXfCZ3kSVHM6JhUxCv099hlXeXlxCQt0jI5yyQjWR3Xb0CTLCnL9GxsUmZJPvH+B3SS&#10;p2k58S5JVlXnQ0+SuHKfr11RZFXm0yMkL9LzhKEzIeAruYMSTEjDJ0ldC3ltj20FWrxsXDG6Dqvz&#10;JPf7wUjRN7e9EK6vjN6sr4VGOwoNm34qr+tsTvQVTGljb6jpJpx3HesxD+E0d24C17J5honewwgv&#10;sfm5pZpjJD6PsDPc/guGDsY6GNqKa+m3pG95uPPp8J1qhdz1S2xhbL/IsJHoIgwkpOsAE9Z9OcqP&#10;Wyvb3k2rXxATo/kAa8yXa165bk++PHvU6Y9h9QsAAP//AwBQSwMEFAAGAAgAAAAhADHLZCffAAAA&#10;DAEAAA8AAABkcnMvZG93bnJldi54bWxMj8FOwzAQRO9I/IO1SNyoHRRKE+JUgIADPSBaPsCNt0lE&#10;vA6x0wS+nu0Jbjva0cybYj27ThxxCK0nDclCgUCqvG2p1vCxe75agQjRkDWdJ9TwjQHW5flZYXLr&#10;J3rH4zbWgkMo5EZDE2OfSxmqBp0JC98j8e/gB2ciy6GWdjATh7tOXiu1lM60xA2N6fGxwepzOzpO&#10;Ceksf3a3D2/T18vmiV7HwypDrS8v5vs7EBHn+GeGEz6jQ8lMez+SDaJjrZRK2ashSxIQJ4da3vCa&#10;PV9ploAsC/l/RPkLAAD//wMAUEsBAi0AFAAGAAgAAAAhALaDOJL+AAAA4QEAABMAAAAAAAAAAAAA&#10;AAAAAAAAAFtDb250ZW50X1R5cGVzXS54bWxQSwECLQAUAAYACAAAACEAOP0h/9YAAACUAQAACwAA&#10;AAAAAAAAAAAAAAAvAQAAX3JlbHMvLnJlbHNQSwECLQAUAAYACAAAACEAlMZSn68CAABgBgAADgAA&#10;AAAAAAAAAAAAAAAuAgAAZHJzL2Uyb0RvYy54bWxQSwECLQAUAAYACAAAACEAMctkJ98AAAAMAQAA&#10;DwAAAAAAAAAAAAAAAAAJBQAAZHJzL2Rvd25yZXYueG1sUEsFBgAAAAAEAAQA8wAAABUGAAAAAA==&#10;" path="m,182130r75158,75159l184086,368020r68580,-66205l179857,236372r235052,l414909,142773r-240653,l253377,71488,182130,,66484,115633,,182130xe" filled="f" strokecolor="#3e7c94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4688" behindDoc="0" locked="0" layoutInCell="1" allowOverlap="1">
                <wp:simplePos x="0" y="0"/>
                <wp:positionH relativeFrom="page">
                  <wp:posOffset>6368030</wp:posOffset>
                </wp:positionH>
                <wp:positionV relativeFrom="paragraph">
                  <wp:posOffset>41645</wp:posOffset>
                </wp:positionV>
                <wp:extent cx="333375" cy="333375"/>
                <wp:effectExtent l="0" t="0" r="0" b="0"/>
                <wp:wrapNone/>
                <wp:docPr id="136" name="Graphic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3375" cy="3333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3375" h="333375">
                              <a:moveTo>
                                <a:pt x="268465" y="327431"/>
                              </a:moveTo>
                              <a:lnTo>
                                <a:pt x="327952" y="267944"/>
                              </a:lnTo>
                              <a:lnTo>
                                <a:pt x="230187" y="170180"/>
                              </a:lnTo>
                              <a:lnTo>
                                <a:pt x="333121" y="67246"/>
                              </a:lnTo>
                              <a:lnTo>
                                <a:pt x="265874" y="0"/>
                              </a:lnTo>
                              <a:lnTo>
                                <a:pt x="162941" y="102933"/>
                              </a:lnTo>
                              <a:lnTo>
                                <a:pt x="63982" y="3987"/>
                              </a:lnTo>
                              <a:lnTo>
                                <a:pt x="4140" y="63106"/>
                              </a:lnTo>
                              <a:lnTo>
                                <a:pt x="103454" y="162420"/>
                              </a:lnTo>
                              <a:lnTo>
                                <a:pt x="0" y="265874"/>
                              </a:lnTo>
                              <a:lnTo>
                                <a:pt x="67246" y="333121"/>
                              </a:lnTo>
                              <a:lnTo>
                                <a:pt x="170700" y="229666"/>
                              </a:lnTo>
                              <a:lnTo>
                                <a:pt x="268465" y="327431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C8513C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69291A" id="Graphic 136" o:spid="_x0000_s1026" style="position:absolute;margin-left:501.4pt;margin-top:3.3pt;width:26.25pt;height:26.25pt;z-index:1579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3375,333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0EywQIAAI4GAAAOAAAAZHJzL2Uyb0RvYy54bWysVU1v2zAMvQ/YfxB0X/0ZOwmaFEOKFgOK&#10;rkBb7KzIcmxMtjRJidN/P0qy3HZDfRiWg01ZT08kH8lcXp07jk5M6Vb0G5xcxBixnoqq7Q8b/Px0&#10;82WJkTakrwgXPdvgF6bx1fbzp8tBrlkqGsErphCQ9Ho9yA1ujJHrKNK0YR3RF0KyHjZroTpiYKkO&#10;UaXIAOwdj9I4LqJBqEoqQZnW8PXab+Kt469rRs33utbMIL7B4JtxT+Wee/uMtpdkfVBENi0d3SD/&#10;4EVH2h4unaiuiSHoqNq/qLqWKqFFbS6o6CJR1y1lLgaIJon/iOaxIZK5WCA5Wk5p0v+Plt6fHhRq&#10;K9AuKzDqSQci3Y75sJ8gQYPUa8A9ygdlQ9TyTtCfGjaidzt2oUfMuVadxUKA6Oyy/TJlm50NovAx&#10;g1+5wIjC1mhbTrIOh+lRm1smHBE53WnjxaqCRZpg0XMfTAWSW7G5E9tgBGIrjEDsvRdbEmPPWe+s&#10;iYbpdtRMpt3txIk9CYczNoi0WOYF+GvdTcs8SywfuPuK4/1bPIBWi9Th06Jc5fmID6jwlp49i5Nl&#10;6dBJCaYrTWAPqPD2aMhXkiYOXZRp7mT6EJwWi2WZO/A8a1Kkq9yzJnG6yrJZj4tstfThgVHOQvMk&#10;h+aDxBVZEs87m8RZvvDOgjt5Ou+xZx0D9HKERIW3T5jPktPOp24ODAKU8Uidropi3uOP6iI4QLnQ&#10;zF9nC87VzFSEINrbMue9rUcom4WbJlrwtrppObdVqNVhv+MKnQiU9265SLLdmPR3MKm0uSa68Ti3&#10;NWkztqzvUtuve1G9QP8P0PAbrH8diWIY8W89TBg7LYOhgrEPhjJ8J9xMdQ0Cdz6dfxAlkb1+gw00&#10;+b0I84usQ/tCuBbgsfZkL74ejahb29tunHiPxgUMPZeucUDbqfp27VCvfyPb3wAAAP//AwBQSwME&#10;FAAGAAgAAAAhAPagc4PiAAAACgEAAA8AAABkcnMvZG93bnJldi54bWxMj0FLw0AUhO+C/2F5ghex&#10;u60mtDGbokKRUgVtPejtNfuaRLNvQ3bbxn/v9qTHYYaZb/L5YFtxoN43jjWMRwoEcelMw5WG983i&#10;egrCB2SDrWPS8EMe5sX5WY6ZcUd+o8M6VCKWsM9QQx1Cl0npy5os+pHriKO3c73FEGVfSdPjMZbb&#10;Vk6USqXFhuNCjR091lR+r/dWw2z31funzcMKb6+Wr5/lcrr4eHnW+vJiuL8DEWgIf2E44Ud0KCLT&#10;1u3ZeNFGrdQksgcNaQriFFBJcgNiqyGZjUEWufx/ofgFAAD//wMAUEsBAi0AFAAGAAgAAAAhALaD&#10;OJL+AAAA4QEAABMAAAAAAAAAAAAAAAAAAAAAAFtDb250ZW50X1R5cGVzXS54bWxQSwECLQAUAAYA&#10;CAAAACEAOP0h/9YAAACUAQAACwAAAAAAAAAAAAAAAAAvAQAAX3JlbHMvLnJlbHNQSwECLQAUAAYA&#10;CAAAACEAVxdBMsECAACOBgAADgAAAAAAAAAAAAAAAAAuAgAAZHJzL2Uyb0RvYy54bWxQSwECLQAU&#10;AAYACAAAACEA9qBzg+IAAAAKAQAADwAAAAAAAAAAAAAAAAAbBQAAZHJzL2Rvd25yZXYueG1sUEsF&#10;BgAAAAAEAAQA8wAAACoGAAAAAA==&#10;" path="m268465,327431r59487,-59487l230187,170180,333121,67246,265874,,162941,102933,63982,3987,4140,63106r99314,99314l,265874r67246,67247l170700,229666r97765,97765xe" filled="f" strokecolor="#c8513c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520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-685076</wp:posOffset>
                </wp:positionV>
                <wp:extent cx="450215" cy="1782445"/>
                <wp:effectExtent l="0" t="0" r="0" b="0"/>
                <wp:wrapNone/>
                <wp:docPr id="137" name="Graphic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FDA38" id="Graphic 137" o:spid="_x0000_s1026" style="position:absolute;margin-left:559.85pt;margin-top:-53.95pt;width:35.45pt;height:140.35pt;z-index:15795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g6PQIAAOwEAAAOAAAAZHJzL2Uyb0RvYy54bWysVMFu2zAMvQ/YPwi6L3ZSZ22NOMWQrsWA&#10;oivQDDsrshwbk0VNUmLn70fJVuJ1pw3LQabEJ4p8fMzqrm8lOQpjG1AFnc9SSoTiUDZqX9Bv24cP&#10;N5RYx1TJJChR0JOw9G79/t2q07lYQA2yFIZgEGXzThe0dk7nSWJ5LVpmZ6CFQmcFpmUOt2aflIZ1&#10;GL2VySJNPyYdmFIb4MJaPL0fnHQd4leV4O5rVVnhiCwo5ubCasK682uyXrF8b5iuGz6mwf4hi5Y1&#10;Ch89h7pnjpGDaf4I1TbcgIXKzTi0CVRVw0WoAauZp2+qea2ZFqEWJMfqM032/4Xlz8cXQ5oSe3d1&#10;TYliLTbpceTDHyFBnbY54l71i/ElWv0E/IdFR/Kbx2/siOkr03osFkj6wPbpzLboHeF4mC3TxXxJ&#10;CUfX/PpmkWVL/1rC8nibH6x7FBAiseOTdUO3ymixOlq8V9E02HPfbRm67SjBbhtKsNu7oduaOX/P&#10;p+dN0l1SqS+ZeHcLR7GFAHS+jCy7xR8lsRZM9QKRagpFrU1Q0Re/OoQbML70NA1KxHgREb8DcvLw&#10;X8LfxuUSrBhY9sUHus+E4PtTyi3IpnxopPQMWLPfbaQhR4bcXn2+3txmY7cmsCCIQQNeDTsoT6iu&#10;DuVUUPvzwIygRH5RqF8/i9Ew0dhFwzi5gTCxgXxj3bb/zowmGs2COpTQM8TpYHnUBubvAQPW31Tw&#10;6eCgarxwQm5DRuMGRyrUP46/n9npPqAuf1LrXwAAAP//AwBQSwMEFAAGAAgAAAAhAEkP18TiAAAA&#10;DgEAAA8AAABkcnMvZG93bnJldi54bWxMj8FOwzAMhu+TeIfISNy2pD2sa2k6AWLigiatILimjWkL&#10;jVOabAtvT3aCm3/50+/P5TaYkZ1wdoMlCclKAENqrR6ok/D6sltugDmvSKvREkr4QQfb6mpRqkLb&#10;Mx3wVPuOxRJyhZLQez8VnLu2R6Pcyk5IcfdhZ6N8jHPH9azOsdyMPBVizY0aKF7o1YQPPbZf9dFI&#10;CGlW37990jvfPYXmmT/uhf3eS3lzHe5ugXkM/g+Gi35Uhyo6NfZI2rEx5iTJs8hKWCYiy4FdmCQX&#10;a2BNnLJ0A7wq+f83ql8AAAD//wMAUEsBAi0AFAAGAAgAAAAhALaDOJL+AAAA4QEAABMAAAAAAAAA&#10;AAAAAAAAAAAAAFtDb250ZW50X1R5cGVzXS54bWxQSwECLQAUAAYACAAAACEAOP0h/9YAAACUAQAA&#10;CwAAAAAAAAAAAAAAAAAvAQAAX3JlbHMvLnJlbHNQSwECLQAUAAYACAAAACEA4yQ4Oj0CAADsBAAA&#10;DgAAAAAAAAAAAAAAAAAuAgAAZHJzL2Uyb0RvYy54bWxQSwECLQAUAAYACAAAACEASQ/XxOIAAAAO&#10;AQAADwAAAAAAAAAAAAAAAACXBAAAZHJzL2Rvd25yZXYueG1sUEsFBgAAAAAEAAQA8wAAAKYFAAAA&#10;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571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-17729</wp:posOffset>
                </wp:positionV>
                <wp:extent cx="139700" cy="447675"/>
                <wp:effectExtent l="0" t="0" r="0" b="0"/>
                <wp:wrapNone/>
                <wp:docPr id="138" name="Text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8" o:spid="_x0000_s1053" type="#_x0000_t202" style="position:absolute;left:0;text-align:left;margin-left:572.2pt;margin-top:-1.4pt;width:11pt;height:35.25pt;z-index:1579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786tQEAAFkDAAAOAAAAZHJzL2Uyb0RvYy54bWysU8Fu2zAMvQ/YPwi6L3bTrOmMOMXaYsOA&#10;Yi3Q7gNkWYqFWaImKrHz96PkOC2227ALTYlPj3wkvbkZbc8OKqABV/OLRcmZchJa43Y1//Hy5cM1&#10;ZxiFa0UPTtX8qJDfbN+/2wy+UkvooG9VYETisBp8zbsYfVUUKDtlBS7AK0dBDcGKSMewK9ogBmK3&#10;fbEsy6tigND6AFIh0u39FOTbzK+1kvFRa1SR9TWn2mK2Idsm2WK7EdUuCN8ZeSpD/EMVVhhHSc9U&#10;9yIKtg/mLyprZAAEHRcSbAFaG6myBlJzUf6h5rkTXmUt1Bz05zbh/6OV3w9PgZmWZndJo3LC0pBe&#10;1BgbGFm6ogYNHivCPXtCxvEWRgJnsegfQP5EghRvMNMDJHRqyKiDTV+SyughzeB47julYTKxXX5a&#10;lxSRFFqt1lfrjylt8frYB4xfFViWnJoHGmsuQBweME7QGXKqZUqfqopjM2aBy9UspoH2SFpobYks&#10;2eWasg+0BTXHX3sRFGf9N0dtTiszO2F2mtkJsb+DvFhJoYPP+wja5IJS5inNqSCaX5Z02rW0IG/P&#10;GfX6R2x/AwAA//8DAFBLAwQUAAYACAAAACEAaOIpMt8AAAALAQAADwAAAGRycy9kb3ducmV2Lnht&#10;bEyPwU7DMBBE70j8g7VI3FonJUpLGqeqQKDeIkoPHN14mwTidRQ7bfh7tid6nNmn2Zl8M9lOnHHw&#10;rSMF8TwCgVQ501Kt4PD5NluB8EGT0Z0jVPCLHjbF/V2uM+Mu9IHnfagFh5DPtIImhD6T0lcNWu3n&#10;rkfi28kNVgeWQy3NoC8cbju5iKJUWt0Sf2h0jy8NVj/70SoYD+/bZ/v9muxW5RNJU+/KsfxS6vFh&#10;2q5BBJzCPwzX+lwdCu50dCMZLzrWcZIkzCqYLXjDlYjTlJ2jgnS5BFnk8nZD8QcAAP//AwBQSwEC&#10;LQAUAAYACAAAACEAtoM4kv4AAADhAQAAEwAAAAAAAAAAAAAAAAAAAAAAW0NvbnRlbnRfVHlwZXNd&#10;LnhtbFBLAQItABQABgAIAAAAIQA4/SH/1gAAAJQBAAALAAAAAAAAAAAAAAAAAC8BAABfcmVscy8u&#10;cmVsc1BLAQItABQABgAIAAAAIQCm+786tQEAAFkDAAAOAAAAAAAAAAAAAAAAAC4CAABkcnMvZTJv&#10;RG9jLnhtbFBLAQItABQABgAIAAAAIQBo4iky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C8513C"/>
        </w:rPr>
        <w:t>hitre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izpeljave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sodnega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postopka,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ko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gre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za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otroke.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Pri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tem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je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izrednega</w:t>
      </w:r>
      <w:r>
        <w:rPr>
          <w:color w:val="C8513C"/>
          <w:spacing w:val="-7"/>
        </w:rPr>
        <w:t xml:space="preserve"> </w:t>
      </w:r>
      <w:r>
        <w:rPr>
          <w:color w:val="C8513C"/>
        </w:rPr>
        <w:t>po- mena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dovoljšnje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število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sodnih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izvedencev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v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družinskih zadevah,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saj</w:t>
      </w:r>
      <w:r>
        <w:rPr>
          <w:color w:val="C8513C"/>
          <w:spacing w:val="-5"/>
        </w:rPr>
        <w:t xml:space="preserve"> </w:t>
      </w:r>
      <w:r>
        <w:rPr>
          <w:color w:val="C8513C"/>
        </w:rPr>
        <w:t>njiho- vo pomanjkanje, ki je v Sloveniji izjemno kritično, lahko vodi v kršitve pra- vic</w:t>
      </w:r>
      <w:r>
        <w:rPr>
          <w:color w:val="C8513C"/>
          <w:spacing w:val="-8"/>
        </w:rPr>
        <w:t xml:space="preserve"> </w:t>
      </w:r>
      <w:r>
        <w:rPr>
          <w:color w:val="C8513C"/>
        </w:rPr>
        <w:t>otrok</w:t>
      </w:r>
      <w:r>
        <w:rPr>
          <w:b w:val="0"/>
          <w:color w:val="C8513C"/>
        </w:rPr>
        <w:t>.</w:t>
      </w:r>
      <w:r>
        <w:rPr>
          <w:b w:val="0"/>
          <w:color w:val="C8513C"/>
          <w:spacing w:val="-9"/>
        </w:rPr>
        <w:t xml:space="preserve"> </w:t>
      </w:r>
      <w:r>
        <w:rPr>
          <w:b w:val="0"/>
        </w:rPr>
        <w:t>Zato</w:t>
      </w:r>
      <w:r>
        <w:rPr>
          <w:b w:val="0"/>
          <w:spacing w:val="-9"/>
        </w:rPr>
        <w:t xml:space="preserve"> </w:t>
      </w:r>
      <w:r>
        <w:rPr>
          <w:b w:val="0"/>
        </w:rPr>
        <w:t>ponavljamo</w:t>
      </w:r>
      <w:r>
        <w:rPr>
          <w:b w:val="0"/>
          <w:spacing w:val="-9"/>
        </w:rPr>
        <w:t xml:space="preserve"> </w:t>
      </w:r>
      <w:r>
        <w:rPr>
          <w:b w:val="0"/>
        </w:rPr>
        <w:t>svoje</w:t>
      </w:r>
      <w:r>
        <w:rPr>
          <w:b w:val="0"/>
          <w:spacing w:val="-9"/>
        </w:rPr>
        <w:t xml:space="preserve"> </w:t>
      </w:r>
      <w:r>
        <w:rPr>
          <w:b w:val="0"/>
        </w:rPr>
        <w:t>priporočilo,</w:t>
      </w:r>
      <w:r>
        <w:rPr>
          <w:b w:val="0"/>
          <w:spacing w:val="-9"/>
        </w:rPr>
        <w:t xml:space="preserve"> </w:t>
      </w:r>
      <w:r>
        <w:rPr>
          <w:color w:val="3E7C94"/>
        </w:rPr>
        <w:t>da</w:t>
      </w:r>
      <w:r>
        <w:rPr>
          <w:color w:val="3E7C94"/>
          <w:spacing w:val="-8"/>
        </w:rPr>
        <w:t xml:space="preserve"> </w:t>
      </w:r>
      <w:r>
        <w:rPr>
          <w:color w:val="3E7C94"/>
        </w:rPr>
        <w:t>Vlada</w:t>
      </w:r>
      <w:r>
        <w:rPr>
          <w:color w:val="3E7C94"/>
          <w:spacing w:val="-8"/>
        </w:rPr>
        <w:t xml:space="preserve"> </w:t>
      </w:r>
      <w:r>
        <w:rPr>
          <w:color w:val="3E7C94"/>
        </w:rPr>
        <w:t>Republike</w:t>
      </w:r>
      <w:r>
        <w:rPr>
          <w:color w:val="3E7C94"/>
          <w:spacing w:val="-8"/>
        </w:rPr>
        <w:t xml:space="preserve"> </w:t>
      </w:r>
      <w:r>
        <w:rPr>
          <w:color w:val="3E7C94"/>
        </w:rPr>
        <w:t>Slovenije</w:t>
      </w:r>
      <w:r>
        <w:rPr>
          <w:color w:val="3E7C94"/>
          <w:spacing w:val="-8"/>
        </w:rPr>
        <w:t xml:space="preserve"> </w:t>
      </w:r>
      <w:r>
        <w:rPr>
          <w:color w:val="3E7C94"/>
        </w:rPr>
        <w:t>in Zdravniška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zbornica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Slovenije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storita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vse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potrebno,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da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se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nevzdržno</w:t>
      </w:r>
      <w:r>
        <w:rPr>
          <w:color w:val="3E7C94"/>
          <w:spacing w:val="-1"/>
        </w:rPr>
        <w:t xml:space="preserve"> </w:t>
      </w:r>
      <w:r>
        <w:rPr>
          <w:color w:val="3E7C94"/>
        </w:rPr>
        <w:t>stanje glede pomanjkanja sodnih izvedencev v družinskih zadevah v najkrajšem možnem času odpravi, saj v primerih zagovorništva otrok ugotavljamo, da pomanjkanje sodnih izvedencev v družinskih zadevah lahko vodi v kršitve pravic otrok.</w:t>
      </w:r>
    </w:p>
    <w:p w:rsidR="008068E9" w:rsidRDefault="00EE5D2B">
      <w:pPr>
        <w:spacing w:before="195" w:line="225" w:lineRule="auto"/>
        <w:ind w:left="1700" w:right="2265"/>
        <w:jc w:val="both"/>
        <w:rPr>
          <w:sz w:val="24"/>
        </w:rPr>
      </w:pPr>
      <w:r>
        <w:rPr>
          <w:sz w:val="24"/>
        </w:rPr>
        <w:t>V letu 2021 smo izdal</w:t>
      </w:r>
      <w:r>
        <w:rPr>
          <w:sz w:val="24"/>
        </w:rPr>
        <w:t xml:space="preserve">i tudi </w:t>
      </w:r>
      <w:r>
        <w:rPr>
          <w:b/>
          <w:sz w:val="24"/>
        </w:rPr>
        <w:t>zbornik Zagovorništva otrok</w:t>
      </w:r>
      <w:r>
        <w:rPr>
          <w:sz w:val="24"/>
        </w:rPr>
        <w:t>, ki je prva tovrstna publikacija, odkar je institut zagovorništva dobil pravno podlago v zakonu. Je dragoceno učno gradivo za nove generacije zagovornikov otrok, saj natančno prikazuje postopke postavitve zagovornika, obr</w:t>
      </w:r>
      <w:r>
        <w:rPr>
          <w:sz w:val="24"/>
        </w:rPr>
        <w:t>avnava otroka skozi prizmo različnih strok in izpostavlja, kako slišati glas otroka v upravnih in sodnih po- stopkih, v katerih se odloča o njegovi prihodnosti. Jeseni 2021 je bil v Rimskih Toplicah</w:t>
      </w:r>
      <w:r>
        <w:rPr>
          <w:spacing w:val="-1"/>
          <w:sz w:val="24"/>
        </w:rPr>
        <w:t xml:space="preserve"> </w:t>
      </w:r>
      <w:r>
        <w:rPr>
          <w:sz w:val="24"/>
        </w:rPr>
        <w:t>organiziran</w:t>
      </w:r>
      <w:r>
        <w:rPr>
          <w:spacing w:val="-1"/>
          <w:sz w:val="24"/>
        </w:rPr>
        <w:t xml:space="preserve"> </w:t>
      </w:r>
      <w:r>
        <w:rPr>
          <w:sz w:val="24"/>
        </w:rPr>
        <w:t>tudi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dvodnevni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strokovni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posvet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zagovorništ</w:t>
      </w:r>
      <w:r>
        <w:rPr>
          <w:b/>
          <w:sz w:val="24"/>
        </w:rPr>
        <w:t>vu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otrok z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naslovom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Otrok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dvema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ognjema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vzpostavitev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varnega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prostora</w:t>
      </w:r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ki so</w:t>
      </w:r>
      <w:r>
        <w:rPr>
          <w:spacing w:val="-15"/>
          <w:sz w:val="24"/>
        </w:rPr>
        <w:t xml:space="preserve"> </w:t>
      </w:r>
      <w:r>
        <w:rPr>
          <w:sz w:val="24"/>
        </w:rPr>
        <w:t>se</w:t>
      </w:r>
      <w:r>
        <w:rPr>
          <w:spacing w:val="-15"/>
          <w:sz w:val="24"/>
        </w:rPr>
        <w:t xml:space="preserve"> </w:t>
      </w:r>
      <w:r>
        <w:rPr>
          <w:sz w:val="24"/>
        </w:rPr>
        <w:t>ga</w:t>
      </w:r>
      <w:r>
        <w:rPr>
          <w:spacing w:val="-15"/>
          <w:sz w:val="24"/>
        </w:rPr>
        <w:t xml:space="preserve"> </w:t>
      </w:r>
      <w:r>
        <w:rPr>
          <w:sz w:val="24"/>
        </w:rPr>
        <w:t>udeležili</w:t>
      </w:r>
      <w:r>
        <w:rPr>
          <w:spacing w:val="-14"/>
          <w:sz w:val="24"/>
        </w:rPr>
        <w:t xml:space="preserve"> </w:t>
      </w:r>
      <w:r>
        <w:rPr>
          <w:sz w:val="24"/>
        </w:rPr>
        <w:t>zagovornice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5"/>
          <w:sz w:val="24"/>
        </w:rPr>
        <w:t xml:space="preserve"> </w:t>
      </w:r>
      <w:r>
        <w:rPr>
          <w:sz w:val="24"/>
        </w:rPr>
        <w:t>zagovorniki,</w:t>
      </w:r>
      <w:r>
        <w:rPr>
          <w:spacing w:val="-14"/>
          <w:sz w:val="24"/>
        </w:rPr>
        <w:t xml:space="preserve"> </w:t>
      </w:r>
      <w:r>
        <w:rPr>
          <w:sz w:val="24"/>
        </w:rPr>
        <w:t>njihovi</w:t>
      </w:r>
      <w:r>
        <w:rPr>
          <w:spacing w:val="-15"/>
          <w:sz w:val="24"/>
        </w:rPr>
        <w:t xml:space="preserve"> </w:t>
      </w:r>
      <w:r>
        <w:rPr>
          <w:sz w:val="24"/>
        </w:rPr>
        <w:t>koordinatorji</w:t>
      </w:r>
      <w:r>
        <w:rPr>
          <w:spacing w:val="-15"/>
          <w:sz w:val="24"/>
        </w:rPr>
        <w:t xml:space="preserve"> </w:t>
      </w:r>
      <w:r>
        <w:rPr>
          <w:sz w:val="24"/>
        </w:rPr>
        <w:t>ter</w:t>
      </w:r>
      <w:r>
        <w:rPr>
          <w:spacing w:val="-14"/>
          <w:sz w:val="24"/>
        </w:rPr>
        <w:t xml:space="preserve"> </w:t>
      </w:r>
      <w:r>
        <w:rPr>
          <w:sz w:val="24"/>
        </w:rPr>
        <w:t>članice</w:t>
      </w:r>
      <w:r>
        <w:rPr>
          <w:spacing w:val="-15"/>
          <w:sz w:val="24"/>
        </w:rPr>
        <w:t xml:space="preserve"> </w:t>
      </w:r>
      <w:r>
        <w:rPr>
          <w:sz w:val="24"/>
        </w:rPr>
        <w:t>in člani Strokovnega sveta za zagovorništvo.</w:t>
      </w: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61"/>
        <w:rPr>
          <w:b w:val="0"/>
        </w:rPr>
      </w:pPr>
    </w:p>
    <w:p w:rsidR="008068E9" w:rsidRDefault="00EE5D2B">
      <w:pPr>
        <w:pStyle w:val="Naslov1"/>
        <w:jc w:val="both"/>
      </w:pPr>
      <w:r>
        <w:rPr>
          <w:color w:val="3E7C94"/>
        </w:rPr>
        <w:t>Mednarodno</w:t>
      </w:r>
      <w:r>
        <w:rPr>
          <w:color w:val="3E7C94"/>
          <w:spacing w:val="-6"/>
        </w:rPr>
        <w:t xml:space="preserve"> </w:t>
      </w:r>
      <w:r>
        <w:rPr>
          <w:color w:val="3E7C94"/>
          <w:spacing w:val="-2"/>
        </w:rPr>
        <w:t>sodelovanje</w:t>
      </w:r>
    </w:p>
    <w:p w:rsidR="008068E9" w:rsidRDefault="00EE5D2B">
      <w:pPr>
        <w:spacing w:before="171" w:line="230" w:lineRule="auto"/>
        <w:ind w:left="1700" w:right="2265"/>
        <w:jc w:val="both"/>
        <w:rPr>
          <w:sz w:val="24"/>
        </w:rPr>
      </w:pPr>
      <w:r>
        <w:rPr>
          <w:sz w:val="24"/>
        </w:rPr>
        <w:t xml:space="preserve">V letu 2021 smo bili tudi mednarodno aktivni, še naprej smo krepili odnose v mednarodnih združenjih in mednarodnih organizacijah in </w:t>
      </w:r>
      <w:r>
        <w:rPr>
          <w:b/>
          <w:sz w:val="24"/>
        </w:rPr>
        <w:t xml:space="preserve">se udeležili sku- paj preko 70 različnih mednarodnih dogodkov. </w:t>
      </w:r>
      <w:r>
        <w:rPr>
          <w:sz w:val="24"/>
        </w:rPr>
        <w:t>Ker smo v začetku leta 2021 pridobili</w:t>
      </w:r>
      <w:r>
        <w:rPr>
          <w:spacing w:val="-3"/>
          <w:sz w:val="24"/>
        </w:rPr>
        <w:t xml:space="preserve"> </w:t>
      </w:r>
      <w:r>
        <w:rPr>
          <w:sz w:val="24"/>
        </w:rPr>
        <w:t>status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</w:t>
      </w:r>
      <w:r>
        <w:rPr>
          <w:spacing w:val="-3"/>
          <w:sz w:val="24"/>
        </w:rPr>
        <w:t xml:space="preserve"> </w:t>
      </w:r>
      <w:r>
        <w:rPr>
          <w:sz w:val="24"/>
        </w:rPr>
        <w:t>Pariških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z w:val="24"/>
        </w:rPr>
        <w:t>čelih</w:t>
      </w:r>
      <w:r>
        <w:rPr>
          <w:spacing w:val="-3"/>
          <w:sz w:val="24"/>
        </w:rPr>
        <w:t xml:space="preserve"> </w:t>
      </w:r>
      <w:r>
        <w:rPr>
          <w:sz w:val="24"/>
        </w:rPr>
        <w:t>(1993)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statusu</w:t>
      </w:r>
      <w:r>
        <w:rPr>
          <w:spacing w:val="-3"/>
          <w:sz w:val="24"/>
        </w:rPr>
        <w:t xml:space="preserve"> </w:t>
      </w:r>
      <w:r>
        <w:rPr>
          <w:sz w:val="24"/>
        </w:rPr>
        <w:t>nacionalnih</w:t>
      </w:r>
      <w:r>
        <w:rPr>
          <w:spacing w:val="-3"/>
          <w:sz w:val="24"/>
        </w:rPr>
        <w:t xml:space="preserve"> </w:t>
      </w:r>
      <w:r>
        <w:rPr>
          <w:sz w:val="24"/>
        </w:rPr>
        <w:t>institucij</w:t>
      </w:r>
      <w:r>
        <w:rPr>
          <w:spacing w:val="-3"/>
          <w:sz w:val="24"/>
        </w:rPr>
        <w:t xml:space="preserve"> </w:t>
      </w:r>
      <w:r>
        <w:rPr>
          <w:sz w:val="24"/>
        </w:rPr>
        <w:t>za človekove pravice, kar je tako za našo institucijo kot za državo zgodovinskega pomena,</w:t>
      </w:r>
      <w:r>
        <w:rPr>
          <w:spacing w:val="-9"/>
          <w:sz w:val="24"/>
        </w:rPr>
        <w:t xml:space="preserve"> </w:t>
      </w:r>
      <w:r>
        <w:rPr>
          <w:sz w:val="24"/>
        </w:rPr>
        <w:t>smo</w:t>
      </w:r>
      <w:r>
        <w:rPr>
          <w:spacing w:val="-9"/>
          <w:sz w:val="24"/>
        </w:rPr>
        <w:t xml:space="preserve"> </w:t>
      </w:r>
      <w:r>
        <w:rPr>
          <w:sz w:val="24"/>
        </w:rPr>
        <w:t>imeli</w:t>
      </w:r>
      <w:r>
        <w:rPr>
          <w:spacing w:val="-9"/>
          <w:sz w:val="24"/>
        </w:rPr>
        <w:t xml:space="preserve"> </w:t>
      </w:r>
      <w:r>
        <w:rPr>
          <w:sz w:val="24"/>
        </w:rPr>
        <w:t>v</w:t>
      </w:r>
      <w:r>
        <w:rPr>
          <w:spacing w:val="-9"/>
          <w:sz w:val="24"/>
        </w:rPr>
        <w:t xml:space="preserve"> </w:t>
      </w:r>
      <w:r>
        <w:rPr>
          <w:sz w:val="24"/>
        </w:rPr>
        <w:t>letu</w:t>
      </w:r>
      <w:r>
        <w:rPr>
          <w:spacing w:val="-9"/>
          <w:sz w:val="24"/>
        </w:rPr>
        <w:t xml:space="preserve"> </w:t>
      </w:r>
      <w:r>
        <w:rPr>
          <w:sz w:val="24"/>
        </w:rPr>
        <w:t>2021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Generalni</w:t>
      </w:r>
      <w:r>
        <w:rPr>
          <w:spacing w:val="-9"/>
          <w:sz w:val="24"/>
        </w:rPr>
        <w:t xml:space="preserve"> </w:t>
      </w:r>
      <w:r>
        <w:rPr>
          <w:sz w:val="24"/>
        </w:rPr>
        <w:t>skupščini</w:t>
      </w:r>
      <w:r>
        <w:rPr>
          <w:spacing w:val="-9"/>
          <w:sz w:val="24"/>
        </w:rPr>
        <w:t xml:space="preserve"> </w:t>
      </w:r>
      <w:r>
        <w:rPr>
          <w:sz w:val="24"/>
        </w:rPr>
        <w:t>Globalnega</w:t>
      </w:r>
      <w:r>
        <w:rPr>
          <w:spacing w:val="-9"/>
          <w:sz w:val="24"/>
        </w:rPr>
        <w:t xml:space="preserve"> </w:t>
      </w:r>
      <w:r>
        <w:rPr>
          <w:sz w:val="24"/>
        </w:rPr>
        <w:t>zavezništva nacionalnih institucij za človekove pravice (GANHRI)</w:t>
      </w:r>
      <w:r>
        <w:rPr>
          <w:sz w:val="24"/>
        </w:rPr>
        <w:t xml:space="preserve"> in Evropske mreže na- cionalnih institucij za človekove pravice (ENNHRI) kot polnopravni član prvič tudi</w:t>
      </w:r>
      <w:r>
        <w:rPr>
          <w:spacing w:val="-1"/>
          <w:sz w:val="24"/>
        </w:rPr>
        <w:t xml:space="preserve"> </w:t>
      </w:r>
      <w:r>
        <w:rPr>
          <w:sz w:val="24"/>
        </w:rPr>
        <w:t>volilno</w:t>
      </w:r>
      <w:r>
        <w:rPr>
          <w:spacing w:val="-1"/>
          <w:sz w:val="24"/>
        </w:rPr>
        <w:t xml:space="preserve"> </w:t>
      </w:r>
      <w:r>
        <w:rPr>
          <w:sz w:val="24"/>
        </w:rPr>
        <w:t>pravico.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delovnih</w:t>
      </w:r>
      <w:r>
        <w:rPr>
          <w:spacing w:val="-1"/>
          <w:sz w:val="24"/>
        </w:rPr>
        <w:t xml:space="preserve"> </w:t>
      </w:r>
      <w:r>
        <w:rPr>
          <w:sz w:val="24"/>
        </w:rPr>
        <w:t>skupinah</w:t>
      </w:r>
      <w:r>
        <w:rPr>
          <w:spacing w:val="-1"/>
          <w:sz w:val="24"/>
        </w:rPr>
        <w:t xml:space="preserve"> </w:t>
      </w:r>
      <w:r>
        <w:rPr>
          <w:sz w:val="24"/>
        </w:rPr>
        <w:t>Sveta</w:t>
      </w:r>
      <w:r>
        <w:rPr>
          <w:spacing w:val="-1"/>
          <w:sz w:val="24"/>
        </w:rPr>
        <w:t xml:space="preserve"> </w:t>
      </w:r>
      <w:r>
        <w:rPr>
          <w:sz w:val="24"/>
        </w:rPr>
        <w:t>Evrope</w:t>
      </w:r>
      <w:r>
        <w:rPr>
          <w:spacing w:val="-1"/>
          <w:sz w:val="24"/>
        </w:rPr>
        <w:t xml:space="preserve"> </w:t>
      </w:r>
      <w:r>
        <w:rPr>
          <w:sz w:val="24"/>
        </w:rPr>
        <w:t>smo</w:t>
      </w:r>
      <w:r>
        <w:rPr>
          <w:spacing w:val="-1"/>
          <w:sz w:val="24"/>
        </w:rPr>
        <w:t xml:space="preserve"> </w:t>
      </w:r>
      <w:r>
        <w:rPr>
          <w:sz w:val="24"/>
        </w:rPr>
        <w:t>zastopali</w:t>
      </w:r>
      <w:r>
        <w:rPr>
          <w:spacing w:val="-1"/>
          <w:sz w:val="24"/>
        </w:rPr>
        <w:t xml:space="preserve"> </w:t>
      </w:r>
      <w:r>
        <w:rPr>
          <w:sz w:val="24"/>
        </w:rPr>
        <w:t>interese ENNHRI, sodelovali smo z Uradom za demokratične institucije in človekove pravice Organizacije za varnost in sodelovanje v Evropi (OVSE), maja smo na obisk sprejeli vodjo Regionalnega predstavništva Visokega komisariata Zdru- ženih narodov za begun</w:t>
      </w:r>
      <w:r>
        <w:rPr>
          <w:sz w:val="24"/>
        </w:rPr>
        <w:t>ce (UNHCR) Rolanda Schillinga, krepili pa smo tudi bilateralno</w:t>
      </w:r>
      <w:r>
        <w:rPr>
          <w:spacing w:val="-4"/>
          <w:sz w:val="24"/>
        </w:rPr>
        <w:t xml:space="preserve"> </w:t>
      </w:r>
      <w:r>
        <w:rPr>
          <w:sz w:val="24"/>
        </w:rPr>
        <w:t>sodelovanje</w:t>
      </w:r>
      <w:r>
        <w:rPr>
          <w:spacing w:val="-4"/>
          <w:sz w:val="24"/>
        </w:rPr>
        <w:t xml:space="preserve"> </w:t>
      </w:r>
      <w:r>
        <w:rPr>
          <w:sz w:val="24"/>
        </w:rPr>
        <w:t>tako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drugimi</w:t>
      </w:r>
      <w:r>
        <w:rPr>
          <w:spacing w:val="-4"/>
          <w:sz w:val="24"/>
        </w:rPr>
        <w:t xml:space="preserve"> </w:t>
      </w:r>
      <w:r>
        <w:rPr>
          <w:sz w:val="24"/>
        </w:rPr>
        <w:t>sorodnimi</w:t>
      </w:r>
      <w:r>
        <w:rPr>
          <w:spacing w:val="-4"/>
          <w:sz w:val="24"/>
        </w:rPr>
        <w:t xml:space="preserve"> </w:t>
      </w:r>
      <w:r>
        <w:rPr>
          <w:sz w:val="24"/>
        </w:rPr>
        <w:t>institucijami</w:t>
      </w:r>
      <w:r>
        <w:rPr>
          <w:spacing w:val="-4"/>
          <w:sz w:val="24"/>
        </w:rPr>
        <w:t xml:space="preserve"> </w:t>
      </w:r>
      <w:r>
        <w:rPr>
          <w:sz w:val="24"/>
        </w:rPr>
        <w:t>po</w:t>
      </w:r>
      <w:r>
        <w:rPr>
          <w:spacing w:val="-4"/>
          <w:sz w:val="24"/>
        </w:rPr>
        <w:t xml:space="preserve"> </w:t>
      </w:r>
      <w:r>
        <w:rPr>
          <w:sz w:val="24"/>
        </w:rPr>
        <w:t>Evropi</w:t>
      </w:r>
      <w:r>
        <w:rPr>
          <w:spacing w:val="-4"/>
          <w:sz w:val="24"/>
        </w:rPr>
        <w:t xml:space="preserve"> </w:t>
      </w:r>
      <w:r>
        <w:rPr>
          <w:sz w:val="24"/>
        </w:rPr>
        <w:t>kot</w:t>
      </w:r>
      <w:r>
        <w:rPr>
          <w:spacing w:val="-4"/>
          <w:sz w:val="24"/>
        </w:rPr>
        <w:t xml:space="preserve"> </w:t>
      </w:r>
      <w:r>
        <w:rPr>
          <w:sz w:val="24"/>
        </w:rPr>
        <w:t>s predstavništvi tujih držav v Sloveniji.</w:t>
      </w:r>
    </w:p>
    <w:p w:rsidR="008068E9" w:rsidRDefault="00EE5D2B">
      <w:pPr>
        <w:spacing w:before="172" w:line="225" w:lineRule="auto"/>
        <w:ind w:left="1700" w:right="2265"/>
        <w:jc w:val="both"/>
        <w:rPr>
          <w:sz w:val="24"/>
        </w:rPr>
      </w:pPr>
      <w:r>
        <w:rPr>
          <w:sz w:val="24"/>
        </w:rPr>
        <w:t xml:space="preserve">Glede na vse omenjene aktivnosti sem bil </w:t>
      </w:r>
      <w:r>
        <w:rPr>
          <w:b/>
          <w:sz w:val="24"/>
        </w:rPr>
        <w:t>decembra 2021 soglasno izvoljen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Upravni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odb</w:t>
      </w:r>
      <w:r>
        <w:rPr>
          <w:b/>
          <w:sz w:val="24"/>
        </w:rPr>
        <w:t>or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direktorjev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Evropo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okviru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Mednarodnega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inštituta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om- budsmanov (IOI), </w:t>
      </w:r>
      <w:r>
        <w:rPr>
          <w:sz w:val="24"/>
        </w:rPr>
        <w:t>kar je priznanje za preteklo delo, predvsem pa zaveza k prizadevanjem</w:t>
      </w:r>
      <w:r>
        <w:rPr>
          <w:spacing w:val="-2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širjenje</w:t>
      </w:r>
      <w:r>
        <w:rPr>
          <w:spacing w:val="-2"/>
          <w:sz w:val="24"/>
        </w:rPr>
        <w:t xml:space="preserve"> </w:t>
      </w:r>
      <w:r>
        <w:rPr>
          <w:sz w:val="24"/>
        </w:rPr>
        <w:t>kulture</w:t>
      </w:r>
      <w:r>
        <w:rPr>
          <w:spacing w:val="-2"/>
          <w:sz w:val="24"/>
        </w:rPr>
        <w:t xml:space="preserve"> </w:t>
      </w:r>
      <w:r>
        <w:rPr>
          <w:sz w:val="24"/>
        </w:rPr>
        <w:t>spoštovanja</w:t>
      </w:r>
      <w:r>
        <w:rPr>
          <w:spacing w:val="-2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2"/>
          <w:sz w:val="24"/>
        </w:rPr>
        <w:t xml:space="preserve"> </w:t>
      </w:r>
      <w:r>
        <w:rPr>
          <w:sz w:val="24"/>
        </w:rPr>
        <w:t>pravic</w:t>
      </w:r>
      <w:r>
        <w:rPr>
          <w:spacing w:val="-2"/>
          <w:sz w:val="24"/>
        </w:rPr>
        <w:t xml:space="preserve"> </w:t>
      </w:r>
      <w:r>
        <w:rPr>
          <w:sz w:val="24"/>
        </w:rPr>
        <w:t>tako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naci- onalni</w:t>
      </w:r>
      <w:r>
        <w:rPr>
          <w:spacing w:val="-8"/>
          <w:sz w:val="24"/>
        </w:rPr>
        <w:t xml:space="preserve"> </w:t>
      </w:r>
      <w:r>
        <w:rPr>
          <w:sz w:val="24"/>
        </w:rPr>
        <w:t>kot</w:t>
      </w:r>
      <w:r>
        <w:rPr>
          <w:spacing w:val="-8"/>
          <w:sz w:val="24"/>
        </w:rPr>
        <w:t xml:space="preserve"> </w:t>
      </w:r>
      <w:r>
        <w:rPr>
          <w:sz w:val="24"/>
        </w:rPr>
        <w:t>regionalni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mednarodni</w:t>
      </w:r>
      <w:r>
        <w:rPr>
          <w:spacing w:val="-8"/>
          <w:sz w:val="24"/>
        </w:rPr>
        <w:t xml:space="preserve"> </w:t>
      </w:r>
      <w:r>
        <w:rPr>
          <w:sz w:val="24"/>
        </w:rPr>
        <w:t>ravni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prihodnje.</w:t>
      </w:r>
      <w:r>
        <w:rPr>
          <w:spacing w:val="-8"/>
          <w:sz w:val="24"/>
        </w:rPr>
        <w:t xml:space="preserve"> </w:t>
      </w:r>
      <w:r>
        <w:rPr>
          <w:sz w:val="24"/>
        </w:rPr>
        <w:t>Zadnji</w:t>
      </w:r>
      <w:r>
        <w:rPr>
          <w:spacing w:val="-8"/>
          <w:sz w:val="24"/>
        </w:rPr>
        <w:t xml:space="preserve"> </w:t>
      </w:r>
      <w:r>
        <w:rPr>
          <w:sz w:val="24"/>
        </w:rPr>
        <w:t>dogodki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pred- vsem</w:t>
      </w:r>
      <w:r>
        <w:rPr>
          <w:spacing w:val="-15"/>
          <w:sz w:val="24"/>
        </w:rPr>
        <w:t xml:space="preserve"> </w:t>
      </w:r>
      <w:r>
        <w:rPr>
          <w:sz w:val="24"/>
        </w:rPr>
        <w:t>ruska</w:t>
      </w:r>
      <w:r>
        <w:rPr>
          <w:spacing w:val="-15"/>
          <w:sz w:val="24"/>
        </w:rPr>
        <w:t xml:space="preserve"> </w:t>
      </w:r>
      <w:r>
        <w:rPr>
          <w:sz w:val="24"/>
        </w:rPr>
        <w:t>agresija</w:t>
      </w:r>
      <w:r>
        <w:rPr>
          <w:spacing w:val="-15"/>
          <w:sz w:val="24"/>
        </w:rPr>
        <w:t xml:space="preserve"> </w:t>
      </w:r>
      <w:r>
        <w:rPr>
          <w:sz w:val="24"/>
        </w:rPr>
        <w:t>v</w:t>
      </w:r>
      <w:r>
        <w:rPr>
          <w:spacing w:val="-14"/>
          <w:sz w:val="24"/>
        </w:rPr>
        <w:t xml:space="preserve"> </w:t>
      </w:r>
      <w:r>
        <w:rPr>
          <w:sz w:val="24"/>
        </w:rPr>
        <w:t>Ukrajini</w:t>
      </w:r>
      <w:r>
        <w:rPr>
          <w:spacing w:val="-15"/>
          <w:sz w:val="24"/>
        </w:rPr>
        <w:t xml:space="preserve"> </w:t>
      </w:r>
      <w:r>
        <w:rPr>
          <w:sz w:val="24"/>
        </w:rPr>
        <w:t>kažejo,</w:t>
      </w:r>
      <w:r>
        <w:rPr>
          <w:spacing w:val="-15"/>
          <w:sz w:val="24"/>
        </w:rPr>
        <w:t xml:space="preserve"> </w:t>
      </w:r>
      <w:r>
        <w:rPr>
          <w:sz w:val="24"/>
        </w:rPr>
        <w:t>da</w:t>
      </w:r>
      <w:r>
        <w:rPr>
          <w:spacing w:val="-14"/>
          <w:sz w:val="24"/>
        </w:rPr>
        <w:t xml:space="preserve"> </w:t>
      </w:r>
      <w:r>
        <w:rPr>
          <w:sz w:val="24"/>
        </w:rPr>
        <w:t>spoštovanje</w:t>
      </w:r>
      <w:r>
        <w:rPr>
          <w:spacing w:val="-15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15"/>
          <w:sz w:val="24"/>
        </w:rPr>
        <w:t xml:space="preserve"> </w:t>
      </w:r>
      <w:r>
        <w:rPr>
          <w:sz w:val="24"/>
        </w:rPr>
        <w:t>pravic</w:t>
      </w:r>
      <w:r>
        <w:rPr>
          <w:spacing w:val="-14"/>
          <w:sz w:val="24"/>
        </w:rPr>
        <w:t xml:space="preserve"> </w:t>
      </w:r>
      <w:r>
        <w:rPr>
          <w:sz w:val="24"/>
        </w:rPr>
        <w:t>nikakor ni samoumevno in da si je za mir, demokracijo, vladavino prava in človekove pravice treba neprestano prizadevati.</w:t>
      </w:r>
    </w:p>
    <w:p w:rsidR="008068E9" w:rsidRDefault="008068E9">
      <w:pPr>
        <w:spacing w:line="225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8068E9">
      <w:pPr>
        <w:pStyle w:val="Telobesedila"/>
        <w:rPr>
          <w:b w:val="0"/>
          <w:sz w:val="28"/>
        </w:rPr>
      </w:pPr>
    </w:p>
    <w:p w:rsidR="008068E9" w:rsidRDefault="008068E9">
      <w:pPr>
        <w:pStyle w:val="Telobesedila"/>
        <w:spacing w:before="292"/>
        <w:rPr>
          <w:b w:val="0"/>
          <w:sz w:val="28"/>
        </w:rPr>
      </w:pPr>
    </w:p>
    <w:p w:rsidR="008068E9" w:rsidRDefault="00EE5D2B">
      <w:pPr>
        <w:pStyle w:val="Naslov1"/>
        <w:ind w:left="2267"/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622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ragraph">
                  <wp:posOffset>-655789</wp:posOffset>
                </wp:positionV>
                <wp:extent cx="450215" cy="1782445"/>
                <wp:effectExtent l="0" t="0" r="0" b="0"/>
                <wp:wrapNone/>
                <wp:docPr id="139" name="Graphic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9A8F26" id="Graphic 139" o:spid="_x0000_s1026" style="position:absolute;margin-left:0;margin-top:-51.65pt;width:35.45pt;height:140.35pt;z-index:15796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npPQIAAOwEAAAOAAAAZHJzL2Uyb0RvYy54bWysVMFu2zAMvQ/YPwi6L3ZSZ22MOMWQrsWA&#10;oivQDDsrshwbk0VNUmL370fJVuJ1pw3LQabEJ4p8fMz6tm8lOQljG1AFnc9SSoTiUDbqUNBvu/sP&#10;N5RYx1TJJChR0Fdh6e3m/bt1p3OxgBpkKQzBIMrmnS5o7ZzOk8TyWrTMzkALhc4KTMscbs0hKQ3r&#10;MHork0Wafkw6MKU2wIW1eHo3OOkmxK8qwd3XqrLCEVlQzM2F1YR179dks2b5wTBdN3xMg/1DFi1r&#10;FD56DnXHHCNH0/wRqm24AQuVm3FoE6iqhotQA1YzT99U81IzLUItSI7VZ5rs/wvLn07PhjQl9u5q&#10;RYliLTbpYeTDHyFBnbY54l70s/ElWv0I/IdFR/Kbx2/siOkr03osFkj6wPbrmW3RO8LxMFumi/mS&#10;Eo6u+fXNIsuW/rWE5fE2P1r3ICBEYqdH64ZuldFidbR4r6JpsOe+2zJ021GC3TaUYLf3Q7c1c/6e&#10;T8+bpLukUl8y8e4WTmIHAeh8GVm2wh8lsRZM9QKRagpFrU1Q0Re/OoQbML70NA1KxHgREb8DcvLw&#10;X8LfxuUSrBhY9sUHus+E4PtTyi3IprxvpPQMWHPYb6UhJ4bcXn2+3q6ysVsTWBDEoAGvhj2Ur6iu&#10;DuVUUPvzyIygRH5RqF8/i9Ew0dhHwzi5hTCxgXxj3a7/zowmGs2COpTQE8TpYHnUBubvAQPW31Tw&#10;6eigarxwQm5DRuMGRyrUP46/n9npPqAuf1KbXwAAAP//AwBQSwMEFAAGAAgAAAAhAK5YY+/eAAAA&#10;CAEAAA8AAABkcnMvZG93bnJldi54bWxMj8FOwzAQRO9I/IO1SNxauy0iEOJUgKi4oEoEBFcnXpJA&#10;vA6x25q/73KC42hGM2+KdXKD2OMUek8aFnMFAqnxtqdWw+vLZnYFIkRD1gyeUMMPBliXpyeFya0/&#10;0DPuq9gKLqGQGw1djGMuZWg6dCbM/YjE3oefnIksp1bayRy43A1yqdSldKYnXujMiPcdNl/VzmlI&#10;y6y6e/ukd7l5TPWTfNgq/73V+vws3d6AiJjiXxh+8RkdSmaq/Y5sEIMGPhI1zBZqtQLBfqauQdSc&#10;y7ILkGUh/x8ojwAAAP//AwBQSwECLQAUAAYACAAAACEAtoM4kv4AAADhAQAAEwAAAAAAAAAAAAAA&#10;AAAAAAAAW0NvbnRlbnRfVHlwZXNdLnhtbFBLAQItABQABgAIAAAAIQA4/SH/1gAAAJQBAAALAAAA&#10;AAAAAAAAAAAAAC8BAABfcmVscy8ucmVsc1BLAQItABQABgAIAAAAIQBcctnpPQIAAOwEAAAOAAAA&#10;AAAAAAAAAAAAAC4CAABkcnMvZTJvRG9jLnhtbFBLAQItABQABgAIAAAAIQCuWGPv3gAAAAgBAAAP&#10;AAAAAAAAAAAAAAAAAJcEAABkcnMvZG93bnJldi54bWxQSwUGAAAAAAQABADzAAAAogUAAAAA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6736" behindDoc="0" locked="0" layoutInCell="1" allowOverlap="1">
                <wp:simplePos x="0" y="0"/>
                <wp:positionH relativeFrom="page">
                  <wp:posOffset>141486</wp:posOffset>
                </wp:positionH>
                <wp:positionV relativeFrom="paragraph">
                  <wp:posOffset>11556</wp:posOffset>
                </wp:positionV>
                <wp:extent cx="139700" cy="447675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0" o:spid="_x0000_s1054" type="#_x0000_t202" style="position:absolute;left:0;text-align:left;margin-left:11.15pt;margin-top:.9pt;width:11pt;height:35.25pt;z-index: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y9OswEAAFkDAAAOAAAAZHJzL2Uyb0RvYy54bWysU9tu2zAMfR/QfxD03sjNsmYz4hTbig0D&#10;im1Auw+QZSkWaomaqMTO349SbsX2NvSFlsijQx6SXt1NbmA7HdGCb/jNrOJMewWd9ZuG/3r6cv2e&#10;M0zSd3IArxu+18jv1ldvVmOo9Rx6GDodGZF4rMfQ8D6lUAuBqtdO4gyC9hQ0EJ1MdI0b0UU5Ersb&#10;xLyqbsUIsQsRlEYk7/0hyNeF3xit0g9jUCc2NJxqS8XGYttsxXol602UobfqWIb8jyqctJ6Snqnu&#10;ZZJsG+0/VM6qCAgmzRQ4AcZYpYsGUnNT/aXmsZdBFy3UHAznNuHr0arvu5+R2Y5mt6D+eOloSE96&#10;Si1MLLuoQWPAmnCPgZBp+gQTgYtYDA+gnpEg4gXm8AAJnRsymejyl6Qyekg59ue+UxqmMtvbD8uK&#10;IopCi8XydvkupxWXxyFi+qrBsXxoeKSxlgLk7gHTAXqCHGs5pM9VpamdisB5Yc2uFro9aaG1JbJs&#10;50vKPtIWNBx/b2XUnA3fPLWZ3Ol0iKdDezrENHyGslhZoYeP2wTGloIuaY4F0fyKpOOu5QV5eS+o&#10;yx+x/gMAAP//AwBQSwMEFAAGAAgAAAAhANtS8+nZAAAABgEAAA8AAABkcnMvZG93bnJldi54bWxM&#10;j01Pg0AQhu8m/ofNmHizi5RoRZam0Wh6I609eJyyI6DsLGGXFv+940mP70feeaZYz65XJxpD59nA&#10;7SIBRVx723Fj4PD2crMCFSKyxd4zGfimAOvy8qLA3Poz7+i0j42SEQ45GmhjHHKtQ92Sw7DwA7Fk&#10;H350GEWOjbYjnmXc9TpNkjvtsGO50OJATy3VX/vJGZgOr5sH9/mcbVfVkrVtttVUvRtzfTVvHkFF&#10;muNfGX7xBR1KYTr6iW1QvYE0XUpTfHlA4iwTeTRwL7YuC/0fv/wBAAD//wMAUEsBAi0AFAAGAAgA&#10;AAAhALaDOJL+AAAA4QEAABMAAAAAAAAAAAAAAAAAAAAAAFtDb250ZW50X1R5cGVzXS54bWxQSwEC&#10;LQAUAAYACAAAACEAOP0h/9YAAACUAQAACwAAAAAAAAAAAAAAAAAvAQAAX3JlbHMvLnJlbHNQSwEC&#10;LQAUAAYACAAAACEASecvTrMBAABZAwAADgAAAAAAAAAAAAAAAAAuAgAAZHJzL2Uyb0RvYy54bWxQ&#10;SwECLQAUAAYACAAAACEA21Lz6dkAAAAGAQAADwAAAAAAAAAAAAAAAAANBAAAZHJzL2Rvd25yZXYu&#10;eG1sUEsFBgAAAAAEAAQA8wAAABMFAAAAAA==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3E7C94"/>
          <w:spacing w:val="-2"/>
        </w:rPr>
        <w:t>Zaključno</w:t>
      </w:r>
    </w:p>
    <w:p w:rsidR="008068E9" w:rsidRDefault="00EE5D2B">
      <w:pPr>
        <w:spacing w:before="189" w:line="213" w:lineRule="auto"/>
        <w:ind w:left="2267" w:right="1698"/>
        <w:jc w:val="both"/>
        <w:rPr>
          <w:sz w:val="24"/>
        </w:rPr>
      </w:pPr>
      <w:r>
        <w:rPr>
          <w:sz w:val="24"/>
        </w:rPr>
        <w:t xml:space="preserve">V uvodu je nemogoče opozoriti na prav vsa priporočila, ugotovljene pomanj- kljivosti in kršitve človekovih pravic in temeljnih svoboščin. </w:t>
      </w:r>
      <w:r>
        <w:rPr>
          <w:b/>
          <w:sz w:val="24"/>
        </w:rPr>
        <w:t>Podrobnejša de- javnost Varuha je predstavljena v poročilu, ki je pred vami. Posebej želim opozoriti n</w:t>
      </w:r>
      <w:r>
        <w:rPr>
          <w:b/>
          <w:sz w:val="24"/>
        </w:rPr>
        <w:t>a 3. del tega letnega poročila, ki se v celoti nanaša na naše ak- tivnosti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zvezi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ukrepi,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sprejetimi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zajezitev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preprečevanje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pandemije covida-19. </w:t>
      </w:r>
      <w:r>
        <w:rPr>
          <w:sz w:val="24"/>
        </w:rPr>
        <w:t>Poročilo pred vami vključuje naslednje vsebine:</w:t>
      </w:r>
    </w:p>
    <w:p w:rsidR="008068E9" w:rsidRDefault="00EE5D2B">
      <w:pPr>
        <w:pStyle w:val="Odstavekseznama"/>
        <w:numPr>
          <w:ilvl w:val="0"/>
          <w:numId w:val="1"/>
        </w:numPr>
        <w:tabs>
          <w:tab w:val="left" w:pos="2987"/>
        </w:tabs>
        <w:spacing w:before="192" w:line="232" w:lineRule="auto"/>
        <w:rPr>
          <w:sz w:val="24"/>
        </w:rPr>
      </w:pPr>
      <w:r>
        <w:rPr>
          <w:sz w:val="24"/>
        </w:rPr>
        <w:t>prvi del, ki je namenjen pregledu dela in poslovanja Varuha ter opisu delovanja različnih organizacijskih enot Varuha;</w:t>
      </w:r>
    </w:p>
    <w:p w:rsidR="008068E9" w:rsidRDefault="00EE5D2B">
      <w:pPr>
        <w:pStyle w:val="Odstavekseznama"/>
        <w:numPr>
          <w:ilvl w:val="0"/>
          <w:numId w:val="1"/>
        </w:numPr>
        <w:tabs>
          <w:tab w:val="left" w:pos="2987"/>
        </w:tabs>
        <w:spacing w:before="198" w:line="232" w:lineRule="auto"/>
        <w:rPr>
          <w:sz w:val="24"/>
        </w:rPr>
      </w:pPr>
      <w:r>
        <w:rPr>
          <w:sz w:val="24"/>
        </w:rPr>
        <w:t xml:space="preserve">drugi del, ki prikazuje vsebino dela Varuha po posameznih ranljivih </w:t>
      </w:r>
      <w:r>
        <w:rPr>
          <w:spacing w:val="-2"/>
          <w:sz w:val="24"/>
        </w:rPr>
        <w:t>skupinah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vsebinskih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področjih,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splošno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oceno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stanja,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pregled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uresn</w:t>
      </w:r>
      <w:r>
        <w:rPr>
          <w:spacing w:val="-2"/>
          <w:sz w:val="24"/>
        </w:rPr>
        <w:t xml:space="preserve">i- </w:t>
      </w:r>
      <w:r>
        <w:rPr>
          <w:sz w:val="24"/>
        </w:rPr>
        <w:t>čevanja Varuhovih preteklih priporočil in predstavitev novih priporočil;</w:t>
      </w:r>
    </w:p>
    <w:p w:rsidR="008068E9" w:rsidRDefault="00EE5D2B">
      <w:pPr>
        <w:pStyle w:val="Odstavekseznama"/>
        <w:numPr>
          <w:ilvl w:val="0"/>
          <w:numId w:val="1"/>
        </w:numPr>
        <w:tabs>
          <w:tab w:val="left" w:pos="2987"/>
        </w:tabs>
        <w:spacing w:line="232" w:lineRule="auto"/>
        <w:rPr>
          <w:sz w:val="24"/>
        </w:rPr>
      </w:pPr>
      <w:r>
        <w:rPr>
          <w:sz w:val="24"/>
        </w:rPr>
        <w:t>tretji</w:t>
      </w:r>
      <w:r>
        <w:rPr>
          <w:spacing w:val="-5"/>
          <w:sz w:val="24"/>
        </w:rPr>
        <w:t xml:space="preserve"> </w:t>
      </w:r>
      <w:r>
        <w:rPr>
          <w:sz w:val="24"/>
        </w:rPr>
        <w:t>del,</w:t>
      </w:r>
      <w:r>
        <w:rPr>
          <w:spacing w:val="-5"/>
          <w:sz w:val="24"/>
        </w:rPr>
        <w:t xml:space="preserve"> </w:t>
      </w:r>
      <w:r>
        <w:rPr>
          <w:sz w:val="24"/>
        </w:rPr>
        <w:t>ki</w:t>
      </w:r>
      <w:r>
        <w:rPr>
          <w:spacing w:val="-5"/>
          <w:sz w:val="24"/>
        </w:rPr>
        <w:t xml:space="preserve"> </w:t>
      </w:r>
      <w:r>
        <w:rPr>
          <w:sz w:val="24"/>
        </w:rPr>
        <w:t>je</w:t>
      </w:r>
      <w:r>
        <w:rPr>
          <w:spacing w:val="-5"/>
          <w:sz w:val="24"/>
        </w:rPr>
        <w:t xml:space="preserve"> </w:t>
      </w:r>
      <w:r>
        <w:rPr>
          <w:sz w:val="24"/>
        </w:rPr>
        <w:t>letos</w:t>
      </w:r>
      <w:r>
        <w:rPr>
          <w:spacing w:val="-5"/>
          <w:sz w:val="24"/>
        </w:rPr>
        <w:t xml:space="preserve"> </w:t>
      </w:r>
      <w:r>
        <w:rPr>
          <w:sz w:val="24"/>
        </w:rPr>
        <w:t>tako</w:t>
      </w:r>
      <w:r>
        <w:rPr>
          <w:spacing w:val="-5"/>
          <w:sz w:val="24"/>
        </w:rPr>
        <w:t xml:space="preserve"> </w:t>
      </w:r>
      <w:r>
        <w:rPr>
          <w:sz w:val="24"/>
        </w:rPr>
        <w:t>kot</w:t>
      </w:r>
      <w:r>
        <w:rPr>
          <w:spacing w:val="-5"/>
          <w:sz w:val="24"/>
        </w:rPr>
        <w:t xml:space="preserve"> </w:t>
      </w:r>
      <w:r>
        <w:rPr>
          <w:sz w:val="24"/>
        </w:rPr>
        <w:t>lani</w:t>
      </w:r>
      <w:r>
        <w:rPr>
          <w:spacing w:val="-5"/>
          <w:sz w:val="24"/>
        </w:rPr>
        <w:t xml:space="preserve"> </w:t>
      </w:r>
      <w:r>
        <w:rPr>
          <w:sz w:val="24"/>
        </w:rPr>
        <w:t>namenjen</w:t>
      </w:r>
      <w:r>
        <w:rPr>
          <w:spacing w:val="-5"/>
          <w:sz w:val="24"/>
        </w:rPr>
        <w:t xml:space="preserve"> </w:t>
      </w:r>
      <w:r>
        <w:rPr>
          <w:sz w:val="24"/>
        </w:rPr>
        <w:t>predstavitvi</w:t>
      </w:r>
      <w:r>
        <w:rPr>
          <w:spacing w:val="-5"/>
          <w:sz w:val="24"/>
        </w:rPr>
        <w:t xml:space="preserve"> </w:t>
      </w:r>
      <w:r>
        <w:rPr>
          <w:sz w:val="24"/>
        </w:rPr>
        <w:t>vsebine</w:t>
      </w:r>
      <w:r>
        <w:rPr>
          <w:spacing w:val="-5"/>
          <w:sz w:val="24"/>
        </w:rPr>
        <w:t xml:space="preserve"> </w:t>
      </w:r>
      <w:r>
        <w:rPr>
          <w:sz w:val="24"/>
        </w:rPr>
        <w:t>dela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in pregledu obravnavanih zadev glede pandemije nalezljive bolezni co- </w:t>
      </w:r>
      <w:r>
        <w:rPr>
          <w:spacing w:val="-2"/>
          <w:sz w:val="24"/>
        </w:rPr>
        <w:t>vid-19;</w:t>
      </w:r>
    </w:p>
    <w:p w:rsidR="008068E9" w:rsidRDefault="00EE5D2B">
      <w:pPr>
        <w:pStyle w:val="Odstavekseznama"/>
        <w:numPr>
          <w:ilvl w:val="0"/>
          <w:numId w:val="1"/>
        </w:numPr>
        <w:tabs>
          <w:tab w:val="left" w:pos="2987"/>
        </w:tabs>
        <w:spacing w:before="197" w:line="232" w:lineRule="auto"/>
        <w:rPr>
          <w:sz w:val="24"/>
        </w:rPr>
      </w:pPr>
      <w:r>
        <w:rPr>
          <w:sz w:val="24"/>
        </w:rPr>
        <w:t>prilogo, ki vsebuje podrobnej</w:t>
      </w:r>
      <w:r>
        <w:rPr>
          <w:sz w:val="24"/>
        </w:rPr>
        <w:t>ši opis dejavnostih Varuha v letu 2021, vključno</w:t>
      </w:r>
      <w:r>
        <w:rPr>
          <w:spacing w:val="-11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obrazložitvami</w:t>
      </w:r>
      <w:r>
        <w:rPr>
          <w:spacing w:val="-11"/>
          <w:sz w:val="24"/>
        </w:rPr>
        <w:t xml:space="preserve"> </w:t>
      </w:r>
      <w:r>
        <w:rPr>
          <w:sz w:val="24"/>
        </w:rPr>
        <w:t>določenih</w:t>
      </w:r>
      <w:r>
        <w:rPr>
          <w:spacing w:val="-11"/>
          <w:sz w:val="24"/>
        </w:rPr>
        <w:t xml:space="preserve"> </w:t>
      </w:r>
      <w:r>
        <w:rPr>
          <w:sz w:val="24"/>
        </w:rPr>
        <w:t>novih</w:t>
      </w:r>
      <w:r>
        <w:rPr>
          <w:spacing w:val="-11"/>
          <w:sz w:val="24"/>
        </w:rPr>
        <w:t xml:space="preserve"> </w:t>
      </w:r>
      <w:r>
        <w:rPr>
          <w:sz w:val="24"/>
        </w:rPr>
        <w:t>priporočil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strokovnimi</w:t>
      </w:r>
      <w:r>
        <w:rPr>
          <w:spacing w:val="-11"/>
          <w:sz w:val="24"/>
        </w:rPr>
        <w:t xml:space="preserve"> </w:t>
      </w:r>
      <w:r>
        <w:rPr>
          <w:sz w:val="24"/>
        </w:rPr>
        <w:t>po- jasnili stališč Varuha.</w:t>
      </w:r>
    </w:p>
    <w:p w:rsidR="008068E9" w:rsidRDefault="00EE5D2B">
      <w:pPr>
        <w:spacing w:before="215" w:line="216" w:lineRule="auto"/>
        <w:ind w:left="2267" w:right="1698"/>
        <w:jc w:val="both"/>
        <w:rPr>
          <w:sz w:val="24"/>
        </w:rPr>
      </w:pPr>
      <w:r>
        <w:rPr>
          <w:spacing w:val="-2"/>
          <w:sz w:val="24"/>
        </w:rPr>
        <w:t>Samostojen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Varuhovega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poročila,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objavljen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ločeni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publikaciji,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tudi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letos </w:t>
      </w:r>
      <w:r>
        <w:rPr>
          <w:b/>
          <w:sz w:val="24"/>
        </w:rPr>
        <w:t>Poročilo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Varuha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izvajanju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državnega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preventivnega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mehanizma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proti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mu- čenju in drugim krutim, nečloveškim ali poniževalnim kaznim ali ravnanju</w:t>
      </w:r>
      <w:r>
        <w:rPr>
          <w:sz w:val="24"/>
        </w:rPr>
        <w:t>.</w:t>
      </w:r>
    </w:p>
    <w:p w:rsidR="008068E9" w:rsidRDefault="00EE5D2B">
      <w:pPr>
        <w:pStyle w:val="Telobesedila"/>
        <w:spacing w:before="201" w:line="211" w:lineRule="auto"/>
        <w:ind w:left="2267" w:right="1698"/>
        <w:jc w:val="both"/>
      </w:pPr>
      <w:r>
        <w:t xml:space="preserve">Letos prvič zaradi varovanja okolja in uvajanja zelenega poslovanja letno </w:t>
      </w:r>
      <w:r>
        <w:rPr>
          <w:spacing w:val="-2"/>
        </w:rPr>
        <w:t>poročilo</w:t>
      </w:r>
      <w:r>
        <w:rPr>
          <w:spacing w:val="-6"/>
        </w:rPr>
        <w:t xml:space="preserve"> </w:t>
      </w:r>
      <w:r>
        <w:rPr>
          <w:spacing w:val="-2"/>
        </w:rPr>
        <w:t>in</w:t>
      </w:r>
      <w:r>
        <w:rPr>
          <w:spacing w:val="-6"/>
        </w:rPr>
        <w:t xml:space="preserve"> </w:t>
      </w:r>
      <w:r>
        <w:rPr>
          <w:spacing w:val="-2"/>
        </w:rPr>
        <w:t>poročilo</w:t>
      </w:r>
      <w:r>
        <w:rPr>
          <w:spacing w:val="-6"/>
        </w:rPr>
        <w:t xml:space="preserve"> </w:t>
      </w:r>
      <w:r>
        <w:rPr>
          <w:spacing w:val="-2"/>
        </w:rPr>
        <w:t>DPM</w:t>
      </w:r>
      <w:r>
        <w:rPr>
          <w:spacing w:val="-6"/>
        </w:rPr>
        <w:t xml:space="preserve"> </w:t>
      </w:r>
      <w:r>
        <w:rPr>
          <w:spacing w:val="-2"/>
        </w:rPr>
        <w:t>izdajamo</w:t>
      </w:r>
      <w:r>
        <w:rPr>
          <w:spacing w:val="-6"/>
        </w:rPr>
        <w:t xml:space="preserve"> </w:t>
      </w:r>
      <w:r>
        <w:rPr>
          <w:spacing w:val="-2"/>
        </w:rPr>
        <w:t>le</w:t>
      </w:r>
      <w:r>
        <w:rPr>
          <w:spacing w:val="-6"/>
        </w:rPr>
        <w:t xml:space="preserve"> </w:t>
      </w:r>
      <w:r>
        <w:rPr>
          <w:spacing w:val="-2"/>
        </w:rPr>
        <w:t>v</w:t>
      </w:r>
      <w:r>
        <w:rPr>
          <w:spacing w:val="-6"/>
        </w:rPr>
        <w:t xml:space="preserve"> </w:t>
      </w:r>
      <w:r>
        <w:rPr>
          <w:spacing w:val="-2"/>
        </w:rPr>
        <w:t>elektronski</w:t>
      </w:r>
      <w:r>
        <w:rPr>
          <w:spacing w:val="-6"/>
        </w:rPr>
        <w:t xml:space="preserve"> </w:t>
      </w:r>
      <w:r>
        <w:rPr>
          <w:spacing w:val="-2"/>
        </w:rPr>
        <w:t>PDF</w:t>
      </w:r>
      <w:r>
        <w:rPr>
          <w:spacing w:val="-6"/>
        </w:rPr>
        <w:t xml:space="preserve"> </w:t>
      </w:r>
      <w:r>
        <w:rPr>
          <w:spacing w:val="-2"/>
        </w:rPr>
        <w:t>različici,</w:t>
      </w:r>
      <w:r>
        <w:rPr>
          <w:spacing w:val="-6"/>
        </w:rPr>
        <w:t xml:space="preserve"> </w:t>
      </w:r>
      <w:r>
        <w:rPr>
          <w:spacing w:val="-2"/>
        </w:rPr>
        <w:t>ki</w:t>
      </w:r>
      <w:r>
        <w:rPr>
          <w:spacing w:val="-6"/>
        </w:rPr>
        <w:t xml:space="preserve"> </w:t>
      </w:r>
      <w:r>
        <w:rPr>
          <w:spacing w:val="-2"/>
        </w:rPr>
        <w:t>sta</w:t>
      </w:r>
      <w:r>
        <w:rPr>
          <w:spacing w:val="-6"/>
        </w:rPr>
        <w:t xml:space="preserve"> </w:t>
      </w:r>
      <w:r>
        <w:rPr>
          <w:spacing w:val="-2"/>
        </w:rPr>
        <w:t>d</w:t>
      </w:r>
      <w:r>
        <w:rPr>
          <w:spacing w:val="-2"/>
        </w:rPr>
        <w:t xml:space="preserve">osto- </w:t>
      </w:r>
      <w:r>
        <w:t>pni</w:t>
      </w:r>
      <w:r>
        <w:rPr>
          <w:spacing w:val="-11"/>
        </w:rPr>
        <w:t xml:space="preserve"> </w:t>
      </w:r>
      <w:r>
        <w:t>tudi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naši</w:t>
      </w:r>
      <w:r>
        <w:rPr>
          <w:spacing w:val="-11"/>
        </w:rPr>
        <w:t xml:space="preserve"> </w:t>
      </w:r>
      <w:r>
        <w:t>spletni</w:t>
      </w:r>
      <w:r>
        <w:rPr>
          <w:spacing w:val="-11"/>
        </w:rPr>
        <w:t xml:space="preserve"> </w:t>
      </w:r>
      <w:r>
        <w:t>strani.</w:t>
      </w:r>
      <w:r>
        <w:rPr>
          <w:spacing w:val="-11"/>
        </w:rPr>
        <w:t xml:space="preserve"> </w:t>
      </w:r>
      <w:r>
        <w:t>Takšen</w:t>
      </w:r>
      <w:r>
        <w:rPr>
          <w:spacing w:val="-11"/>
        </w:rPr>
        <w:t xml:space="preserve"> </w:t>
      </w:r>
      <w:r>
        <w:t>pristop</w:t>
      </w:r>
      <w:r>
        <w:rPr>
          <w:spacing w:val="-11"/>
        </w:rPr>
        <w:t xml:space="preserve"> </w:t>
      </w:r>
      <w:r>
        <w:t>je</w:t>
      </w:r>
      <w:r>
        <w:rPr>
          <w:spacing w:val="-11"/>
        </w:rPr>
        <w:t xml:space="preserve"> </w:t>
      </w:r>
      <w:r>
        <w:t>po</w:t>
      </w:r>
      <w:r>
        <w:rPr>
          <w:spacing w:val="-11"/>
        </w:rPr>
        <w:t xml:space="preserve"> </w:t>
      </w:r>
      <w:r>
        <w:t>našem</w:t>
      </w:r>
      <w:r>
        <w:rPr>
          <w:spacing w:val="-11"/>
        </w:rPr>
        <w:t xml:space="preserve"> </w:t>
      </w:r>
      <w:r>
        <w:t>mnenju</w:t>
      </w:r>
      <w:r>
        <w:rPr>
          <w:spacing w:val="-11"/>
        </w:rPr>
        <w:t xml:space="preserve"> </w:t>
      </w:r>
      <w:r>
        <w:t>ustrezen, saj</w:t>
      </w:r>
      <w:r>
        <w:rPr>
          <w:spacing w:val="-3"/>
        </w:rPr>
        <w:t xml:space="preserve"> </w:t>
      </w:r>
      <w:r>
        <w:t>je</w:t>
      </w:r>
      <w:r>
        <w:rPr>
          <w:spacing w:val="-3"/>
        </w:rPr>
        <w:t xml:space="preserve"> </w:t>
      </w:r>
      <w:r>
        <w:t>poročilo</w:t>
      </w:r>
      <w:r>
        <w:rPr>
          <w:spacing w:val="-3"/>
        </w:rPr>
        <w:t xml:space="preserve"> </w:t>
      </w:r>
      <w:r>
        <w:t>v</w:t>
      </w:r>
      <w:r>
        <w:rPr>
          <w:spacing w:val="-3"/>
        </w:rPr>
        <w:t xml:space="preserve"> </w:t>
      </w:r>
      <w:r>
        <w:t>prvi</w:t>
      </w:r>
      <w:r>
        <w:rPr>
          <w:spacing w:val="-3"/>
        </w:rPr>
        <w:t xml:space="preserve"> </w:t>
      </w:r>
      <w:r>
        <w:t>vrsti</w:t>
      </w:r>
      <w:r>
        <w:rPr>
          <w:spacing w:val="-3"/>
        </w:rPr>
        <w:t xml:space="preserve"> </w:t>
      </w:r>
      <w:r>
        <w:t>namenjeno</w:t>
      </w:r>
      <w:r>
        <w:rPr>
          <w:spacing w:val="-3"/>
        </w:rPr>
        <w:t xml:space="preserve"> </w:t>
      </w:r>
      <w:r>
        <w:t>Državnemu</w:t>
      </w:r>
      <w:r>
        <w:rPr>
          <w:spacing w:val="-3"/>
        </w:rPr>
        <w:t xml:space="preserve"> </w:t>
      </w:r>
      <w:r>
        <w:t>zboru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drugim</w:t>
      </w:r>
      <w:r>
        <w:rPr>
          <w:spacing w:val="-3"/>
        </w:rPr>
        <w:t xml:space="preserve"> </w:t>
      </w:r>
      <w:r>
        <w:t>državnim organom in institucijam. Ne gre pa prezreti, da je treba imeti v primerih,</w:t>
      </w:r>
      <w:r>
        <w:rPr>
          <w:spacing w:val="80"/>
        </w:rPr>
        <w:t xml:space="preserve"> </w:t>
      </w:r>
      <w:r>
        <w:t>ko so publikacije namenjene predvsem posameznicam in posameznikom, v mislih tudi to, da vsi nimajo nujno dostopa do informacijskih tehnologij oziroma je le-ta okrnjen. Zato je v teh primerih z vidika enake dostopnosti pomembno</w:t>
      </w:r>
      <w:r>
        <w:rPr>
          <w:spacing w:val="-7"/>
        </w:rPr>
        <w:t xml:space="preserve"> </w:t>
      </w:r>
      <w:r>
        <w:t>ohranjati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potrebnem</w:t>
      </w:r>
      <w:r>
        <w:rPr>
          <w:spacing w:val="-7"/>
        </w:rPr>
        <w:t xml:space="preserve"> </w:t>
      </w:r>
      <w:r>
        <w:t>obsegu</w:t>
      </w:r>
      <w:r>
        <w:rPr>
          <w:spacing w:val="-7"/>
        </w:rPr>
        <w:t xml:space="preserve"> </w:t>
      </w:r>
      <w:r>
        <w:t>tudi</w:t>
      </w:r>
      <w:r>
        <w:rPr>
          <w:spacing w:val="-7"/>
        </w:rPr>
        <w:t xml:space="preserve"> </w:t>
      </w:r>
      <w:r>
        <w:t>papirno</w:t>
      </w:r>
      <w:r>
        <w:rPr>
          <w:spacing w:val="-7"/>
        </w:rPr>
        <w:t xml:space="preserve"> </w:t>
      </w:r>
      <w:r>
        <w:t>poslovanje</w:t>
      </w:r>
      <w:r>
        <w:rPr>
          <w:spacing w:val="-7"/>
        </w:rPr>
        <w:t xml:space="preserve"> </w:t>
      </w:r>
      <w:r>
        <w:t>oziroma tiskane</w:t>
      </w:r>
      <w:r>
        <w:rPr>
          <w:spacing w:val="-7"/>
        </w:rPr>
        <w:t xml:space="preserve"> </w:t>
      </w:r>
      <w:r>
        <w:t>publikacije.</w:t>
      </w:r>
      <w:r>
        <w:rPr>
          <w:spacing w:val="-7"/>
        </w:rPr>
        <w:t xml:space="preserve"> </w:t>
      </w:r>
      <w:r>
        <w:t>V</w:t>
      </w:r>
      <w:r>
        <w:rPr>
          <w:spacing w:val="-7"/>
        </w:rPr>
        <w:t xml:space="preserve"> </w:t>
      </w:r>
      <w:r>
        <w:t>ta</w:t>
      </w:r>
      <w:r>
        <w:rPr>
          <w:spacing w:val="-7"/>
        </w:rPr>
        <w:t xml:space="preserve"> </w:t>
      </w:r>
      <w:r>
        <w:t>namen</w:t>
      </w:r>
      <w:r>
        <w:rPr>
          <w:spacing w:val="-7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natisnjen</w:t>
      </w:r>
      <w:r>
        <w:rPr>
          <w:spacing w:val="-7"/>
        </w:rPr>
        <w:t xml:space="preserve"> </w:t>
      </w:r>
      <w:r>
        <w:t>Povzetek</w:t>
      </w:r>
      <w:r>
        <w:rPr>
          <w:spacing w:val="-7"/>
        </w:rPr>
        <w:t xml:space="preserve"> </w:t>
      </w:r>
      <w:r>
        <w:t>dela</w:t>
      </w:r>
      <w:r>
        <w:rPr>
          <w:spacing w:val="-7"/>
        </w:rPr>
        <w:t xml:space="preserve"> </w:t>
      </w:r>
      <w:r>
        <w:t>Varuha</w:t>
      </w:r>
      <w:r>
        <w:rPr>
          <w:spacing w:val="-7"/>
        </w:rPr>
        <w:t xml:space="preserve"> </w:t>
      </w:r>
      <w:r>
        <w:t xml:space="preserve">človeko- vih pravic Republike Slovenije za leto 2021, </w:t>
      </w:r>
      <w:r>
        <w:rPr>
          <w:b w:val="0"/>
        </w:rPr>
        <w:t xml:space="preserve">saj želimo, da </w:t>
      </w:r>
      <w:r>
        <w:t xml:space="preserve">na ta način </w:t>
      </w:r>
      <w:r>
        <w:rPr>
          <w:b w:val="0"/>
        </w:rPr>
        <w:t>z na- šim delom in nekaterimi ključnimi ugotovitvami</w:t>
      </w:r>
      <w:r>
        <w:rPr>
          <w:b w:val="0"/>
          <w:spacing w:val="-6"/>
        </w:rPr>
        <w:t xml:space="preserve"> </w:t>
      </w:r>
      <w:r>
        <w:rPr>
          <w:b w:val="0"/>
        </w:rPr>
        <w:t xml:space="preserve">še dodatno </w:t>
      </w:r>
      <w:r>
        <w:t>seznanimo šir</w:t>
      </w:r>
      <w:r>
        <w:t xml:space="preserve">šo </w:t>
      </w:r>
      <w:r>
        <w:rPr>
          <w:spacing w:val="-2"/>
        </w:rPr>
        <w:t>javnost.</w:t>
      </w:r>
    </w:p>
    <w:p w:rsidR="008068E9" w:rsidRDefault="00EE5D2B">
      <w:pPr>
        <w:spacing w:before="214" w:line="225" w:lineRule="auto"/>
        <w:ind w:left="2267" w:right="1698"/>
        <w:jc w:val="both"/>
        <w:rPr>
          <w:sz w:val="24"/>
        </w:rPr>
      </w:pPr>
      <w:r>
        <w:rPr>
          <w:spacing w:val="-2"/>
          <w:sz w:val="24"/>
        </w:rPr>
        <w:t>Varuh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v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slovenskem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prostoru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prepoznavna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cenjena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institucija.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To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je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zaslu- </w:t>
      </w:r>
      <w:r>
        <w:rPr>
          <w:sz w:val="24"/>
        </w:rPr>
        <w:t>ga</w:t>
      </w:r>
      <w:r>
        <w:rPr>
          <w:spacing w:val="-7"/>
          <w:sz w:val="24"/>
        </w:rPr>
        <w:t xml:space="preserve"> </w:t>
      </w:r>
      <w:r>
        <w:rPr>
          <w:sz w:val="24"/>
        </w:rPr>
        <w:t>vseh</w:t>
      </w:r>
      <w:r>
        <w:rPr>
          <w:spacing w:val="-7"/>
          <w:sz w:val="24"/>
        </w:rPr>
        <w:t xml:space="preserve"> </w:t>
      </w:r>
      <w:r>
        <w:rPr>
          <w:sz w:val="24"/>
        </w:rPr>
        <w:t>preteklih</w:t>
      </w:r>
      <w:r>
        <w:rPr>
          <w:spacing w:val="-7"/>
          <w:sz w:val="24"/>
        </w:rPr>
        <w:t xml:space="preserve"> </w:t>
      </w:r>
      <w:r>
        <w:rPr>
          <w:sz w:val="24"/>
        </w:rPr>
        <w:t>varuhov</w:t>
      </w:r>
      <w:r>
        <w:rPr>
          <w:spacing w:val="-7"/>
          <w:sz w:val="24"/>
        </w:rPr>
        <w:t xml:space="preserve"> </w:t>
      </w:r>
      <w:r>
        <w:rPr>
          <w:sz w:val="24"/>
        </w:rPr>
        <w:t>pa</w:t>
      </w:r>
      <w:r>
        <w:rPr>
          <w:spacing w:val="-7"/>
          <w:sz w:val="24"/>
        </w:rPr>
        <w:t xml:space="preserve"> </w:t>
      </w:r>
      <w:r>
        <w:rPr>
          <w:sz w:val="24"/>
        </w:rPr>
        <w:t>tudi</w:t>
      </w:r>
      <w:r>
        <w:rPr>
          <w:spacing w:val="-7"/>
          <w:sz w:val="24"/>
        </w:rPr>
        <w:t xml:space="preserve"> </w:t>
      </w:r>
      <w:r>
        <w:rPr>
          <w:sz w:val="24"/>
        </w:rPr>
        <w:t>predanega</w:t>
      </w:r>
      <w:r>
        <w:rPr>
          <w:spacing w:val="-7"/>
          <w:sz w:val="24"/>
        </w:rPr>
        <w:t xml:space="preserve"> </w:t>
      </w:r>
      <w:r>
        <w:rPr>
          <w:sz w:val="24"/>
        </w:rPr>
        <w:t>dela</w:t>
      </w:r>
      <w:r>
        <w:rPr>
          <w:spacing w:val="-7"/>
          <w:sz w:val="24"/>
        </w:rPr>
        <w:t xml:space="preserve"> </w:t>
      </w:r>
      <w:r>
        <w:rPr>
          <w:sz w:val="24"/>
        </w:rPr>
        <w:t>vseh</w:t>
      </w:r>
      <w:r>
        <w:rPr>
          <w:spacing w:val="-7"/>
          <w:sz w:val="24"/>
        </w:rPr>
        <w:t xml:space="preserve"> </w:t>
      </w:r>
      <w:r>
        <w:rPr>
          <w:sz w:val="24"/>
        </w:rPr>
        <w:t>sodelavk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sodelavcev institucije Varuha, ki se jim na tem mestu zahvaljujem za njihov prispevek. </w:t>
      </w:r>
      <w:r>
        <w:rPr>
          <w:b/>
          <w:sz w:val="24"/>
        </w:rPr>
        <w:t xml:space="preserve">Moram pa </w:t>
      </w:r>
      <w:r>
        <w:rPr>
          <w:sz w:val="24"/>
        </w:rPr>
        <w:t>še enkrat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izpostaviti pomen samostojnosti in neodvisnosti delo- vanja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Varuha,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kar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vključuje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finančno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vsebinsko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neodvisnost.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>Smo</w:t>
      </w:r>
      <w:r>
        <w:rPr>
          <w:spacing w:val="-15"/>
          <w:sz w:val="24"/>
        </w:rPr>
        <w:t xml:space="preserve"> </w:t>
      </w:r>
      <w:r>
        <w:rPr>
          <w:sz w:val="24"/>
        </w:rPr>
        <w:t>državna institucija, ki ima svoj mandat utemeljen v ustavi in zakonu, pri svojem delu pa</w:t>
      </w:r>
      <w:r>
        <w:rPr>
          <w:spacing w:val="-17"/>
          <w:sz w:val="24"/>
        </w:rPr>
        <w:t xml:space="preserve"> </w:t>
      </w:r>
      <w:r>
        <w:rPr>
          <w:sz w:val="24"/>
        </w:rPr>
        <w:t>smo</w:t>
      </w:r>
      <w:r>
        <w:rPr>
          <w:spacing w:val="-14"/>
          <w:sz w:val="24"/>
        </w:rPr>
        <w:t xml:space="preserve"> </w:t>
      </w:r>
      <w:r>
        <w:rPr>
          <w:sz w:val="24"/>
        </w:rPr>
        <w:t>zavezani</w:t>
      </w:r>
      <w:r>
        <w:rPr>
          <w:spacing w:val="-15"/>
          <w:sz w:val="24"/>
        </w:rPr>
        <w:t xml:space="preserve"> </w:t>
      </w:r>
      <w:r>
        <w:rPr>
          <w:sz w:val="24"/>
        </w:rPr>
        <w:t>tudi</w:t>
      </w:r>
      <w:r>
        <w:rPr>
          <w:spacing w:val="-14"/>
          <w:sz w:val="24"/>
        </w:rPr>
        <w:t xml:space="preserve"> </w:t>
      </w:r>
      <w:r>
        <w:rPr>
          <w:sz w:val="24"/>
        </w:rPr>
        <w:t>visokim</w:t>
      </w:r>
      <w:r>
        <w:rPr>
          <w:spacing w:val="-15"/>
          <w:sz w:val="24"/>
        </w:rPr>
        <w:t xml:space="preserve"> </w:t>
      </w:r>
      <w:r>
        <w:rPr>
          <w:sz w:val="24"/>
        </w:rPr>
        <w:t>mednarodni</w:t>
      </w:r>
      <w:r>
        <w:rPr>
          <w:sz w:val="24"/>
        </w:rPr>
        <w:t>m</w:t>
      </w:r>
      <w:r>
        <w:rPr>
          <w:spacing w:val="-14"/>
          <w:sz w:val="24"/>
        </w:rPr>
        <w:t xml:space="preserve"> </w:t>
      </w:r>
      <w:r>
        <w:rPr>
          <w:sz w:val="24"/>
        </w:rPr>
        <w:t>standardom.</w:t>
      </w:r>
      <w:r>
        <w:rPr>
          <w:spacing w:val="-15"/>
          <w:sz w:val="24"/>
        </w:rPr>
        <w:t xml:space="preserve"> </w:t>
      </w:r>
      <w:r>
        <w:rPr>
          <w:sz w:val="24"/>
        </w:rPr>
        <w:t>Smo</w:t>
      </w:r>
      <w:r>
        <w:rPr>
          <w:spacing w:val="-14"/>
          <w:sz w:val="24"/>
        </w:rPr>
        <w:t xml:space="preserve"> </w:t>
      </w:r>
      <w:r>
        <w:rPr>
          <w:sz w:val="24"/>
        </w:rPr>
        <w:t>nekakšen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most</w:t>
      </w:r>
    </w:p>
    <w:p w:rsidR="008068E9" w:rsidRDefault="008068E9">
      <w:pPr>
        <w:spacing w:line="225" w:lineRule="auto"/>
        <w:jc w:val="both"/>
        <w:rPr>
          <w:sz w:val="24"/>
        </w:rPr>
        <w:sectPr w:rsidR="008068E9">
          <w:pgSz w:w="11910" w:h="16840"/>
          <w:pgMar w:top="0" w:right="0" w:bottom="720" w:left="0" w:header="0" w:footer="537" w:gutter="0"/>
          <w:cols w:space="708"/>
        </w:sectPr>
      </w:pPr>
    </w:p>
    <w:p w:rsidR="008068E9" w:rsidRDefault="00EE5D2B">
      <w:pPr>
        <w:pStyle w:val="Telobesedila"/>
        <w:rPr>
          <w:b w:val="0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0" distR="0" simplePos="0" relativeHeight="15797248" behindDoc="0" locked="0" layoutInCell="1" allowOverlap="1">
                <wp:simplePos x="0" y="0"/>
                <wp:positionH relativeFrom="page">
                  <wp:posOffset>4110</wp:posOffset>
                </wp:positionH>
                <wp:positionV relativeFrom="page">
                  <wp:posOffset>5436020</wp:posOffset>
                </wp:positionV>
                <wp:extent cx="7556500" cy="5256530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56500" cy="5256530"/>
                          <a:chOff x="0" y="0"/>
                          <a:chExt cx="7556500" cy="525653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2105979"/>
                            <a:ext cx="7556500" cy="31502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00" h="3150235">
                                <a:moveTo>
                                  <a:pt x="0" y="0"/>
                                </a:moveTo>
                                <a:lnTo>
                                  <a:pt x="0" y="3150002"/>
                                </a:lnTo>
                                <a:lnTo>
                                  <a:pt x="7555894" y="3150002"/>
                                </a:lnTo>
                                <a:lnTo>
                                  <a:pt x="7555894" y="310395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DD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79813" y="0"/>
                            <a:ext cx="7476490" cy="52565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476490" h="5256530">
                                <a:moveTo>
                                  <a:pt x="7476080" y="0"/>
                                </a:moveTo>
                                <a:lnTo>
                                  <a:pt x="0" y="5255982"/>
                                </a:lnTo>
                                <a:lnTo>
                                  <a:pt x="7476080" y="5255982"/>
                                </a:lnTo>
                                <a:lnTo>
                                  <a:pt x="7476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5C3D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AF803" id="Group 141" o:spid="_x0000_s1026" style="position:absolute;margin-left:.3pt;margin-top:428.05pt;width:595pt;height:413.9pt;z-index:15797248;mso-wrap-distance-left:0;mso-wrap-distance-right:0;mso-position-horizontal-relative:page;mso-position-vertical-relative:page" coordsize="75565,525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cZ1AQMAAFkJAAAOAAAAZHJzL2Uyb0RvYy54bWzUVl1v2yAUfZ+0/4B4X/2RuEmsOlWVtNWk&#10;qqvUTHsmGH9otmFA4vTf74KNkyadqnYf0l6cizlcLueeQ3xxuasrtGVSlbxJcHDmY8QaytOyyRP8&#10;dXXzaYqR0qRJScUbluAnpvDl/OOHi1bELOQFr1ImESRpVNyKBBdai9jzFC1YTdQZF6yByYzLmmgY&#10;ytxLJWkhe115oe+fey2XqZCcMqXg7bKbxHObP8sY1V+yTDGNqgRDbdo+pX2uzdObX5A4l0QUJe3L&#10;IO+ooiZlA5sOqZZEE7SR5UmquqSSK57pM8prj2dZSZk9A5wm8I9Ocyv5Rtiz5HGbi4EmoPaIp3en&#10;pffbB4nKFHo3DjBqSA1Nsvsi8wLoaUUeA+pWikfxILszQnjH6XcF097xvBnne/Auk7VZBEdFO8v7&#10;08A722lE4eUkis4jH9pDYS4KYTDqO0MLaN/JOlpcv7LSI3G3sS1vKKcVoDK1J1L9HpGPBRHM9kcZ&#10;igYiwz2RnbCCcdhRaXGGR0usilVP6YsshYEfzSazTqMvcjUKIj8cRQYxnJjEdKP0LeOWdrK9Uxqm&#10;QZmpi0jhIrprXCjBKsYklTWJxghMIjECk6y7AgTRZp1JZULUHvStSLArxczXfMtW3CL1UfOgzP1s&#10;1ZyiTB7ft3QB1iHcr7D5QC/RdDbGCOTydrw/mkVW2b/MD0p0Ij3A0Ior1jFtCLCUD6QA7pB2xasy&#10;vSmrypCgZL5eVBJtCfC7WCyX15O+YwcwEKqTg4nWPH0CPbVwMyVY/dgQyTCqPjegWHONuUC6YO0C&#10;qasFt5ed5V8qvdp9I1IgAWGCNejonjvhktjpA+o3gA5rVjb8aqN5Vhrx2Nq6ivoBmMjcDP/ETaNT&#10;N40Mf2Z7cN3rbprMpgEkcS0l8eCl8eR8PDu9d4AMZ8jDpjqu/o6XXC3gJXcFmj7s3dJrH3D+9LlC&#10;95jnPulQkC2aTV9x1EHWt+LtVf3HfXIVLUZLV/T/7RP7HwT/3/bG6L81zAfC4dj6av9FNP8JAAD/&#10;/wMAUEsDBBQABgAIAAAAIQB/uUqY4AAAAAoBAAAPAAAAZHJzL2Rvd25yZXYueG1sTI9Ba8JAEIXv&#10;hf6HZYTe6iYVQ4zZiEjbkxSqhdLbmB2TYHY2ZNck/vuup/Y2M+/x5nv5ZjKtGKh3jWUF8TwCQVxa&#10;3XCl4Ov49pyCcB5ZY2uZFNzIwaZ4fMgx03bkTxoOvhIhhF2GCmrvu0xKV9Zk0M1tRxy0s+0N+rD2&#10;ldQ9jiHctPIlihJpsOHwocaOdjWVl8PVKHgfcdwu4tdhfznvbj/H5cf3PialnmbTdg3C0+T/zHDH&#10;D+hQBKaTvbJ2olWQBJ+CdJnEIO5yvIrC6RSmJF2sQBa5/F+h+AUAAP//AwBQSwECLQAUAAYACAAA&#10;ACEAtoM4kv4AAADhAQAAEwAAAAAAAAAAAAAAAAAAAAAAW0NvbnRlbnRfVHlwZXNdLnhtbFBLAQIt&#10;ABQABgAIAAAAIQA4/SH/1gAAAJQBAAALAAAAAAAAAAAAAAAAAC8BAABfcmVscy8ucmVsc1BLAQIt&#10;ABQABgAIAAAAIQDrQcZ1AQMAAFkJAAAOAAAAAAAAAAAAAAAAAC4CAABkcnMvZTJvRG9jLnhtbFBL&#10;AQItABQABgAIAAAAIQB/uUqY4AAAAAoBAAAPAAAAAAAAAAAAAAAAAFsFAABkcnMvZG93bnJldi54&#10;bWxQSwUGAAAAAAQABADzAAAAaAYAAAAA&#10;">
                <v:shape id="Graphic 142" o:spid="_x0000_s1027" style="position:absolute;top:21059;width:75565;height:31503;visibility:visible;mso-wrap-style:square;v-text-anchor:top" coordsize="7556500,31502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ZrpwwAAANwAAAAPAAAAZHJzL2Rvd25yZXYueG1sRE9Na8JA&#10;EL0X/A/LCF6k2RiKSOoqoiihl1I1PQ/ZaRLMzobsmqT99d1Cwds83uest6NpRE+dqy0rWEQxCOLC&#10;6ppLBdfL8XkFwnlkjY1lUvBNDrabydMaU20H/qD+7EsRQtilqKDyvk2ldEVFBl1kW+LAfdnOoA+w&#10;K6XucAjhppFJHC+lwZpDQ4Ut7Ssqbue7UTBP5vuMV5/9T+PzJb/p91N+6JWaTcfdKwhPo3+I/92Z&#10;DvNfEvh7JlwgN78AAAD//wMAUEsBAi0AFAAGAAgAAAAhANvh9svuAAAAhQEAABMAAAAAAAAAAAAA&#10;AAAAAAAAAFtDb250ZW50X1R5cGVzXS54bWxQSwECLQAUAAYACAAAACEAWvQsW78AAAAVAQAACwAA&#10;AAAAAAAAAAAAAAAfAQAAX3JlbHMvLnJlbHNQSwECLQAUAAYACAAAACEAoj2a6cMAAADcAAAADwAA&#10;AAAAAAAAAAAAAAAHAgAAZHJzL2Rvd25yZXYueG1sUEsFBgAAAAADAAMAtwAAAPcCAAAAAA==&#10;" path="m,l,3150002r7555894,l7555894,3103951,,xe" fillcolor="#ccdde7" stroked="f">
                  <v:path arrowok="t"/>
                </v:shape>
                <v:shape id="Graphic 143" o:spid="_x0000_s1028" style="position:absolute;left:798;width:74765;height:52565;visibility:visible;mso-wrap-style:square;v-text-anchor:top" coordsize="7476490,525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ZaHwwAAANwAAAAPAAAAZHJzL2Rvd25yZXYueG1sRE9La8JA&#10;EL4X+h+WEbyZjW3RNs0qbSFQPPkoPQ/ZabKanQ3Z1UR/vSsIvc3H95x8OdhGnKjzxrGCaZKCIC6d&#10;Nlwp+NkVk1cQPiBrbByTgjN5WC4eH3LMtOt5Q6dtqEQMYZ+hgjqENpPSlzVZ9IlriSP35zqLIcKu&#10;krrDPobbRj6l6UxaNBwbamzpq6bysD1aBYdixRfzSdP1hefmOOx/V287q9R4NHy8gwg0hH/x3f2t&#10;4/yXZ7g9Ey+QiysAAAD//wMAUEsBAi0AFAAGAAgAAAAhANvh9svuAAAAhQEAABMAAAAAAAAAAAAA&#10;AAAAAAAAAFtDb250ZW50X1R5cGVzXS54bWxQSwECLQAUAAYACAAAACEAWvQsW78AAAAVAQAACwAA&#10;AAAAAAAAAAAAAAAfAQAAX3JlbHMvLnJlbHNQSwECLQAUAAYACAAAACEAymGWh8MAAADcAAAADwAA&#10;AAAAAAAAAAAAAAAHAgAAZHJzL2Rvd25yZXYueG1sUEsFBgAAAAADAAMAtwAAAPcCAAAAAA==&#10;" path="m7476080,l,5255982r7476080,l7476080,xe" fillcolor="#a5c3d2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192"/>
        <w:rPr>
          <w:b w:val="0"/>
        </w:rPr>
      </w:pPr>
    </w:p>
    <w:p w:rsidR="008068E9" w:rsidRDefault="00EE5D2B">
      <w:pPr>
        <w:spacing w:line="232" w:lineRule="auto"/>
        <w:ind w:left="1700" w:right="2265"/>
        <w:jc w:val="both"/>
        <w:rPr>
          <w:sz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7760" behindDoc="0" locked="0" layoutInCell="1" allowOverlap="1">
                <wp:simplePos x="0" y="0"/>
                <wp:positionH relativeFrom="page">
                  <wp:posOffset>7109993</wp:posOffset>
                </wp:positionH>
                <wp:positionV relativeFrom="paragraph">
                  <wp:posOffset>-723455</wp:posOffset>
                </wp:positionV>
                <wp:extent cx="450215" cy="1782445"/>
                <wp:effectExtent l="0" t="0" r="0" b="0"/>
                <wp:wrapNone/>
                <wp:docPr id="144" name="Graphic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0215" cy="1782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0215" h="1782445">
                              <a:moveTo>
                                <a:pt x="449999" y="0"/>
                              </a:moveTo>
                              <a:lnTo>
                                <a:pt x="0" y="0"/>
                              </a:lnTo>
                              <a:lnTo>
                                <a:pt x="0" y="1782000"/>
                              </a:lnTo>
                              <a:lnTo>
                                <a:pt x="449999" y="1782000"/>
                              </a:lnTo>
                              <a:lnTo>
                                <a:pt x="4499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E7C9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01688" id="Graphic 144" o:spid="_x0000_s1026" style="position:absolute;margin-left:559.85pt;margin-top:-56.95pt;width:35.45pt;height:140.35pt;z-index:1579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0215,1782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hsPQIAAOwEAAAOAAAAZHJzL2Uyb0RvYy54bWysVMFu2zAMvQ/YPwi6L3YyZ22NOMWQrsWA&#10;oi3QDDsrshwbk0VNUmLn70fJVuJ1pw3LQabEJ4p8fMzqtm8lOQpjG1AFnc9SSoTiUDZqX9Bv2/sP&#10;15RYx1TJJChR0JOw9Hb9/t2q07lYQA2yFIZgEGXzThe0dk7nSWJ5LVpmZ6CFQmcFpmUOt2aflIZ1&#10;GL2VySJNPyUdmFIb4MJaPL0bnHQd4leV4O65qqxwRBYUc3NhNWHd+TVZr1i+N0zXDR/TYP+QRcsa&#10;hY+eQ90xx8jBNH+EahtuwELlZhzaBKqq4SLUgNXM0zfVvNZMi1ALkmP1mSb7/8Lyp+OLIU2Jvcsy&#10;ShRrsUkPIx/+CAnqtM0R96pfjC/R6kfgPyw6kt88fmNHTF+Z1mOxQNIHtk9ntkXvCMfDbJku5ktK&#10;OLrmV9eLLFv61xKWx9v8YN2DgBCJHR+tG7pVRovV0eK9iqbBnvtuy9BtRwl221CC3d4N3dbM+Xs+&#10;PW+S7pJKfcnEu1s4ii0EoPNlZNkN/iiJtWCqF4hUUyhqbYKKvvjVIdyA8aWnaVAixouI+B2Qk4f/&#10;Ev42LpdgxcCyLz7QfSYE359SbkE25X0jpWfAmv1uIw05MuT245erzU3QBl6ZwIIgBg14NeygPKG6&#10;OpRTQe3PAzOCEvlVoX79LEbDRGMXDePkBsLEBvKNddv+OzOaaDQL6lBCTxCng+VRG5iMBwxYf1PB&#10;54ODqvHCCbkNGY0bHKlQ/zj+fman+4C6/EmtfwEAAP//AwBQSwMEFAAGAAgAAAAhACzd8VviAAAA&#10;DgEAAA8AAABkcnMvZG93bnJldi54bWxMj8FOwzAMhu9IvENkJG5bkiF1a2k6AWLigiatoO2aNqEt&#10;NE5psq28Pd4Jbv7lT78/5+vJ9exkx9B5VCDnApjF2psOGwXvb5vZCliIGo3uPVoFPzbAuri+ynVm&#10;/Bl39lTGhlEJhkwraGMcMs5D3Vqnw9wPFmn34UenI8Wx4WbUZyp3PV8IkXCnO6QLrR7sU2vrr/Lo&#10;FEyLZfm4/8QD37xM1St/3gr/vVXq9mZ6uAcW7RT/YLjokzoU5FT5I5rAespSpktiFcykvEuBXRiZ&#10;igRYRVOSrIAXOf//RvELAAD//wMAUEsBAi0AFAAGAAgAAAAhALaDOJL+AAAA4QEAABMAAAAAAAAA&#10;AAAAAAAAAAAAAFtDb250ZW50X1R5cGVzXS54bWxQSwECLQAUAAYACAAAACEAOP0h/9YAAACUAQAA&#10;CwAAAAAAAAAAAAAAAAAvAQAAX3JlbHMvLnJlbHNQSwECLQAUAAYACAAAACEAEH2obD0CAADsBAAA&#10;DgAAAAAAAAAAAAAAAAAuAgAAZHJzL2Uyb0RvYy54bWxQSwECLQAUAAYACAAAACEALN3xW+IAAAAO&#10;AQAADwAAAAAAAAAAAAAAAACXBAAAZHJzL2Rvd25yZXYueG1sUEsFBgAAAAAEAAQA8wAAAKYFAAAA&#10;AA==&#10;" path="m449999,l,,,1782000r449999,l449999,xe" fillcolor="#3e7c94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0" distR="0" simplePos="0" relativeHeight="15798272" behindDoc="0" locked="0" layoutInCell="1" allowOverlap="1">
                <wp:simplePos x="0" y="0"/>
                <wp:positionH relativeFrom="page">
                  <wp:posOffset>7266699</wp:posOffset>
                </wp:positionH>
                <wp:positionV relativeFrom="paragraph">
                  <wp:posOffset>-56108</wp:posOffset>
                </wp:positionV>
                <wp:extent cx="139700" cy="447675"/>
                <wp:effectExtent l="0" t="0" r="0" b="0"/>
                <wp:wrapNone/>
                <wp:docPr id="145" name="Text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700" cy="447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068E9" w:rsidRDefault="00EE5D2B">
                            <w:pPr>
                              <w:spacing w:line="198" w:lineRule="exact"/>
                              <w:ind w:left="20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FFFFFF"/>
                                <w:spacing w:val="-2"/>
                                <w:sz w:val="18"/>
                              </w:rPr>
                              <w:t>1.1</w:t>
                            </w:r>
                            <w:r>
                              <w:rPr>
                                <w:color w:val="FFFFFF"/>
                                <w:spacing w:val="-1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FFFFFF"/>
                                <w:spacing w:val="-4"/>
                                <w:sz w:val="18"/>
                              </w:rPr>
                              <w:t>UVOD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45" o:spid="_x0000_s1055" type="#_x0000_t202" style="position:absolute;left:0;text-align:left;margin-left:572.2pt;margin-top:-4.4pt;width:11pt;height:35.25pt;z-index:1579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96CtQEAAFkDAAAOAAAAZHJzL2Uyb0RvYy54bWysU1GP0zAMfkfiP0R5Z+mNsUG17gScQEgn&#10;QLrjB6RpskY0cYiztfv3ONm6O8Eb4sV1Yufz99nu9nZyAzvqiBZ8w28WFWfaK+is3zf8x+OnV285&#10;wyR9JwfwuuEnjfx29/LFdgy1XkIPQ6cjIxCP9Rga3qcUaiFQ9dpJXEDQnoIGopOJjnEvuihHQneD&#10;WFbVWowQuxBBaUS6vTsH+a7gG6NV+mYM6sSGhhO3VGwsts1W7Lay3kcZeqsuNOQ/sHDSeip6hbqT&#10;SbJDtH9BOasiIJi0UOAEGGOVLhpIzU31h5qHXgZdtFBzMFzbhP8PVn09fo/MdjS71RvOvHQ0pEc9&#10;pRYmlq+oQWPAmvIeAmWm6QNMlFzEYrgH9RMpRTzLOT9Ays4NmUx0+UtSGT2kGZyufacyTGW01+82&#10;FUUUhVarzXpTyoqnxyFi+qzBsew0PNJYCwF5vMeUy8t6TrlwOZfPrNLUTkXgcj2LaaE7kRZaWwLL&#10;drmh6iNtQcPx10FGzdnwxVOb88rMTpyddnZiGj5CWays0MP7QwJjC6Fc+VzmQojmV3hedi0vyPNz&#10;yXr6I3a/AQAA//8DAFBLAwQUAAYACAAAACEArngLwd8AAAALAQAADwAAAGRycy9kb3ducmV2Lnht&#10;bEyPQU+DQBCF7yb+h82YeGsXlCBSlqbRaHojrT143LJTQNlZwi4t/nunJz2+N1/evFesZ9uLM46+&#10;c6QgXkYgkGpnOmoUHD7eFhkIHzQZ3TtCBT/oYV3e3hQ6N+5COzzvQyM4hHyuFbQhDLmUvm7Rar90&#10;AxLfTm60OrAcG2lGfeFw28uHKEql1R3xh1YP+NJi/b2frILp8L55tl+vyTarHkmaZltN1adS93fz&#10;ZgUi4Bz+YLjW5+pQcqejm8h40bOOkyRhVsEi4w1XIk5Tdo4K0vgJZFnI/xvKXwAAAP//AwBQSwEC&#10;LQAUAAYACAAAACEAtoM4kv4AAADhAQAAEwAAAAAAAAAAAAAAAAAAAAAAW0NvbnRlbnRfVHlwZXNd&#10;LnhtbFBLAQItABQABgAIAAAAIQA4/SH/1gAAAJQBAAALAAAAAAAAAAAAAAAAAC8BAABfcmVscy8u&#10;cmVsc1BLAQItABQABgAIAAAAIQCao96CtQEAAFkDAAAOAAAAAAAAAAAAAAAAAC4CAABkcnMvZTJv&#10;RG9jLnhtbFBLAQItABQABgAIAAAAIQCueAvB3wAAAAsBAAAPAAAAAAAAAAAAAAAAAA8EAABkcnMv&#10;ZG93bnJldi54bWxQSwUGAAAAAAQABADzAAAAGwUAAAAA&#10;" filled="f" stroked="f">
                <v:path arrowok="t"/>
                <v:textbox style="layout-flow:vertical;mso-layout-flow-alt:bottom-to-top" inset="0,0,0,0">
                  <w:txbxContent>
                    <w:p w:rsidR="008068E9" w:rsidRDefault="00EE5D2B">
                      <w:pPr>
                        <w:spacing w:line="198" w:lineRule="exact"/>
                        <w:ind w:left="20"/>
                        <w:rPr>
                          <w:sz w:val="18"/>
                        </w:rPr>
                      </w:pPr>
                      <w:r>
                        <w:rPr>
                          <w:color w:val="FFFFFF"/>
                          <w:spacing w:val="-2"/>
                          <w:sz w:val="18"/>
                        </w:rPr>
                        <w:t>1.1</w:t>
                      </w:r>
                      <w:r>
                        <w:rPr>
                          <w:color w:val="FFFFFF"/>
                          <w:spacing w:val="-11"/>
                          <w:sz w:val="18"/>
                        </w:rPr>
                        <w:t xml:space="preserve"> </w:t>
                      </w:r>
                      <w:r>
                        <w:rPr>
                          <w:color w:val="FFFFFF"/>
                          <w:spacing w:val="-4"/>
                          <w:sz w:val="18"/>
                        </w:rPr>
                        <w:t>UVOD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med</w:t>
      </w:r>
      <w:r>
        <w:rPr>
          <w:spacing w:val="-15"/>
          <w:sz w:val="24"/>
        </w:rPr>
        <w:t xml:space="preserve"> </w:t>
      </w:r>
      <w:r>
        <w:rPr>
          <w:sz w:val="24"/>
        </w:rPr>
        <w:t>državo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14"/>
          <w:sz w:val="24"/>
        </w:rPr>
        <w:t xml:space="preserve"> </w:t>
      </w:r>
      <w:r>
        <w:rPr>
          <w:sz w:val="24"/>
        </w:rPr>
        <w:t>civilno</w:t>
      </w:r>
      <w:r>
        <w:rPr>
          <w:spacing w:val="-15"/>
          <w:sz w:val="24"/>
        </w:rPr>
        <w:t xml:space="preserve"> </w:t>
      </w:r>
      <w:r>
        <w:rPr>
          <w:sz w:val="24"/>
        </w:rPr>
        <w:t>družbo.</w:t>
      </w:r>
      <w:r>
        <w:rPr>
          <w:spacing w:val="-15"/>
          <w:sz w:val="24"/>
        </w:rPr>
        <w:t xml:space="preserve"> </w:t>
      </w:r>
      <w:r>
        <w:rPr>
          <w:sz w:val="24"/>
        </w:rPr>
        <w:t>Po</w:t>
      </w:r>
      <w:r>
        <w:rPr>
          <w:spacing w:val="-14"/>
          <w:sz w:val="24"/>
        </w:rPr>
        <w:t xml:space="preserve"> </w:t>
      </w:r>
      <w:r>
        <w:rPr>
          <w:sz w:val="24"/>
        </w:rPr>
        <w:t>tretjem</w:t>
      </w:r>
      <w:r>
        <w:rPr>
          <w:spacing w:val="-15"/>
          <w:sz w:val="24"/>
        </w:rPr>
        <w:t xml:space="preserve"> </w:t>
      </w:r>
      <w:r>
        <w:rPr>
          <w:sz w:val="24"/>
        </w:rPr>
        <w:t>letu</w:t>
      </w:r>
      <w:r>
        <w:rPr>
          <w:spacing w:val="-15"/>
          <w:sz w:val="24"/>
        </w:rPr>
        <w:t xml:space="preserve"> </w:t>
      </w:r>
      <w:r>
        <w:rPr>
          <w:sz w:val="24"/>
        </w:rPr>
        <w:t>svojega</w:t>
      </w:r>
      <w:r>
        <w:rPr>
          <w:spacing w:val="-14"/>
          <w:sz w:val="24"/>
        </w:rPr>
        <w:t xml:space="preserve"> </w:t>
      </w:r>
      <w:r>
        <w:rPr>
          <w:sz w:val="24"/>
        </w:rPr>
        <w:t>mandata</w:t>
      </w:r>
      <w:r>
        <w:rPr>
          <w:spacing w:val="-15"/>
          <w:sz w:val="24"/>
        </w:rPr>
        <w:t xml:space="preserve"> </w:t>
      </w:r>
      <w:r>
        <w:rPr>
          <w:sz w:val="24"/>
        </w:rPr>
        <w:t>lahko</w:t>
      </w:r>
      <w:r>
        <w:rPr>
          <w:spacing w:val="-15"/>
          <w:sz w:val="24"/>
        </w:rPr>
        <w:t xml:space="preserve"> </w:t>
      </w:r>
      <w:r>
        <w:rPr>
          <w:sz w:val="24"/>
        </w:rPr>
        <w:t>sklenem, da je pred vsemi nami še veliko dela. S sodelavkami in sodelavci si želimo po najboljših močeh prispevati k spremembam na bolje in biti močan glas vseh tistih, ki se jih ne sliši. Tudi letos ponavljam, da je odnos družbe do najbolj ranljivih njeno</w:t>
      </w:r>
      <w:r>
        <w:rPr>
          <w:sz w:val="24"/>
        </w:rPr>
        <w:t xml:space="preserve"> najboljše ogledalo sami sebi.</w:t>
      </w:r>
    </w:p>
    <w:p w:rsidR="008068E9" w:rsidRDefault="00EE5D2B">
      <w:pPr>
        <w:spacing w:before="204" w:line="225" w:lineRule="auto"/>
        <w:ind w:left="1700" w:right="2265"/>
        <w:jc w:val="both"/>
        <w:rPr>
          <w:sz w:val="24"/>
        </w:rPr>
      </w:pPr>
      <w:r>
        <w:rPr>
          <w:sz w:val="24"/>
        </w:rPr>
        <w:t>Na koncu bi se rad zahvalil vsem, ki ste v preteklem letu kakorkoli sodelovali z</w:t>
      </w:r>
      <w:r>
        <w:rPr>
          <w:spacing w:val="-6"/>
          <w:sz w:val="24"/>
        </w:rPr>
        <w:t xml:space="preserve"> </w:t>
      </w:r>
      <w:r>
        <w:rPr>
          <w:sz w:val="24"/>
        </w:rPr>
        <w:t>nami.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Dobrega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sodelovanja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želim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tudi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prihodnje,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predvsem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glede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ure- sničevanja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naših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priporočil,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katera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upam,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bom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poročilu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leto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2022 lahko ocenil, da jih uspešneje uresničujemo. </w:t>
      </w:r>
      <w:r>
        <w:rPr>
          <w:sz w:val="24"/>
        </w:rPr>
        <w:t>Še vedno trdno verjamem, da če bo naše vodilo pri delu in tudi sicer v življenju, da bodimo človek človeku človek, potem bomo s skupnimi močmi premaknili tudi delovanje državnega aparata bližje posamezniku.</w:t>
      </w:r>
      <w:r>
        <w:rPr>
          <w:sz w:val="24"/>
        </w:rPr>
        <w:t xml:space="preserve"> Naj bo v našem središču človek, njegovo dosto- janstvo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njegove</w:t>
      </w:r>
      <w:r>
        <w:rPr>
          <w:spacing w:val="-8"/>
          <w:sz w:val="24"/>
        </w:rPr>
        <w:t xml:space="preserve"> </w:t>
      </w:r>
      <w:r>
        <w:rPr>
          <w:sz w:val="24"/>
        </w:rPr>
        <w:t>težave.</w:t>
      </w:r>
      <w:r>
        <w:rPr>
          <w:spacing w:val="-8"/>
          <w:sz w:val="24"/>
        </w:rPr>
        <w:t xml:space="preserve"> </w:t>
      </w:r>
      <w:r>
        <w:rPr>
          <w:sz w:val="24"/>
        </w:rPr>
        <w:t>Vsi</w:t>
      </w:r>
      <w:r>
        <w:rPr>
          <w:spacing w:val="-8"/>
          <w:sz w:val="24"/>
        </w:rPr>
        <w:t xml:space="preserve"> </w:t>
      </w:r>
      <w:r>
        <w:rPr>
          <w:sz w:val="24"/>
        </w:rPr>
        <w:t>skupaj</w:t>
      </w:r>
      <w:r>
        <w:rPr>
          <w:spacing w:val="-8"/>
          <w:sz w:val="24"/>
        </w:rPr>
        <w:t xml:space="preserve"> </w:t>
      </w:r>
      <w:r>
        <w:rPr>
          <w:sz w:val="24"/>
        </w:rPr>
        <w:t>smo</w:t>
      </w:r>
      <w:r>
        <w:rPr>
          <w:spacing w:val="-8"/>
          <w:sz w:val="24"/>
        </w:rPr>
        <w:t xml:space="preserve"> </w:t>
      </w:r>
      <w:r>
        <w:rPr>
          <w:sz w:val="24"/>
        </w:rPr>
        <w:t>v</w:t>
      </w:r>
      <w:r>
        <w:rPr>
          <w:spacing w:val="-8"/>
          <w:sz w:val="24"/>
        </w:rPr>
        <w:t xml:space="preserve"> </w:t>
      </w:r>
      <w:r>
        <w:rPr>
          <w:sz w:val="24"/>
        </w:rPr>
        <w:t>službi</w:t>
      </w:r>
      <w:r>
        <w:rPr>
          <w:spacing w:val="-8"/>
          <w:sz w:val="24"/>
        </w:rPr>
        <w:t xml:space="preserve"> </w:t>
      </w:r>
      <w:r>
        <w:rPr>
          <w:sz w:val="24"/>
        </w:rPr>
        <w:t>ljudi</w:t>
      </w:r>
      <w:r>
        <w:rPr>
          <w:spacing w:val="-8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imamo</w:t>
      </w:r>
      <w:r>
        <w:rPr>
          <w:spacing w:val="-8"/>
          <w:sz w:val="24"/>
        </w:rPr>
        <w:t xml:space="preserve"> </w:t>
      </w:r>
      <w:r>
        <w:rPr>
          <w:sz w:val="24"/>
        </w:rPr>
        <w:t>do</w:t>
      </w:r>
      <w:r>
        <w:rPr>
          <w:spacing w:val="-8"/>
          <w:sz w:val="24"/>
        </w:rPr>
        <w:t xml:space="preserve"> </w:t>
      </w:r>
      <w:r>
        <w:rPr>
          <w:sz w:val="24"/>
        </w:rPr>
        <w:t>njih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veliko odgovornost, vsak na svojem področju, zato imejmo ta uvid pri vsem našem </w:t>
      </w:r>
      <w:r>
        <w:rPr>
          <w:spacing w:val="-2"/>
          <w:sz w:val="24"/>
        </w:rPr>
        <w:t>delovanju.</w:t>
      </w:r>
    </w:p>
    <w:p w:rsidR="008068E9" w:rsidRDefault="008068E9">
      <w:pPr>
        <w:pStyle w:val="Telobesedila"/>
        <w:rPr>
          <w:b w:val="0"/>
        </w:rPr>
      </w:pPr>
    </w:p>
    <w:p w:rsidR="008068E9" w:rsidRDefault="008068E9">
      <w:pPr>
        <w:pStyle w:val="Telobesedila"/>
        <w:spacing w:before="52"/>
        <w:rPr>
          <w:b w:val="0"/>
        </w:rPr>
      </w:pPr>
    </w:p>
    <w:p w:rsidR="008068E9" w:rsidRDefault="00EE5D2B">
      <w:pPr>
        <w:pStyle w:val="Telobesedila"/>
        <w:spacing w:line="327" w:lineRule="exact"/>
        <w:ind w:right="2265"/>
        <w:jc w:val="right"/>
      </w:pPr>
      <w:r>
        <w:t>Peter</w:t>
      </w:r>
      <w:r>
        <w:rPr>
          <w:spacing w:val="-7"/>
        </w:rPr>
        <w:t xml:space="preserve"> </w:t>
      </w:r>
      <w:r>
        <w:rPr>
          <w:spacing w:val="-2"/>
        </w:rPr>
        <w:t>Svetina</w:t>
      </w:r>
    </w:p>
    <w:p w:rsidR="008068E9" w:rsidRDefault="00EE5D2B">
      <w:pPr>
        <w:spacing w:line="297" w:lineRule="exact"/>
        <w:ind w:right="2265"/>
        <w:jc w:val="right"/>
        <w:rPr>
          <w:sz w:val="24"/>
        </w:rPr>
      </w:pPr>
      <w:r>
        <w:rPr>
          <w:sz w:val="24"/>
        </w:rPr>
        <w:t>varuh</w:t>
      </w:r>
      <w:r>
        <w:rPr>
          <w:spacing w:val="-10"/>
          <w:sz w:val="24"/>
        </w:rPr>
        <w:t xml:space="preserve"> </w:t>
      </w:r>
      <w:r>
        <w:rPr>
          <w:sz w:val="24"/>
        </w:rPr>
        <w:t>človekovih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pravic</w:t>
      </w:r>
    </w:p>
    <w:sectPr w:rsidR="008068E9">
      <w:pgSz w:w="11910" w:h="16840"/>
      <w:pgMar w:top="0" w:right="0" w:bottom="720" w:left="0" w:header="0" w:footer="5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D2B" w:rsidRDefault="00EE5D2B">
      <w:r>
        <w:separator/>
      </w:r>
    </w:p>
  </w:endnote>
  <w:endnote w:type="continuationSeparator" w:id="0">
    <w:p w:rsidR="00EE5D2B" w:rsidRDefault="00EE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epublika">
    <w:altName w:val="Republika"/>
    <w:panose1 w:val="02000506040000020004"/>
    <w:charset w:val="00"/>
    <w:family w:val="modern"/>
    <w:notTrueType/>
    <w:pitch w:val="variable"/>
    <w:sig w:usb0="A00000FF" w:usb1="40002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8E9" w:rsidRDefault="00EE5D2B">
    <w:pPr>
      <w:pStyle w:val="Telobesedila"/>
      <w:spacing w:line="14" w:lineRule="auto"/>
      <w:rPr>
        <w:b w:val="0"/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05216" behindDoc="1" locked="0" layoutInCell="1" allowOverlap="1">
              <wp:simplePos x="0" y="0"/>
              <wp:positionH relativeFrom="page">
                <wp:posOffset>1401899</wp:posOffset>
              </wp:positionH>
              <wp:positionV relativeFrom="page">
                <wp:posOffset>10211103</wp:posOffset>
              </wp:positionV>
              <wp:extent cx="210185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018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68E9" w:rsidRDefault="00EE5D2B">
                          <w:pPr>
                            <w:spacing w:line="198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830FDF">
                            <w:rPr>
                              <w:noProof/>
                              <w:spacing w:val="-5"/>
                              <w:sz w:val="18"/>
                            </w:rPr>
                            <w:t>14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56" type="#_x0000_t202" style="position:absolute;margin-left:110.4pt;margin-top:804pt;width:16.55pt;height:11pt;z-index:-1601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vLyqAEAAD4DAAAOAAAAZHJzL2Uyb0RvYy54bWysUsGO0zAQvSPxD5bv1EkrYImaroAVCGkF&#10;SLt8gOPYjUXsMR63Sf+esZt2V3BDXOyx/fzevJnZ3s5uZEcd0YJveb2qONNeQW/9vuU/Hj+9uuEM&#10;k/S9HMHrlp808tvdyxfbKTR6DQOMvY6MSDw2U2j5kFJohEA1aCdxBUF7ejQQnUx0jHvRRzkRuxvF&#10;uqreiAliHyIojUi3d+dHviv8xmiVvhmDOrGx5ZRbKmssa5dXsdvKZh9lGKxa0pD/kIWT1pPolepO&#10;JskO0f5F5ayKgGDSSoETYIxVunggN3X1h5uHQQZdvFBxMFzLhP+PVn09fo/M9i3fcOaloxY96jl1&#10;MLNNLs4UsCHMQyBUmj/ATE0uRjHcg/qJBBHPMOcPSOhcjNlEl3eyyegj1f90rTmJMEWX67qqb15z&#10;puip3rx7W5WeiKfPIWL6rMGxHLQ8UktLAvJ4jynLy+YCWXI5y+es0tzNi4kO+hN5mKjVLcdfBxk1&#10;Z+MXT7XMc3EJ4iXoLkFM40co05OteHh/SGBsUc4SZ95FmZpUEloGKk/B83NBPY397jcAAAD//wMA&#10;UEsDBBQABgAIAAAAIQDIqFa+4QAAAA0BAAAPAAAAZHJzL2Rvd25yZXYueG1sTI/BTsMwEETvSPyD&#10;tUjcqI2rljbEqVBRxQFxaAGpx21s4ojYjmI3df+e7Yked2Y0+6ZcZdex0QyxDV7B40QAM74OuvWN&#10;gq/PzcMCWEzoNXbBGwVnE2FV3d6UWOhw8lsz7lLDqMTHAhXYlPqC81hb4zBOQm88eT9hcJjoHBqu&#10;BzxRueu4FGLOHbaePljszdqa+nd3dAq+1/3mPe8tfowz/fYqn7bnoc5K3d/ll2dgyeT0H4YLPqFD&#10;RUyHcPQ6sk6BlILQExlzsaBVFJGz6RLY4SJNhQBelfx6RfUHAAD//wMAUEsBAi0AFAAGAAgAAAAh&#10;ALaDOJL+AAAA4QEAABMAAAAAAAAAAAAAAAAAAAAAAFtDb250ZW50X1R5cGVzXS54bWxQSwECLQAU&#10;AAYACAAAACEAOP0h/9YAAACUAQAACwAAAAAAAAAAAAAAAAAvAQAAX3JlbHMvLnJlbHNQSwECLQAU&#10;AAYACAAAACEAjp7y8qgBAAA+AwAADgAAAAAAAAAAAAAAAAAuAgAAZHJzL2Uyb0RvYy54bWxQSwEC&#10;LQAUAAYACAAAACEAyKhWvuEAAAANAQAADwAAAAAAAAAAAAAAAAACBAAAZHJzL2Rvd25yZXYueG1s&#10;UEsFBgAAAAAEAAQA8wAAABAFAAAAAA==&#10;" filled="f" stroked="f">
              <v:path arrowok="t"/>
              <v:textbox inset="0,0,0,0">
                <w:txbxContent>
                  <w:p w:rsidR="008068E9" w:rsidRDefault="00EE5D2B">
                    <w:pPr>
                      <w:spacing w:line="198" w:lineRule="exact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830FDF">
                      <w:rPr>
                        <w:noProof/>
                        <w:spacing w:val="-5"/>
                        <w:sz w:val="18"/>
                      </w:rPr>
                      <w:t>14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8E9" w:rsidRDefault="00EE5D2B">
    <w:pPr>
      <w:pStyle w:val="Telobesedila"/>
      <w:spacing w:line="14" w:lineRule="auto"/>
      <w:rPr>
        <w:b w:val="0"/>
        <w:sz w:val="20"/>
      </w:rPr>
    </w:pP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04192" behindDoc="1" locked="0" layoutInCell="1" allowOverlap="1">
              <wp:simplePos x="0" y="0"/>
              <wp:positionH relativeFrom="page">
                <wp:posOffset>1067300</wp:posOffset>
              </wp:positionH>
              <wp:positionV relativeFrom="page">
                <wp:posOffset>10211103</wp:posOffset>
              </wp:positionV>
              <wp:extent cx="4133850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338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68E9" w:rsidRDefault="00EE5D2B">
                          <w:pPr>
                            <w:spacing w:line="19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808285"/>
                              <w:sz w:val="18"/>
                            </w:rPr>
                            <w:t>LETNO</w:t>
                          </w:r>
                          <w:r>
                            <w:rPr>
                              <w:color w:val="808285"/>
                              <w:spacing w:val="5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POROČILO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VARUHA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ČLOVEKOVIH</w:t>
                          </w:r>
                          <w:r>
                            <w:rPr>
                              <w:color w:val="808285"/>
                              <w:spacing w:val="5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PRAVIC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REPUBLIKE</w:t>
                          </w:r>
                          <w:r>
                            <w:rPr>
                              <w:color w:val="808285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z w:val="18"/>
                            </w:rPr>
                            <w:t>SLOVENIJE</w:t>
                          </w:r>
                          <w:r>
                            <w:rPr>
                              <w:color w:val="808285"/>
                              <w:spacing w:val="5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808285"/>
                              <w:spacing w:val="-4"/>
                              <w:sz w:val="18"/>
                            </w:rPr>
                            <w:t>2021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57" type="#_x0000_t202" style="position:absolute;margin-left:84.05pt;margin-top:804pt;width:325.5pt;height:11pt;z-index:-1601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D3mqgEAAEYDAAAOAAAAZHJzL2Uyb0RvYy54bWysUtuO0zAQfUfiHyy/UydbLkvUdAWsQEgr&#10;FmmXD3Acu7GIPcbjNunfM3bT7greEC/OOHN85pyZ2dzMbmQHHdGCb3m9qjjTXkFv/a7lPx4/v7rm&#10;DJP0vRzB65YfNfKb7csXmyk0+goGGHsdGZF4bKbQ8iGl0AiBatBO4gqC9pQ0EJ1MdI070Uc5Ebsb&#10;xVVVvRUTxD5EUBqR/t6eknxb+I3RKt0bgzqxseWkLZUzlrPLp9huZLOLMgxWLTLkP6hw0noqeqG6&#10;lUmyfbR/UTmrIiCYtFLgBBhjlS4eyE1d/eHmYZBBFy/UHAyXNuH/o1XfDt8jsz3NjjMvHY3oUc+p&#10;g5nVuTlTwIYwD4FQaf4IcwZmoxjuQP1EgohnmNMDJHTGzCa6/CWbjB5S/4+XnlMRpujn63q9vn5D&#10;KUW5ev3+XVWGIp5eh4jpiwbHctDySDMtCuThDlOuL5szZBFzqp9lpbmbF3eLmQ76I3mZaOQtx197&#10;GTVn41dPPc37cQ7iOejOQUzjJyhblC15+LBPYGwRkCudeBcBNKyia1msvA3P7wX1tP7b3wAAAP//&#10;AwBQSwMEFAAGAAgAAAAhAO6xvuLeAAAADQEAAA8AAABkcnMvZG93bnJldi54bWxMT8tOwzAQvCPx&#10;D9YicaN2iighxKlQUcUBcWgBieM2NnFEbEe2m7p/z+YEt52HZmfqdbYDm3SIvXcSioUApl3rVe86&#10;CR/v25sSWEzoFA7eaQlnHWHdXF7UWCl/cjs97VPHKMTFCiWYlMaK89gabTEu/Kgdad8+WEwEQ8dV&#10;wBOF24EvhVhxi72jDwZHvTG6/dkfrYTPzbh9zV8G36Y79fK8vN+dQ5ulvL7KT4/Aks7pzwxzfaoO&#10;DXU6+KNTkQ2EV2VB1vkQJa0iS1k8EHWYqVshgDc1/7+i+QUAAP//AwBQSwECLQAUAAYACAAAACEA&#10;toM4kv4AAADhAQAAEwAAAAAAAAAAAAAAAAAAAAAAW0NvbnRlbnRfVHlwZXNdLnhtbFBLAQItABQA&#10;BgAIAAAAIQA4/SH/1gAAAJQBAAALAAAAAAAAAAAAAAAAAC8BAABfcmVscy8ucmVsc1BLAQItABQA&#10;BgAIAAAAIQBVeD3mqgEAAEYDAAAOAAAAAAAAAAAAAAAAAC4CAABkcnMvZTJvRG9jLnhtbFBLAQIt&#10;ABQABgAIAAAAIQDusb7i3gAAAA0BAAAPAAAAAAAAAAAAAAAAAAQEAABkcnMvZG93bnJldi54bWxQ&#10;SwUGAAAAAAQABADzAAAADwUAAAAA&#10;" filled="f" stroked="f">
              <v:path arrowok="t"/>
              <v:textbox inset="0,0,0,0">
                <w:txbxContent>
                  <w:p w:rsidR="008068E9" w:rsidRDefault="00EE5D2B">
                    <w:pPr>
                      <w:spacing w:line="19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808285"/>
                        <w:sz w:val="18"/>
                      </w:rPr>
                      <w:t>LETNO</w:t>
                    </w:r>
                    <w:r>
                      <w:rPr>
                        <w:color w:val="808285"/>
                        <w:spacing w:val="52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POROČILO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VARUHA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ČLOVEKOVIH</w:t>
                    </w:r>
                    <w:r>
                      <w:rPr>
                        <w:color w:val="808285"/>
                        <w:spacing w:val="55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PRAVIC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REPUBLIKE</w:t>
                    </w:r>
                    <w:r>
                      <w:rPr>
                        <w:color w:val="808285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z w:val="18"/>
                      </w:rPr>
                      <w:t>SLOVENIJE</w:t>
                    </w:r>
                    <w:r>
                      <w:rPr>
                        <w:color w:val="808285"/>
                        <w:spacing w:val="55"/>
                        <w:sz w:val="18"/>
                      </w:rPr>
                      <w:t xml:space="preserve"> </w:t>
                    </w:r>
                    <w:r>
                      <w:rPr>
                        <w:color w:val="808285"/>
                        <w:spacing w:val="-4"/>
                        <w:sz w:val="18"/>
                      </w:rPr>
                      <w:t>2021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l-SI"/>
      </w:rPr>
      <mc:AlternateContent>
        <mc:Choice Requires="wps">
          <w:drawing>
            <wp:anchor distT="0" distB="0" distL="0" distR="0" simplePos="0" relativeHeight="487304704" behindDoc="1" locked="0" layoutInCell="1" allowOverlap="1">
              <wp:simplePos x="0" y="0"/>
              <wp:positionH relativeFrom="page">
                <wp:posOffset>5965545</wp:posOffset>
              </wp:positionH>
              <wp:positionV relativeFrom="page">
                <wp:posOffset>10211103</wp:posOffset>
              </wp:positionV>
              <wp:extent cx="205104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5104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068E9" w:rsidRDefault="00EE5D2B">
                          <w:pPr>
                            <w:spacing w:line="198" w:lineRule="exact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830FDF">
                            <w:rPr>
                              <w:noProof/>
                              <w:spacing w:val="-5"/>
                              <w:sz w:val="18"/>
                            </w:rPr>
                            <w:t>13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2" o:spid="_x0000_s1058" type="#_x0000_t202" style="position:absolute;margin-left:469.75pt;margin-top:804pt;width:16.15pt;height:11pt;z-index:-1601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FjwqQEAAEUDAAAOAAAAZHJzL2Uyb0RvYy54bWysUtuO2yAQfa/Uf0C8Nzju3YqzartqVWnV&#10;rbTbD8AYYlTDUIbEzt93IE521X1b9QUGOJw5Z2Y2V7Mb2UFHtOBbvl5VnGmvoLd+1/Jf919ffeAM&#10;k/S9HMHrlh818qvtyxebKTS6hgHGXkdGJB6bKbR8SCk0QqAatJO4gqA9PRqITiY6xp3oo5yI3Y2i&#10;rqp3YoLYhwhKI9Lt9emRbwu/MVqlW2NQJza2nLSlssaydnkV241sdlGGwapFhnyGCietp6QXqmuZ&#10;JNtH+4TKWRUBwaSVAifAGKt08UBu1tU/bu4GGXTxQsXBcCkT/j9a9ePwMzLbt7zmzEtHLbrXc+pg&#10;ZnUuzhSwIcxdIFSaP8NMTS5GMdyA+o0EEY8wpw9I6FyM2USXd7LJ6CPV/3ipOSVhii7r6u26esOZ&#10;oqf164/vq9IT8fA5REzfNDiWg5ZHamkRIA83mHJ62Zwhi5ZT+qwqzd28mFu8dNAfycpEHW85/tnL&#10;qDkbv3sqaR6PcxDPQXcOYhq/QBmi7MjDp30CY4uAnOnEuwigXhVdy1zlYXh8LqiH6d/+BQAA//8D&#10;AFBLAwQUAAYACAAAACEAba8ip+IAAAANAQAADwAAAGRycy9kb3ducmV2LnhtbEyPzU7DMBCE70i8&#10;g7VI3KjdVv1JiFOhoooD4tACEsdtbOKI2I5sN3Xfnu0JjjvzaXam2mTbs1GH2HknYToRwLRrvOpc&#10;K+HjffewBhYTOoW9d1rCRUfY1Lc3FZbKn91ej4fUMgpxsUQJJqWh5Dw2RluMEz9oR963DxYTnaHl&#10;KuCZwm3PZ0IsucXO0QeDg94a3fwcTlbC53bYveYvg2/jQr08z1b7S2iylPd3+ekRWNI5/cFwrU/V&#10;oaZOR39yKrJeQjEvFoSSsRRrWkVIsZrSmuNVmgsBvK74/xX1LwAAAP//AwBQSwECLQAUAAYACAAA&#10;ACEAtoM4kv4AAADhAQAAEwAAAAAAAAAAAAAAAAAAAAAAW0NvbnRlbnRfVHlwZXNdLnhtbFBLAQIt&#10;ABQABgAIAAAAIQA4/SH/1gAAAJQBAAALAAAAAAAAAAAAAAAAAC8BAABfcmVscy8ucmVsc1BLAQIt&#10;ABQABgAIAAAAIQDFqFjwqQEAAEUDAAAOAAAAAAAAAAAAAAAAAC4CAABkcnMvZTJvRG9jLnhtbFBL&#10;AQItABQABgAIAAAAIQBtryKn4gAAAA0BAAAPAAAAAAAAAAAAAAAAAAMEAABkcnMvZG93bnJldi54&#10;bWxQSwUGAAAAAAQABADzAAAAEgUAAAAA&#10;" filled="f" stroked="f">
              <v:path arrowok="t"/>
              <v:textbox inset="0,0,0,0">
                <w:txbxContent>
                  <w:p w:rsidR="008068E9" w:rsidRDefault="00EE5D2B">
                    <w:pPr>
                      <w:spacing w:line="198" w:lineRule="exact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830FDF">
                      <w:rPr>
                        <w:noProof/>
                        <w:spacing w:val="-5"/>
                        <w:sz w:val="18"/>
                      </w:rPr>
                      <w:t>13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D2B" w:rsidRDefault="00EE5D2B">
      <w:r>
        <w:separator/>
      </w:r>
    </w:p>
  </w:footnote>
  <w:footnote w:type="continuationSeparator" w:id="0">
    <w:p w:rsidR="00EE5D2B" w:rsidRDefault="00EE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14B0B"/>
    <w:multiLevelType w:val="hybridMultilevel"/>
    <w:tmpl w:val="3CCCBD3A"/>
    <w:lvl w:ilvl="0" w:tplc="0980C8E8">
      <w:numFmt w:val="bullet"/>
      <w:lvlText w:val="-"/>
      <w:lvlJc w:val="left"/>
      <w:pPr>
        <w:ind w:left="2987" w:hanging="360"/>
      </w:pPr>
      <w:rPr>
        <w:rFonts w:ascii="Republika" w:eastAsia="Republika" w:hAnsi="Republika" w:cs="Republika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E1C4E20A">
      <w:numFmt w:val="bullet"/>
      <w:lvlText w:val="•"/>
      <w:lvlJc w:val="left"/>
      <w:pPr>
        <w:ind w:left="3872" w:hanging="360"/>
      </w:pPr>
      <w:rPr>
        <w:rFonts w:hint="default"/>
        <w:lang w:val="sl-SI" w:eastAsia="en-US" w:bidi="ar-SA"/>
      </w:rPr>
    </w:lvl>
    <w:lvl w:ilvl="2" w:tplc="56521BC4">
      <w:numFmt w:val="bullet"/>
      <w:lvlText w:val="•"/>
      <w:lvlJc w:val="left"/>
      <w:pPr>
        <w:ind w:left="4765" w:hanging="360"/>
      </w:pPr>
      <w:rPr>
        <w:rFonts w:hint="default"/>
        <w:lang w:val="sl-SI" w:eastAsia="en-US" w:bidi="ar-SA"/>
      </w:rPr>
    </w:lvl>
    <w:lvl w:ilvl="3" w:tplc="A02417C8">
      <w:numFmt w:val="bullet"/>
      <w:lvlText w:val="•"/>
      <w:lvlJc w:val="left"/>
      <w:pPr>
        <w:ind w:left="5657" w:hanging="360"/>
      </w:pPr>
      <w:rPr>
        <w:rFonts w:hint="default"/>
        <w:lang w:val="sl-SI" w:eastAsia="en-US" w:bidi="ar-SA"/>
      </w:rPr>
    </w:lvl>
    <w:lvl w:ilvl="4" w:tplc="9D7063AA">
      <w:numFmt w:val="bullet"/>
      <w:lvlText w:val="•"/>
      <w:lvlJc w:val="left"/>
      <w:pPr>
        <w:ind w:left="6550" w:hanging="360"/>
      </w:pPr>
      <w:rPr>
        <w:rFonts w:hint="default"/>
        <w:lang w:val="sl-SI" w:eastAsia="en-US" w:bidi="ar-SA"/>
      </w:rPr>
    </w:lvl>
    <w:lvl w:ilvl="5" w:tplc="D7DCD388">
      <w:numFmt w:val="bullet"/>
      <w:lvlText w:val="•"/>
      <w:lvlJc w:val="left"/>
      <w:pPr>
        <w:ind w:left="7442" w:hanging="360"/>
      </w:pPr>
      <w:rPr>
        <w:rFonts w:hint="default"/>
        <w:lang w:val="sl-SI" w:eastAsia="en-US" w:bidi="ar-SA"/>
      </w:rPr>
    </w:lvl>
    <w:lvl w:ilvl="6" w:tplc="BF56DF9E">
      <w:numFmt w:val="bullet"/>
      <w:lvlText w:val="•"/>
      <w:lvlJc w:val="left"/>
      <w:pPr>
        <w:ind w:left="8335" w:hanging="360"/>
      </w:pPr>
      <w:rPr>
        <w:rFonts w:hint="default"/>
        <w:lang w:val="sl-SI" w:eastAsia="en-US" w:bidi="ar-SA"/>
      </w:rPr>
    </w:lvl>
    <w:lvl w:ilvl="7" w:tplc="30AC9A5E">
      <w:numFmt w:val="bullet"/>
      <w:lvlText w:val="•"/>
      <w:lvlJc w:val="left"/>
      <w:pPr>
        <w:ind w:left="9227" w:hanging="360"/>
      </w:pPr>
      <w:rPr>
        <w:rFonts w:hint="default"/>
        <w:lang w:val="sl-SI" w:eastAsia="en-US" w:bidi="ar-SA"/>
      </w:rPr>
    </w:lvl>
    <w:lvl w:ilvl="8" w:tplc="89B69446">
      <w:numFmt w:val="bullet"/>
      <w:lvlText w:val="•"/>
      <w:lvlJc w:val="left"/>
      <w:pPr>
        <w:ind w:left="10120" w:hanging="360"/>
      </w:pPr>
      <w:rPr>
        <w:rFonts w:hint="default"/>
        <w:lang w:val="sl-SI" w:eastAsia="en-US" w:bidi="ar-SA"/>
      </w:rPr>
    </w:lvl>
  </w:abstractNum>
  <w:abstractNum w:abstractNumId="1" w15:restartNumberingAfterBreak="0">
    <w:nsid w:val="748F5D00"/>
    <w:multiLevelType w:val="hybridMultilevel"/>
    <w:tmpl w:val="1B22544A"/>
    <w:lvl w:ilvl="0" w:tplc="1DC8CADE">
      <w:numFmt w:val="bullet"/>
      <w:lvlText w:val="-"/>
      <w:lvlJc w:val="left"/>
      <w:pPr>
        <w:ind w:left="2987" w:hanging="360"/>
      </w:pPr>
      <w:rPr>
        <w:rFonts w:ascii="Republika" w:eastAsia="Republika" w:hAnsi="Republika" w:cs="Republika" w:hint="default"/>
        <w:b w:val="0"/>
        <w:bCs w:val="0"/>
        <w:i w:val="0"/>
        <w:iCs w:val="0"/>
        <w:spacing w:val="0"/>
        <w:w w:val="100"/>
        <w:sz w:val="24"/>
        <w:szCs w:val="24"/>
        <w:lang w:val="sl-SI" w:eastAsia="en-US" w:bidi="ar-SA"/>
      </w:rPr>
    </w:lvl>
    <w:lvl w:ilvl="1" w:tplc="21B8D196">
      <w:numFmt w:val="bullet"/>
      <w:lvlText w:val="•"/>
      <w:lvlJc w:val="left"/>
      <w:pPr>
        <w:ind w:left="3872" w:hanging="360"/>
      </w:pPr>
      <w:rPr>
        <w:rFonts w:hint="default"/>
        <w:lang w:val="sl-SI" w:eastAsia="en-US" w:bidi="ar-SA"/>
      </w:rPr>
    </w:lvl>
    <w:lvl w:ilvl="2" w:tplc="FE940F5E">
      <w:numFmt w:val="bullet"/>
      <w:lvlText w:val="•"/>
      <w:lvlJc w:val="left"/>
      <w:pPr>
        <w:ind w:left="4765" w:hanging="360"/>
      </w:pPr>
      <w:rPr>
        <w:rFonts w:hint="default"/>
        <w:lang w:val="sl-SI" w:eastAsia="en-US" w:bidi="ar-SA"/>
      </w:rPr>
    </w:lvl>
    <w:lvl w:ilvl="3" w:tplc="EB40BB90">
      <w:numFmt w:val="bullet"/>
      <w:lvlText w:val="•"/>
      <w:lvlJc w:val="left"/>
      <w:pPr>
        <w:ind w:left="5657" w:hanging="360"/>
      </w:pPr>
      <w:rPr>
        <w:rFonts w:hint="default"/>
        <w:lang w:val="sl-SI" w:eastAsia="en-US" w:bidi="ar-SA"/>
      </w:rPr>
    </w:lvl>
    <w:lvl w:ilvl="4" w:tplc="0CB2703A">
      <w:numFmt w:val="bullet"/>
      <w:lvlText w:val="•"/>
      <w:lvlJc w:val="left"/>
      <w:pPr>
        <w:ind w:left="6550" w:hanging="360"/>
      </w:pPr>
      <w:rPr>
        <w:rFonts w:hint="default"/>
        <w:lang w:val="sl-SI" w:eastAsia="en-US" w:bidi="ar-SA"/>
      </w:rPr>
    </w:lvl>
    <w:lvl w:ilvl="5" w:tplc="01D0E9D0">
      <w:numFmt w:val="bullet"/>
      <w:lvlText w:val="•"/>
      <w:lvlJc w:val="left"/>
      <w:pPr>
        <w:ind w:left="7442" w:hanging="360"/>
      </w:pPr>
      <w:rPr>
        <w:rFonts w:hint="default"/>
        <w:lang w:val="sl-SI" w:eastAsia="en-US" w:bidi="ar-SA"/>
      </w:rPr>
    </w:lvl>
    <w:lvl w:ilvl="6" w:tplc="7E0AAC16">
      <w:numFmt w:val="bullet"/>
      <w:lvlText w:val="•"/>
      <w:lvlJc w:val="left"/>
      <w:pPr>
        <w:ind w:left="8335" w:hanging="360"/>
      </w:pPr>
      <w:rPr>
        <w:rFonts w:hint="default"/>
        <w:lang w:val="sl-SI" w:eastAsia="en-US" w:bidi="ar-SA"/>
      </w:rPr>
    </w:lvl>
    <w:lvl w:ilvl="7" w:tplc="403A5C1C">
      <w:numFmt w:val="bullet"/>
      <w:lvlText w:val="•"/>
      <w:lvlJc w:val="left"/>
      <w:pPr>
        <w:ind w:left="9227" w:hanging="360"/>
      </w:pPr>
      <w:rPr>
        <w:rFonts w:hint="default"/>
        <w:lang w:val="sl-SI" w:eastAsia="en-US" w:bidi="ar-SA"/>
      </w:rPr>
    </w:lvl>
    <w:lvl w:ilvl="8" w:tplc="33E8B0BC">
      <w:numFmt w:val="bullet"/>
      <w:lvlText w:val="•"/>
      <w:lvlJc w:val="left"/>
      <w:pPr>
        <w:ind w:left="10120" w:hanging="360"/>
      </w:pPr>
      <w:rPr>
        <w:rFonts w:hint="default"/>
        <w:lang w:val="sl-SI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E9"/>
    <w:rsid w:val="008068E9"/>
    <w:rsid w:val="00830FDF"/>
    <w:rsid w:val="00E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D68FBA-10CE-420A-9A7C-F4ACF69EC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uiPriority w:val="1"/>
    <w:qFormat/>
    <w:rPr>
      <w:rFonts w:ascii="Republika" w:eastAsia="Republika" w:hAnsi="Republika" w:cs="Republika"/>
      <w:lang w:val="sl-SI"/>
    </w:rPr>
  </w:style>
  <w:style w:type="paragraph" w:styleId="Naslov1">
    <w:name w:val="heading 1"/>
    <w:basedOn w:val="Navaden"/>
    <w:uiPriority w:val="1"/>
    <w:qFormat/>
    <w:pPr>
      <w:ind w:left="1700"/>
      <w:outlineLvl w:val="0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b/>
      <w:bCs/>
      <w:sz w:val="24"/>
      <w:szCs w:val="24"/>
    </w:rPr>
  </w:style>
  <w:style w:type="paragraph" w:styleId="Naslov">
    <w:name w:val="Title"/>
    <w:basedOn w:val="Navaden"/>
    <w:uiPriority w:val="1"/>
    <w:qFormat/>
    <w:pPr>
      <w:spacing w:line="1403" w:lineRule="exact"/>
      <w:ind w:left="1700"/>
    </w:pPr>
    <w:rPr>
      <w:sz w:val="140"/>
      <w:szCs w:val="140"/>
    </w:rPr>
  </w:style>
  <w:style w:type="paragraph" w:styleId="Odstavekseznama">
    <w:name w:val="List Paragraph"/>
    <w:basedOn w:val="Navaden"/>
    <w:uiPriority w:val="1"/>
    <w:qFormat/>
    <w:pPr>
      <w:spacing w:before="196"/>
      <w:ind w:left="2987" w:right="1698" w:hanging="360"/>
      <w:jc w:val="both"/>
    </w:pPr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11824</Words>
  <Characters>67403</Characters>
  <Application>Microsoft Office Word</Application>
  <DocSecurity>0</DocSecurity>
  <Lines>561</Lines>
  <Paragraphs>158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VČP</Company>
  <LinksUpToDate>false</LinksUpToDate>
  <CharactersWithSpaces>79069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Mazovec</dc:creator>
  <cp:lastModifiedBy>Nataša Mazovec</cp:lastModifiedBy>
  <cp:revision>2</cp:revision>
  <dcterms:created xsi:type="dcterms:W3CDTF">2024-06-19T11:34:00Z</dcterms:created>
  <dcterms:modified xsi:type="dcterms:W3CDTF">2024-06-19T11:34:00Z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2022-06-10T00:00:00Z</vt:filetime>
  </property>
  <property fmtid="{D5CDD505-2E9C-101B-9397-08002B2CF9AE}" pid="3" name="Creator">
    <vt:lpwstr>Adobe InDesign 17.2 (Macintosh)</vt:lpwstr>
  </property>
  <property fmtid="{D5CDD505-2E9C-101B-9397-08002B2CF9AE}" pid="4" name="LastSaved">
    <vt:filetime>2024-06-19T00:00:00Z</vt:filetime>
  </property>
  <property fmtid="{D5CDD505-2E9C-101B-9397-08002B2CF9AE}" pid="5" name="Producer">
    <vt:lpwstr>Adobe PDF Library 16.0.7</vt:lpwstr>
  </property>
</Properties>
</file>